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46b344e5a4940" w:history="1">
              <w:r>
                <w:rPr>
                  <w:rStyle w:val="Hyperlink"/>
                </w:rPr>
                <w:t>2024-2030年全球与中国熔盐行业现状全面调研与发展趋势预测报告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46b344e5a4940" w:history="1">
              <w:r>
                <w:rPr>
                  <w:rStyle w:val="Hyperlink"/>
                </w:rPr>
                <w:t>2024-2030年全球与中国熔盐行业现状全面调研与发展趋势预测报告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b46b344e5a4940" w:history="1">
                <w:r>
                  <w:rPr>
                    <w:rStyle w:val="Hyperlink"/>
                  </w:rPr>
                  <w:t>https://www.20087.com/5/88/RongYanFaZhanQuShiFenXi.html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盐是一种高效的热能储存介质，近年来在太阳能热发电和工业加热领域获得了广泛应用。其高热容、宽工作温度范围和良好的化学稳定性，使其成为替代化石燃料的理想选择。特别是在光热发电站中，熔盐被用作集热和储热介质，提高了系统的整体效率和可靠性。随着全球对可再生能源的重视，熔盐的需求量持续增长。</w:t>
      </w:r>
      <w:r>
        <w:rPr>
          <w:rFonts w:hint="eastAsia"/>
        </w:rPr>
        <w:br/>
      </w:r>
      <w:r>
        <w:rPr>
          <w:rFonts w:hint="eastAsia"/>
        </w:rPr>
        <w:t>　　未来，熔盐市场将受益于能源转型的大趋势。在储能技术方面，熔盐储能系统将为电网提供更加灵活和可靠的调节能力，支持间歇性可再生能源的并网。在工业应用中，熔盐作为清洁热源，将有助于减少温室气体排放，符合绿色制造的要求。然而，熔盐的成本和安全性问题，以及与现有系统的兼容性，是制约其广泛应用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46b344e5a4940" w:history="1">
        <w:r>
          <w:rPr>
            <w:rStyle w:val="Hyperlink"/>
          </w:rPr>
          <w:t>2024-2030年全球与中国熔盐行业现状全面调研与发展趋势预测报告</w:t>
        </w:r>
      </w:hyperlink>
      <w:r>
        <w:rPr>
          <w:rFonts w:hint="eastAsia"/>
        </w:rPr>
        <w:t>》在多年熔盐行业研究的基础上，结合全球及中国熔盐行业市场的发展现状，通过资深研究团队对熔盐市场资料进行整理，并依托国家权威数据资源和长期市场监测的数据库，对熔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b46b344e5a4940" w:history="1">
        <w:r>
          <w:rPr>
            <w:rStyle w:val="Hyperlink"/>
          </w:rPr>
          <w:t>2024-2030年全球与中国熔盐行业现状全面调研与发展趋势预测报告</w:t>
        </w:r>
      </w:hyperlink>
      <w:r>
        <w:rPr>
          <w:rFonts w:hint="eastAsia"/>
        </w:rPr>
        <w:t>》可以帮助投资者准确把握熔盐行业的市场现状，为投资者进行投资作出熔盐行业前景预判，挖掘熔盐行业投资价值，同时提出熔盐行业投资策略、营销策略等方面的建议。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熔盐行业简介</w:t>
      </w:r>
      <w:r>
        <w:rPr>
          <w:rFonts w:hint="eastAsia"/>
        </w:rPr>
        <w:br/>
      </w:r>
      <w:r>
        <w:rPr>
          <w:rFonts w:hint="eastAsia"/>
        </w:rPr>
        <w:t>　　　　1.1.1 熔盐行业界定及分类</w:t>
      </w:r>
      <w:r>
        <w:rPr>
          <w:rFonts w:hint="eastAsia"/>
        </w:rPr>
        <w:br/>
      </w:r>
      <w:r>
        <w:rPr>
          <w:rFonts w:hint="eastAsia"/>
        </w:rPr>
        <w:t>　　　　1.1.2 熔盐行业特征</w:t>
      </w:r>
      <w:r>
        <w:rPr>
          <w:rFonts w:hint="eastAsia"/>
        </w:rPr>
        <w:br/>
      </w:r>
      <w:r>
        <w:rPr>
          <w:rFonts w:hint="eastAsia"/>
        </w:rPr>
        <w:t>　　1.2 熔盐产品主要分类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不同种类熔盐价格走势（2024-2030年）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二元熔盐</w:t>
      </w:r>
      <w:r>
        <w:rPr>
          <w:rFonts w:hint="eastAsia"/>
        </w:rPr>
        <w:br/>
      </w:r>
      <w:r>
        <w:rPr>
          <w:rFonts w:hint="eastAsia"/>
        </w:rPr>
        <w:t>　　　　1.2.3 三元熔盐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熔盐主要应用领域分析</w:t>
      </w:r>
      <w:r>
        <w:rPr>
          <w:rFonts w:hint="eastAsia"/>
        </w:rPr>
        <w:br/>
      </w:r>
      <w:r>
        <w:rPr>
          <w:rFonts w:hint="eastAsia"/>
        </w:rPr>
        <w:t>　　　　1.3.1 热能储存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冶金生产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全球熔盐供需现状及预测（2018-2030年）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全球熔盐产能、产量、产能利用率及发展趋势（2018-2030年）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全球熔盐产量、表观消费量及发展趋势（2018-2030年）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全球熔盐产量、市场需求量及发展趋势（2018-2030年）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中国熔盐供需现状及预测（2018-2030年）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中国熔盐产能、产量、产能利用率及发展趋势（2018-2030年）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中国熔盐产量、表观消费量及发展趋势（2018-2030年）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中国熔盐产量、市场需求量及发展趋势（2018-2030年）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熔盐中国及欧美日等行业政策分析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全球与中国主要厂商熔盐产量、产值及竞争分析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全球市场熔盐主要厂商2022和2023年产量、产值及市场份额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全球市场熔盐主要厂商2022和2023年产量列表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全球市场熔盐主要厂商2022和2023年产值列表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全球市场熔盐主要厂商2022和2023年产品价格列表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中国市场熔盐主要厂商2022和2023年产量、产值及市场份额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中国市场熔盐主要厂商2022和2023年产量列表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中国市场熔盐主要厂商2022和2023年产值列表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熔盐厂商产地分布及商业化日期</w:t>
      </w:r>
      <w:r>
        <w:rPr>
          <w:rFonts w:hint="eastAsia"/>
        </w:rPr>
        <w:br/>
      </w:r>
      <w:r>
        <w:rPr>
          <w:rFonts w:hint="eastAsia"/>
        </w:rPr>
        <w:t>　　2.4 熔盐行业集中度、竞争程度分析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熔盐行业集中度分析</w:t>
      </w:r>
      <w:r>
        <w:rPr>
          <w:rFonts w:hint="eastAsia"/>
        </w:rPr>
        <w:br/>
      </w:r>
      <w:r>
        <w:rPr>
          <w:rFonts w:hint="eastAsia"/>
        </w:rPr>
        <w:t>　　　　2.4.2 熔盐行业竞争程度分析</w:t>
      </w:r>
      <w:r>
        <w:rPr>
          <w:rFonts w:hint="eastAsia"/>
        </w:rPr>
        <w:br/>
      </w:r>
      <w:r>
        <w:rPr>
          <w:rFonts w:hint="eastAsia"/>
        </w:rPr>
        <w:t>　　2.5 熔盐全球领先企业SWOT分析</w:t>
      </w:r>
      <w:r>
        <w:rPr>
          <w:rFonts w:hint="eastAsia"/>
        </w:rPr>
        <w:br/>
      </w:r>
      <w:r>
        <w:rPr>
          <w:rFonts w:hint="eastAsia"/>
        </w:rPr>
        <w:t>　　2.6 熔盐中国企业SWOT分析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从生产角度分析全球主要地区熔盐产量、产值、市场份额、增长率及发展趋势（2018-2030年）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全球主要地区熔盐产量、产值及市场份额（2024-2030年）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全球主要地区熔盐产量及市场份额（2024-2030年）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全球主要地区熔盐产值及市场份额（2024-2030年）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中国市场熔盐2024-2030年产量、产值及增长率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美国市场熔盐2024-2030年产量、产值及增长率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欧洲市场熔盐2024-2030年产量、产值及增长率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日本市场熔盐2024-2030年产量、产值及增长率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东南亚市场熔盐2024-2030年产量、产值及增长率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印度市场熔盐2024-2030年产量、产值及增长率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从消费角度分析全球主要地区熔盐消费量、市场份额及发展趋势（2018-2030年）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全球主要地区熔盐消费量、市场份额及发展预测（2018-2030年）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中国市场熔盐2018-2030年消费量、增长率及发展预测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美国市场熔盐2018-2030年消费量、增长率及发展预测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欧洲市场熔盐2018-2030年消费量、增长率及发展预测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日本市场熔盐2018-2030年消费量、增长率及发展预测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东南亚市场熔盐2018-2030年消费量、增长率及发展预测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印度市场熔盐2024-2030年消费量增长率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全球与中国熔盐主要生产商分析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重点企业（1）熔盐产品规格、参数、特点及价格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重点企业（1）熔盐产品规格、参数及特点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重点企业（1）熔盐产品规格及价格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重点企业（1）熔盐产能、产量、产值、价格及毛利率（2018-2023年）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重点企业（2）熔盐产品规格、参数、特点及价格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重点企业（2）熔盐产品规格、参数及特点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重点企业（2）熔盐产品规格及价格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重点企业（2）熔盐产能、产量、产值、价格及毛利率（2018-2023年）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重点企业（3）熔盐产品规格、参数、特点及价格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重点企业（3）熔盐产品规格、参数及特点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重点企业（3）熔盐产品规格及价格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重点企业（3）熔盐产能、产量、产值、价格及毛利率（2018-2023年）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重点企业（4）熔盐产品规格、参数、特点及价格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重点企业（4）熔盐产品规格、参数及特点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重点企业（4）熔盐产品规格及价格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重点企业（4）熔盐产能、产量、产值、价格及毛利率（2018-2023年）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重点企业（5）熔盐产品规格、参数、特点及价格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重点企业（5）熔盐产品规格、参数及特点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重点企业（5）熔盐产品规格及价格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重点企业（5）熔盐产能、产量、产值、价格及毛利率（2018-2023年）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重点企业（6）熔盐产品规格、参数、特点及价格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重点企业（6）熔盐产品规格、参数及特点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重点企业（6）熔盐产品规格及价格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重点企业（6）熔盐产能、产量、产值、价格及毛利率（2018-2023年）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重点企业（7）熔盐产品规格、参数、特点及价格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重点企业（7）熔盐产品规格、参数及特点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重点企业（7）熔盐产品规格及价格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重点企业（7）熔盐产能、产量、产值、价格及毛利率（2018-2023年）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重点企业（8）熔盐产品规格、参数、特点及价格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重点企业（8）熔盐产品规格、参数及特点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重点企业（8）熔盐产品规格及价格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重点企业（8）熔盐产能、产量、产值、价格及毛利率（2018-2023年）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重点企业（9）熔盐产品规格、参数、特点及价格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重点企业（9）熔盐产品规格、参数及特点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重点企业（9）熔盐产品规格及价格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重点企业（9）熔盐产能、产量、产值、价格及毛利率（2018-2023年）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重点企业（10）熔盐产品规格、参数、特点及价格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重点企业（10）熔盐产品规格、参数及特点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重点企业（10）熔盐产品规格及价格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重点企业（10）熔盐产能、产量、产值、价格及毛利率（2018-2023年）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不同类型熔盐产量、价格、产值及市场份额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全球市场不同类型熔盐产量、产值及市场份额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全球市场熔盐不同类型熔盐产量及市场份额（2024-2030年）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全球市场不同类型熔盐产值、市场份额（2024-2030年）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全球市场不同类型熔盐价格走势（2024-2030年）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中国市场熔盐主要分类产量、产值及市场份额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中国市场熔盐主要分类产量及市场份额及（2024-2030年）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中国市场熔盐主要分类产值、市场份额（2024-2030年）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中国市场熔盐主要分类价格走势（2024-2030年）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熔盐上游原料及下游主要应用领域分析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熔盐产业链分析</w:t>
      </w:r>
      <w:r>
        <w:rPr>
          <w:rFonts w:hint="eastAsia"/>
        </w:rPr>
        <w:br/>
      </w:r>
      <w:r>
        <w:rPr>
          <w:rFonts w:hint="eastAsia"/>
        </w:rPr>
        <w:t>　　7.2 熔盐产业上游供应分析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全球市场熔盐下游主要应用领域消费量、市场份额及增长率（2024-2030年）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中国市场熔盐主要应用领域消费量、市场份额及增长率（2024-2030年）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中国市场熔盐产量、消费量、进出口分析及未来趋势（2018-2030年）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中国市场熔盐产量、消费量、进出口分析及未来趋势（2018-2030年）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中国市场熔盐进出口贸易趋势</w:t>
      </w:r>
      <w:r>
        <w:rPr>
          <w:rFonts w:hint="eastAsia"/>
        </w:rPr>
        <w:br/>
      </w:r>
      <w:r>
        <w:rPr>
          <w:rFonts w:hint="eastAsia"/>
        </w:rPr>
        <w:t>　　8.3 中国市场熔盐主要进口来源</w:t>
      </w:r>
      <w:r>
        <w:rPr>
          <w:rFonts w:hint="eastAsia"/>
        </w:rPr>
        <w:br/>
      </w:r>
      <w:r>
        <w:rPr>
          <w:rFonts w:hint="eastAsia"/>
        </w:rPr>
        <w:t>　　8.4 中国市场熔盐主要出口目的地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中国市场熔盐主要地区分布</w:t>
      </w:r>
      <w:r>
        <w:rPr>
          <w:rFonts w:hint="eastAsia"/>
        </w:rPr>
        <w:br/>
      </w:r>
      <w:r>
        <w:rPr>
          <w:rFonts w:hint="eastAsia"/>
        </w:rPr>
        <w:t>　　9.1 中国熔盐生产地区分布</w:t>
      </w:r>
      <w:r>
        <w:rPr>
          <w:rFonts w:hint="eastAsia"/>
        </w:rPr>
        <w:br/>
      </w:r>
      <w:r>
        <w:rPr>
          <w:rFonts w:hint="eastAsia"/>
        </w:rPr>
        <w:t>　　9.2 中国熔盐消费地区分布</w:t>
      </w:r>
      <w:r>
        <w:rPr>
          <w:rFonts w:hint="eastAsia"/>
        </w:rPr>
        <w:br/>
      </w:r>
      <w:r>
        <w:rPr>
          <w:rFonts w:hint="eastAsia"/>
        </w:rPr>
        <w:t>　　9.3 中国熔盐市场集中度及发展趋势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熔盐技术及相关行业技术发展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国内市场熔盐销售渠道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国内市场熔盐未来销售模式及销售渠道的趋势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企业海外熔盐销售渠道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欧美日等地区熔盐销售渠道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欧美日等地区熔盐未来销售模式及销售渠道的趋势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熔盐销售/营销策略建议</w:t>
      </w:r>
      <w:r>
        <w:rPr>
          <w:rFonts w:hint="eastAsia"/>
        </w:rPr>
        <w:br/>
      </w:r>
      <w:r>
        <w:rPr>
          <w:rFonts w:hint="eastAsia"/>
        </w:rPr>
        <w:t>　　　　12.3.1 熔盐产品市场定位及目标消费者分析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熔盐产品图片</w:t>
      </w:r>
      <w:r>
        <w:rPr>
          <w:rFonts w:hint="eastAsia"/>
        </w:rPr>
        <w:br/>
      </w:r>
      <w:r>
        <w:rPr>
          <w:rFonts w:hint="eastAsia"/>
        </w:rPr>
        <w:t>　　表 熔盐产品分类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2023年全球不同种类熔盐产量市场份额</w:t>
      </w:r>
      <w:r>
        <w:rPr>
          <w:rFonts w:hint="eastAsia"/>
        </w:rPr>
        <w:br/>
      </w:r>
      <w:r>
        <w:rPr>
          <w:rFonts w:hint="eastAsia"/>
        </w:rPr>
        <w:t>　　表 不同种类熔盐价格列表及趋势（2024-2030年）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二元熔盐产品图片</w:t>
      </w:r>
      <w:r>
        <w:rPr>
          <w:rFonts w:hint="eastAsia"/>
        </w:rPr>
        <w:br/>
      </w:r>
      <w:r>
        <w:rPr>
          <w:rFonts w:hint="eastAsia"/>
        </w:rPr>
        <w:t>　　图 三元熔盐产品图片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熔盐主要应用领域表</w:t>
      </w:r>
      <w:r>
        <w:rPr>
          <w:rFonts w:hint="eastAsia"/>
        </w:rPr>
        <w:br/>
      </w:r>
      <w:r>
        <w:rPr>
          <w:rFonts w:hint="eastAsia"/>
        </w:rPr>
        <w:t>　　图 全球2023年熔盐不同应用领域消费量市场份额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全球市场熔盐产量（千吨）及增长率（2024-2030年）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全球市场熔盐产值（万元）及增长率（2024-2030年）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中国市场熔盐产量（千吨）、增长率及发展趋势（2018-2030年）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中国市场熔盐产值（万元）、增长率及未来发展趋势（2018-2030年）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全球熔盐产能（千吨）、产量（千吨）、产能利用率及发展趋势（2018-2030年）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全球熔盐产量（千吨）、表观消费量及发展趋势（2018-2030年）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全球熔盐产量（千吨）、市场需求量及发展趋势（2018-2030年）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中国熔盐产能（千吨）、产量（千吨）、产能利用率及发展趋势（2018-2030年）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中国熔盐产量（千吨）、表观消费量及发展趋势（2018-2030年）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中国熔盐产量（千吨）、市场需求量及发展趋势（2018-2030年）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全球市场熔盐主要厂商2022和2023年产量（千吨）列表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全球市场熔盐主要厂商2022和2023年产量市场份额列表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全球市场熔盐主要厂商2023年产量市场份额列表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全球市场熔盐主要厂商2022年产量市场份额列表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全球市场熔盐主要厂商2022和2023年产值（万元）列表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全球市场熔盐主要厂商2022和2023年产值市场份额列表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全球市场熔盐主要厂商2023年产值市场份额列表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全球市场熔盐主要厂商2022年产值市场份额列表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全球市场熔盐主要厂商2022和2023年产品价格列表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中国市场熔盐主要厂商2022和2023年产量（千吨）列表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中国市场熔盐主要厂商2022和2023年产量市场份额列表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中国市场熔盐主要厂商2023年产量市场份额列表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中国市场熔盐主要厂商2022年产量市场份额列表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中国市场熔盐主要厂商2022和2023年产值（万元）列表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中国市场熔盐主要厂商2022和2023年产值市场份额列表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中国市场熔盐主要厂商2023年产值市场份额列表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中国市场熔盐主要厂商2022年产值市场份额列表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熔盐厂商产地分布及商业化日期</w:t>
      </w:r>
      <w:r>
        <w:rPr>
          <w:rFonts w:hint="eastAsia"/>
        </w:rPr>
        <w:br/>
      </w:r>
      <w:r>
        <w:rPr>
          <w:rFonts w:hint="eastAsia"/>
        </w:rPr>
        <w:t>　　图 熔盐全球领先企业SWOT分析</w:t>
      </w:r>
      <w:r>
        <w:rPr>
          <w:rFonts w:hint="eastAsia"/>
        </w:rPr>
        <w:br/>
      </w:r>
      <w:r>
        <w:rPr>
          <w:rFonts w:hint="eastAsia"/>
        </w:rPr>
        <w:t>　　表 熔盐中国企业SWOT分析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全球主要地区熔盐2024-2030年产量（千吨）列表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全球主要地区熔盐2024-2030年产量市场份额列表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全球主要地区熔盐2023年产量市场份额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全球主要地区熔盐2024-2030年产值（万元）列表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全球主要地区熔盐2024-2030年产值市场份额列表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全球主要地区熔盐2023年产值市场份额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中国市场熔盐2024-2030年产量（千吨）及增长率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中国市场熔盐2024-2030年产值（万元）及增长率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美国市场熔盐2024-2030年产量（千吨）及增长率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美国市场熔盐2024-2030年产值（万元）及增长率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欧洲市场熔盐2024-2030年产量（千吨）及增长率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欧洲市场熔盐2024-2030年产值（万元）及增长率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日本市场熔盐2024-2030年产量（千吨）及增长率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日本市场熔盐2024-2030年产值（万元）及增长率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东南亚市场熔盐2024-2030年产量（千吨）及增长率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东南亚市场熔盐2024-2030年产值（万元）及增长率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印度市场熔盐2024-2030年产量（千吨）及增长率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印度市场熔盐2024-2030年产值（万元）及增长率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全球主要地区熔盐2024-2030年消费量（千吨）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全球主要地区熔盐2024-2030年消费量市场份额列表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全球主要地区熔盐2023年消费量市场份额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中国市场熔盐2018-2030年消费量（千吨）、增长率及发展预测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欧洲市场熔盐2018-2030年消费量（千吨）、增长率及发展预测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日本市场熔盐2018-2030年消费量（千吨）、增长率及发展预测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东南亚市场熔盐2018-2030年消费量（千吨）、增长率及发展预测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印度市场熔盐2018-2030年消费量（千吨）、增长率及发展预测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重点企业（1）熔盐产品规格、参数、特点及价格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重点企业（1）熔盐产品规格及价格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重点企业（1）熔盐产能（千吨）、产量（千吨）、产值（万元）、价格及毛利率（2018-2023年）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重点企业（1）熔盐产量全球市场份额（2022年）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重点企业（1）熔盐产量全球市场份额（2023年）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重点企业（2）熔盐产品规格、参数、特点及价格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重点企业（2）熔盐产品规格及价格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重点企业（2）熔盐产能（千吨）、产量（千吨）、产值（万元）、价格及毛利率（2018-2023年）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重点企业（2）熔盐产量全球市场份额（2022年）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重点企业（2）熔盐产量全球市场份额（2023年）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重点企业（3）熔盐产品规格、参数、特点及价格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重点企业（3）熔盐产品规格及价格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重点企业（3）熔盐产能（千吨）、产量（千吨）、产值（万元）、价格及毛利率（2018-2023年）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重点企业（3）熔盐产量全球市场份额（2022年）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重点企业（3）熔盐产量全球市场份额（2023年）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重点企业（4）熔盐产品规格、参数、特点及价格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重点企业（4）熔盐产品规格及价格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重点企业（4）熔盐产能（千吨）、产量（千吨）、产值（万元）、价格及毛利率（2018-2023年）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重点企业（4）熔盐产量全球市场份额（2022年）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重点企业（4）熔盐产量全球市场份额（2023年）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重点企业（5）熔盐产品规格、参数、特点及价格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重点企业（5）熔盐产品规格及价格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重点企业（5）熔盐产能（千吨）、产量（千吨）、产值（万元）、价格及毛利率（2018-2023年）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重点企业（5）熔盐产量全球市场份额（2022年）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重点企业（5）熔盐产量全球市场份额（2023年）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重点企业（6）熔盐产品规格、参数、特点及价格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重点企业（6）熔盐产品规格及价格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重点企业（6）熔盐产能（千吨）、产量（千吨）、产值（万元）、价格及毛利率（2018-2023年）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重点企业（6）熔盐产量全球市场份额（2022年）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重点企业（6）熔盐产量全球市场份额（2023年）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重点企业（7）熔盐产品规格、参数、特点及价格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重点企业（7）熔盐产品规格及价格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重点企业（7）熔盐产能（千吨）、产量（千吨）、产值（万元）、价格及毛利率（2018-2023年）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重点企业（7）熔盐产量全球市场份额（2022年）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重点企业（7）熔盐产量全球市场份额（2023年）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重点企业（8）熔盐产品规格、参数、特点及价格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重点企业（8）熔盐产品规格及价格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重点企业（8）熔盐产能（千吨）、产量（千吨）、产值（万元）、价格及毛利率（2018-2023年）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重点企业（8）熔盐产量全球市场份额（2022年）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重点企业（8）熔盐产量全球市场份额（2023年）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重点企业（9）熔盐产品规格、参数、特点及价格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重点企业（9）熔盐产品规格及价格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重点企业（9）熔盐产能（千吨）、产量（千吨）、产值（万元）、价格及毛利率（2018-2023年）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重点企业（9）熔盐产量全球市场份额（2022年）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重点企业（9）熔盐产量全球市场份额（2023年）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重点企业（10）熔盐产品规格、参数、特点及价格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重点企业（10）熔盐产品规格及价格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重点企业（10）熔盐产能（千吨）、产量（千吨）、产值（万元）、价格及毛利率（2018-2023年）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重点企业（10）熔盐产量全球市场份额（2022年）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重点企业（10）熔盐产量全球市场份额（2023年）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全球市场不同类型熔盐产量（千吨）（2024-2030年）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全球市场不同类型熔盐产量市场份额（2024-2030年）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全球市场不同类型熔盐产值（万元）（2024-2030年）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全球市场不同类型熔盐产值市场份额（2024-2030年）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全球市场不同类型熔盐价格走势（2024-2030年）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中国市场熔盐主要分类产量（千吨）（2024-2030年）</w:t>
      </w:r>
      <w:r>
        <w:rPr>
          <w:rFonts w:hint="eastAsia"/>
        </w:rPr>
        <w:br/>
      </w:r>
      <w:r>
        <w:rPr>
          <w:rFonts w:hint="eastAsia"/>
        </w:rPr>
        <w:t>　　表 中国市场熔盐主要分类产量市场份额（2024-2030年）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中国市场熔盐主要分类产值（万元）（2024-2030年）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中国市场熔盐主要分类产值市场份额（2024-2030年）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中国市场熔盐主要分类价格走势（2024-2030年）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熔盐产业链图</w:t>
      </w:r>
      <w:r>
        <w:rPr>
          <w:rFonts w:hint="eastAsia"/>
        </w:rPr>
        <w:br/>
      </w:r>
      <w:r>
        <w:rPr>
          <w:rFonts w:hint="eastAsia"/>
        </w:rPr>
        <w:t>　　表 熔盐上游原料供应商及联系方式列表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全球市场熔盐主要应用领域消费量（千吨）（2024-2030年）</w:t>
      </w:r>
      <w:r>
        <w:rPr>
          <w:rFonts w:hint="eastAsia"/>
        </w:rPr>
        <w:br/>
      </w:r>
      <w:r>
        <w:rPr>
          <w:rFonts w:hint="eastAsia"/>
        </w:rPr>
        <w:t>　　表 全球市场熔盐主要应用领域消费量市场份额（2024-2030年）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2023年全球市场熔盐主要应用领域消费量市场份额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全球市场熔盐主要应用领域消费量增长率（2024-2030年）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中国市场熔盐主要应用领域消费量（千吨）（2024-2030年）</w:t>
      </w:r>
      <w:r>
        <w:rPr>
          <w:rFonts w:hint="eastAsia"/>
        </w:rPr>
        <w:br/>
      </w:r>
      <w:r>
        <w:rPr>
          <w:rFonts w:hint="eastAsia"/>
        </w:rPr>
        <w:t>　　表 中国市场熔盐主要应用领域消费量市场份额（2024-2030年）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中国市场熔盐主要应用领域消费量增长率（2024-2030年）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中国市场熔盐产量（千吨）、消费量（千吨）、进出口分析及未来趋势（2018-2030年）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46b344e5a4940" w:history="1">
        <w:r>
          <w:rPr>
            <w:rStyle w:val="Hyperlink"/>
          </w:rPr>
          <w:t>2024-2030年全球与中国熔盐行业现状全面调研与发展趋势预测报告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b46b344e5a4940" w:history="1">
        <w:r>
          <w:rPr>
            <w:rStyle w:val="Hyperlink"/>
          </w:rPr>
          <w:t>https://www.20087.com/5/88/RongYanFaZhanQuShiFenXi.html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76f0a60ec4f6c" w:history="1">
      <w:r>
        <w:rPr>
          <w:rStyle w:val="Hyperlink"/>
        </w:rPr>
        <w:t>2024-2030年全球与中国熔盐行业现状全面调研与发展趋势预测报告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RongYanFaZhanQuShiFenXi.html" TargetMode="External" Id="Rb9b46b344e5a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RongYanFaZhanQuShiFenXi.html" TargetMode="External" Id="R4b176f0a60ec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2023-09-23T00:59:00Z</dcterms:created>
  <dcterms:modified xsi:type="dcterms:W3CDTF">2023-09-23T01:59:00Z</dcterms:modified>
  <dc:subject>2024-2030年全球与中国熔盐行业现状全面调研与发展趋势预测报告</dc:subject>
  <dc:title>2024-2030年全球与中国熔盐行业现状全面调研与发展趋势预测报告</dc:title>
  <cp:keywords>2024-2030年全球与中国熔盐行业现状全面调研与发展趋势预测报告</cp:keywords>
  <dc:description>2024-2030年全球与中国熔盐行业现状全面调研与发展趋势预测报告</dc:description>
</cp:coreProperties>
</file>