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dd2414c254627" w:history="1">
              <w:r>
                <w:rPr>
                  <w:rStyle w:val="Hyperlink"/>
                </w:rPr>
                <w:t>2026-2032年全球与中国甲氧基肉桂酸辛酯市场调查研究及行业前景分析报告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dd2414c254627" w:history="1">
              <w:r>
                <w:rPr>
                  <w:rStyle w:val="Hyperlink"/>
                </w:rPr>
                <w:t>2026-2032年全球与中国甲氧基肉桂酸辛酯市场调查研究及行业前景分析报告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dd2414c254627" w:history="1">
                <w:r>
                  <w:rPr>
                    <w:rStyle w:val="Hyperlink"/>
                  </w:rPr>
                  <w:t>https://www.20087.com/5/28/JiaYangJiRouGuiSuanXinZhiShiChangXianZhuangHeQianJing.html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甲氧基肉桂酸辛酯（Octyl Methoxycinnamate, OMC）是一种广泛使用的有机紫外线吸收剂，主要应用于防晒霜、日化产品及塑料制品中，通过吸收UVB波段（280–320 nm）辐射保护皮肤或材料免受光降解。当前化妆品级OMC强调高纯度、低异构体杂质及良好肤感，通常与UVA吸收剂复配实现广谱防护。因其成本低、稳定性好，长期占据防晒剂市场主流地位。然而，近年研究指出OMC具潜在内分泌干扰活性，欧盟SCCS已限制其在喷雾类产品中的浓度；部分国家推动珊瑚礁安全防晒法规，促使其在旅游敏感区被禁用；消费者对“化学防晒”信任度下降，转向物理或新型有机滤材。</w:t>
      </w:r>
      <w:r>
        <w:rPr>
          <w:rFonts w:hint="eastAsia"/>
        </w:rPr>
        <w:br/>
      </w:r>
      <w:r>
        <w:rPr>
          <w:rFonts w:hint="eastAsia"/>
        </w:rPr>
        <w:t>　　未来，甲氧基肉桂酸辛酯将向安全改性、微胶囊化与生态替代路径演进。结构修饰（如引入大分子支链）降低皮肤渗透性；脂质体或聚合物微胶囊包裹减少直接接触并缓释功效。生物可降解载体提升海洋环境友好性；与二氧化钛/ZnO复配实现低添加量高效防护。在监管端，全球防晒剂数据库（如EU Cosmetic Ingredients Database）强化毒理数据透明度；绿色化妆品认证排除高风险成分。同时，替代品如Tinosorb S、Uvinul A Plus加速商业化；生命周期评估（LCA）纳入原料选择流程。随着健康与生态安全成为消费核心诉求，甲氧基肉桂酸辛酯将从主流防晒剂逐步转型为受限使用、高度封装、逐步替代的过渡性紫外线防护成分。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dd2414c254627" w:history="1">
        <w:r>
          <w:rPr>
            <w:rStyle w:val="Hyperlink"/>
          </w:rPr>
          <w:t>2026-2032年全球与中国甲氧基肉桂酸辛酯市场调查研究及行业前景分析报告</w:t>
        </w:r>
      </w:hyperlink>
      <w:r>
        <w:rPr>
          <w:rFonts w:hint="eastAsia"/>
        </w:rPr>
        <w:t>》基于详实数据资料，系统分析甲氧基肉桂酸辛酯产业链结构、市场规模及需求现状，梳理甲氧基肉桂酸辛酯市场价格走势与行业发展特点。报告重点研究行业竞争格局，包括重点甲氧基肉桂酸辛酯企业的市场表现，并对甲氧基肉桂酸辛酯细分领域的发展潜力进行评估。结合政策环境和甲氧基肉桂酸辛酯技术演进方向，对甲氧基肉桂酸辛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产品分类，按测定</w:t>
      </w:r>
      <w:r>
        <w:rPr>
          <w:rFonts w:hint="eastAsia"/>
        </w:rPr>
        <w:br/>
      </w:r>
      <w:r>
        <w:rPr>
          <w:rFonts w:hint="eastAsia"/>
        </w:rPr>
        <w:t>　　　　1.3.1 按测定细分，全球甲氧基肉桂酸辛酯市场规模2021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95.0％-98.0％（包括98.0％）</w:t>
      </w:r>
      <w:r>
        <w:rPr>
          <w:rFonts w:hint="eastAsia"/>
        </w:rPr>
        <w:br/>
      </w:r>
      <w:r>
        <w:rPr>
          <w:rFonts w:hint="eastAsia"/>
        </w:rPr>
        <w:t>　　　　1.3.3 98.0％-99.0％（包括99.0％）</w:t>
      </w:r>
      <w:r>
        <w:rPr>
          <w:rFonts w:hint="eastAsia"/>
        </w:rPr>
        <w:br/>
      </w:r>
      <w:r>
        <w:rPr>
          <w:rFonts w:hint="eastAsia"/>
        </w:rPr>
        <w:t>　　　　1.3.4 超过99.0％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按应用细分，全球甲氧基肉桂酸辛酯市场规模2021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防晒霜</w:t>
      </w:r>
      <w:r>
        <w:rPr>
          <w:rFonts w:hint="eastAsia"/>
        </w:rPr>
        <w:br/>
      </w:r>
      <w:r>
        <w:rPr>
          <w:rFonts w:hint="eastAsia"/>
        </w:rPr>
        <w:t>　　　　1.4.3 美发产品</w:t>
      </w:r>
      <w:r>
        <w:rPr>
          <w:rFonts w:hint="eastAsia"/>
        </w:rPr>
        <w:br/>
      </w:r>
      <w:r>
        <w:rPr>
          <w:rFonts w:hint="eastAsia"/>
        </w:rPr>
        <w:t>　　　　1.4.4 唇膏</w:t>
      </w:r>
      <w:r>
        <w:rPr>
          <w:rFonts w:hint="eastAsia"/>
        </w:rPr>
        <w:br/>
      </w:r>
      <w:r>
        <w:rPr>
          <w:rFonts w:hint="eastAsia"/>
        </w:rPr>
        <w:t>　　　　1.4.5 指甲油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甲氧基肉桂酸辛酯行业发展总体概况</w:t>
      </w:r>
      <w:r>
        <w:rPr>
          <w:rFonts w:hint="eastAsia"/>
        </w:rPr>
        <w:br/>
      </w:r>
      <w:r>
        <w:rPr>
          <w:rFonts w:hint="eastAsia"/>
        </w:rPr>
        <w:t>　　　　1.5.2 甲氧基肉桂酸辛酯行业发展主要特点</w:t>
      </w:r>
      <w:r>
        <w:rPr>
          <w:rFonts w:hint="eastAsia"/>
        </w:rPr>
        <w:br/>
      </w:r>
      <w:r>
        <w:rPr>
          <w:rFonts w:hint="eastAsia"/>
        </w:rPr>
        <w:t>　　　　1.5.3 甲氧基肉桂酸辛酯行业发展影响因素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甲氧基肉桂酸辛酯有利因素</w:t>
      </w:r>
      <w:r>
        <w:rPr>
          <w:rFonts w:hint="eastAsia"/>
        </w:rPr>
        <w:br/>
      </w:r>
      <w:r>
        <w:rPr>
          <w:rFonts w:hint="eastAsia"/>
        </w:rPr>
        <w:t>　　　　1.5.3 .2 甲氧基肉桂酸辛酯不利因素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全球市场，近三年甲氧基肉桂酸辛酯主要企业占有率及排名（按销量）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甲氧基肉桂酸辛酯主要企业在国际市场占有率（按销量，2023-2026）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2025年甲氧基肉桂酸辛酯主要企业在国际市场排名（按销量）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全球市场主要企业甲氧基肉桂酸辛酯销量（2023-2026）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全球市场，近三年甲氧基肉桂酸辛酯主要企业占有率及排名（按收入）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甲氧基肉桂酸辛酯主要企业在国际市场占有率（按收入，2023-2026）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2025年甲氧基肉桂酸辛酯主要企业在国际市场排名（按收入）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全球市场主要企业甲氧基肉桂酸辛酯销售收入（2023-2026）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全球市场主要企业甲氧基肉桂酸辛酯销售价格（2023-2026）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中国市场，近三年甲氧基肉桂酸辛酯主要企业占有率及排名（按销量）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甲氧基肉桂酸辛酯主要企业在中国市场占有率（按销量，2023-2026）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2025年甲氧基肉桂酸辛酯主要企业在中国市场排名（按销量）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中国市场主要企业甲氧基肉桂酸辛酯销量（2023-2026）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中国市场，近三年甲氧基肉桂酸辛酯主要企业占有率及排名（按收入）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甲氧基肉桂酸辛酯主要企业在中国市场占有率（按收入，2023-2026）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2025年甲氧基肉桂酸辛酯主要企业在中国市场排名（按收入）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中国市场主要企业甲氧基肉桂酸辛酯销售收入（2023-2026）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全球主要厂商甲氧基肉桂酸辛酯总部及产地分布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全球主要厂商成立时间及甲氧基肉桂酸辛酯商业化日期</w:t>
      </w:r>
      <w:r>
        <w:rPr>
          <w:rFonts w:hint="eastAsia"/>
        </w:rPr>
        <w:br/>
      </w:r>
      <w:r>
        <w:rPr>
          <w:rFonts w:hint="eastAsia"/>
        </w:rPr>
        <w:t>　　2.8 全球主要厂商甲氧基肉桂酸辛酯产品类型及应用</w:t>
      </w:r>
      <w:r>
        <w:rPr>
          <w:rFonts w:hint="eastAsia"/>
        </w:rPr>
        <w:br/>
      </w:r>
      <w:r>
        <w:rPr>
          <w:rFonts w:hint="eastAsia"/>
        </w:rPr>
        <w:t>　　2.9 甲氧基肉桂酸辛酯行业集中度、竞争程度分析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甲氧基肉桂酸辛酯行业集中度分析：2025年全球Top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全球甲氧基肉桂酸辛酯第一梯队、第二梯队和第三梯队生产商（品牌）及市场份额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全球甲氧基肉桂酸辛酯总体规模分析</w:t>
      </w:r>
      <w:r>
        <w:rPr>
          <w:rFonts w:hint="eastAsia"/>
        </w:rPr>
        <w:br/>
      </w:r>
      <w:r>
        <w:rPr>
          <w:rFonts w:hint="eastAsia"/>
        </w:rPr>
        <w:t>　　3.1 全球甲氧基肉桂酸辛酯供需现状及预测（2021-2032）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全球甲氧基肉桂酸辛酯产能、产量、产能利用率及发展趋势（2021-2032）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全球甲氧基肉桂酸辛酯产量、需求量及发展趋势（2021-2032）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全球主要地区甲氧基肉桂酸辛酯产量及发展趋势（2021-2032）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全球主要地区甲氧基肉桂酸辛酯产量（2021-2026）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全球主要地区甲氧基肉桂酸辛酯产量（2027-2032）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全球主要地区甲氧基肉桂酸辛酯产量市场份额（2021-2032）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中国甲氧基肉桂酸辛酯供需现状及预测（2021-2032）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中国甲氧基肉桂酸辛酯产能、产量、产能利用率及发展趋势（2021-2032）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中国甲氧基肉桂酸辛酯产量、市场需求量及发展趋势（2021-2032）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中国市场甲氧基肉桂酸辛酯进出口（2021-2032）</w:t>
      </w:r>
      <w:r>
        <w:rPr>
          <w:rFonts w:hint="eastAsia"/>
        </w:rPr>
        <w:br/>
      </w:r>
      <w:r>
        <w:rPr>
          <w:rFonts w:hint="eastAsia"/>
        </w:rPr>
        <w:t>　　3.4 全球甲氧基肉桂酸辛酯销量及销售额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全球市场甲氧基肉桂酸辛酯销售额（2021-2032）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全球市场甲氧基肉桂酸辛酯销量（2021-2032）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全球市场甲氧基肉桂酸辛酯价格趋势（2021-2032）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全球甲氧基肉桂酸辛酯主要地区分析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全球主要地区甲氧基肉桂酸辛酯市场规模分析：2021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全球主要地区甲氧基肉桂酸辛酯销售收入及市场份额（2021-2026）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全球主要地区甲氧基肉桂酸辛酯销售收入预测（2027-2032）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全球主要地区甲氧基肉桂酸辛酯销量分析：2021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全球主要地区甲氧基肉桂酸辛酯销量及市场份额（2021-2026）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全球主要地区甲氧基肉桂酸辛酯销量及市场份额预测（2027-2032）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北美市场甲氧基肉桂酸辛酯销量、收入及增长率（2021-2032）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欧洲市场甲氧基肉桂酸辛酯销量、收入及增长率（2021-2032）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中国市场甲氧基肉桂酸辛酯销量、收入及增长率（2021-2032）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日本市场甲氧基肉桂酸辛酯销量、收入及增长率（2021-2032）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东南亚市场甲氧基肉桂酸辛酯销量、收入及增长率（2021-2032）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印度市场甲氧基肉桂酸辛酯销量、收入及增长率（2021-2032）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南美市场甲氧基肉桂酸辛酯销量、收入及增长率（2021-2032）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中东市场甲氧基肉桂酸辛酯销量、收入及增长率（2021-2032）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重点企业（1）基本信息、甲氧基肉桂酸辛酯生产基地、销售区域、竞争对手及市场地位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甲氧基肉桂酸辛酯销量、收入、价格及毛利率（2021-2026）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重点企业（2）基本信息、甲氧基肉桂酸辛酯生产基地、销售区域、竞争对手及市场地位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甲氧基肉桂酸辛酯销量、收入、价格及毛利率（2021-2026）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重点企业（3）基本信息、甲氧基肉桂酸辛酯生产基地、销售区域、竞争对手及市场地位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甲氧基肉桂酸辛酯销量、收入、价格及毛利率（2021-2026）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重点企业（4）基本信息、甲氧基肉桂酸辛酯生产基地、销售区域、竞争对手及市场地位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甲氧基肉桂酸辛酯销量、收入、价格及毛利率（2021-2026）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重点企业（5）基本信息、甲氧基肉桂酸辛酯生产基地、销售区域、竞争对手及市场地位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甲氧基肉桂酸辛酯销量、收入、价格及毛利率（2021-2026）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不同测定甲氧基肉桂酸辛酯分析</w:t>
      </w:r>
      <w:r>
        <w:rPr>
          <w:rFonts w:hint="eastAsia"/>
        </w:rPr>
        <w:br/>
      </w:r>
      <w:r>
        <w:rPr>
          <w:rFonts w:hint="eastAsia"/>
        </w:rPr>
        <w:t>　　6.1 全球不同测定甲氧基肉桂酸辛酯销量（2021-2032）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全球不同测定甲氧基肉桂酸辛酯销量及市场份额（2021-2026）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全球不同测定甲氧基肉桂酸辛酯销量预测（2027-2032）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全球不同测定甲氧基肉桂酸辛酯收入（2021-2032）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全球不同测定甲氧基肉桂酸辛酯收入及市场份额（2021-2026）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全球不同测定甲氧基肉桂酸辛酯收入预测（2027-2032）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全球不同测定甲氧基肉桂酸辛酯价格走势（2021-2032）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中国不同测定甲氧基肉桂酸辛酯销量（2021-2032）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中国不同测定甲氧基肉桂酸辛酯销量及市场份额（2021-2026）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中国不同测定甲氧基肉桂酸辛酯销量预测（2027-2032）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中国不同测定甲氧基肉桂酸辛酯收入（2021-2032）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中国不同测定甲氧基肉桂酸辛酯收入及市场份额（2021-2026）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中国不同测定甲氧基肉桂酸辛酯收入预测（2027-2032）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不同应用甲氧基肉桂酸辛酯分析</w:t>
      </w:r>
      <w:r>
        <w:rPr>
          <w:rFonts w:hint="eastAsia"/>
        </w:rPr>
        <w:br/>
      </w:r>
      <w:r>
        <w:rPr>
          <w:rFonts w:hint="eastAsia"/>
        </w:rPr>
        <w:t>　　7.1 全球不同应用甲氧基肉桂酸辛酯销量（2021-2032）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全球不同应用甲氧基肉桂酸辛酯销量及市场份额（2021-2026）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全球不同应用甲氧基肉桂酸辛酯销量预测（2027-2032）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全球不同应用甲氧基肉桂酸辛酯收入（2021-2032）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全球不同应用甲氧基肉桂酸辛酯收入及市场份额（2021-2026）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全球不同应用甲氧基肉桂酸辛酯收入预测（2027-2032）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全球不同应用甲氧基肉桂酸辛酯价格走势（2021-2032）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中国不同应用甲氧基肉桂酸辛酯销量（2021-2032）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中国不同应用甲氧基肉桂酸辛酯销量及市场份额（2021-2026）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中国不同应用甲氧基肉桂酸辛酯销量预测（2027-2032）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中国不同应用甲氧基肉桂酸辛酯收入（2021-2032）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中国不同应用甲氧基肉桂酸辛酯收入及市场份额（2021-2026）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中国不同应用甲氧基肉桂酸辛酯收入预测（2027-2032）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甲氧基肉桂酸辛酯行业发展趋势</w:t>
      </w:r>
      <w:r>
        <w:rPr>
          <w:rFonts w:hint="eastAsia"/>
        </w:rPr>
        <w:br/>
      </w:r>
      <w:r>
        <w:rPr>
          <w:rFonts w:hint="eastAsia"/>
        </w:rPr>
        <w:t>　　8.2 甲氧基肉桂酸辛酯行业主要驱动因素</w:t>
      </w:r>
      <w:r>
        <w:rPr>
          <w:rFonts w:hint="eastAsia"/>
        </w:rPr>
        <w:br/>
      </w:r>
      <w:r>
        <w:rPr>
          <w:rFonts w:hint="eastAsia"/>
        </w:rPr>
        <w:t>　　8.3 甲氧基肉桂酸辛酯中国企业SWOT分析</w:t>
      </w:r>
      <w:r>
        <w:rPr>
          <w:rFonts w:hint="eastAsia"/>
        </w:rPr>
        <w:br/>
      </w:r>
      <w:r>
        <w:rPr>
          <w:rFonts w:hint="eastAsia"/>
        </w:rPr>
        <w:t>　　8.4 中国甲氧基肉桂酸辛酯行业政策环境分析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甲氧基肉桂酸辛酯行业产业链简介</w:t>
      </w:r>
      <w:r>
        <w:rPr>
          <w:rFonts w:hint="eastAsia"/>
        </w:rPr>
        <w:br/>
      </w:r>
      <w:r>
        <w:rPr>
          <w:rFonts w:hint="eastAsia"/>
        </w:rPr>
        <w:t>　　　　9.1.1 甲氧基肉桂酸辛酯行业供应链分析</w:t>
      </w:r>
      <w:r>
        <w:rPr>
          <w:rFonts w:hint="eastAsia"/>
        </w:rPr>
        <w:br/>
      </w:r>
      <w:r>
        <w:rPr>
          <w:rFonts w:hint="eastAsia"/>
        </w:rPr>
        <w:t>　　　　9.1.2 甲氧基肉桂酸辛酯主要原料及供应情况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甲氧基肉桂酸辛酯行业采购模式</w:t>
      </w:r>
      <w:r>
        <w:rPr>
          <w:rFonts w:hint="eastAsia"/>
        </w:rPr>
        <w:br/>
      </w:r>
      <w:r>
        <w:rPr>
          <w:rFonts w:hint="eastAsia"/>
        </w:rPr>
        <w:t>　　9.3 甲氧基肉桂酸辛酯行业生产模式</w:t>
      </w:r>
      <w:r>
        <w:rPr>
          <w:rFonts w:hint="eastAsia"/>
        </w:rPr>
        <w:br/>
      </w:r>
      <w:r>
        <w:rPr>
          <w:rFonts w:hint="eastAsia"/>
        </w:rPr>
        <w:t>　　9.4 甲氧基肉桂酸辛酯行业销售模式及销售渠道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按测定细分，全球甲氧基肉桂酸辛酯市场规模2021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按应用细分，全球甲氧基肉桂酸辛酯市场规模（CAGR）2021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甲氧基肉桂酸辛酯行业发展主要特点</w:t>
      </w:r>
      <w:r>
        <w:rPr>
          <w:rFonts w:hint="eastAsia"/>
        </w:rPr>
        <w:br/>
      </w:r>
      <w:r>
        <w:rPr>
          <w:rFonts w:hint="eastAsia"/>
        </w:rPr>
        <w:t>　　表 4： 甲氧基肉桂酸辛酯行业发展有利因素分析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甲氧基肉桂酸辛酯行业发展不利因素分析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进入甲氧基肉桂酸辛酯行业壁垒</w:t>
      </w:r>
      <w:r>
        <w:rPr>
          <w:rFonts w:hint="eastAsia"/>
        </w:rPr>
        <w:br/>
      </w:r>
      <w:r>
        <w:rPr>
          <w:rFonts w:hint="eastAsia"/>
        </w:rPr>
        <w:t>　　表 7： 甲氧基肉桂酸辛酯主要企业在国际市场占有率（按销量，2023-2026）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2025年甲氧基肉桂酸辛酯主要企业在国际市场排名（按销量）&amp;（千吨）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全球市场主要企业甲氧基肉桂酸辛酯销量（2023-2026）&amp;（千吨）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甲氧基肉桂酸辛酯主要企业在国际市场占有率（按收入，2023-2026）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2025年甲氧基肉桂酸辛酯主要企业在国际市场排名（按收入）&amp;（万元）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全球市场主要企业甲氧基肉桂酸辛酯销售收入（2023-2026）&amp;（万元）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全球市场主要企业甲氧基肉桂酸辛酯销售价格（2023-2026）&amp;（元/吨）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甲氧基肉桂酸辛酯主要企业在中国市场占有率（按销量，2023-2026）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2025年甲氧基肉桂酸辛酯主要企业在中国市场排名（按销量）&amp;（千吨）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中国市场主要企业甲氧基肉桂酸辛酯销量（2023-2026）&amp;（千吨）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甲氧基肉桂酸辛酯主要企业在中国市场占有率（按收入，2023-2026）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2025年甲氧基肉桂酸辛酯主要企业在中国市场排名（按收入）&amp;（万元）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中国市场主要企业甲氧基肉桂酸辛酯销售收入（2023-2026）&amp;（万元）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全球主要厂商甲氧基肉桂酸辛酯总部及产地分布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全球主要厂商成立时间及甲氧基肉桂酸辛酯商业化日期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全球主要厂商甲氧基肉桂酸辛酯产品类型及应用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2025年全球甲氧基肉桂酸辛酯主要厂商市场地位（第一梯队、第二梯队和第三梯队）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全球甲氧基肉桂酸辛酯市场投资、并购等现状分析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全球主要地区甲氧基肉桂酸辛酯产量增速（CAGR）：（2021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全球主要地区甲氧基肉桂酸辛酯产量（2021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全球主要地区甲氧基肉桂酸辛酯产量（2021-2026）&amp;（千吨）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全球主要地区甲氧基肉桂酸辛酯产量（2027-2032）&amp;（千吨）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全球主要地区甲氧基肉桂酸辛酯产量市场份额（2021-2026）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全球主要地区甲氧基肉桂酸辛酯产量市场份额（2027-2032）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中国市场甲氧基肉桂酸辛酯产量、销量、进出口（2021-2026）&amp;（千吨）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中国市场甲氧基肉桂酸辛酯产量、销量、进出口预测（2027-2032）&amp;（千吨）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全球主要地区甲氧基肉桂酸辛酯销售收入增速：（2021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全球主要地区甲氧基肉桂酸辛酯销售收入（2021-2026）&amp;（万元）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全球主要地区甲氧基肉桂酸辛酯销售收入市场份额（2021-2026）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全球主要地区甲氧基肉桂酸辛酯收入（2027-2032）&amp;（万元）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全球主要地区甲氧基肉桂酸辛酯收入市场份额（2027-2032）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全球主要地区甲氧基肉桂酸辛酯销量（千吨）：2021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全球主要地区甲氧基肉桂酸辛酯销量（2021-2026）&amp;（千吨）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全球主要地区甲氧基肉桂酸辛酯销量市场份额（2021-2026）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全球主要地区甲氧基肉桂酸辛酯销量（2027-2032）&amp;（千吨）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全球主要地区甲氧基肉桂酸辛酯销量份额（2027-2032）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甲氧基肉桂酸辛酯生产基地、销售区域、竞争对手及市场地位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甲氧基肉桂酸辛酯销量（千吨）、收入（万元）、价格（元/吨）及毛利率（2021-2026）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甲氧基肉桂酸辛酯生产基地、销售区域、竞争对手及市场地位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甲氧基肉桂酸辛酯销量（千吨）、收入（万元）、价格（元/吨）及毛利率（2021-2026）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甲氧基肉桂酸辛酯生产基地、销售区域、竞争对手及市场地位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甲氧基肉桂酸辛酯销量（千吨）、收入（万元）、价格（元/吨）及毛利率（2021-2026）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甲氧基肉桂酸辛酯生产基地、销售区域、竞争对手及市场地位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甲氧基肉桂酸辛酯销量（千吨）、收入（万元）、价格（元/吨）及毛利率（2021-2026）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甲氧基肉桂酸辛酯生产基地、销售区域、竞争对手及市场地位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甲氧基肉桂酸辛酯产品规格、参数及市场应用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甲氧基肉桂酸辛酯销量（千吨）、收入（万元）、价格（元/吨）及毛利率（2021-2026）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全球不同测定甲氧基肉桂酸辛酯销量（2021-2026）&amp;（千吨）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全球不同测定甲氧基肉桂酸辛酯销量市场份额（2021-2026）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全球不同测定甲氧基肉桂酸辛酯销量预测（2027-2032）&amp;（千吨）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全球市场不同测定甲氧基肉桂酸辛酯销量市场份额预测（2027-2032）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全球不同测定甲氧基肉桂酸辛酯收入（2021-2026）&amp;（万元）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全球不同测定甲氧基肉桂酸辛酯收入市场份额（2021-2026）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全球不同测定甲氧基肉桂酸辛酯收入预测（2027-2032）&amp;（万元）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全球不同测定甲氧基肉桂酸辛酯收入市场份额预测（2027-2032）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中国不同测定甲氧基肉桂酸辛酯销量（2021-2026）&amp;（千吨）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中国不同测定甲氧基肉桂酸辛酯销量市场份额（2021-2026）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中国不同测定甲氧基肉桂酸辛酯销量预测（2027-2032）&amp;（千吨）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全球市场不同测定甲氧基肉桂酸辛酯销量市场份额预测（2027-2032）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中国不同测定甲氧基肉桂酸辛酯收入（2021-2026）&amp;（万元）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中国不同测定甲氧基肉桂酸辛酯收入市场份额（2021-2026）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中国不同测定甲氧基肉桂酸辛酯收入预测（2027-2032）&amp;（万元）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中国不同测定甲氧基肉桂酸辛酯收入市场份额预测（2027-2032）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全球不同应用甲氧基肉桂酸辛酯销量（2021-2026）&amp;（千吨）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全球不同应用甲氧基肉桂酸辛酯销量市场份额（2021-2026）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全球不同应用甲氧基肉桂酸辛酯销量预测（2027-2032）&amp;（千吨）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全球市场不同应用甲氧基肉桂酸辛酯销量市场份额预测（2027-2032）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全球不同应用甲氧基肉桂酸辛酯收入（2021-2026）&amp;（万元）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全球不同应用甲氧基肉桂酸辛酯收入市场份额（2021-2026）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全球不同应用甲氧基肉桂酸辛酯收入预测（2027-2032）&amp;（万元）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全球不同应用甲氧基肉桂酸辛酯收入市场份额预测（2027-2032）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中国不同应用甲氧基肉桂酸辛酯销量（2021-2026）&amp;（千吨）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中国不同应用甲氧基肉桂酸辛酯销量市场份额（2021-2026）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中国不同应用甲氧基肉桂酸辛酯销量预测（2027-2032）&amp;（千吨）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中国市场不同应用甲氧基肉桂酸辛酯销量市场份额预测（2027-2032）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中国不同应用甲氧基肉桂酸辛酯收入（2021-2026）&amp;（万元）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中国不同应用甲氧基肉桂酸辛酯收入市场份额（2021-2026）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中国不同应用甲氧基肉桂酸辛酯收入预测（2027-2032）&amp;（万元）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中国不同应用甲氧基肉桂酸辛酯收入市场份额预测（2027-2032）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甲氧基肉桂酸辛酯行业发展趋势</w:t>
      </w:r>
      <w:r>
        <w:rPr>
          <w:rFonts w:hint="eastAsia"/>
        </w:rPr>
        <w:br/>
      </w:r>
      <w:r>
        <w:rPr>
          <w:rFonts w:hint="eastAsia"/>
        </w:rPr>
        <w:t>　　表 101： 甲氧基肉桂酸辛酯行业主要驱动因素</w:t>
      </w:r>
      <w:r>
        <w:rPr>
          <w:rFonts w:hint="eastAsia"/>
        </w:rPr>
        <w:br/>
      </w:r>
      <w:r>
        <w:rPr>
          <w:rFonts w:hint="eastAsia"/>
        </w:rPr>
        <w:t>　　表 102： 甲氧基肉桂酸辛酯行业供应链分析</w:t>
      </w:r>
      <w:r>
        <w:rPr>
          <w:rFonts w:hint="eastAsia"/>
        </w:rPr>
        <w:br/>
      </w:r>
      <w:r>
        <w:rPr>
          <w:rFonts w:hint="eastAsia"/>
        </w:rPr>
        <w:t>　　表 103： 甲氧基肉桂酸辛酯上游原料供应商</w:t>
      </w:r>
      <w:r>
        <w:rPr>
          <w:rFonts w:hint="eastAsia"/>
        </w:rPr>
        <w:br/>
      </w:r>
      <w:r>
        <w:rPr>
          <w:rFonts w:hint="eastAsia"/>
        </w:rPr>
        <w:t>　　表 104： 甲氧基肉桂酸辛酯主要地区不同应用客户分析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甲氧基肉桂酸辛酯典型经销商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甲氧基肉桂酸辛酯产品图片</w:t>
      </w:r>
      <w:r>
        <w:rPr>
          <w:rFonts w:hint="eastAsia"/>
        </w:rPr>
        <w:br/>
      </w:r>
      <w:r>
        <w:rPr>
          <w:rFonts w:hint="eastAsia"/>
        </w:rPr>
        <w:t>　　图 2： 全球不同测定甲氧基肉桂酸辛酯销售额2021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全球不同测定甲氧基肉桂酸辛酯市场份额2025 &amp; 2032</w:t>
      </w:r>
      <w:r>
        <w:rPr>
          <w:rFonts w:hint="eastAsia"/>
        </w:rPr>
        <w:br/>
      </w:r>
      <w:r>
        <w:rPr>
          <w:rFonts w:hint="eastAsia"/>
        </w:rPr>
        <w:t>　　图 4： 95.0％-98.0％（包括98.0％）产品图片</w:t>
      </w:r>
      <w:r>
        <w:rPr>
          <w:rFonts w:hint="eastAsia"/>
        </w:rPr>
        <w:br/>
      </w:r>
      <w:r>
        <w:rPr>
          <w:rFonts w:hint="eastAsia"/>
        </w:rPr>
        <w:t>　　图 5： 98.0％-99.0％（包括99.0％）产品图片</w:t>
      </w:r>
      <w:r>
        <w:rPr>
          <w:rFonts w:hint="eastAsia"/>
        </w:rPr>
        <w:br/>
      </w:r>
      <w:r>
        <w:rPr>
          <w:rFonts w:hint="eastAsia"/>
        </w:rPr>
        <w:t>　　图 6： 超过99.0％产品图片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全球不同应用甲氧基肉桂酸辛酯市场份额2025 &amp; 2032</w:t>
      </w:r>
      <w:r>
        <w:rPr>
          <w:rFonts w:hint="eastAsia"/>
        </w:rPr>
        <w:br/>
      </w:r>
      <w:r>
        <w:rPr>
          <w:rFonts w:hint="eastAsia"/>
        </w:rPr>
        <w:t>　　图 9： 防晒霜</w:t>
      </w:r>
      <w:r>
        <w:rPr>
          <w:rFonts w:hint="eastAsia"/>
        </w:rPr>
        <w:br/>
      </w:r>
      <w:r>
        <w:rPr>
          <w:rFonts w:hint="eastAsia"/>
        </w:rPr>
        <w:t>　　图 10： 美发产品</w:t>
      </w:r>
      <w:r>
        <w:rPr>
          <w:rFonts w:hint="eastAsia"/>
        </w:rPr>
        <w:br/>
      </w:r>
      <w:r>
        <w:rPr>
          <w:rFonts w:hint="eastAsia"/>
        </w:rPr>
        <w:t>　　图 11： 唇膏</w:t>
      </w:r>
      <w:r>
        <w:rPr>
          <w:rFonts w:hint="eastAsia"/>
        </w:rPr>
        <w:br/>
      </w:r>
      <w:r>
        <w:rPr>
          <w:rFonts w:hint="eastAsia"/>
        </w:rPr>
        <w:t>　　图 12： 指甲油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2025年全球前五大生产商甲氧基肉桂酸辛酯市场份额</w:t>
      </w:r>
      <w:r>
        <w:rPr>
          <w:rFonts w:hint="eastAsia"/>
        </w:rPr>
        <w:br/>
      </w:r>
      <w:r>
        <w:rPr>
          <w:rFonts w:hint="eastAsia"/>
        </w:rPr>
        <w:t>　　图 15： 2025年全球甲氧基肉桂酸辛酯第一梯队、第二梯队和第三梯队厂商及市场份额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全球甲氧基肉桂酸辛酯产能、产量、产能利用率及发展趋势（2021-2032）&amp;（千吨）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全球甲氧基肉桂酸辛酯产量、需求量及发展趋势（2021-2032）&amp;（千吨）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全球主要地区甲氧基肉桂酸辛酯产量市场份额（2021-2032）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中国甲氧基肉桂酸辛酯产能、产量、产能利用率及发展趋势（2021-2032）&amp;（千吨）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中国甲氧基肉桂酸辛酯产量、市场需求量及发展趋势（2021-2032）&amp;（千吨）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全球甲氧基肉桂酸辛酯市场销售额及增长率：（2021-2032）&amp;（万元）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全球市场甲氧基肉桂酸辛酯市场规模：2021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全球市场甲氧基肉桂酸辛酯销量及增长率（2021-2032）&amp;（千吨）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全球市场甲氧基肉桂酸辛酯价格趋势（2021-2032）&amp;（元/吨）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全球主要地区甲氧基肉桂酸辛酯销售收入（2021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全球主要地区甲氧基肉桂酸辛酯销售收入市场份额（2021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北美市场甲氧基肉桂酸辛酯销量及增长率（2021-2032）&amp;（千吨）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北美市场甲氧基肉桂酸辛酯收入及增长率（2021-2032）&amp;（万元）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欧洲市场甲氧基肉桂酸辛酯销量及增长率（2021-2032）&amp;（千吨）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欧洲市场甲氧基肉桂酸辛酯收入及增长率（2021-2032）&amp;（万元）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中国市场甲氧基肉桂酸辛酯销量及增长率（2021-2032）&amp;（千吨）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中国市场甲氧基肉桂酸辛酯收入及增长率（2021-2032）&amp;（万元）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日本市场甲氧基肉桂酸辛酯销量及增长率（2021-2032）&amp;（千吨）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日本市场甲氧基肉桂酸辛酯收入及增长率（2021-2032）&amp;（万元）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东南亚市场甲氧基肉桂酸辛酯销量及增长率（2021-2032）&amp;（千吨）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东南亚市场甲氧基肉桂酸辛酯收入及增长率（2021-2032）&amp;（万元）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印度市场甲氧基肉桂酸辛酯销量及增长率（2021-2032）&amp;（千吨）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印度市场甲氧基肉桂酸辛酯收入及增长率（2021-2032）&amp;（万元）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南美市场甲氧基肉桂酸辛酯销量及增长率（2021-2032）&amp;（千吨）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南美市场甲氧基肉桂酸辛酯收入及增长率（2021-2032）&amp;（万元）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中东市场甲氧基肉桂酸辛酯销量及增长率（2021-2032）&amp;（千吨）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中东市场甲氧基肉桂酸辛酯收入及增长率（2021-2032）&amp;（万元）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全球不同测定甲氧基肉桂酸辛酯价格走势（2021-2032）&amp;（元/吨）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全球不同应用甲氧基肉桂酸辛酯价格走势（2021-2032）&amp;（元/吨）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甲氧基肉桂酸辛酯中国企业SWOT分析</w:t>
      </w:r>
      <w:r>
        <w:rPr>
          <w:rFonts w:hint="eastAsia"/>
        </w:rPr>
        <w:br/>
      </w:r>
      <w:r>
        <w:rPr>
          <w:rFonts w:hint="eastAsia"/>
        </w:rPr>
        <w:t>　　图 46： 甲氧基肉桂酸辛酯产业链</w:t>
      </w:r>
      <w:r>
        <w:rPr>
          <w:rFonts w:hint="eastAsia"/>
        </w:rPr>
        <w:br/>
      </w:r>
      <w:r>
        <w:rPr>
          <w:rFonts w:hint="eastAsia"/>
        </w:rPr>
        <w:t>　　图 47： 甲氧基肉桂酸辛酯行业采购模式分析</w:t>
      </w:r>
      <w:r>
        <w:rPr>
          <w:rFonts w:hint="eastAsia"/>
        </w:rPr>
        <w:br/>
      </w:r>
      <w:r>
        <w:rPr>
          <w:rFonts w:hint="eastAsia"/>
        </w:rPr>
        <w:t>　　图 48： 甲氧基肉桂酸辛酯行业生产模式</w:t>
      </w:r>
      <w:r>
        <w:rPr>
          <w:rFonts w:hint="eastAsia"/>
        </w:rPr>
        <w:br/>
      </w:r>
      <w:r>
        <w:rPr>
          <w:rFonts w:hint="eastAsia"/>
        </w:rPr>
        <w:t>　　图 49： 甲氧基肉桂酸辛酯行业销售模式分析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dd2414c254627" w:history="1">
        <w:r>
          <w:rPr>
            <w:rStyle w:val="Hyperlink"/>
          </w:rPr>
          <w:t>2026-2032年全球与中国甲氧基肉桂酸辛酯市场调查研究及行业前景分析报告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dd2414c254627" w:history="1">
        <w:r>
          <w:rPr>
            <w:rStyle w:val="Hyperlink"/>
          </w:rPr>
          <w:t>https://www.20087.com/5/28/JiaYangJiRouGuiSuanXinZhiShiChangXianZhuangHeQianJing.html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酐脂肪酸酯是什么、甲氧基肉桂酸辛酯和甲氧基肉桂酸乙基己酯、聚乙酰胺的作用和用途、甲氧基肉桂酸辛酯在化妆品中的作用、辛基十二烷醇、甲氧基肉桂酸辛酯结构式、椰油酸甲酯、甲氧基肉桂酸辛酯防晒指数、羟丙基β环糊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93a70bb1943f4" w:history="1">
      <w:r>
        <w:rPr>
          <w:rStyle w:val="Hyperlink"/>
        </w:rPr>
        <w:t>2026-2032年全球与中国甲氧基肉桂酸辛酯市场调查研究及行业前景分析报告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YangJiRouGuiSuanXinZhiShiChangXianZhuangHeQianJing.html" TargetMode="External" Id="R58edd2414c25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YangJiRouGuiSuanXinZhiShiChangXianZhuangHeQianJing.html" TargetMode="External" Id="Rff693a70bb19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2026-01-02T06:18:49Z</dcterms:created>
  <dcterms:modified xsi:type="dcterms:W3CDTF">2026-01-02T07:18:49Z</dcterms:modified>
  <dc:subject>2026-2032年全球与中国甲氧基肉桂酸辛酯市场调查研究及行业前景分析报告</dc:subject>
  <dc:title>2026-2032年全球与中国甲氧基肉桂酸辛酯市场调查研究及行业前景分析报告</dc:title>
  <cp:keywords>2026-2032年全球与中国甲氧基肉桂酸辛酯市场调查研究及行业前景分析报告</cp:keywords>
  <dc:description>2026-2032年全球与中国甲氧基肉桂酸辛酯市场调查研究及行业前景分析报告</dc:description>
</cp:coreProperties>
</file>