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0072a3f864685" w:history="1">
              <w:r>
                <w:rPr>
                  <w:rStyle w:val="Hyperlink"/>
                </w:rPr>
                <w:t>2025-2031年中国固体亚硫酸铵行业现状研究分析及发展趋势预测报告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0072a3f864685" w:history="1">
              <w:r>
                <w:rPr>
                  <w:rStyle w:val="Hyperlink"/>
                </w:rPr>
                <w:t>2025-2031年中国固体亚硫酸铵行业现状研究分析及发展趋势预测报告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0072a3f864685" w:history="1">
                <w:r>
                  <w:rPr>
                    <w:rStyle w:val="Hyperlink"/>
                  </w:rPr>
                  <w:t>https://www.20087.com/6/58/GuTiYaLiuSuanAnHangYeDiaoYanBaoGao.html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亚硫酸铵是一种重要的化工原料，广泛应用于造纸、纺织、食品加工等行业。近年来，随着环保意识的提高和技术的进步，固体亚硫酸铵的需求量稳步增长。目前市场上的固体亚硫酸铵产品种类多样，能够满足不同行业的特定需求。同时，随着生产工艺的改进，固体亚硫酸铵的质量也在不断提高。</w:t>
      </w:r>
      <w:r>
        <w:rPr>
          <w:rFonts w:hint="eastAsia"/>
        </w:rPr>
        <w:br/>
      </w:r>
      <w:r>
        <w:rPr>
          <w:rFonts w:hint="eastAsia"/>
        </w:rPr>
        <w:t>　　未来，固体亚硫酸铵的发展将更加注重环保性和高效性。一方面，随着对环保要求的提高，开发更加环保的固体亚硫酸铵产品将成为行业的重要趋势。另一方面，随着新材料技术的发展，能够提高产品性能的新型固体亚硫酸铵将成为市场的新宠。此外，随着对可持续发展的重视，采用更加绿色、低碳的生产工艺制备固体亚硫酸铵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0072a3f864685" w:history="1">
        <w:r>
          <w:rPr>
            <w:rStyle w:val="Hyperlink"/>
          </w:rPr>
          <w:t>2025-2031年中国固体亚硫酸铵行业现状研究分析及发展趋势预测报告</w:t>
        </w:r>
      </w:hyperlink>
      <w:r>
        <w:rPr>
          <w:rFonts w:hint="eastAsia"/>
        </w:rPr>
        <w:t>》基于长期的市场监测与数据资源，深入分析了固体亚硫酸铵行业的产业链结构、市场规模与需求现状，探讨了价格动态。固体亚硫酸铵报告全面揭示了行业当前的发展状况，并对固体亚硫酸铵市场前景及趋势进行了科学预测。同时，固体亚硫酸铵报告聚焦于固体亚硫酸铵重点企业，深入剖析了市场竞争格局、集中度及品牌影响力，并进一步细分了市场，挖掘了固体亚硫酸铵各领域的增长潜力。固体亚硫酸铵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固体亚硫酸铵行业概述</w:t>
      </w:r>
      <w:r>
        <w:rPr>
          <w:rFonts w:hint="eastAsia"/>
        </w:rPr>
        <w:br/>
      </w:r>
      <w:r>
        <w:rPr>
          <w:rFonts w:hint="eastAsia"/>
        </w:rPr>
        <w:t>　　第一节 固体亚硫酸铵行业界定</w:t>
      </w:r>
      <w:r>
        <w:rPr>
          <w:rFonts w:hint="eastAsia"/>
        </w:rPr>
        <w:br/>
      </w:r>
      <w:r>
        <w:rPr>
          <w:rFonts w:hint="eastAsia"/>
        </w:rPr>
        <w:t>　　第二节 固体亚硫酸铵行业发展历程</w:t>
      </w:r>
      <w:r>
        <w:rPr>
          <w:rFonts w:hint="eastAsia"/>
        </w:rPr>
        <w:br/>
      </w:r>
      <w:r>
        <w:rPr>
          <w:rFonts w:hint="eastAsia"/>
        </w:rPr>
        <w:t>　　第三节 固体亚硫酸铵产业链分析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二、固体亚硫酸铵产业链模型分析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2024-2025年中国固体亚硫酸铵行业发展环境分析</w:t>
      </w:r>
      <w:r>
        <w:rPr>
          <w:rFonts w:hint="eastAsia"/>
        </w:rPr>
        <w:br/>
      </w:r>
      <w:r>
        <w:rPr>
          <w:rFonts w:hint="eastAsia"/>
        </w:rPr>
        <w:t>　　第一节 固体亚硫酸铵行业经济环境分析</w:t>
      </w:r>
      <w:r>
        <w:rPr>
          <w:rFonts w:hint="eastAsia"/>
        </w:rPr>
        <w:br/>
      </w:r>
      <w:r>
        <w:rPr>
          <w:rFonts w:hint="eastAsia"/>
        </w:rPr>
        <w:t>　　第二节 固体亚硫酸铵行业政策环境分析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一、固体亚硫酸铵行业政策影响分析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二、相关固体亚硫酸铵行业标准分析</w:t>
      </w:r>
      <w:r>
        <w:rPr>
          <w:rFonts w:hint="eastAsia"/>
        </w:rPr>
        <w:br/>
      </w:r>
      <w:r>
        <w:rPr>
          <w:rFonts w:hint="eastAsia"/>
        </w:rPr>
        <w:t>　　第三节 固体亚硫酸铵行业社会环境分析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2024-2025年固体亚硫酸铵行业技术发展现状及趋势分析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固体亚硫酸铵行业技术发展现状分析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国内外固体亚硫酸铵行业技术差异与原因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固体亚硫酸铵行业技术发展方向、趋势预测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提升固体亚硫酸铵行业技术能力策略建议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中国固体亚硫酸铵行业运行状况分析</w:t>
      </w:r>
      <w:r>
        <w:rPr>
          <w:rFonts w:hint="eastAsia"/>
        </w:rPr>
        <w:br/>
      </w:r>
      <w:r>
        <w:rPr>
          <w:rFonts w:hint="eastAsia"/>
        </w:rPr>
        <w:t>　　第一节 固体亚硫酸铵行业市场规模分析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一、2019-2024年固体亚硫酸铵行业市场规模分析</w:t>
      </w:r>
      <w:r>
        <w:rPr>
          <w:rFonts w:hint="eastAsia"/>
        </w:rPr>
        <w:br/>
      </w:r>
      <w:r>
        <w:rPr>
          <w:rFonts w:hint="eastAsia"/>
        </w:rPr>
        <w:t>　　　　二、固体亚硫酸铵行业市场规模现状分析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二、2025-2031年固体亚硫酸铵行业市场规模况预测</w:t>
      </w:r>
      <w:r>
        <w:rPr>
          <w:rFonts w:hint="eastAsia"/>
        </w:rPr>
        <w:br/>
      </w:r>
      <w:r>
        <w:rPr>
          <w:rFonts w:hint="eastAsia"/>
        </w:rPr>
        <w:t>　　第二节 固体亚硫酸铵行业产量情况分析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一、2019-2024年固体亚硫酸铵行业产量统计分析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二、固体亚硫酸铵行业生产现状分析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二、2025-2031年固体亚硫酸铵行业产量预测分析</w:t>
      </w:r>
      <w:r>
        <w:rPr>
          <w:rFonts w:hint="eastAsia"/>
        </w:rPr>
        <w:br/>
      </w:r>
      <w:r>
        <w:rPr>
          <w:rFonts w:hint="eastAsia"/>
        </w:rPr>
        <w:t>　　第三节 固体亚硫酸铵行业市场需求分析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一、2019-2024年固体亚硫酸铵行业市场需求情况分析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二、固体亚硫酸铵行业市场需求现状分析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二、2025-2031年固体亚硫酸铵行业市场需求情况预测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2025年中国固体亚硫酸铵行业集中度分析</w:t>
      </w:r>
      <w:r>
        <w:rPr>
          <w:rFonts w:hint="eastAsia"/>
        </w:rPr>
        <w:br/>
      </w:r>
      <w:r>
        <w:rPr>
          <w:rFonts w:hint="eastAsia"/>
        </w:rPr>
        <w:t>　　　　一、固体亚硫酸铵行业市场集中度情况</w:t>
      </w:r>
      <w:r>
        <w:rPr>
          <w:rFonts w:hint="eastAsia"/>
        </w:rPr>
        <w:br/>
      </w:r>
      <w:r>
        <w:rPr>
          <w:rFonts w:hint="eastAsia"/>
        </w:rPr>
        <w:t>　　　　二、固体亚硫酸铵行业企业集中度分析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固体亚硫酸铵细分市场深度分析</w:t>
      </w:r>
      <w:r>
        <w:rPr>
          <w:rFonts w:hint="eastAsia"/>
        </w:rPr>
        <w:br/>
      </w:r>
      <w:r>
        <w:rPr>
          <w:rFonts w:hint="eastAsia"/>
        </w:rPr>
        <w:t>　　第一节 固体亚硫酸铵细分市场（一）发展研究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固体亚硫酸铵细分市场（二）发展研究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2019-2024年中国固体亚硫酸铵行业总体发展状况分析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中国固体亚硫酸铵行业规模情况分析</w:t>
      </w:r>
      <w:r>
        <w:rPr>
          <w:rFonts w:hint="eastAsia"/>
        </w:rPr>
        <w:br/>
      </w:r>
      <w:r>
        <w:rPr>
          <w:rFonts w:hint="eastAsia"/>
        </w:rPr>
        <w:t>　　第二节 中国固体亚硫酸铵行业产销情况分析</w:t>
      </w:r>
      <w:r>
        <w:rPr>
          <w:rFonts w:hint="eastAsia"/>
        </w:rPr>
        <w:br/>
      </w:r>
      <w:r>
        <w:rPr>
          <w:rFonts w:hint="eastAsia"/>
        </w:rPr>
        <w:t>　　　　一、固体亚硫酸铵行业生产情况分析</w:t>
      </w:r>
      <w:r>
        <w:rPr>
          <w:rFonts w:hint="eastAsia"/>
        </w:rPr>
        <w:br/>
      </w:r>
      <w:r>
        <w:rPr>
          <w:rFonts w:hint="eastAsia"/>
        </w:rPr>
        <w:t>　　　　二、固体亚硫酸铵行业销售情况分析</w:t>
      </w:r>
      <w:r>
        <w:rPr>
          <w:rFonts w:hint="eastAsia"/>
        </w:rPr>
        <w:br/>
      </w:r>
      <w:r>
        <w:rPr>
          <w:rFonts w:hint="eastAsia"/>
        </w:rPr>
        <w:t>　　　　三、固体亚硫酸铵行业产销情况分析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2019-2024年中国固体亚硫酸铵行业财务能力分析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一、固体亚硫酸铵行业盈利能力分析</w:t>
      </w:r>
      <w:r>
        <w:rPr>
          <w:rFonts w:hint="eastAsia"/>
        </w:rPr>
        <w:br/>
      </w:r>
      <w:r>
        <w:rPr>
          <w:rFonts w:hint="eastAsia"/>
        </w:rPr>
        <w:t>　　　　二、固体亚硫酸铵行业偿债能力分析</w:t>
      </w:r>
      <w:r>
        <w:rPr>
          <w:rFonts w:hint="eastAsia"/>
        </w:rPr>
        <w:br/>
      </w:r>
      <w:r>
        <w:rPr>
          <w:rFonts w:hint="eastAsia"/>
        </w:rPr>
        <w:t>　　　　三、固体亚硫酸铵行业营运能力分析</w:t>
      </w:r>
      <w:r>
        <w:rPr>
          <w:rFonts w:hint="eastAsia"/>
        </w:rPr>
        <w:br/>
      </w:r>
      <w:r>
        <w:rPr>
          <w:rFonts w:hint="eastAsia"/>
        </w:rPr>
        <w:t>　　　　四、固体亚硫酸铵行业发展能力分析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2019-2024年中国固体亚硫酸铵行业区域市场分析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中国固体亚硫酸铵行业区域市场结构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重点地区固体亚硫酸铵行业调研分析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一、重点地区（一）固体亚硫酸铵市场分析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二、重点地区（二）固体亚硫酸铵市场分析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三、重点地区（三）固体亚硫酸铵市场分析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四、重点地区（四）固体亚硫酸铵市场分析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五、重点地区（五）固体亚硫酸铵市场分析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中国固体亚硫酸铵行业市场价格走势及影响因素分析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中国固体亚硫酸铵市场价格回顾</w:t>
      </w:r>
      <w:r>
        <w:rPr>
          <w:rFonts w:hint="eastAsia"/>
        </w:rPr>
        <w:br/>
      </w:r>
      <w:r>
        <w:rPr>
          <w:rFonts w:hint="eastAsia"/>
        </w:rPr>
        <w:t>　　第二节 中国固体亚硫酸铵行业当前市场价格及评述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中国固体亚硫酸铵市场价格影响因素分析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2025-2031年中国固体亚硫酸铵未来市场价格走势预测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中国固体亚硫酸铵行业进出口分析及预测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中国固体亚硫酸铵行业进出口格局分析</w:t>
      </w:r>
      <w:r>
        <w:rPr>
          <w:rFonts w:hint="eastAsia"/>
        </w:rPr>
        <w:br/>
      </w:r>
      <w:r>
        <w:rPr>
          <w:rFonts w:hint="eastAsia"/>
        </w:rPr>
        <w:t>　　　　一、固体亚硫酸铵行业进口格局</w:t>
      </w:r>
      <w:r>
        <w:rPr>
          <w:rFonts w:hint="eastAsia"/>
        </w:rPr>
        <w:br/>
      </w:r>
      <w:r>
        <w:rPr>
          <w:rFonts w:hint="eastAsia"/>
        </w:rPr>
        <w:t>　　　　二、固体亚硫酸铵行业出口格局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2019-2024年中国固体亚硫酸铵行业进出口分析</w:t>
      </w:r>
      <w:r>
        <w:rPr>
          <w:rFonts w:hint="eastAsia"/>
        </w:rPr>
        <w:br/>
      </w:r>
      <w:r>
        <w:rPr>
          <w:rFonts w:hint="eastAsia"/>
        </w:rPr>
        <w:t>　　　　一、固体亚硫酸铵行业进口分析</w:t>
      </w:r>
      <w:r>
        <w:rPr>
          <w:rFonts w:hint="eastAsia"/>
        </w:rPr>
        <w:br/>
      </w:r>
      <w:r>
        <w:rPr>
          <w:rFonts w:hint="eastAsia"/>
        </w:rPr>
        <w:t>　　　　二、固体亚硫酸铵行业出口分析</w:t>
      </w:r>
      <w:r>
        <w:rPr>
          <w:rFonts w:hint="eastAsia"/>
        </w:rPr>
        <w:br/>
      </w:r>
      <w:r>
        <w:rPr>
          <w:rFonts w:hint="eastAsia"/>
        </w:rPr>
        <w:t>　　第三节 影响固体亚硫酸铵行业进出口因素分析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2025-2031年中国固体亚硫酸铵行业进口预测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2025-2031年中国固体亚硫酸铵行业出口预测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固体亚硫酸铵行业重点企业竞争力分析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二、企业固体亚硫酸铵业务分析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二、企业固体亚硫酸铵业务分析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二、企业固体亚硫酸铵业务分析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二、企业固体亚硫酸铵业务分析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二、企业固体亚硫酸铵业务分析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二、企业固体亚硫酸铵业务分析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2024-2025年固体亚硫酸铵行业市场竞争策略分析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固体亚硫酸铵行业竞争环境分析</w:t>
      </w:r>
      <w:r>
        <w:rPr>
          <w:rFonts w:hint="eastAsia"/>
        </w:rPr>
        <w:br/>
      </w:r>
      <w:r>
        <w:rPr>
          <w:rFonts w:hint="eastAsia"/>
        </w:rPr>
        <w:t>　　　　一、固体亚硫酸铵行业现有竞争格局分析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二、固体亚硫酸铵行业新进入者威胁评估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三、固体亚硫酸铵行业替代品竞争分析</w:t>
      </w:r>
      <w:r>
        <w:rPr>
          <w:rFonts w:hint="eastAsia"/>
        </w:rPr>
        <w:br/>
      </w:r>
      <w:r>
        <w:rPr>
          <w:rFonts w:hint="eastAsia"/>
        </w:rPr>
        <w:t>　　　　四、固体亚硫酸铵行业供应链议价能力分析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五、固体亚硫酸铵行业下游客户议价能力评估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固体亚硫酸铵市场竞争策略研究</w:t>
      </w:r>
      <w:r>
        <w:rPr>
          <w:rFonts w:hint="eastAsia"/>
        </w:rPr>
        <w:br/>
      </w:r>
      <w:r>
        <w:rPr>
          <w:rFonts w:hint="eastAsia"/>
        </w:rPr>
        <w:t>　　　　一、固体亚硫酸铵市场容量及增长潜力评估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二、固体亚硫酸铵行业产品差异化竞争策略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三、固体亚硫酸铵行业领先企业竞争策略案例研究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固体亚硫酸铵行业中长期竞争趋势分析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一、2025-2031年固体亚硫酸铵市场竞争态势预测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二、2025-2031年固体亚硫酸铵行业竞争格局演变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三、2025-2031年固体亚硫酸铵企业竞争策略建议</w:t>
      </w:r>
      <w:r>
        <w:rPr>
          <w:rFonts w:hint="eastAsia"/>
        </w:rPr>
        <w:br/>
      </w:r>
      <w:r>
        <w:rPr>
          <w:rFonts w:hint="eastAsia"/>
        </w:rPr>
        <w:t>　　第四节 固体亚硫酸铵行业竞争力评估体系</w:t>
      </w:r>
      <w:r>
        <w:rPr>
          <w:rFonts w:hint="eastAsia"/>
        </w:rPr>
        <w:br/>
      </w:r>
      <w:r>
        <w:rPr>
          <w:rFonts w:hint="eastAsia"/>
        </w:rPr>
        <w:t>　　　　一、固体亚硫酸铵行业产品竞争力综合评价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二、固体亚硫酸铵企业核心竞争力构建路径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固体亚硫酸铵行业发展趋势与投资战略研究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中国固体亚硫酸铵行业发展态势分析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一、2019-2024年固体亚硫酸铵行业发展回顾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二、2025-2031年固体亚硫酸铵行业发展趋势预测</w:t>
      </w:r>
      <w:r>
        <w:rPr>
          <w:rFonts w:hint="eastAsia"/>
        </w:rPr>
        <w:br/>
      </w:r>
      <w:r>
        <w:rPr>
          <w:rFonts w:hint="eastAsia"/>
        </w:rPr>
        <w:t>　　第二节 固体亚硫酸铵行业技术发展趋势分析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一、固体亚硫酸铵产品创新发展趋势</w:t>
      </w:r>
      <w:r>
        <w:rPr>
          <w:rFonts w:hint="eastAsia"/>
        </w:rPr>
        <w:br/>
      </w:r>
      <w:r>
        <w:rPr>
          <w:rFonts w:hint="eastAsia"/>
        </w:rPr>
        <w:t>　　　　二、固体亚硫酸铵行业技术研发动态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三、2025-2031年固体亚硫酸铵技术发展路线预测</w:t>
      </w:r>
      <w:r>
        <w:rPr>
          <w:rFonts w:hint="eastAsia"/>
        </w:rPr>
        <w:br/>
      </w:r>
      <w:r>
        <w:rPr>
          <w:rFonts w:hint="eastAsia"/>
        </w:rPr>
        <w:t>　　第三节 固体亚硫酸铵行业投资风险分析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一、固体亚硫酸铵市场竞争风险</w:t>
      </w:r>
      <w:r>
        <w:rPr>
          <w:rFonts w:hint="eastAsia"/>
        </w:rPr>
        <w:br/>
      </w:r>
      <w:r>
        <w:rPr>
          <w:rFonts w:hint="eastAsia"/>
        </w:rPr>
        <w:t>　　　　二、固体亚硫酸铵供应链风险</w:t>
      </w:r>
      <w:r>
        <w:rPr>
          <w:rFonts w:hint="eastAsia"/>
        </w:rPr>
        <w:br/>
      </w:r>
      <w:r>
        <w:rPr>
          <w:rFonts w:hint="eastAsia"/>
        </w:rPr>
        <w:t>　　　　三、固体亚硫酸铵技术创新风险</w:t>
      </w:r>
      <w:r>
        <w:rPr>
          <w:rFonts w:hint="eastAsia"/>
        </w:rPr>
        <w:br/>
      </w:r>
      <w:r>
        <w:rPr>
          <w:rFonts w:hint="eastAsia"/>
        </w:rPr>
        <w:t>　　　　四、固体亚硫酸铵政策法规风险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固体亚硫酸铵行业发展战略规划</w:t>
      </w:r>
      <w:r>
        <w:rPr>
          <w:rFonts w:hint="eastAsia"/>
        </w:rPr>
        <w:br/>
      </w:r>
      <w:r>
        <w:rPr>
          <w:rFonts w:hint="eastAsia"/>
        </w:rPr>
        <w:t>　　　　一、固体亚硫酸铵行业整体发展战略</w:t>
      </w:r>
      <w:r>
        <w:rPr>
          <w:rFonts w:hint="eastAsia"/>
        </w:rPr>
        <w:br/>
      </w:r>
      <w:r>
        <w:rPr>
          <w:rFonts w:hint="eastAsia"/>
        </w:rPr>
        <w:t>　　　　二、固体亚硫酸铵行业技术创新战略</w:t>
      </w:r>
      <w:r>
        <w:rPr>
          <w:rFonts w:hint="eastAsia"/>
        </w:rPr>
        <w:br/>
      </w:r>
      <w:r>
        <w:rPr>
          <w:rFonts w:hint="eastAsia"/>
        </w:rPr>
        <w:t>　　　　三、固体亚硫酸铵区域市场布局策略</w:t>
      </w:r>
      <w:r>
        <w:rPr>
          <w:rFonts w:hint="eastAsia"/>
        </w:rPr>
        <w:br/>
      </w:r>
      <w:r>
        <w:rPr>
          <w:rFonts w:hint="eastAsia"/>
        </w:rPr>
        <w:t>　　　　四、固体亚硫酸铵产业链整合战略</w:t>
      </w:r>
      <w:r>
        <w:rPr>
          <w:rFonts w:hint="eastAsia"/>
        </w:rPr>
        <w:br/>
      </w:r>
      <w:r>
        <w:rPr>
          <w:rFonts w:hint="eastAsia"/>
        </w:rPr>
        <w:t>　　　　五、固体亚硫酸铵品牌营销战略</w:t>
      </w:r>
      <w:r>
        <w:rPr>
          <w:rFonts w:hint="eastAsia"/>
        </w:rPr>
        <w:br/>
      </w:r>
      <w:r>
        <w:rPr>
          <w:rFonts w:hint="eastAsia"/>
        </w:rPr>
        <w:t>　　　　六、固体亚硫酸铵市场竞争战略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固体亚硫酸铵行业发展前景与投资建议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固体亚硫酸铵行业发展前景展望</w:t>
      </w:r>
      <w:r>
        <w:rPr>
          <w:rFonts w:hint="eastAsia"/>
        </w:rPr>
        <w:br/>
      </w:r>
      <w:r>
        <w:rPr>
          <w:rFonts w:hint="eastAsia"/>
        </w:rPr>
        <w:t>　　　　一、固体亚硫酸铵市场发展空间分析</w:t>
      </w:r>
      <w:r>
        <w:rPr>
          <w:rFonts w:hint="eastAsia"/>
        </w:rPr>
        <w:br/>
      </w:r>
      <w:r>
        <w:rPr>
          <w:rFonts w:hint="eastAsia"/>
        </w:rPr>
        <w:t>　　　　二、固体亚硫酸铵行业投资机会评估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三、"十五五"规划对固体亚硫酸铵行业的影响</w:t>
      </w:r>
      <w:r>
        <w:rPr>
          <w:rFonts w:hint="eastAsia"/>
        </w:rPr>
        <w:br/>
      </w:r>
      <w:r>
        <w:rPr>
          <w:rFonts w:hint="eastAsia"/>
        </w:rPr>
        <w:t>　　第二节 固体亚硫酸铵行业发展策略建议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中⋅智⋅林⋅：固体亚硫酸铵行业研究结论</w:t>
      </w:r>
      <w:r>
        <w:rPr>
          <w:rFonts w:hint="eastAsia"/>
        </w:rPr>
        <w:br/>
      </w:r>
      <w:r>
        <w:rPr>
          <w:rFonts w:hint="eastAsia"/>
        </w:rPr>
        <w:t>　　　　一、固体亚硫酸铵行业发展趋势总结</w:t>
      </w:r>
      <w:r>
        <w:rPr>
          <w:rFonts w:hint="eastAsia"/>
        </w:rPr>
        <w:br/>
      </w:r>
      <w:r>
        <w:rPr>
          <w:rFonts w:hint="eastAsia"/>
        </w:rPr>
        <w:t>　　　　二、固体亚硫酸铵行业投资价值评估</w:t>
      </w:r>
      <w:r>
        <w:rPr>
          <w:rFonts w:hint="eastAsia"/>
        </w:rPr>
        <w:br/>
      </w:r>
      <w:r>
        <w:rPr>
          <w:rFonts w:hint="eastAsia"/>
        </w:rPr>
        <w:t>　　　　三、固体亚硫酸铵行业发展建议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2019-2024年中国固体亚硫酸铵市场规模及增长情况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2019-2024年中国固体亚硫酸铵行业产量及增长趋势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2025-2031年中国固体亚硫酸铵行业产量预测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2019-2024年中国固体亚硫酸铵行业市场需求及增长情况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2025-2031年中国固体亚硫酸铵行业市场需求预测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2019-2024年中国固体亚硫酸铵行业利润及增长情况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**地区固体亚硫酸铵市场规模及增长情况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**地区固体亚硫酸铵行业市场需求情况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**地区固体亚硫酸铵市场规模及增长情况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**地区固体亚硫酸铵行业市场需求情况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2019-2024年中国固体亚硫酸铵行业进口量及增速统计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2019-2024年中国固体亚硫酸铵行业出口量及增速统计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固体亚硫酸铵重点企业经营情况分析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2025年固体亚硫酸铵市场前景分析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2025-2031年中国固体亚硫酸铵市场需求预测</w:t>
      </w:r>
      <w:r>
        <w:rPr>
          <w:rFonts w:hint="eastAsia"/>
        </w:rPr>
        <w:br/>
      </w:r>
      <w:r>
        <w:rPr>
          <w:rFonts w:hint="eastAsia"/>
        </w:rPr>
        <w:t>　　图表 2025年固体亚硫酸铵发展趋势预测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0072a3f864685" w:history="1">
        <w:r>
          <w:rPr>
            <w:rStyle w:val="Hyperlink"/>
          </w:rPr>
          <w:t>2025-2031年中国固体亚硫酸铵行业现状研究分析及发展趋势预测报告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0072a3f864685" w:history="1">
        <w:r>
          <w:rPr>
            <w:rStyle w:val="Hyperlink"/>
          </w:rPr>
          <w:t>https://www.20087.com/6/58/GuTiYaLiuSuanAnHangYeDiaoYanBaoGao.html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铵对人体有害吗、固体亚硫酸铵干什么用、亚硫酸氢铵、固体亚硫酸铵容易分解还是液体容易分解、亚硫酸铵受热分解、固体亚硫酸铵属于复混肥料吗、硫酸铵是固体还是液体、亚硫酸铵是固体吗、亚硫酸铵和硫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6f7e9c57a4e7f" w:history="1">
      <w:r>
        <w:rPr>
          <w:rStyle w:val="Hyperlink"/>
        </w:rPr>
        <w:t>2025-2031年中国固体亚硫酸铵行业现状研究分析及发展趋势预测报告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uTiYaLiuSuanAnHangYeDiaoYanBaoGao.html" TargetMode="External" Id="R0040072a3f86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uTiYaLiuSuanAnHangYeDiaoYanBaoGao.html" TargetMode="External" Id="R1096f7e9c57a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2024-10-08T23:31:00Z</dcterms:created>
  <dcterms:modified xsi:type="dcterms:W3CDTF">2024-10-09T00:31:00Z</dcterms:modified>
  <dc:subject>2025-2031年中国固体亚硫酸铵行业现状研究分析及发展趋势预测报告</dc:subject>
  <dc:title>2025-2031年中国固体亚硫酸铵行业现状研究分析及发展趋势预测报告</dc:title>
  <cp:keywords>2025-2031年中国固体亚硫酸铵行业现状研究分析及发展趋势预测报告</cp:keywords>
  <dc:description>2025-2031年中国固体亚硫酸铵行业现状研究分析及发展趋势预测报告</dc:description>
</cp:coreProperties>
</file>