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4ff12bd7f43ba" w:history="1">
              <w:r>
                <w:rPr>
                  <w:rStyle w:val="Hyperlink"/>
                </w:rPr>
                <w:t>2024-2030年全球与中国特种石蜡市场全面调研及发展趋势报告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4ff12bd7f43ba" w:history="1">
              <w:r>
                <w:rPr>
                  <w:rStyle w:val="Hyperlink"/>
                </w:rPr>
                <w:t>2024-2030年全球与中国特种石蜡市场全面调研及发展趋势报告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c4ff12bd7f43ba" w:history="1">
                <w:r>
                  <w:rPr>
                    <w:rStyle w:val="Hyperlink"/>
                  </w:rPr>
                  <w:t>https://www.20087.com/6/28/TeZhongShiLaHangYeFaZhanQuShi.html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石蜡是一种具有特殊性能的石蜡产品，被广泛应用于化妆品、制药、食品包装等多个领域。近年来，随着下游产业对于原料品质要求的不断提高，特种石蜡的生产工艺得到了持续优化，产品纯度和功能性得到增强。目前，特种石蜡不仅能满足基本的物理化学性质要求，还能根据不同应用场景提供定制化的解决方案。然而，如何进一步提升产品的附加值、降低生产过程中的环境污染，并且满足更加严格的法规要求，成为行业需要解决的问题。</w:t>
      </w:r>
      <w:r>
        <w:rPr>
          <w:rFonts w:hint="eastAsia"/>
        </w:rPr>
        <w:br/>
      </w:r>
      <w:r>
        <w:rPr>
          <w:rFonts w:hint="eastAsia"/>
        </w:rPr>
        <w:t>　　未来，特种石蜡将朝着精细化、功能化方向发展。借助于催化剂科学和聚合技术的进步，未来特种石蜡将具备更多独特性能，例如更好的热稳定性和抗氧化性，以适应更高要求的应用场景。同时，绿色环保将成为行业发展的主旋律，推动企业采用更清洁的生产工艺，并致力于开发生物基或可降解的替代产品，减少对化石燃料的依赖。此外，随着全球贸易格局的变化，特种石蜡行业还需要加强国际市场的开拓和服务网络的建立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4ff12bd7f43ba" w:history="1">
        <w:r>
          <w:rPr>
            <w:rStyle w:val="Hyperlink"/>
          </w:rPr>
          <w:t>2024-2030年全球与中国特种石蜡市场全面调研及发展趋势报告</w:t>
        </w:r>
      </w:hyperlink>
      <w:r>
        <w:rPr>
          <w:rFonts w:hint="eastAsia"/>
        </w:rPr>
        <w:t>》在多年特种石蜡行业研究结论的基础上，结合全球及中国特种石蜡行业市场的发展现状，通过资深研究团队对特种石蜡市场各类资讯进行整理分析，并依托国家权威数据资源和长期市场监测的数据库，对特种石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8c4ff12bd7f43ba" w:history="1">
        <w:r>
          <w:rPr>
            <w:rStyle w:val="Hyperlink"/>
          </w:rPr>
          <w:t>2024-2030年全球与中国特种石蜡市场全面调研及发展趋势报告</w:t>
        </w:r>
      </w:hyperlink>
      <w:r>
        <w:rPr>
          <w:rFonts w:hint="eastAsia"/>
        </w:rPr>
        <w:t>可以帮助投资者准确把握特种石蜡行业的市场现状，为投资者进行投资作出特种石蜡行业前景预判，挖掘特种石蜡行业投资价值，同时提出特种石蜡行业投资策略、营销策略等方面的建议。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特种石蜡市场概述</w:t>
      </w:r>
      <w:r>
        <w:rPr>
          <w:rFonts w:hint="eastAsia"/>
        </w:rPr>
        <w:br/>
      </w:r>
      <w:r>
        <w:rPr>
          <w:rFonts w:hint="eastAsia"/>
        </w:rPr>
        <w:t>　　1.1 特种石蜡产品定义及统计范围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按照不同产品类型，特种石蜡主要可以分为如下几个类别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不同产品类型特种石蜡增长趋势2023年VS</w:t>
      </w:r>
      <w:r>
        <w:rPr>
          <w:rFonts w:hint="eastAsia"/>
        </w:rPr>
        <w:br/>
      </w:r>
      <w:r>
        <w:rPr>
          <w:rFonts w:hint="eastAsia"/>
        </w:rPr>
        <w:t>　　　　1.2.2 橡胶</w:t>
      </w:r>
      <w:r>
        <w:rPr>
          <w:rFonts w:hint="eastAsia"/>
        </w:rPr>
        <w:br/>
      </w:r>
      <w:r>
        <w:rPr>
          <w:rFonts w:hint="eastAsia"/>
        </w:rPr>
        <w:t>　　　　1.2.3 炸药</w:t>
      </w:r>
      <w:r>
        <w:rPr>
          <w:rFonts w:hint="eastAsia"/>
        </w:rPr>
        <w:br/>
      </w:r>
      <w:r>
        <w:rPr>
          <w:rFonts w:hint="eastAsia"/>
        </w:rPr>
        <w:t>　　　　1.2.4 电子</w:t>
      </w:r>
      <w:r>
        <w:rPr>
          <w:rFonts w:hint="eastAsia"/>
        </w:rPr>
        <w:br/>
      </w:r>
      <w:r>
        <w:rPr>
          <w:rFonts w:hint="eastAsia"/>
        </w:rPr>
        <w:t>　　　　1.2.5 日化</w:t>
      </w:r>
      <w:r>
        <w:rPr>
          <w:rFonts w:hint="eastAsia"/>
        </w:rPr>
        <w:br/>
      </w:r>
      <w:r>
        <w:rPr>
          <w:rFonts w:hint="eastAsia"/>
        </w:rPr>
        <w:t>　　　　1.2.6 汽车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从不同应用，特种石蜡主要包括如下几个方面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全球特种石蜡供需现状及预测（2018-2023年）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全球特种石蜡产能、产量、产能利用率及发展趋势（2018-2023年）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全球特种石蜡产量、表观消费量及发展趋势（2018-2023年）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中国特种石蜡供需现状及预测（2018-2023年）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中国特种石蜡产能、产量、产能利用率及发展趋势（2018-2023年）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中国特种石蜡产量、表观消费量及发展趋势（2018-2023年）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中国特种石蜡产量、市场需求量及发展趋势（2018-2023年）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特种石蜡中国及欧美日等行业政策分析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新型冠状病毒肺炎（COVID-19）对特种石蜡行业影响分析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COVID-19对特种石蜡行业主要的影响方面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COVID-19对特种石蜡行业2023年增长评估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COVID-19疫情下，特种石蜡企业应对措施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COVID-19疫情下，特种石蜡潜在市场机会、挑战及风险分析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全球与中国主要厂商特种石蜡产量、产值及竞争分析</w:t>
      </w:r>
      <w:r>
        <w:rPr>
          <w:rFonts w:hint="eastAsia"/>
        </w:rPr>
        <w:br/>
      </w:r>
      <w:r>
        <w:rPr>
          <w:rFonts w:hint="eastAsia"/>
        </w:rPr>
        <w:t>　　2.1 全球特种石蜡主要厂商列表（2018-2023年）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全球特种石蜡主要厂商产量列表（2018-2023年）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全球特种石蜡主要厂商产值列表（2018-2023年）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2024年全球主要生产商特种石蜡收入排名</w:t>
      </w:r>
      <w:r>
        <w:rPr>
          <w:rFonts w:hint="eastAsia"/>
        </w:rPr>
        <w:br/>
      </w:r>
      <w:r>
        <w:rPr>
          <w:rFonts w:hint="eastAsia"/>
        </w:rPr>
        <w:t>　　　　2.1.4 全球特种石蜡主要厂商产品价格列表（2018-2023年）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中国特种石蜡主要厂商产量、产值及市场份额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中国特种石蜡主要厂商产量列表（2018-2023年）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中国特种石蜡主要厂商产值列表（2018-2023年）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特种石蜡厂商产地分布及商业化日期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特种石蜡行业集中度、竞争程度分析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特种石蜡行业集中度分析：全球Top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全球特种石蜡第一梯队、第二梯队和第三梯队生产商（品牌）及市场份额（2022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特种石蜡全球领先企业SWOT分析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全球主要特种石蜡企业采访及观点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全球特种石蜡主要生产地区分析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全球主要地区特种石蜡市场规模分析：2022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全球主要地区特种石蜡产量及市场份额（2018-2023年）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全球主要地区特种石蜡产量及市场份额预测（2018-2023年）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全球主要地区特种石蜡产值及市场份额（2018-2023年）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全球主要地区特种石蜡产值及市场份额预测（2018-2023年）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北美市场特种石蜡产量、产值及增长率（2018-2023年）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欧洲市场特种石蜡产量、产值及增长率（2018-2023年）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日本市场特种石蜡产量、产值及增长率（2018-2023年）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东南亚市场特种石蜡产量、产值及增长率（2018-2023年）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印度市场特种石蜡产量、产值及增长率（2018-2023年）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中国市场特种石蜡产量、产值及增长率（2018-2023年）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全球主要地区特种石蜡消费展望2022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全球主要地区特种石蜡消费量及增长率（2018-2023年）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全球主要地区特种石蜡消费量预测（2018-2023年）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中国市场特种石蜡消费量、增长率及发展预测（2018-2023年）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北美市场特种石蜡消费量、增长率及发展预测（2018-2023年）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欧洲市场特种石蜡消费量、增长率及发展预测（2018-2023年）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日本市场特种石蜡消费量、增长率及发展预测（2018-2023年）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东南亚市场特种石蜡消费量、增长率及发展预测（2018-2023年）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印度市场特种石蜡消费量、增长率及发展预测（2018-2023年）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全球特种石蜡主要生产商概况分析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重点企业（1）基本信息、特种石蜡生产基地、销售区域、竞争对手及市场地位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重点企业（1）特种石蜡产品规格、参数及市场应用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重点企业（1）特种石蜡产能、产量、产值、价格及毛利率（2018-2023年）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重点企业（2）基本信息、特种石蜡生产基地、销售区域、竞争对手及市场地位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重点企业（2）特种石蜡产品规格、参数及市场应用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重点企业（2）特种石蜡产能、产量、产值、价格及毛利率（2018-2023年）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重点企业（3）基本信息、特种石蜡生产基地、销售区域、竞争对手及市场地位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重点企业（3）特种石蜡产品规格、参数及市场应用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重点企业（3）特种石蜡产能、产量、产值、价格及毛利率（2018-2023年）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重点企业（4）基本信息、特种石蜡生产基地、销售区域、竞争对手及市场地位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重点企业（4）特种石蜡产品规格、参数及市场应用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重点企业（4）特种石蜡产能、产量、产值、价格及毛利率（2018-2023年）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重点企业（5）基本信息、特种石蜡生产基地、销售区域、竞争对手及市场地位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重点企业（5）特种石蜡产品规格、参数及市场应用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重点企业（5）特种石蜡产能、产量、产值、价格及毛利率（2018-2023年）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重点企业（6）基本信息、特种石蜡生产基地、销售区域、竞争对手及市场地位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重点企业（6）特种石蜡产品规格、参数及市场应用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重点企业（6）特种石蜡产能、产量、产值、价格及毛利率（2018-2023年）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重点企业（7）基本信息、特种石蜡生产基地、销售区域、竞争对手及市场地位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重点企业（7）特种石蜡产品规格、参数及市场应用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重点企业（7）特种石蜡产能、产量、产值、价格及毛利率（2018-2023年）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重点企业（8）基本信息、特种石蜡生产基地、销售区域、竞争对手及市场地位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重点企业（8）特种石蜡产品规格、参数及市场应用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重点企业（8）特种石蜡产能、产量、产值、价格及毛利率（2018-2023年）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不同类型特种石蜡分析</w:t>
      </w:r>
      <w:r>
        <w:rPr>
          <w:rFonts w:hint="eastAsia"/>
        </w:rPr>
        <w:br/>
      </w:r>
      <w:r>
        <w:rPr>
          <w:rFonts w:hint="eastAsia"/>
        </w:rPr>
        <w:t>　　6.1 全球不同类型特种石蜡产量（2018-2023年）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全球特种石蜡不同类型特种石蜡产量及市场份额（2018-2023年）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全球不同类型特种石蜡产量预测（2018-2023年）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全球不同类型特种石蜡产值（2018-2023年）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全球特种石蜡不同类型特种石蜡产值及市场份额（2018-2023年）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全球不同类型特种石蜡产值预测（2018-2023年）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全球不同类型特种石蜡价格走势（2018-2023年）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不同价格区间特种石蜡市场份额对比（2018-2023年）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中国不同类型特种石蜡产量（2018-2023年）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中国特种石蜡不同类型特种石蜡产量及市场份额（2018-2023年）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中国不同类型特种石蜡产量预测（2018-2023年）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中国不同类型特种石蜡产值（2018-2023年）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中国特种石蜡不同类型特种石蜡产值及市场份额（2018-2023年）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中国不同类型特种石蜡产值预测（2018-2023年）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特种石蜡上游原料及下游主要应用分析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特种石蜡产业链分析</w:t>
      </w:r>
      <w:r>
        <w:rPr>
          <w:rFonts w:hint="eastAsia"/>
        </w:rPr>
        <w:br/>
      </w:r>
      <w:r>
        <w:rPr>
          <w:rFonts w:hint="eastAsia"/>
        </w:rPr>
        <w:t>　　7.2 特种石蜡产业上游供应分析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全球不同应用特种石蜡消费量、市场份额及增长率（2018-2023年）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全球不同应用特种石蜡消费量（2018-2023年）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全球不同应用特种石蜡消费量预测（2018-2023年）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中国不同应用特种石蜡消费量、市场份额及增长率（2018-2023年）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中国不同应用特种石蜡消费量（2018-2023年）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中国不同应用特种石蜡消费量预测（2018-2023年）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中国特种石蜡产量、消费量、进出口分析及未来趋势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中国特种石蜡产量、消费量、进出口分析及未来趋势（2018-2023年）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中国特种石蜡进出口贸易趋势</w:t>
      </w:r>
      <w:r>
        <w:rPr>
          <w:rFonts w:hint="eastAsia"/>
        </w:rPr>
        <w:br/>
      </w:r>
      <w:r>
        <w:rPr>
          <w:rFonts w:hint="eastAsia"/>
        </w:rPr>
        <w:t>　　8.3 中国特种石蜡主要进口来源</w:t>
      </w:r>
      <w:r>
        <w:rPr>
          <w:rFonts w:hint="eastAsia"/>
        </w:rPr>
        <w:br/>
      </w:r>
      <w:r>
        <w:rPr>
          <w:rFonts w:hint="eastAsia"/>
        </w:rPr>
        <w:t>　　8.4 中国特种石蜡主要出口目的地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中国特种石蜡主要地区分布</w:t>
      </w:r>
      <w:r>
        <w:rPr>
          <w:rFonts w:hint="eastAsia"/>
        </w:rPr>
        <w:br/>
      </w:r>
      <w:r>
        <w:rPr>
          <w:rFonts w:hint="eastAsia"/>
        </w:rPr>
        <w:t>　　9.1 中国特种石蜡生产地区分布</w:t>
      </w:r>
      <w:r>
        <w:rPr>
          <w:rFonts w:hint="eastAsia"/>
        </w:rPr>
        <w:br/>
      </w:r>
      <w:r>
        <w:rPr>
          <w:rFonts w:hint="eastAsia"/>
        </w:rPr>
        <w:t>　　9.2 中国特种石蜡消费地区分布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特种石蜡技术及相关行业技术发展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特种石蜡销售渠道分析及建议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国内市场特种石蜡销售渠道</w:t>
      </w:r>
      <w:r>
        <w:rPr>
          <w:rFonts w:hint="eastAsia"/>
        </w:rPr>
        <w:br/>
      </w:r>
      <w:r>
        <w:rPr>
          <w:rFonts w:hint="eastAsia"/>
        </w:rPr>
        <w:t>　　12.2 企业海外特种石蜡销售渠道</w:t>
      </w:r>
      <w:r>
        <w:rPr>
          <w:rFonts w:hint="eastAsia"/>
        </w:rPr>
        <w:br/>
      </w:r>
      <w:r>
        <w:rPr>
          <w:rFonts w:hint="eastAsia"/>
        </w:rPr>
        <w:t>　　12.3 特种石蜡销售/营销策略建议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按照不同产品类型，特种石蜡主要可以分为如下几个类别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不同种类特种石蜡增长趋势2022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从不同应用，特种石蜡主要包括如下几个方面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不同应用特种石蜡消费量（万吨）增长趋势2023年VS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特种石蜡中国及欧美日等地区政策分析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COVID-19对特种石蜡行业主要的影响方面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两种情景下，COVID-19对特种石蜡行业2023年增速评估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COVID-19疫情下，特种石蜡潜在市场机会、挑战及风险分析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全球特种石蜡主要厂商产量列表（万吨）（2018-2023年）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全球特种石蜡主要厂商产量市场份额列表（2018-2023年）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全球特种石蜡主要厂商产值列表（2018-2023年）（百万美元）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全球特种石蜡主要厂商产值市场份额列表（百万美元）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2024年全球主要生产商特种石蜡收入排名（百万美元）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全球特种石蜡主要厂商产品价格列表（2018-2023年）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中国特种石蜡全球特种石蜡主要厂商产品价格列表（万吨）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中国特种石蜡主要厂商产量市场份额列表（2018-2023年）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中国特种石蜡主要厂商产值列表（2018-2023年）（百万美元）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中国特种石蜡主要厂商产值市场份额列表（2018-2023年）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全球主要厂商特种石蜡厂商产地分布及商业化日期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全球主要特种石蜡企业采访及观点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全球主要地区特种石蜡产值（百万美元）：2022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全球主要地区特种石蜡2018-2023年产量市场份额列表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全球主要地区特种石蜡产量列表（2018-2023年）（万吨）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全球主要地区特种石蜡产量份额（2018-2023年）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全球主要地区特种石蜡产值列表（2018-2023年）（百万美元）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全球主要地区特种石蜡产值份额列表（2018-2023年）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全球主要地区特种石蜡消费量列表（2018-2023年）（万吨）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全球主要地区特种石蜡消费量市场份额列表（2018-2023年）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重点企业（1）特种石蜡产品规格、参数及市场应用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重点企业（1）特种石蜡产能（万吨）、产量（万吨）、产值（百万美元）、价格及毛利率（2018-2023年）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重点企业（1）特种石蜡产品规格及价格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重点企业（2）特种石蜡产品规格、参数及市场应用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重点企业（2）特种石蜡产能（万吨）、产量（万吨）、产值（百万美元）、价格及毛利率（2018-2023年）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重点企业（2）特种石蜡产品规格及价格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重点企业（3）特种石蜡产品规格、参数及市场应用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重点企业（3）特种石蜡产能（万吨）、产量（万吨）、产值（百万美元）、价格及毛利率（2018-2023年）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重点企业（3）特种石蜡产品规格及价格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重点企业（4）特种石蜡产品规格、参数及市场应用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重点企业（4）特种石蜡产能（万吨）、产量（万吨）、产值（百万美元）、价格及毛利率（2018-2023年）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重点企业（4）特种石蜡产品规格及价格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重点企业（5）特种石蜡产品规格、参数及市场应用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重点企业（5）特种石蜡产能（万吨）、产量（万吨）、产值（百万美元）、价格及毛利率（2018-2023年）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重点企业（5）特种石蜡产品规格及价格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重点企业（6）特种石蜡产品规格、参数及市场应用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重点企业（6）特种石蜡产能（万吨）、产量（万吨）、产值（百万美元）、价格及毛利率（2018-2023年）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重点企业（6）特种石蜡产品规格及价格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重点企业（7）特种石蜡产品规格、参数及市场应用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重点企业（7）特种石蜡产能（万吨）、产量（万吨）、产值（百万美元）、价格及毛利率（2018-2023年）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重点企业（7）特种石蜡产品规格及价格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重点企业（8）特种石蜡产品规格、参数及市场应用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重点企业（8）特种石蜡产能（万吨）、产量（万吨）、产值（百万美元）、价格及毛利率（2018-2023年）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重点企业（8）特种石蜡产品规格及价格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全球不同产品类型特种石蜡产量（2018-2023年）（万吨）</w:t>
      </w:r>
      <w:r>
        <w:rPr>
          <w:rFonts w:hint="eastAsia"/>
        </w:rPr>
        <w:br/>
      </w:r>
      <w:r>
        <w:rPr>
          <w:rFonts w:hint="eastAsia"/>
        </w:rPr>
        <w:t>　　表71 全球不同产品类型特种石蜡产量市场份额（2018-2023年）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全球不同产品类型特种石蜡产量预测（2018-2023年）（万吨）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表73 全球不同产品类型特种石蜡产量市场份额预测（2018-2023年）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全球不同类型特种石蜡产值（百万美元）（2018-2023年）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全球不同类型特种石蜡产值市场份额（2018-2023年）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全球不同类型特种石蜡产值预测（百万美元）（2018-2023年）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全球不同类型特种石蜡产值市场预测份额（2018-2023年）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全球不同价格区间特种石蜡市场份额对比（2018-2023年）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中国不同产品类型特种石蜡产量（2018-2023年）（万吨）</w:t>
      </w:r>
      <w:r>
        <w:rPr>
          <w:rFonts w:hint="eastAsia"/>
        </w:rPr>
        <w:br/>
      </w:r>
      <w:r>
        <w:rPr>
          <w:rFonts w:hint="eastAsia"/>
        </w:rPr>
        <w:t>　　表80 中国不同产品类型特种石蜡产量市场份额（2018-2023年）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中国不同产品类型特种石蜡产量预测（2018-2023年）（万吨）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表82 中国不同产品类型特种石蜡产量市场份额预测（2018-2023年）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中国不同产品类型特种石蜡产值（2018-2023年）（百万美元）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中国不同产品类型特种石蜡产值市场份额（2018-2023年）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中国不同产品类型特种石蜡产值预测（2018-2023年）（百万美元）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中国不同产品类型特种石蜡产值市场份额预测（2018-2023年）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特种石蜡上游原料供应商及联系方式列表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全球不同应用特种石蜡消费量（2018-2023年）（万吨）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表89 全球不同应用特种石蜡消费量市场份额（2018-2023年）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全球不同应用特种石蜡消费量预测（2018-2023年）（万吨）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表91 全球不同应用特种石蜡消费量市场份额预测（2018-2023年）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中国不同应用特种石蜡消费量（2018-2023年）（万吨）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表93 中国不同应用特种石蜡消费量市场份额（2018-2023年）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中国不同应用特种石蜡消费量预测（2018-2023年）（万吨）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表95 中国不同应用特种石蜡消费量市场份额预测（2018-2023年）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中国特种石蜡产量、消费量、进出口（2018-2023年）（万吨）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中国特种石蜡产量、消费量、进出口预测（2018-2023年）（万吨）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表98 中国市场特种石蜡进出口贸易趋势</w:t>
      </w:r>
      <w:r>
        <w:rPr>
          <w:rFonts w:hint="eastAsia"/>
        </w:rPr>
        <w:br/>
      </w:r>
      <w:r>
        <w:rPr>
          <w:rFonts w:hint="eastAsia"/>
        </w:rPr>
        <w:t>　　表99 中国市场特种石蜡主要进口来源</w:t>
      </w:r>
      <w:r>
        <w:rPr>
          <w:rFonts w:hint="eastAsia"/>
        </w:rPr>
        <w:br/>
      </w:r>
      <w:r>
        <w:rPr>
          <w:rFonts w:hint="eastAsia"/>
        </w:rPr>
        <w:t>　　表100 中国市场特种石蜡主要出口目的地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中国特种石蜡生产地区分布</w:t>
      </w:r>
      <w:r>
        <w:rPr>
          <w:rFonts w:hint="eastAsia"/>
        </w:rPr>
        <w:br/>
      </w:r>
      <w:r>
        <w:rPr>
          <w:rFonts w:hint="eastAsia"/>
        </w:rPr>
        <w:t>　　表103 中国特种石蜡消费地区分布</w:t>
      </w:r>
      <w:r>
        <w:rPr>
          <w:rFonts w:hint="eastAsia"/>
        </w:rPr>
        <w:br/>
      </w:r>
      <w:r>
        <w:rPr>
          <w:rFonts w:hint="eastAsia"/>
        </w:rPr>
        <w:t>　　表104 特种石蜡行业及市场环境发展趋势</w:t>
      </w:r>
      <w:r>
        <w:rPr>
          <w:rFonts w:hint="eastAsia"/>
        </w:rPr>
        <w:br/>
      </w:r>
      <w:r>
        <w:rPr>
          <w:rFonts w:hint="eastAsia"/>
        </w:rPr>
        <w:t>　　表105 特种石蜡产品及技术发展趋势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国内当前及未来特种石蜡主要销售模式及销售渠道趋势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欧美日等地区当前及未来特种石蜡主要销售模式及销售渠道趋势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特种石蜡产品市场定位及目标消费者分析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t>　　图1 特种石蜡产品图片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2024年全球不同产品类型特种石蜡产量市场份额</w:t>
      </w:r>
      <w:r>
        <w:rPr>
          <w:rFonts w:hint="eastAsia"/>
        </w:rPr>
        <w:br/>
      </w:r>
      <w:r>
        <w:rPr>
          <w:rFonts w:hint="eastAsia"/>
        </w:rPr>
        <w:t>　　图3 橡胶产品图片</w:t>
      </w:r>
      <w:r>
        <w:rPr>
          <w:rFonts w:hint="eastAsia"/>
        </w:rPr>
        <w:br/>
      </w:r>
      <w:r>
        <w:rPr>
          <w:rFonts w:hint="eastAsia"/>
        </w:rPr>
        <w:t>　　图4 炸药产品图片</w:t>
      </w:r>
      <w:r>
        <w:rPr>
          <w:rFonts w:hint="eastAsia"/>
        </w:rPr>
        <w:br/>
      </w:r>
      <w:r>
        <w:rPr>
          <w:rFonts w:hint="eastAsia"/>
        </w:rPr>
        <w:t>　　图5 电子产品图片</w:t>
      </w:r>
      <w:r>
        <w:rPr>
          <w:rFonts w:hint="eastAsia"/>
        </w:rPr>
        <w:br/>
      </w:r>
      <w:r>
        <w:rPr>
          <w:rFonts w:hint="eastAsia"/>
        </w:rPr>
        <w:t>　　图6 日化产品图片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全球产品类型特种石蜡消费量市场份额2023年Vs</w:t>
      </w:r>
      <w:r>
        <w:rPr>
          <w:rFonts w:hint="eastAsia"/>
        </w:rPr>
        <w:br/>
      </w:r>
      <w:r>
        <w:rPr>
          <w:rFonts w:hint="eastAsia"/>
        </w:rPr>
        <w:t>　　图10 工业产品图片</w:t>
      </w:r>
      <w:r>
        <w:rPr>
          <w:rFonts w:hint="eastAsia"/>
        </w:rPr>
        <w:br/>
      </w:r>
      <w:r>
        <w:rPr>
          <w:rFonts w:hint="eastAsia"/>
        </w:rPr>
        <w:t>　　图11 消费品产品图片</w:t>
      </w:r>
      <w:r>
        <w:rPr>
          <w:rFonts w:hint="eastAsia"/>
        </w:rPr>
        <w:br/>
      </w:r>
      <w:r>
        <w:rPr>
          <w:rFonts w:hint="eastAsia"/>
        </w:rPr>
        <w:t>　　图12 食品产品图片</w:t>
      </w:r>
      <w:r>
        <w:rPr>
          <w:rFonts w:hint="eastAsia"/>
        </w:rPr>
        <w:br/>
      </w:r>
      <w:r>
        <w:rPr>
          <w:rFonts w:hint="eastAsia"/>
        </w:rPr>
        <w:t>　　图13 医药产品图片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全球特种石蜡产量及增长率（2018-2023年）（万吨）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全球特种石蜡产值及增长率（2018-2023年）（百万美元）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中国特种石蜡产量及发展趋势（2018-2023年）（万吨）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中国特种石蜡产值及未来发展趋势（2018-2023年）（百万美元）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全球特种石蜡产能、产量、产能利用率及发展趋势（2018-2023年）（万吨）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图20 全球特种石蜡产量、市场需求量及发展趋势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图21 中国特种石蜡产能、产量、产能利用率及发展趋势（2018-2023年）（万吨）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图22 中国特种石蜡产量、市场需求量及发展趋势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图23 全球特种石蜡主要厂商2023年产量市场份额列表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全球特种石蜡主要厂商2023年产值市场份额列表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中国市场特种石蜡主要厂商2023年产量市场份额列表（2018-2023年）（百万美元）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图26 中国特种石蜡主要厂商2023年产量市场份额列表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中国特种石蜡主要厂商2023年产值市场份额列表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2024年全球前五及前十大生产商特种石蜡市场份额</w:t>
      </w:r>
      <w:r>
        <w:rPr>
          <w:rFonts w:hint="eastAsia"/>
        </w:rPr>
        <w:br/>
      </w:r>
      <w:r>
        <w:rPr>
          <w:rFonts w:hint="eastAsia"/>
        </w:rPr>
        <w:t>　　图29 全球特种石蜡第一梯队、第二梯队和第三梯队生产商（品牌）及市场份额（2022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特种石蜡全球领先企业SWOT分析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全球主要地区特种石蜡消费量市场份额（2022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北美市场特种石蜡产量及增长率（2018-2023年）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北美市场特种石蜡产值及增长率（2018-2023年）（百万美元）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欧洲市场特种石蜡产量及增长率（2018-2023年）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欧洲市场特种石蜡产值及增长率（2018-2023年）（百万美元）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日本市场特种石蜡产量及增长率（2018-2023年）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日本市场特种石蜡产值及增长率（2018-2023年）（百万美元）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东南亚市场特种石蜡产量及增长率（2018-2023年）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东南亚市场特种石蜡产值及增长率（2018-2023年）（百万美元）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印度市场特种石蜡产量及增长率（2018-2023年）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图41 印度市场特种石蜡产值及增长率（2018-2023年）（百万美元）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中国市场特种石蜡产量及增长率（2018-2023年）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图43 中国市场特种石蜡产值及增长率（2018-2023年）（百万美元）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全球主要地区特种石蜡消费量市场份额（2022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全球主要地区特种石蜡消费量市场份额（2022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图46 中国市场特种石蜡消费量、增长率及发展预测（2018-2023年）（万吨）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北美市场特种石蜡消费量、增长率及发展预测（2018-2023年）（万吨）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欧洲市场特种石蜡消费量、增长率及发展预测（2018-2023年）（万吨）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日本市场特种石蜡消费量、增长率及发展预测（2018-2023年）（万吨）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图50 东南亚市场特种石蜡消费量、增长率及发展预测（2018-2023年）（万吨）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图51 印度市场特种石蜡消费量、增长率及发展预测（2018-2023年）（万吨）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图52 特种石蜡产业链图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特种石蜡产品价格走势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4ff12bd7f43ba" w:history="1">
        <w:r>
          <w:rPr>
            <w:rStyle w:val="Hyperlink"/>
          </w:rPr>
          <w:t>2024-2030年全球与中国特种石蜡市场全面调研及发展趋势报告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c4ff12bd7f43ba" w:history="1">
        <w:r>
          <w:rPr>
            <w:rStyle w:val="Hyperlink"/>
          </w:rPr>
          <w:t>https://www.20087.com/6/28/TeZhongShiLaHangYeFaZhanQuShi.html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fc627cc304187" w:history="1">
      <w:r>
        <w:rPr>
          <w:rStyle w:val="Hyperlink"/>
        </w:rPr>
        <w:t>2024-2030年全球与中国特种石蜡市场全面调研及发展趋势报告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TeZhongShiLaHangYeFaZhanQuShi.html" TargetMode="External" Id="Rb8c4ff12bd7f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TeZhongShiLaHangYeFaZhanQuShi.html" TargetMode="External" Id="R757fc627cc30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2023-12-02T02:23:00Z</dcterms:created>
  <dcterms:modified xsi:type="dcterms:W3CDTF">2023-12-02T03:23:00Z</dcterms:modified>
  <dc:subject>2024-2030年全球与中国特种石蜡市场全面调研及发展趋势报告</dc:subject>
  <dc:title>2024-2030年全球与中国特种石蜡市场全面调研及发展趋势报告</dc:title>
  <cp:keywords>2024-2030年全球与中国特种石蜡市场全面调研及发展趋势报告</cp:keywords>
  <dc:description>2024-2030年全球与中国特种石蜡市场全面调研及发展趋势报告</dc:description>
</cp:coreProperties>
</file>