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396da59a9945fc" w:history="1">
              <w:r>
                <w:rPr>
                  <w:rStyle w:val="Hyperlink"/>
                </w:rPr>
                <w:t>中国磷改性树脂市场调查研究与行业前景分析报告（2024-2030年）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396da59a9945fc" w:history="1">
              <w:r>
                <w:rPr>
                  <w:rStyle w:val="Hyperlink"/>
                </w:rPr>
                <w:t>中国磷改性树脂市场调查研究与行业前景分析报告（2024-2030年）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3832986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396da59a9945fc" w:history="1">
                <w:r>
                  <w:rPr>
                    <w:rStyle w:val="Hyperlink"/>
                  </w:rPr>
                  <w:t>https://www.20087.com/6/98/LinGaiXingShuZhiFaZhanXianZhuangQianJing.html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改性树脂作为一种功能性高分子材料，在水处理、防火材料、电子封装等领域展现出了优异的性能。通过改性，树脂获得了更好的耐热性、阻燃性和力学性能，满足了特定行业对材料安全和性能的高标准要求。目前，行业正致力于提高磷改性树脂的综合性能，并降低其生产成本。</w:t>
      </w:r>
      <w:r>
        <w:rPr>
          <w:rFonts w:hint="eastAsia"/>
        </w:rPr>
        <w:br/>
      </w:r>
      <w:r>
        <w:rPr>
          <w:rFonts w:hint="eastAsia"/>
        </w:rPr>
        <w:t>　　未来磷改性树脂的发展将更加注重环保与可持续性，探索生物基原料的应用，减少对化石资源的依赖。高性能化、功能化是另一个重要趋势，例如开发具有自修复、智能响应特性的产品，以适应更复杂的应用环境。此外，随着3D打印和纳米技术的融合，定制化磷改性树脂的制备将成为可能，为特定行业提供更为精准的材料解决方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7396da59a9945fc" w:history="1">
        <w:r>
          <w:rPr>
            <w:rStyle w:val="Hyperlink"/>
          </w:rPr>
          <w:t>中国磷改性树脂市场调查研究与行业前景分析报告（2024-2030年）</w:t>
        </w:r>
      </w:hyperlink>
      <w:r>
        <w:rPr>
          <w:rFonts w:hint="eastAsia"/>
        </w:rPr>
        <w:t>基于统计局、相关行业协会及科研机构的详实数据，分析磷改性树脂行业市场规模、价格走势及供需变化，梳理磷改性树脂产业链结构与细分领域表现。报告评估磷改性树脂市场竞争格局与品牌集中度，研究磷改性树脂重点企业经营策略与行业驱动力，结合磷改性树脂技术发展现状与创新方向，预测磷改性树脂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磷改性树脂行业相关概述</w:t>
      </w:r>
      <w:r>
        <w:rPr>
          <w:rFonts w:hint="eastAsia"/>
        </w:rPr>
        <w:br/>
      </w:r>
      <w:r>
        <w:rPr>
          <w:rFonts w:hint="eastAsia"/>
        </w:rPr>
        <w:t>　　　　一、磷改性树脂行业定义及特点</w:t>
      </w:r>
      <w:r>
        <w:rPr>
          <w:rFonts w:hint="eastAsia"/>
        </w:rPr>
        <w:br/>
      </w:r>
      <w:r>
        <w:rPr>
          <w:rFonts w:hint="eastAsia"/>
        </w:rPr>
        <w:t>　　　　　　1、磷改性树脂行业定义</w:t>
      </w:r>
      <w:r>
        <w:rPr>
          <w:rFonts w:hint="eastAsia"/>
        </w:rPr>
        <w:br/>
      </w:r>
      <w:r>
        <w:rPr>
          <w:rFonts w:hint="eastAsia"/>
        </w:rPr>
        <w:t>　　　　　　2、磷改性树脂行业特点</w:t>
      </w:r>
      <w:r>
        <w:rPr>
          <w:rFonts w:hint="eastAsia"/>
        </w:rPr>
        <w:br/>
      </w:r>
      <w:r>
        <w:rPr>
          <w:rFonts w:hint="eastAsia"/>
        </w:rPr>
        <w:t>　　　　二、磷改性树脂行业经营模式分析</w:t>
      </w:r>
      <w:r>
        <w:rPr>
          <w:rFonts w:hint="eastAsia"/>
        </w:rPr>
        <w:br/>
      </w:r>
      <w:r>
        <w:rPr>
          <w:rFonts w:hint="eastAsia"/>
        </w:rPr>
        <w:t>　　　　　　1、磷改性树脂生产模式</w:t>
      </w:r>
      <w:r>
        <w:rPr>
          <w:rFonts w:hint="eastAsia"/>
        </w:rPr>
        <w:br/>
      </w:r>
      <w:r>
        <w:rPr>
          <w:rFonts w:hint="eastAsia"/>
        </w:rPr>
        <w:t>　　　　　　2、磷改性树脂采购模式</w:t>
      </w:r>
      <w:r>
        <w:rPr>
          <w:rFonts w:hint="eastAsia"/>
        </w:rPr>
        <w:br/>
      </w:r>
      <w:r>
        <w:rPr>
          <w:rFonts w:hint="eastAsia"/>
        </w:rPr>
        <w:t>　　　　　　3、磷改性树脂销售模式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2023年世界磷改性树脂行业市场运行形势分析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2023年全球磷改性树脂行业发展概况</w:t>
      </w:r>
      <w:r>
        <w:rPr>
          <w:rFonts w:hint="eastAsia"/>
        </w:rPr>
        <w:br/>
      </w:r>
      <w:r>
        <w:rPr>
          <w:rFonts w:hint="eastAsia"/>
        </w:rPr>
        <w:t>　　第二节 世界磷改性树脂行业发展走势</w:t>
      </w:r>
      <w:r>
        <w:rPr>
          <w:rFonts w:hint="eastAsia"/>
        </w:rPr>
        <w:br/>
      </w:r>
      <w:r>
        <w:rPr>
          <w:rFonts w:hint="eastAsia"/>
        </w:rPr>
        <w:t>　　　　一、全球磷改性树脂行业市场分布情况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二、全球磷改性树脂行业发展趋势分析</w:t>
      </w:r>
      <w:r>
        <w:rPr>
          <w:rFonts w:hint="eastAsia"/>
        </w:rPr>
        <w:br/>
      </w:r>
      <w:r>
        <w:rPr>
          <w:rFonts w:hint="eastAsia"/>
        </w:rPr>
        <w:t>　　第三节 全球磷改性树脂行业重点国家和区域分析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2023年中国磷改性树脂行业发展环境分析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磷改性树脂政策环境分析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磷改性树脂技术环境分析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2023年磷改性树脂行业技术发展现状及趋势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当前我国磷改性树脂技术发展现状</w:t>
      </w:r>
      <w:r>
        <w:rPr>
          <w:rFonts w:hint="eastAsia"/>
        </w:rPr>
        <w:br/>
      </w:r>
      <w:r>
        <w:rPr>
          <w:rFonts w:hint="eastAsia"/>
        </w:rPr>
        <w:t>　　第二节 中外磷改性树脂技术差距及产生差距的主要原因分析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提高我国磷改性树脂技术的对策</w:t>
      </w:r>
      <w:r>
        <w:rPr>
          <w:rFonts w:hint="eastAsia"/>
        </w:rPr>
        <w:br/>
      </w:r>
      <w:r>
        <w:rPr>
          <w:rFonts w:hint="eastAsia"/>
        </w:rPr>
        <w:t>　　第四节 我国磷改性树脂研发、设计发展趋势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中国磷改性树脂行业市场供需状况分析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中国磷改性树脂行业市场规模情况</w:t>
      </w:r>
      <w:r>
        <w:rPr>
          <w:rFonts w:hint="eastAsia"/>
        </w:rPr>
        <w:br/>
      </w:r>
      <w:r>
        <w:rPr>
          <w:rFonts w:hint="eastAsia"/>
        </w:rPr>
        <w:t>　　第二节 中国磷改性树脂行业盈利情况分析</w:t>
      </w:r>
      <w:r>
        <w:rPr>
          <w:rFonts w:hint="eastAsia"/>
        </w:rPr>
        <w:br/>
      </w:r>
      <w:r>
        <w:rPr>
          <w:rFonts w:hint="eastAsia"/>
        </w:rPr>
        <w:t>　　第三节 中国磷改性树脂行业市场需求状况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一、2018-2023年磷改性树脂行业市场需求情况</w:t>
      </w:r>
      <w:r>
        <w:rPr>
          <w:rFonts w:hint="eastAsia"/>
        </w:rPr>
        <w:br/>
      </w:r>
      <w:r>
        <w:rPr>
          <w:rFonts w:hint="eastAsia"/>
        </w:rPr>
        <w:t>　　　　二、磷改性树脂行业市场需求特点分析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三、2024-2030年磷改性树脂行业市场需求预测</w:t>
      </w:r>
      <w:r>
        <w:rPr>
          <w:rFonts w:hint="eastAsia"/>
        </w:rPr>
        <w:br/>
      </w:r>
      <w:r>
        <w:rPr>
          <w:rFonts w:hint="eastAsia"/>
        </w:rPr>
        <w:t>　　第四节 中国磷改性树脂行业市场供给状况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一、2018-2023年磷改性树脂行业市场供给情况</w:t>
      </w:r>
      <w:r>
        <w:rPr>
          <w:rFonts w:hint="eastAsia"/>
        </w:rPr>
        <w:br/>
      </w:r>
      <w:r>
        <w:rPr>
          <w:rFonts w:hint="eastAsia"/>
        </w:rPr>
        <w:t>　　　　二、磷改性树脂行业市场供给特点分析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三、2024-2030年磷改性树脂行业市场供给预测</w:t>
      </w:r>
      <w:r>
        <w:rPr>
          <w:rFonts w:hint="eastAsia"/>
        </w:rPr>
        <w:br/>
      </w:r>
      <w:r>
        <w:rPr>
          <w:rFonts w:hint="eastAsia"/>
        </w:rPr>
        <w:t>　　第五节 磷改性树脂行业市场供需平衡状况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中国磷改性树脂行业进出口情况分析预测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2018-2023年中国磷改性树脂行业进出口情况分析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一、2018-2023年中国磷改性树脂行业进口分析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二、2018-2023年中国磷改性树脂行业出口分析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2024-2030年中国磷改性树脂行业进出口情况预测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一、2024-2030年中国磷改性树脂行业进口预测分析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二、2024-2030年中国磷改性树脂行业出口预测分析</w:t>
      </w:r>
      <w:r>
        <w:rPr>
          <w:rFonts w:hint="eastAsia"/>
        </w:rPr>
        <w:br/>
      </w:r>
      <w:r>
        <w:rPr>
          <w:rFonts w:hint="eastAsia"/>
        </w:rPr>
        <w:t>　　第三节 影响磷改性树脂行业进出口变化的主要原因分析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2018-2023年中国磷改性树脂行业重点地区调研分析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一、中国磷改性树脂行业重点区域市场结构调研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二、**地区磷改性树脂市场调研分析</w:t>
      </w:r>
      <w:r>
        <w:rPr>
          <w:rFonts w:hint="eastAsia"/>
        </w:rPr>
        <w:br/>
      </w:r>
      <w:r>
        <w:rPr>
          <w:rFonts w:hint="eastAsia"/>
        </w:rPr>
        <w:t>　　　　三、**地区磷改性树脂市场调研分析</w:t>
      </w:r>
      <w:r>
        <w:rPr>
          <w:rFonts w:hint="eastAsia"/>
        </w:rPr>
        <w:br/>
      </w:r>
      <w:r>
        <w:rPr>
          <w:rFonts w:hint="eastAsia"/>
        </w:rPr>
        <w:t>　　　　四、**地区磷改性树脂市场调研分析</w:t>
      </w:r>
      <w:r>
        <w:rPr>
          <w:rFonts w:hint="eastAsia"/>
        </w:rPr>
        <w:br/>
      </w:r>
      <w:r>
        <w:rPr>
          <w:rFonts w:hint="eastAsia"/>
        </w:rPr>
        <w:t>　　　　五、**地区磷改性树脂市场调研分析</w:t>
      </w:r>
      <w:r>
        <w:rPr>
          <w:rFonts w:hint="eastAsia"/>
        </w:rPr>
        <w:br/>
      </w:r>
      <w:r>
        <w:rPr>
          <w:rFonts w:hint="eastAsia"/>
        </w:rPr>
        <w:t>　　　　六、**地区磷改性树脂市场调研分析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磷改性树脂行业细分产品市场调研分析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中国磷改性树脂行业市场行情分析预测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磷改性树脂价格影响因素分析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2018-2023年中国磷改性树脂市场价格趋向分析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2024-2030年中国磷改性树脂市场价格趋向预测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磷改性树脂行业上、下游市场分析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磷改性树脂行业上游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磷改性树脂行业下游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磷改性树脂行业竞争格局分析</w:t>
      </w:r>
      <w:r>
        <w:rPr>
          <w:rFonts w:hint="eastAsia"/>
        </w:rPr>
        <w:br/>
      </w:r>
      <w:r>
        <w:rPr>
          <w:rFonts w:hint="eastAsia"/>
        </w:rPr>
        <w:t>　　第一节 磷改性树脂行业集中度分析</w:t>
      </w:r>
      <w:r>
        <w:rPr>
          <w:rFonts w:hint="eastAsia"/>
        </w:rPr>
        <w:br/>
      </w:r>
      <w:r>
        <w:rPr>
          <w:rFonts w:hint="eastAsia"/>
        </w:rPr>
        <w:t>　　　　一、磷改性树脂市场集中度分析</w:t>
      </w:r>
      <w:r>
        <w:rPr>
          <w:rFonts w:hint="eastAsia"/>
        </w:rPr>
        <w:br/>
      </w:r>
      <w:r>
        <w:rPr>
          <w:rFonts w:hint="eastAsia"/>
        </w:rPr>
        <w:t>　　　　二、磷改性树脂企业集中度分析</w:t>
      </w:r>
      <w:r>
        <w:rPr>
          <w:rFonts w:hint="eastAsia"/>
        </w:rPr>
        <w:br/>
      </w:r>
      <w:r>
        <w:rPr>
          <w:rFonts w:hint="eastAsia"/>
        </w:rPr>
        <w:t>　　　　三、磷改性树脂区域集中度分析</w:t>
      </w:r>
      <w:r>
        <w:rPr>
          <w:rFonts w:hint="eastAsia"/>
        </w:rPr>
        <w:br/>
      </w:r>
      <w:r>
        <w:rPr>
          <w:rFonts w:hint="eastAsia"/>
        </w:rPr>
        <w:t>　　第二节 磷改性树脂行业竞争格局分析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一、2023年磷改性树脂行业竞争分析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二、2023年中外磷改性树脂产品竞争分析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三、2018-2023年中国磷改性树脂市场竞争分析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四、2024-2030年国内主要磷改性树脂企业动向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磷改性树脂行业重点企业发展调研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磷改性树脂重点企业（一）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磷改性树脂重点企业（二）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磷改性树脂重点企业（三）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磷改性树脂重点企业（四）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磷改性树脂重点企业（五）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磷改性树脂重点企业（六）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磷改性树脂企业发展策略分析</w:t>
      </w:r>
      <w:r>
        <w:rPr>
          <w:rFonts w:hint="eastAsia"/>
        </w:rPr>
        <w:br/>
      </w:r>
      <w:r>
        <w:rPr>
          <w:rFonts w:hint="eastAsia"/>
        </w:rPr>
        <w:t>　　第一节 磷改性树脂市场策略分析</w:t>
      </w:r>
      <w:r>
        <w:rPr>
          <w:rFonts w:hint="eastAsia"/>
        </w:rPr>
        <w:br/>
      </w:r>
      <w:r>
        <w:rPr>
          <w:rFonts w:hint="eastAsia"/>
        </w:rPr>
        <w:t>　　　　一、磷改性树脂价格策略分析</w:t>
      </w:r>
      <w:r>
        <w:rPr>
          <w:rFonts w:hint="eastAsia"/>
        </w:rPr>
        <w:br/>
      </w:r>
      <w:r>
        <w:rPr>
          <w:rFonts w:hint="eastAsia"/>
        </w:rPr>
        <w:t>　　　　二、磷改性树脂渠道策略分析</w:t>
      </w:r>
      <w:r>
        <w:rPr>
          <w:rFonts w:hint="eastAsia"/>
        </w:rPr>
        <w:br/>
      </w:r>
      <w:r>
        <w:rPr>
          <w:rFonts w:hint="eastAsia"/>
        </w:rPr>
        <w:t>　　第二节 磷改性树脂销售策略分析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提高磷改性树脂企业竞争力的策略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一、提高中国磷改性树脂企业核心竞争力的对策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二、磷改性树脂企业提升竞争力的主要方向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三、影响磷改性树脂企业核心竞争力的因素及提升途径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四、提高磷改性树脂企业竞争力的策略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对我国磷改性树脂品牌的战略思考</w:t>
      </w:r>
      <w:r>
        <w:rPr>
          <w:rFonts w:hint="eastAsia"/>
        </w:rPr>
        <w:br/>
      </w:r>
      <w:r>
        <w:rPr>
          <w:rFonts w:hint="eastAsia"/>
        </w:rPr>
        <w:t>　　　　一、磷改性树脂实施品牌战略的意义</w:t>
      </w:r>
      <w:r>
        <w:rPr>
          <w:rFonts w:hint="eastAsia"/>
        </w:rPr>
        <w:br/>
      </w:r>
      <w:r>
        <w:rPr>
          <w:rFonts w:hint="eastAsia"/>
        </w:rPr>
        <w:t>　　　　二、磷改性树脂企业品牌的现状分析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三、我国磷改性树脂企业的品牌战略</w:t>
      </w:r>
      <w:r>
        <w:rPr>
          <w:rFonts w:hint="eastAsia"/>
        </w:rPr>
        <w:br/>
      </w:r>
      <w:r>
        <w:rPr>
          <w:rFonts w:hint="eastAsia"/>
        </w:rPr>
        <w:t>　　　　四、磷改性树脂品牌战略管理的策略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中国磷改性树脂行业营销策略分析</w:t>
      </w:r>
      <w:r>
        <w:rPr>
          <w:rFonts w:hint="eastAsia"/>
        </w:rPr>
        <w:br/>
      </w:r>
      <w:r>
        <w:rPr>
          <w:rFonts w:hint="eastAsia"/>
        </w:rPr>
        <w:t>　　第一节 磷改性树脂市场推广策略研究分析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一、做好磷改性树脂产品导入</w:t>
      </w:r>
      <w:r>
        <w:rPr>
          <w:rFonts w:hint="eastAsia"/>
        </w:rPr>
        <w:br/>
      </w:r>
      <w:r>
        <w:rPr>
          <w:rFonts w:hint="eastAsia"/>
        </w:rPr>
        <w:t>　　　　二、做好磷改性树脂产品组合和产品线决策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三、磷改性树脂行业城市市场推广策略</w:t>
      </w:r>
      <w:r>
        <w:rPr>
          <w:rFonts w:hint="eastAsia"/>
        </w:rPr>
        <w:br/>
      </w:r>
      <w:r>
        <w:rPr>
          <w:rFonts w:hint="eastAsia"/>
        </w:rPr>
        <w:t>　　第二节 磷改性树脂行业渠道营销研究分析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一、磷改性树脂行业营销环境分析</w:t>
      </w:r>
      <w:r>
        <w:rPr>
          <w:rFonts w:hint="eastAsia"/>
        </w:rPr>
        <w:br/>
      </w:r>
      <w:r>
        <w:rPr>
          <w:rFonts w:hint="eastAsia"/>
        </w:rPr>
        <w:t>　　　　二、磷改性树脂行业现存的营销渠道分析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三、磷改性树脂行业终端市场营销管理策略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磷改性树脂行业营销战略研究分析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一、中国磷改性树脂行业有效整合营销策略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二、建立磷改性树脂行业厂商的双嬴模式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2024-2030年中国磷改性树脂行业前景与风险预测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2024年磷改性树脂市场前景分析</w:t>
      </w:r>
      <w:r>
        <w:rPr>
          <w:rFonts w:hint="eastAsia"/>
        </w:rPr>
        <w:br/>
      </w:r>
      <w:r>
        <w:rPr>
          <w:rFonts w:hint="eastAsia"/>
        </w:rPr>
        <w:t>　　第二节 2024年磷改性树脂发展趋势预测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2024-2030年中国磷改性树脂行业投资特性分析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一、2024-2030年中国磷改性树脂行业进入壁垒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二、2024-2030年中国磷改性树脂行业盈利模式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三、2024-2030年中国磷改性树脂行业盈利因素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2024-2030年中国磷改性树脂行业投资机会分析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一、2024-2030年中国磷改性树脂细分市场投资机会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二、2024-2030年中国磷改性树脂行业区域市场投资潜力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2024-2030年中国磷改性树脂行业投资风险分析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一、2024-2030年中国磷改性树脂行业市场竞争风险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二、2024-2030年中国磷改性树脂行业技术风险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三、2024-2030年中国磷改性树脂行业政策风险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四、2024-2030年中国磷改性树脂行业进入退出风险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2024-2030年中国磷改性树脂行业盈利模式与投资策略分析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国外磷改性树脂行业投资现状及经营模式分析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一、境外磷改性树脂行业成长情况调查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中国磷改性树脂行业商业模式探讨</w:t>
      </w:r>
      <w:r>
        <w:rPr>
          <w:rFonts w:hint="eastAsia"/>
        </w:rPr>
        <w:br/>
      </w:r>
      <w:r>
        <w:rPr>
          <w:rFonts w:hint="eastAsia"/>
        </w:rPr>
        <w:t>　　第三节 中国磷改性树脂行业投资国际化发展战略分析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中国磷改性树脂行业投资策略分析</w:t>
      </w:r>
      <w:r>
        <w:rPr>
          <w:rFonts w:hint="eastAsia"/>
        </w:rPr>
        <w:br/>
      </w:r>
      <w:r>
        <w:rPr>
          <w:rFonts w:hint="eastAsia"/>
        </w:rPr>
        <w:t>　　第五节 中国磷改性树脂行业资本运作战略选择方案研究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中智⋅林⋅：中国磷改性树脂行业多元化经营战略的可行性分析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磷改性树脂行业历程</w:t>
      </w:r>
      <w:r>
        <w:rPr>
          <w:rFonts w:hint="eastAsia"/>
        </w:rPr>
        <w:br/>
      </w:r>
      <w:r>
        <w:rPr>
          <w:rFonts w:hint="eastAsia"/>
        </w:rPr>
        <w:t>　　图表 磷改性树脂行业生命周期</w:t>
      </w:r>
      <w:r>
        <w:rPr>
          <w:rFonts w:hint="eastAsia"/>
        </w:rPr>
        <w:br/>
      </w:r>
      <w:r>
        <w:rPr>
          <w:rFonts w:hint="eastAsia"/>
        </w:rPr>
        <w:t>　　图表 磷改性树脂行业产业链分析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2018-2023年中国磷改性树脂行业市场规模及增长情况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2018-2023年磷改性树脂行业市场容量分析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2018-2023年中国磷改性树脂行业产能统计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2018-2023年中国磷改性树脂行业产量及增长趋势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2018-2023年中国磷改性树脂市场需求量及增速统计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2023年中国磷改性树脂行业需求领域分布格局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2018-2023年中国磷改性树脂行业销售收入分析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2018-2023年中国磷改性树脂行业盈利情况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2018-2023年中国磷改性树脂行业利润总额统计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2018-2023年中国磷改性树脂进口数量分析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2018-2023年中国磷改性树脂进口金额分析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2018-2023年中国磷改性树脂出口数量分析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2018-2023年中国磷改性树脂出口金额分析</w:t>
      </w:r>
      <w:r>
        <w:rPr>
          <w:rFonts w:hint="eastAsia"/>
        </w:rPr>
        <w:br/>
      </w:r>
      <w:r>
        <w:rPr>
          <w:rFonts w:hint="eastAsia"/>
        </w:rPr>
        <w:t>　　图表 2023年中国磷改性树脂进口国家及地区分析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2023年中国磷改性树脂出口国家及地区分析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2018-2023年中国磷改性树脂行业企业数量情况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2018-2023年中国磷改性树脂行业企业平均规模情况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**地区磷改性树脂市场规模及增长情况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**地区磷改性树脂行业市场需求情况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**地区磷改性树脂市场规模及增长情况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**地区磷改性树脂行业市场需求情况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**地区磷改性树脂市场规模及增长情况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**地区磷改性树脂行业市场需求情况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**地区磷改性树脂市场规模及增长情况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**地区磷改性树脂行业市场需求情况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磷改性树脂重点企业（一）基本信息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磷改性树脂重点企业（一）经营情况分析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磷改性树脂重点企业（一）主要经济指标情况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磷改性树脂重点企业（一）盈利能力情况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磷改性树脂重点企业（一）偿债能力情况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磷改性树脂重点企业（一）运营能力情况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磷改性树脂重点企业（一）成长能力情况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磷改性树脂重点企业（二）基本信息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磷改性树脂重点企业（二）经营情况分析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磷改性树脂重点企业（二）主要经济指标情况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磷改性树脂重点企业（二）盈利能力情况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磷改性树脂重点企业（二）偿债能力情况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磷改性树脂重点企业（二）运营能力情况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磷改性树脂重点企业（二）成长能力情况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磷改性树脂重点企业（三）基本信息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磷改性树脂重点企业（三）经营情况分析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磷改性树脂重点企业（三）主要经济指标情况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磷改性树脂重点企业（三）盈利能力情况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磷改性树脂重点企业（三）偿债能力情况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磷改性树脂重点企业（三）运营能力情况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磷改性树脂重点企业（三）成长能力情况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2024-2030年中国磷改性树脂行业产能预测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2024-2030年中国磷改性树脂行业产量预测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2024-2030年中国磷改性树脂市场需求量预测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2024-2030年中国磷改性树脂行业供需平衡预测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2024-2030年中国磷改性树脂行业市场容量预测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2024-2030年中国磷改性树脂行业市场规模预测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2024-2030年中国磷改性树脂市场前景分析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2024-2030年中国磷改性树脂行业发展趋势预测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396da59a9945fc" w:history="1">
        <w:r>
          <w:rPr>
            <w:rStyle w:val="Hyperlink"/>
          </w:rPr>
          <w:t>中国磷改性树脂市场调查研究与行业前景分析报告（2024-2030年）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3832986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396da59a9945fc" w:history="1">
        <w:r>
          <w:rPr>
            <w:rStyle w:val="Hyperlink"/>
          </w:rPr>
          <w:t>https://www.20087.com/6/98/LinGaiXingShuZhiFaZhanXianZhuangQianJing.html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热点：有机硅改性树脂、改性磷脂的品种方法、松香改性树脂、磷酸改性环氧树脂、水溶性磷和枸溶性磷、改性磷肥、为什么叫枸溶性磷、磷酸树脂、改性树脂是什么意思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7e5868a40c4476" w:history="1">
      <w:r>
        <w:rPr>
          <w:rStyle w:val="Hyperlink"/>
        </w:rPr>
        <w:t>中国磷改性树脂市场调查研究与行业前景分析报告（2024-2030年）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LinGaiXingShuZhiFaZhanXianZhuangQianJing.html" TargetMode="External" Id="Rb7396da59a9945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LinGaiXingShuZhiFaZhanXianZhuangQianJing.html" TargetMode="External" Id="Rdd7e5868a40c44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2024-04-28T00:45:24Z</dcterms:created>
  <dcterms:modified xsi:type="dcterms:W3CDTF">2024-04-28T01:45:24Z</dcterms:modified>
  <dc:subject>中国磷改性树脂市场调查研究与行业前景分析报告（2024-2030年）</dc:subject>
  <dc:title>中国磷改性树脂市场调查研究与行业前景分析报告（2024-2030年）</dc:title>
  <cp:keywords>中国磷改性树脂市场调查研究与行业前景分析报告（2024-2030年）</cp:keywords>
  <dc:description>中国磷改性树脂市场调查研究与行业前景分析报告（2024-2030年）</dc:description>
</cp:coreProperties>
</file>