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2b1c063584dfa" w:history="1">
              <w:r>
                <w:rPr>
                  <w:rStyle w:val="Hyperlink"/>
                </w:rPr>
                <w:t>2025-2031年中国食品营养强化剂行业发展全面调研与未来趋势分析报告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2b1c063584dfa" w:history="1">
              <w:r>
                <w:rPr>
                  <w:rStyle w:val="Hyperlink"/>
                </w:rPr>
                <w:t>2025-2031年中国食品营养强化剂行业发展全面调研与未来趋势分析报告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2b1c063584dfa" w:history="1">
                <w:r>
                  <w:rPr>
                    <w:rStyle w:val="Hyperlink"/>
                  </w:rPr>
                  <w:t>https://www.20087.com/6/98/ShiPinYingYangQiangHuaJiHangYeQu.html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营养强化剂是改善食品营养价值的关键成分，被广泛应用于各种加工食品中，以弥补日常饮食中可能存在的营养不足。近年来，随着消费者对健康饮食的重视，食品营养强化剂的种类和质量不断提升，包括微量元素、维生素、氨基酸等。同时，生物利用度和稳定性也成为研发重点，确保营养成分在加工和储存过程中的有效性。</w:t>
      </w:r>
      <w:r>
        <w:rPr>
          <w:rFonts w:hint="eastAsia"/>
        </w:rPr>
        <w:br/>
      </w:r>
      <w:r>
        <w:rPr>
          <w:rFonts w:hint="eastAsia"/>
        </w:rPr>
        <w:t>　　食品营养强化剂的未来将更加关注个性化营养和科学配比。个性化营养方面，通过基因组学和营养基因组学的研究，为不同人群提供定制化的营养强化方案。科学配比方面，依据最新营养学研究成果，优化营养素组合，避免过量摄入可能导致的不良反应。同时，天然来源和有机认证的强化剂将更受欢迎，以满足消费者对纯净、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2b1c063584dfa" w:history="1">
        <w:r>
          <w:rPr>
            <w:rStyle w:val="Hyperlink"/>
          </w:rPr>
          <w:t>2025-2031年中国食品营养强化剂行业发展全面调研与未来趋势分析报告</w:t>
        </w:r>
      </w:hyperlink>
      <w:r>
        <w:rPr>
          <w:rFonts w:hint="eastAsia"/>
        </w:rPr>
        <w:t>》依托权威机构及行业协会数据，结合食品营养强化剂行业的宏观环境与微观实践，从食品营养强化剂市场规模、市场需求、技术现状及产业链结构等多维度进行了系统调研与分析。报告通过严谨的研究方法与翔实的数据支持，辅以直观图表，全面剖析了食品营养强化剂行业发展趋势、重点企业表现及市场竞争格局，并通过SWOT分析揭示了行业机遇与潜在风险，为食品营养强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2020-2025年中国食品营养强化剂行业发展概述</w:t>
      </w:r>
      <w:r>
        <w:rPr>
          <w:rFonts w:hint="eastAsia"/>
        </w:rPr>
        <w:br/>
      </w:r>
      <w:r>
        <w:rPr>
          <w:rFonts w:hint="eastAsia"/>
        </w:rPr>
        <w:t>　　第一节 食品营养强化剂行业概述</w:t>
      </w:r>
      <w:r>
        <w:rPr>
          <w:rFonts w:hint="eastAsia"/>
        </w:rPr>
        <w:br/>
      </w:r>
      <w:r>
        <w:rPr>
          <w:rFonts w:hint="eastAsia"/>
        </w:rPr>
        <w:t>　　　　一、食品营养强化剂的定义</w:t>
      </w:r>
      <w:r>
        <w:rPr>
          <w:rFonts w:hint="eastAsia"/>
        </w:rPr>
        <w:br/>
      </w:r>
      <w:r>
        <w:rPr>
          <w:rFonts w:hint="eastAsia"/>
        </w:rPr>
        <w:t>　　　　二、食品营养强化剂的特点</w:t>
      </w:r>
      <w:r>
        <w:rPr>
          <w:rFonts w:hint="eastAsia"/>
        </w:rPr>
        <w:br/>
      </w:r>
      <w:r>
        <w:rPr>
          <w:rFonts w:hint="eastAsia"/>
        </w:rPr>
        <w:t>　　第二节 食品营养强化剂上下游产业链分析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二、食品营养强化剂行业产业链分析</w:t>
      </w:r>
      <w:r>
        <w:rPr>
          <w:rFonts w:hint="eastAsia"/>
        </w:rPr>
        <w:br/>
      </w:r>
      <w:r>
        <w:rPr>
          <w:rFonts w:hint="eastAsia"/>
        </w:rPr>
        <w:t>　　第三节 食品营养强化剂行业生命周期分析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二、食品营养强化剂行业所属的生命周期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2025年世界食品营养强化剂市场运行形势分析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2025年全球食品营养强化剂行业发展回顾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2025-2031年世界食品营养强化剂发展走势预测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2025年中国食品营养强化剂产业发展环境分析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食品营养强化剂行业主管部门、行业监管体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中国食品营养强化剂行业政策环境分析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2025年中国食品营养强化剂产业社会环境发展分析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2025年我国食品营养强化剂行业发展现状分析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我国食品营养强化剂行业发展现状</w:t>
      </w:r>
      <w:r>
        <w:rPr>
          <w:rFonts w:hint="eastAsia"/>
        </w:rPr>
        <w:br/>
      </w:r>
      <w:r>
        <w:rPr>
          <w:rFonts w:hint="eastAsia"/>
        </w:rPr>
        <w:t>　　　　一、食品营养强化剂行业品牌发展现状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二、食品营养强化剂行业需求市场现状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三、食品营养强化剂市场消费结构分析</w:t>
      </w:r>
      <w:r>
        <w:rPr>
          <w:rFonts w:hint="eastAsia"/>
        </w:rPr>
        <w:br/>
      </w:r>
      <w:r>
        <w:rPr>
          <w:rFonts w:hint="eastAsia"/>
        </w:rPr>
        <w:t>　　第二节 中国食品营养强化剂产品技术分析</w:t>
      </w:r>
      <w:r>
        <w:rPr>
          <w:rFonts w:hint="eastAsia"/>
        </w:rPr>
        <w:br/>
      </w:r>
      <w:r>
        <w:rPr>
          <w:rFonts w:hint="eastAsia"/>
        </w:rPr>
        <w:t>　　　　一、食品营养强化剂产品主要生产技术</w:t>
      </w:r>
      <w:r>
        <w:rPr>
          <w:rFonts w:hint="eastAsia"/>
        </w:rPr>
        <w:br/>
      </w:r>
      <w:r>
        <w:rPr>
          <w:rFonts w:hint="eastAsia"/>
        </w:rPr>
        <w:t>　　　　二、食品营养强化剂产品市场的新技术进展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三、2025-2031年食品营养强化剂产品技术趋势</w:t>
      </w:r>
      <w:r>
        <w:rPr>
          <w:rFonts w:hint="eastAsia"/>
        </w:rPr>
        <w:br/>
      </w:r>
      <w:r>
        <w:rPr>
          <w:rFonts w:hint="eastAsia"/>
        </w:rPr>
        <w:t>　　第三节 中国食品营养强化剂行业存在的间题</w:t>
      </w:r>
      <w:r>
        <w:rPr>
          <w:rFonts w:hint="eastAsia"/>
        </w:rPr>
        <w:br/>
      </w:r>
      <w:r>
        <w:rPr>
          <w:rFonts w:hint="eastAsia"/>
        </w:rPr>
        <w:t>　　　　一、食品营养强化剂产品市场存在的主要问题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二、国内食品营养强化剂产品市场的三大瓶颈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三、食品营养强化剂产品解决问题的对策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第五章 2025年中国食品营养强化剂市场运行情况</w:t>
      </w:r>
      <w:r>
        <w:rPr>
          <w:rFonts w:hint="eastAsia"/>
        </w:rPr>
        <w:br/>
      </w:r>
      <w:r>
        <w:rPr>
          <w:rFonts w:hint="eastAsia"/>
        </w:rPr>
        <w:t>　　第一节 中国食品营养强化剂行业发展状况</w:t>
      </w:r>
      <w:r>
        <w:rPr>
          <w:rFonts w:hint="eastAsia"/>
        </w:rPr>
        <w:br/>
      </w:r>
      <w:r>
        <w:rPr>
          <w:rFonts w:hint="eastAsia"/>
        </w:rPr>
        <w:t>　　　　一、食品营养强化剂行业市场供给情况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　　三、食品营养强化剂行业市场容量</w:t>
      </w:r>
      <w:r>
        <w:rPr>
          <w:rFonts w:hint="eastAsia"/>
        </w:rPr>
        <w:br/>
      </w:r>
      <w:r>
        <w:rPr>
          <w:rFonts w:hint="eastAsia"/>
        </w:rPr>
        <w:t>　　第二节 中国食品营养强化剂行业价格走势分析</w:t>
      </w:r>
      <w:r>
        <w:rPr>
          <w:rFonts w:hint="eastAsia"/>
        </w:rPr>
        <w:br/>
      </w:r>
      <w:r>
        <w:rPr>
          <w:rFonts w:hint="eastAsia"/>
        </w:rPr>
        <w:t>　　　　一、食品营养强化剂行业价格影响因素分析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二、2020-2025年食品营养强化剂行业价格走势回顾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三、2025-2031年食品营养强化剂行业价格走势预测</w:t>
      </w:r>
      <w:r>
        <w:rPr>
          <w:rFonts w:hint="eastAsia"/>
        </w:rPr>
        <w:br/>
      </w:r>
      <w:r>
        <w:rPr>
          <w:rFonts w:hint="eastAsia"/>
        </w:rPr>
        <w:t>　　第三节 中国食品营养强化剂行业技术发展分析</w:t>
      </w:r>
      <w:r>
        <w:rPr>
          <w:rFonts w:hint="eastAsia"/>
        </w:rPr>
        <w:br/>
      </w:r>
      <w:r>
        <w:rPr>
          <w:rFonts w:hint="eastAsia"/>
        </w:rPr>
        <w:t>　　第四节 食品营养强化剂行业投资预测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食品营养强化剂行业上下游行业调研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三、行业新动态及其对食品营养强化剂行业的影响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四、行业竞争状况及其对食品营养强化剂行业的意义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四、行业新动态及其对食品营养强化剂行业的影响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五、行业竞争状况及其对食品营养强化剂行业的意义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2025年中国食品营养强化剂市场发展分析</w:t>
      </w:r>
      <w:r>
        <w:rPr>
          <w:rFonts w:hint="eastAsia"/>
        </w:rPr>
        <w:br/>
      </w:r>
      <w:r>
        <w:rPr>
          <w:rFonts w:hint="eastAsia"/>
        </w:rPr>
        <w:t>　　第一节 中国食品营养强化剂行业竞争现状</w:t>
      </w:r>
      <w:r>
        <w:rPr>
          <w:rFonts w:hint="eastAsia"/>
        </w:rPr>
        <w:br/>
      </w:r>
      <w:r>
        <w:rPr>
          <w:rFonts w:hint="eastAsia"/>
        </w:rPr>
        <w:t>　　第二节 中国食品营养强化剂行业集中度分析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食品营养强化剂行业品牌现状分析</w:t>
      </w:r>
      <w:r>
        <w:rPr>
          <w:rFonts w:hint="eastAsia"/>
        </w:rPr>
        <w:br/>
      </w:r>
      <w:r>
        <w:rPr>
          <w:rFonts w:hint="eastAsia"/>
        </w:rPr>
        <w:t>　　第四节 中国食品营养强化剂行业存在的问题</w:t>
      </w:r>
      <w:r>
        <w:rPr>
          <w:rFonts w:hint="eastAsia"/>
        </w:rPr>
        <w:br/>
      </w:r>
      <w:r>
        <w:rPr>
          <w:rFonts w:hint="eastAsia"/>
        </w:rPr>
        <w:t>　　第五节 中国食品营养强化剂行业国际竞争力分析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2020-2025年中国食品营养强化剂行业竞争情况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食品营养强化剂行业SWOT分析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中国食品营养强化剂产品竞争力优势分析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食品营养强化剂行业重点生产企业分析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上海古复帝实业有限公司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郑州福润德生物工程有限公司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西安鹿园实业公司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中国食品营养强化剂行业趋势预测分析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2025-2031年食品营养强化剂市场前景预测分析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一、2025-2031年食品营养强化剂市场发展潜力分析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二、2025-2031年食品营养强化剂市场前景预测分析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2025-2031年食品营养强化剂产品市场前景预测分析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2025-2031年中国食品营养强化剂行业投资前景调研预测分析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一、2025-2031年中国食品营养强化剂市场发展环境分析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二、2025-2031年中国食品营养强化剂行业市场规模预测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三、2025-2031年中国食品营养强化剂行业市场发展趋势分析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2025-2031年中国食品营养强化剂行业市场供需预测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一、2025-2031年中国食品营养强化剂行业供给预测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二、2025-2031年中国食品营养强化剂行业现状分析</w:t>
      </w:r>
      <w:r>
        <w:rPr>
          <w:rFonts w:hint="eastAsia"/>
        </w:rPr>
        <w:br/>
      </w:r>
      <w:r>
        <w:rPr>
          <w:rFonts w:hint="eastAsia"/>
        </w:rPr>
        <w:t>　　第五节 2025-2031年中国食品营养强化剂行业盈利走势预测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2025-2031年中国食品营养强化剂行业投资前景与营销分析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2025-2031年食品营养强化剂行业进入壁垒分析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2025-2031年中国食品营养强化剂行业投资环境分析</w:t>
      </w:r>
      <w:r>
        <w:rPr>
          <w:rFonts w:hint="eastAsia"/>
        </w:rPr>
        <w:br/>
      </w:r>
      <w:r>
        <w:rPr>
          <w:rFonts w:hint="eastAsia"/>
        </w:rPr>
        <w:t>　　第三节 中国食品营养强化剂行业投资前景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中国食品营养强化剂行业营销分析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食品营养强化剂整体行业发展规划分析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2025-2031年食品营养强化剂行业发展规划分析</w:t>
      </w:r>
      <w:r>
        <w:rPr>
          <w:rFonts w:hint="eastAsia"/>
        </w:rPr>
        <w:br/>
      </w:r>
      <w:r>
        <w:rPr>
          <w:rFonts w:hint="eastAsia"/>
        </w:rPr>
        <w:t>　　　　一、食品营养强化剂行业发展机会分析</w:t>
      </w:r>
      <w:r>
        <w:rPr>
          <w:rFonts w:hint="eastAsia"/>
        </w:rPr>
        <w:br/>
      </w:r>
      <w:r>
        <w:rPr>
          <w:rFonts w:hint="eastAsia"/>
        </w:rPr>
        <w:t>　　　　二、食品营养强化剂行业发展机遇分析</w:t>
      </w:r>
      <w:r>
        <w:rPr>
          <w:rFonts w:hint="eastAsia"/>
        </w:rPr>
        <w:br/>
      </w:r>
      <w:r>
        <w:rPr>
          <w:rFonts w:hint="eastAsia"/>
        </w:rPr>
        <w:t>　　　　三、食品营养强化剂行业发展规划分析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2025-2031年食品营养强化剂行业投资分析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一、食品营养强化剂市场投资现状</w:t>
      </w:r>
      <w:r>
        <w:rPr>
          <w:rFonts w:hint="eastAsia"/>
        </w:rPr>
        <w:br/>
      </w:r>
      <w:r>
        <w:rPr>
          <w:rFonts w:hint="eastAsia"/>
        </w:rPr>
        <w:t>　　　　二、食品营养强化剂市场投资机会分析</w:t>
      </w:r>
      <w:r>
        <w:rPr>
          <w:rFonts w:hint="eastAsia"/>
        </w:rPr>
        <w:br/>
      </w:r>
      <w:r>
        <w:rPr>
          <w:rFonts w:hint="eastAsia"/>
        </w:rPr>
        <w:t>　　　　三、对食品营养强化剂市场投资分析</w:t>
      </w:r>
      <w:r>
        <w:rPr>
          <w:rFonts w:hint="eastAsia"/>
        </w:rPr>
        <w:br/>
      </w:r>
      <w:r>
        <w:rPr>
          <w:rFonts w:hint="eastAsia"/>
        </w:rPr>
        <w:t>　　第三节 2025-2031年食品营养强化剂行业投资前景分析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一、2025-2031年食品营养强化剂行业市场风险预测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二、2025-2031年食品营养强化剂行业政策风险预测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三、2025-2031年食品营养强化剂行业经营风险预测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四、2025-2031年食品营养强化剂行业竞争风险预测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五、2025-2031年食品营养强化剂行业其他风险预测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2025-2031年食品营养强化剂行业投资前景建议分析</w:t>
      </w:r>
      <w:r>
        <w:rPr>
          <w:rFonts w:hint="eastAsia"/>
        </w:rPr>
        <w:br/>
      </w:r>
      <w:r>
        <w:rPr>
          <w:rFonts w:hint="eastAsia"/>
        </w:rPr>
        <w:t>　　　　一、食品营养强化剂市场投资趋势分析</w:t>
      </w:r>
      <w:r>
        <w:rPr>
          <w:rFonts w:hint="eastAsia"/>
        </w:rPr>
        <w:br/>
      </w:r>
      <w:r>
        <w:rPr>
          <w:rFonts w:hint="eastAsia"/>
        </w:rPr>
        <w:t>　　　　二、食品营养强化剂细分市场投资趋势分析</w:t>
      </w:r>
      <w:r>
        <w:rPr>
          <w:rFonts w:hint="eastAsia"/>
        </w:rPr>
        <w:br/>
      </w:r>
      <w:r>
        <w:rPr>
          <w:rFonts w:hint="eastAsia"/>
        </w:rPr>
        <w:t>　　　　三、对食品营养强化剂行业的发展建议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第十三章 中国食品营养强化剂行业投资趋势分析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一、食品营养强化剂价格策略分析</w:t>
      </w:r>
      <w:r>
        <w:rPr>
          <w:rFonts w:hint="eastAsia"/>
        </w:rPr>
        <w:br/>
      </w:r>
      <w:r>
        <w:rPr>
          <w:rFonts w:hint="eastAsia"/>
        </w:rPr>
        <w:t>　　　　二、食品营养强化剂渠道策略分析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对我国食品营养强化剂品牌的战略思考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二、食品营养强化剂实施品牌战略的意义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三、食品营养强化剂企业品牌的现状分析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四、我国食品营养强化剂企业的品牌战略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五、食品营养强化剂品牌战略管理的策略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中-智-林-　食品营养强化剂企业经营管理策略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2020-2025年中国所属行业产品进出口总额增长趋势图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2020-2025年食品营养强化剂行业市场供给情况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2b1c063584dfa" w:history="1">
        <w:r>
          <w:rPr>
            <w:rStyle w:val="Hyperlink"/>
          </w:rPr>
          <w:t>2025-2031年中国食品营养强化剂行业发展全面调研与未来趋势分析报告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2b1c063584dfa" w:history="1">
        <w:r>
          <w:rPr>
            <w:rStyle w:val="Hyperlink"/>
          </w:rPr>
          <w:t>https://www.20087.com/6/98/ShiPinYingYangQiangHuaJiHangYeQu.html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列表、食品营养强化剂宝宝能吃吗、下列属于营养强化剂的是、食品营养强化剂属于食品添加剂吗、国标2760食品添加剂使用标准、食品营养强化剂有哪些、食品强化剂主要包括、食品营养强化剂的种类、营养强化剂的要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7d3b6c7294f20" w:history="1">
      <w:r>
        <w:rPr>
          <w:rStyle w:val="Hyperlink"/>
        </w:rPr>
        <w:t>2025-2031年中国食品营养强化剂行业发展全面调研与未来趋势分析报告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iPinYingYangQiangHuaJiHangYeQu.html" TargetMode="External" Id="Rf3f2b1c06358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iPinYingYangQiangHuaJiHangYeQu.html" TargetMode="External" Id="Rda37d3b6c729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2025-05-03T00:30:00Z</dcterms:created>
  <dcterms:modified xsi:type="dcterms:W3CDTF">2025-05-03T01:30:00Z</dcterms:modified>
  <dc:subject>2025-2031年中国食品营养强化剂行业发展全面调研与未来趋势分析报告</dc:subject>
  <dc:title>2025-2031年中国食品营养强化剂行业发展全面调研与未来趋势分析报告</dc:title>
  <cp:keywords>2025-2031年中国食品营养强化剂行业发展全面调研与未来趋势分析报告</cp:keywords>
  <dc:description>2025-2031年中国食品营养强化剂行业发展全面调研与未来趋势分析报告</dc:description>
</cp:coreProperties>
</file>