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8a0e6f9d04c1e" w:history="1">
              <w:r>
                <w:rPr>
                  <w:rStyle w:val="Hyperlink"/>
                </w:rPr>
                <w:t>2024-2030年中国壳聚糖薄膜行业现状调研分析与市场前景预测报告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8a0e6f9d04c1e" w:history="1">
              <w:r>
                <w:rPr>
                  <w:rStyle w:val="Hyperlink"/>
                </w:rPr>
                <w:t>2024-2030年中国壳聚糖薄膜行业现状调研分析与市场前景预测报告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d8a0e6f9d04c1e" w:history="1">
                <w:r>
                  <w:rPr>
                    <w:rStyle w:val="Hyperlink"/>
                  </w:rPr>
                  <w:t>https://www.20087.com/7/78/QiaoJuTangBoMoFaZhanQianJingFenXi.html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壳聚糖薄膜是一种新型的生物可降解材料，因其优良的生物相容性和环境友好性，在食品包装、药物释放、伤口敷料等领域有着广阔的应用前景。近年来，随着材料科学的进步和环保意识的提升，壳聚糖薄膜的研究和开发取得了显著进展。目前，壳聚糖薄膜已成功应用于多种场景，如食品保鲜包装、农业覆盖材料等，有效减少了塑料污染，促进了可持续发展。</w:t>
      </w:r>
      <w:r>
        <w:rPr>
          <w:rFonts w:hint="eastAsia"/>
        </w:rPr>
        <w:br/>
      </w:r>
      <w:r>
        <w:rPr>
          <w:rFonts w:hint="eastAsia"/>
        </w:rPr>
        <w:t>　　未来，壳聚糖薄膜将在多个领域得到更广泛的应用。技术创新将集中在提高薄膜的机械强度、防水性和生物降解速率，例如通过改性壳聚糖分子结构或复合其他天然聚合物来改善其性能。随着纳米技术的应用，纳米级壳聚糖薄膜将具备更好的功能性和稳定性，适用于更复杂的包装需求。此外，随着消费者对环保包装材料的认可度提高，壳聚糖薄膜有望在更多行业中取代传统的塑料包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8a0e6f9d04c1e" w:history="1">
        <w:r>
          <w:rPr>
            <w:rStyle w:val="Hyperlink"/>
          </w:rPr>
          <w:t>2024-2030年中国壳聚糖薄膜行业现状调研分析与市场前景预测报告</w:t>
        </w:r>
      </w:hyperlink>
      <w:r>
        <w:rPr>
          <w:rFonts w:hint="eastAsia"/>
        </w:rPr>
        <w:t>》依据国家统计局、海关总署及壳聚糖薄膜相关协会等部门的权威资料数据，以及对壳聚糖薄膜行业重点区域实地调研，结合壳聚糖薄膜行业发展所处的环境，从理论到实践、从宏观到微观等多个角度对壳聚糖薄膜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8a0e6f9d04c1e" w:history="1">
        <w:r>
          <w:rPr>
            <w:rStyle w:val="Hyperlink"/>
          </w:rPr>
          <w:t>2024-2030年中国壳聚糖薄膜行业现状调研分析与市场前景预测报告</w:t>
        </w:r>
      </w:hyperlink>
      <w:r>
        <w:rPr>
          <w:rFonts w:hint="eastAsia"/>
        </w:rPr>
        <w:t>》内容严谨、数据翔实，通过辅以大量直观的图表，帮助壳聚糖薄膜企业准确把握壳聚糖薄膜行业发展动向、正确制定壳聚糖薄膜企业发展战略和壳聚糖薄膜投资策略。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壳聚糖薄膜行业相关概述</w:t>
      </w:r>
      <w:r>
        <w:rPr>
          <w:rFonts w:hint="eastAsia"/>
        </w:rPr>
        <w:br/>
      </w:r>
      <w:r>
        <w:rPr>
          <w:rFonts w:hint="eastAsia"/>
        </w:rPr>
        <w:t>　　　　一、壳聚糖薄膜行业定义及特点</w:t>
      </w:r>
      <w:r>
        <w:rPr>
          <w:rFonts w:hint="eastAsia"/>
        </w:rPr>
        <w:br/>
      </w:r>
      <w:r>
        <w:rPr>
          <w:rFonts w:hint="eastAsia"/>
        </w:rPr>
        <w:t>　　　　　　1、壳聚糖薄膜行业定义</w:t>
      </w:r>
      <w:r>
        <w:rPr>
          <w:rFonts w:hint="eastAsia"/>
        </w:rPr>
        <w:br/>
      </w:r>
      <w:r>
        <w:rPr>
          <w:rFonts w:hint="eastAsia"/>
        </w:rPr>
        <w:t>　　　　　　2、壳聚糖薄膜行业特点</w:t>
      </w:r>
      <w:r>
        <w:rPr>
          <w:rFonts w:hint="eastAsia"/>
        </w:rPr>
        <w:br/>
      </w:r>
      <w:r>
        <w:rPr>
          <w:rFonts w:hint="eastAsia"/>
        </w:rPr>
        <w:t>　　　　二、壳聚糖薄膜行业经营模式分析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1、壳聚糖薄膜生产模式</w:t>
      </w:r>
      <w:r>
        <w:rPr>
          <w:rFonts w:hint="eastAsia"/>
        </w:rPr>
        <w:br/>
      </w:r>
      <w:r>
        <w:rPr>
          <w:rFonts w:hint="eastAsia"/>
        </w:rPr>
        <w:t>　　　　　　2、壳聚糖薄膜采购模式</w:t>
      </w:r>
      <w:r>
        <w:rPr>
          <w:rFonts w:hint="eastAsia"/>
        </w:rPr>
        <w:br/>
      </w:r>
      <w:r>
        <w:rPr>
          <w:rFonts w:hint="eastAsia"/>
        </w:rPr>
        <w:t>　　　　　　3、壳聚糖薄膜销售模式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2024年世界壳聚糖薄膜行业市场运行形势分析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2024年全球壳聚糖薄膜行业发展概况</w:t>
      </w:r>
      <w:r>
        <w:rPr>
          <w:rFonts w:hint="eastAsia"/>
        </w:rPr>
        <w:br/>
      </w:r>
      <w:r>
        <w:rPr>
          <w:rFonts w:hint="eastAsia"/>
        </w:rPr>
        <w:t>　　第二节 世界壳聚糖薄膜行业发展走势</w:t>
      </w:r>
      <w:r>
        <w:rPr>
          <w:rFonts w:hint="eastAsia"/>
        </w:rPr>
        <w:br/>
      </w:r>
      <w:r>
        <w:rPr>
          <w:rFonts w:hint="eastAsia"/>
        </w:rPr>
        <w:t>　　　　一、全球壳聚糖薄膜行业市场分布情况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二、全球壳聚糖薄膜行业发展趋势分析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全球壳聚糖薄膜行业重点国家和区域分析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2024年中国壳聚糖薄膜行业发展环境分析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壳聚糖薄膜政策环境分析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壳聚糖薄膜技术环境分析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2024年壳聚糖薄膜行业技术发展现状及趋势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当前我国壳聚糖薄膜技术发展现状</w:t>
      </w:r>
      <w:r>
        <w:rPr>
          <w:rFonts w:hint="eastAsia"/>
        </w:rPr>
        <w:br/>
      </w:r>
      <w:r>
        <w:rPr>
          <w:rFonts w:hint="eastAsia"/>
        </w:rPr>
        <w:t>　　第二节 中外壳聚糖薄膜技术差距及产生差距的主要原因分析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提高我国壳聚糖薄膜技术的对策</w:t>
      </w:r>
      <w:r>
        <w:rPr>
          <w:rFonts w:hint="eastAsia"/>
        </w:rPr>
        <w:br/>
      </w:r>
      <w:r>
        <w:rPr>
          <w:rFonts w:hint="eastAsia"/>
        </w:rPr>
        <w:t>　　第四节 我国壳聚糖薄膜研发、设计发展趋势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中国壳聚糖薄膜行业市场供需状况分析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中国壳聚糖薄膜行业市场规模情况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中国壳聚糖薄膜行业盈利情况分析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中国壳聚糖薄膜行业市场需求状况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一、2019-2024年壳聚糖薄膜行业市场需求情况</w:t>
      </w:r>
      <w:r>
        <w:rPr>
          <w:rFonts w:hint="eastAsia"/>
        </w:rPr>
        <w:br/>
      </w:r>
      <w:r>
        <w:rPr>
          <w:rFonts w:hint="eastAsia"/>
        </w:rPr>
        <w:t>　　　　二、壳聚糖薄膜行业市场需求特点分析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三、2024-2030年壳聚糖薄膜行业市场需求预测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中国壳聚糖薄膜行业市场供给状况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一、2019-2024年壳聚糖薄膜行业市场供给情况</w:t>
      </w:r>
      <w:r>
        <w:rPr>
          <w:rFonts w:hint="eastAsia"/>
        </w:rPr>
        <w:br/>
      </w:r>
      <w:r>
        <w:rPr>
          <w:rFonts w:hint="eastAsia"/>
        </w:rPr>
        <w:t>　　　　二、壳聚糖薄膜行业市场供给特点分析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三、2024-2030年壳聚糖薄膜行业市场供给预测</w:t>
      </w:r>
      <w:r>
        <w:rPr>
          <w:rFonts w:hint="eastAsia"/>
        </w:rPr>
        <w:br/>
      </w:r>
      <w:r>
        <w:rPr>
          <w:rFonts w:hint="eastAsia"/>
        </w:rPr>
        <w:t>　　第五节 壳聚糖薄膜行业市场供需平衡状况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中国壳聚糖薄膜行业进出口情况分析预测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2019-2024年中国壳聚糖薄膜行业进出口情况分析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一、2019-2024年中国壳聚糖薄膜行业进口分析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二、2019-2024年中国壳聚糖薄膜行业出口分析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2024-2030年中国壳聚糖薄膜行业进出口情况预测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一、2024-2030年中国壳聚糖薄膜行业进口预测分析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二、2024-2030年中国壳聚糖薄膜行业出口预测分析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影响壳聚糖薄膜行业进出口变化的主要原因分析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2019-2024年中国壳聚糖薄膜行业重点地区调研分析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一、中国壳聚糖薄膜行业重点区域市场结构调研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二、**地区壳聚糖薄膜市场调研分析</w:t>
      </w:r>
      <w:r>
        <w:rPr>
          <w:rFonts w:hint="eastAsia"/>
        </w:rPr>
        <w:br/>
      </w:r>
      <w:r>
        <w:rPr>
          <w:rFonts w:hint="eastAsia"/>
        </w:rPr>
        <w:t>　　　　三、**地区壳聚糖薄膜市场调研分析</w:t>
      </w:r>
      <w:r>
        <w:rPr>
          <w:rFonts w:hint="eastAsia"/>
        </w:rPr>
        <w:br/>
      </w:r>
      <w:r>
        <w:rPr>
          <w:rFonts w:hint="eastAsia"/>
        </w:rPr>
        <w:t>　　　　四、**地区壳聚糖薄膜市场调研分析</w:t>
      </w:r>
      <w:r>
        <w:rPr>
          <w:rFonts w:hint="eastAsia"/>
        </w:rPr>
        <w:br/>
      </w:r>
      <w:r>
        <w:rPr>
          <w:rFonts w:hint="eastAsia"/>
        </w:rPr>
        <w:t>　　　　五、**地区壳聚糖薄膜市场调研分析</w:t>
      </w:r>
      <w:r>
        <w:rPr>
          <w:rFonts w:hint="eastAsia"/>
        </w:rPr>
        <w:br/>
      </w:r>
      <w:r>
        <w:rPr>
          <w:rFonts w:hint="eastAsia"/>
        </w:rPr>
        <w:t>　　　　六、**地区壳聚糖薄膜市场调研分析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壳聚糖薄膜行业细分产品市场调研分析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中国壳聚糖薄膜行业市场行情分析预测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壳聚糖薄膜价格影响因素分析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2019-2024年中国壳聚糖薄膜市场价格趋向分析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2024-2030年中国壳聚糖薄膜市场价格趋向预测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壳聚糖薄膜行业上、下游市场分析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壳聚糖薄膜行业上游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壳聚糖薄膜行业下游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壳聚糖薄膜行业竞争格局分析</w:t>
      </w:r>
      <w:r>
        <w:rPr>
          <w:rFonts w:hint="eastAsia"/>
        </w:rPr>
        <w:br/>
      </w:r>
      <w:r>
        <w:rPr>
          <w:rFonts w:hint="eastAsia"/>
        </w:rPr>
        <w:t>　　第一节 壳聚糖薄膜行业集中度分析</w:t>
      </w:r>
      <w:r>
        <w:rPr>
          <w:rFonts w:hint="eastAsia"/>
        </w:rPr>
        <w:br/>
      </w:r>
      <w:r>
        <w:rPr>
          <w:rFonts w:hint="eastAsia"/>
        </w:rPr>
        <w:t>　　　　一、壳聚糖薄膜市场集中度分析</w:t>
      </w:r>
      <w:r>
        <w:rPr>
          <w:rFonts w:hint="eastAsia"/>
        </w:rPr>
        <w:br/>
      </w:r>
      <w:r>
        <w:rPr>
          <w:rFonts w:hint="eastAsia"/>
        </w:rPr>
        <w:t>　　　　二、壳聚糖薄膜企业集中度分析</w:t>
      </w:r>
      <w:r>
        <w:rPr>
          <w:rFonts w:hint="eastAsia"/>
        </w:rPr>
        <w:br/>
      </w:r>
      <w:r>
        <w:rPr>
          <w:rFonts w:hint="eastAsia"/>
        </w:rPr>
        <w:t>　　　　三、壳聚糖薄膜区域集中度分析</w:t>
      </w:r>
      <w:r>
        <w:rPr>
          <w:rFonts w:hint="eastAsia"/>
        </w:rPr>
        <w:br/>
      </w:r>
      <w:r>
        <w:rPr>
          <w:rFonts w:hint="eastAsia"/>
        </w:rPr>
        <w:t>　　第二节 壳聚糖薄膜行业竞争格局分析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一、2024年壳聚糖薄膜行业竞争分析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二、2024年中外壳聚糖薄膜产品竞争分析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三、2019-2024年中国壳聚糖薄膜市场竞争分析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四、2024-2030年国内主要壳聚糖薄膜企业动向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壳聚糖薄膜行业重点企业发展调研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壳聚糖薄膜重点企业（一）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壳聚糖薄膜重点企业（二）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壳聚糖薄膜重点企业（三）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壳聚糖薄膜重点企业（四）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壳聚糖薄膜重点企业（五）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壳聚糖薄膜重点企业（六）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壳聚糖薄膜企业发展策略分析</w:t>
      </w:r>
      <w:r>
        <w:rPr>
          <w:rFonts w:hint="eastAsia"/>
        </w:rPr>
        <w:br/>
      </w:r>
      <w:r>
        <w:rPr>
          <w:rFonts w:hint="eastAsia"/>
        </w:rPr>
        <w:t>　　第一节 壳聚糖薄膜市场策略分析</w:t>
      </w:r>
      <w:r>
        <w:rPr>
          <w:rFonts w:hint="eastAsia"/>
        </w:rPr>
        <w:br/>
      </w:r>
      <w:r>
        <w:rPr>
          <w:rFonts w:hint="eastAsia"/>
        </w:rPr>
        <w:t>　　　　一、壳聚糖薄膜价格策略分析</w:t>
      </w:r>
      <w:r>
        <w:rPr>
          <w:rFonts w:hint="eastAsia"/>
        </w:rPr>
        <w:br/>
      </w:r>
      <w:r>
        <w:rPr>
          <w:rFonts w:hint="eastAsia"/>
        </w:rPr>
        <w:t>　　　　二、壳聚糖薄膜渠道策略分析</w:t>
      </w:r>
      <w:r>
        <w:rPr>
          <w:rFonts w:hint="eastAsia"/>
        </w:rPr>
        <w:br/>
      </w:r>
      <w:r>
        <w:rPr>
          <w:rFonts w:hint="eastAsia"/>
        </w:rPr>
        <w:t>　　第二节 壳聚糖薄膜销售策略分析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提高壳聚糖薄膜企业竞争力的策略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一、提高中国壳聚糖薄膜企业核心竞争力的对策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二、壳聚糖薄膜企业提升竞争力的主要方向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三、影响壳聚糖薄膜企业核心竞争力的因素及提升途径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四、提高壳聚糖薄膜企业竞争力的策略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对我国壳聚糖薄膜品牌的战略思考</w:t>
      </w:r>
      <w:r>
        <w:rPr>
          <w:rFonts w:hint="eastAsia"/>
        </w:rPr>
        <w:br/>
      </w:r>
      <w:r>
        <w:rPr>
          <w:rFonts w:hint="eastAsia"/>
        </w:rPr>
        <w:t>　　　　一、壳聚糖薄膜实施品牌战略的意义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二、壳聚糖薄膜企业品牌的现状分析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三、我国壳聚糖薄膜企业的品牌战略</w:t>
      </w:r>
      <w:r>
        <w:rPr>
          <w:rFonts w:hint="eastAsia"/>
        </w:rPr>
        <w:br/>
      </w:r>
      <w:r>
        <w:rPr>
          <w:rFonts w:hint="eastAsia"/>
        </w:rPr>
        <w:t>　　　　四、壳聚糖薄膜品牌战略管理的策略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中国壳聚糖薄膜行业营销策略分析</w:t>
      </w:r>
      <w:r>
        <w:rPr>
          <w:rFonts w:hint="eastAsia"/>
        </w:rPr>
        <w:br/>
      </w:r>
      <w:r>
        <w:rPr>
          <w:rFonts w:hint="eastAsia"/>
        </w:rPr>
        <w:t>　　第一节 壳聚糖薄膜市场推广策略研究分析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一、做好壳聚糖薄膜产品导入</w:t>
      </w:r>
      <w:r>
        <w:rPr>
          <w:rFonts w:hint="eastAsia"/>
        </w:rPr>
        <w:br/>
      </w:r>
      <w:r>
        <w:rPr>
          <w:rFonts w:hint="eastAsia"/>
        </w:rPr>
        <w:t>　　　　二、做好壳聚糖薄膜产品组合和产品线决策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三、壳聚糖薄膜行业城市市场推广策略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壳聚糖薄膜行业渠道营销研究分析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一、壳聚糖薄膜行业营销环境分析</w:t>
      </w:r>
      <w:r>
        <w:rPr>
          <w:rFonts w:hint="eastAsia"/>
        </w:rPr>
        <w:br/>
      </w:r>
      <w:r>
        <w:rPr>
          <w:rFonts w:hint="eastAsia"/>
        </w:rPr>
        <w:t>　　　　二、壳聚糖薄膜行业现存的营销渠道分析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三、壳聚糖薄膜行业终端市场营销管理策略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壳聚糖薄膜行业营销战略研究分析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一、中国壳聚糖薄膜行业有效整合营销策略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二、建立壳聚糖薄膜行业厂商的双嬴模式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2024-2030年中国壳聚糖薄膜行业前景与风险预测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2024年壳聚糖薄膜市场前景分析</w:t>
      </w:r>
      <w:r>
        <w:rPr>
          <w:rFonts w:hint="eastAsia"/>
        </w:rPr>
        <w:br/>
      </w:r>
      <w:r>
        <w:rPr>
          <w:rFonts w:hint="eastAsia"/>
        </w:rPr>
        <w:t>　　第二节 2024年壳聚糖薄膜发展趋势预测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2024-2030年中国壳聚糖薄膜行业投资特性分析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一、2024-2030年中国壳聚糖薄膜行业进入壁垒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二、2024-2030年中国壳聚糖薄膜行业盈利模式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三、2024-2030年中国壳聚糖薄膜行业盈利因素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2024-2030年中国壳聚糖薄膜行业投资机会分析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一、2024-2030年中国壳聚糖薄膜细分市场投资机会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二、2024-2030年中国壳聚糖薄膜行业区域市场投资潜力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2024-2030年中国壳聚糖薄膜行业投资风险分析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一、2024-2030年中国壳聚糖薄膜行业市场竞争风险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二、2024-2030年中国壳聚糖薄膜行业技术风险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三、2024-2030年中国壳聚糖薄膜行业政策风险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四、2024-2030年中国壳聚糖薄膜行业进入退出风险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2024-2030年中国壳聚糖薄膜行业盈利模式与投资策略分析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国外壳聚糖薄膜行业投资现状及经营模式分析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一、境外壳聚糖薄膜行业成长情况调查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中国壳聚糖薄膜行业商业模式探讨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中国壳聚糖薄膜行业投资国际化发展战略分析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中国壳聚糖薄膜行业投资策略分析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中国壳聚糖薄膜行业资本运作战略选择方案研究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中:智:林:中国壳聚糖薄膜行业多元化经营战略的可行性分析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壳聚糖薄膜行业历程</w:t>
      </w:r>
      <w:r>
        <w:rPr>
          <w:rFonts w:hint="eastAsia"/>
        </w:rPr>
        <w:br/>
      </w:r>
      <w:r>
        <w:rPr>
          <w:rFonts w:hint="eastAsia"/>
        </w:rPr>
        <w:t>　　图表 壳聚糖薄膜行业生命周期</w:t>
      </w:r>
      <w:r>
        <w:rPr>
          <w:rFonts w:hint="eastAsia"/>
        </w:rPr>
        <w:br/>
      </w:r>
      <w:r>
        <w:rPr>
          <w:rFonts w:hint="eastAsia"/>
        </w:rPr>
        <w:t>　　图表 壳聚糖薄膜行业产业链分析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2019-2024年中国壳聚糖薄膜行业市场规模及增长情况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2019-2024年壳聚糖薄膜行业市场容量分析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2019-2024年中国壳聚糖薄膜行业产能统计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2019-2024年中国壳聚糖薄膜行业产量及增长趋势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2019-2024年中国壳聚糖薄膜市场需求量及增速统计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2024年中国壳聚糖薄膜行业需求领域分布格局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2019-2024年中国壳聚糖薄膜行业销售收入分析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2019-2024年中国壳聚糖薄膜行业盈利情况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2019-2024年中国壳聚糖薄膜行业利润总额统计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2019-2024年中国壳聚糖薄膜进口数量分析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2019-2024年中国壳聚糖薄膜进口金额分析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2019-2024年中国壳聚糖薄膜出口数量分析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2019-2024年中国壳聚糖薄膜出口金额分析</w:t>
      </w:r>
      <w:r>
        <w:rPr>
          <w:rFonts w:hint="eastAsia"/>
        </w:rPr>
        <w:br/>
      </w:r>
      <w:r>
        <w:rPr>
          <w:rFonts w:hint="eastAsia"/>
        </w:rPr>
        <w:t>　　图表 2024年中国壳聚糖薄膜进口国家及地区分析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2024年中国壳聚糖薄膜出口国家及地区分析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2019-2024年中国壳聚糖薄膜行业企业数量情况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2019-2024年中国壳聚糖薄膜行业企业平均规模情况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**地区壳聚糖薄膜市场规模及增长情况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**地区壳聚糖薄膜行业市场需求情况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**地区壳聚糖薄膜市场规模及增长情况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**地区壳聚糖薄膜行业市场需求情况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**地区壳聚糖薄膜市场规模及增长情况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**地区壳聚糖薄膜行业市场需求情况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**地区壳聚糖薄膜市场规模及增长情况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**地区壳聚糖薄膜行业市场需求情况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壳聚糖薄膜重点企业（一）基本信息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壳聚糖薄膜重点企业（一）经营情况分析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壳聚糖薄膜重点企业（一）主要经济指标情况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壳聚糖薄膜重点企业（一）盈利能力情况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壳聚糖薄膜重点企业（一）偿债能力情况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壳聚糖薄膜重点企业（一）运营能力情况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壳聚糖薄膜重点企业（一）成长能力情况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壳聚糖薄膜重点企业（二）基本信息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壳聚糖薄膜重点企业（二）经营情况分析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壳聚糖薄膜重点企业（二）主要经济指标情况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壳聚糖薄膜重点企业（二）盈利能力情况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壳聚糖薄膜重点企业（二）偿债能力情况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壳聚糖薄膜重点企业（二）运营能力情况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壳聚糖薄膜重点企业（二）成长能力情况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壳聚糖薄膜重点企业（三）基本信息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壳聚糖薄膜重点企业（三）经营情况分析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壳聚糖薄膜重点企业（三）主要经济指标情况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壳聚糖薄膜重点企业（三）盈利能力情况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壳聚糖薄膜重点企业（三）偿债能力情况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壳聚糖薄膜重点企业（三）运营能力情况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壳聚糖薄膜重点企业（三）成长能力情况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2024-2030年中国壳聚糖薄膜行业产能预测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2024-2030年中国壳聚糖薄膜行业产量预测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2024-2030年中国壳聚糖薄膜市场需求量预测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2024-2030年中国壳聚糖薄膜行业供需平衡预测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2024-2030年中国壳聚糖薄膜行业市场容量预测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2024-2030年中国壳聚糖薄膜行业市场规模预测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2024-2030年中国壳聚糖薄膜市场前景分析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2024-2030年中国壳聚糖薄膜行业发展趋势预测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8a0e6f9d04c1e" w:history="1">
        <w:r>
          <w:rPr>
            <w:rStyle w:val="Hyperlink"/>
          </w:rPr>
          <w:t>2024-2030年中国壳聚糖薄膜行业现状调研分析与市场前景预测报告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d8a0e6f9d04c1e" w:history="1">
        <w:r>
          <w:rPr>
            <w:rStyle w:val="Hyperlink"/>
          </w:rPr>
          <w:t>https://www.20087.com/7/78/QiaoJuTangBoMoFaZhanQianJingFenXi.html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345588e064043" w:history="1">
      <w:r>
        <w:rPr>
          <w:rStyle w:val="Hyperlink"/>
        </w:rPr>
        <w:t>2024-2030年中国壳聚糖薄膜行业现状调研分析与市场前景预测报告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QiaoJuTangBoMoFaZhanQianJingFenXi.html" TargetMode="External" Id="Ra8d8a0e6f9d0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QiaoJuTangBoMoFaZhanQianJingFenXi.html" TargetMode="External" Id="Re8d345588e06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2024-04-23T00:01:00Z</dcterms:created>
  <dcterms:modified xsi:type="dcterms:W3CDTF">2024-04-23T01:01:00Z</dcterms:modified>
  <dc:subject>2024-2030年中国壳聚糖薄膜行业现状调研分析与市场前景预测报告</dc:subject>
  <dc:title>2024-2030年中国壳聚糖薄膜行业现状调研分析与市场前景预测报告</dc:title>
  <cp:keywords>2024-2030年中国壳聚糖薄膜行业现状调研分析与市场前景预测报告</cp:keywords>
  <dc:description>2024-2030年中国壳聚糖薄膜行业现状调研分析与市场前景预测报告</dc:description>
</cp:coreProperties>
</file>