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91a7238e746dc" w:history="1">
              <w:r>
                <w:rPr>
                  <w:rStyle w:val="Hyperlink"/>
                </w:rPr>
                <w:t>2025-2031年中国空气滤纸市场调查研究与前景分析报告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91a7238e746dc" w:history="1">
              <w:r>
                <w:rPr>
                  <w:rStyle w:val="Hyperlink"/>
                </w:rPr>
                <w:t>2025-2031年中国空气滤纸市场调查研究与前景分析报告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91a7238e746dc" w:history="1">
                <w:r>
                  <w:rPr>
                    <w:rStyle w:val="Hyperlink"/>
                  </w:rPr>
                  <w:t>https://www.20087.com/7/38/KongQiLvZhiDeXianZhuangYuQianJing.html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纸是空气净化系统中的关键过滤介质，广泛应用于汽车发动机进气系统、中央空调、家用空气净化器、工业除尘设备等领域。其主要功能是有效拦截空气中的颗粒物、粉尘、微生物等污染物，确保空气质量与设备运行效率。目前，空气滤纸产品已从传统的纤维素基材料发展为复合纤维、纳米纤维等高性能材料，具有较高的过滤效率、较低的空气阻力和良好的耐温耐湿性能。随着人们对室内空气质量和健康环境的关注度不断提高，空气滤纸的技术指标和功能特性也在持续优化。不过，行业中仍存在产品同质化严重、高端滤材依赖进口、成本控制难度大等问题，限制了部分企业的市场拓展能力。</w:t>
      </w:r>
      <w:r>
        <w:rPr>
          <w:rFonts w:hint="eastAsia"/>
        </w:rPr>
        <w:br/>
      </w:r>
      <w:r>
        <w:rPr>
          <w:rFonts w:hint="eastAsia"/>
        </w:rPr>
        <w:t>　　未来，空气滤纸的发展将围绕高效能、多功能和绿色环保展开。一方面，随着空气污染治理要求的提升，超高效低阻滤材将成为研发重点，尤其在PM2.5、VOCs等细颗粒物和有害气体的协同去除方面具有较大发展空间；另一方面，抗菌、防霉、除臭等附加功能也将成为产品差异化竞争的关键。此外，随着可再生资源利用意识的增强，可降解纤维、植物基滤材等环保型空气滤纸有望获得更广泛的应用。预计在未来几年内，空气滤纸将在材料创新、结构设计与应用拓展等方面持续突破，进一步提升其在环保、健康和工业净化领域的综合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91a7238e746dc" w:history="1">
        <w:r>
          <w:rPr>
            <w:rStyle w:val="Hyperlink"/>
          </w:rPr>
          <w:t>2025-2031年中国空气滤纸市场调查研究与前景分析报告</w:t>
        </w:r>
      </w:hyperlink>
      <w:r>
        <w:rPr>
          <w:rFonts w:hint="eastAsia"/>
        </w:rPr>
        <w:t>》依托对空气滤纸行业多年的深入监测与研究，综合分析了空气滤纸行业的产业链、市场规模与需求、价格动态。报告运用定量与定性的科学研究方法，准确揭示了空气滤纸行业现状，并对市场前景、发展趋势进行了科学预测。同时，报告聚焦空气滤纸重点企业，深入探讨了行业竞争格局、市场集中度及品牌影响力，还对空气滤纸细分市场进行了详尽剖析。空气滤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空气滤纸行业概述</w:t>
      </w:r>
      <w:r>
        <w:rPr>
          <w:rFonts w:hint="eastAsia"/>
        </w:rPr>
        <w:br/>
      </w:r>
      <w:r>
        <w:rPr>
          <w:rFonts w:hint="eastAsia"/>
        </w:rPr>
        <w:t>　　第一节 空气滤纸定义与分类</w:t>
      </w:r>
      <w:r>
        <w:rPr>
          <w:rFonts w:hint="eastAsia"/>
        </w:rPr>
        <w:br/>
      </w:r>
      <w:r>
        <w:rPr>
          <w:rFonts w:hint="eastAsia"/>
        </w:rPr>
        <w:t>　　第二节 空气滤纸应用领域</w:t>
      </w:r>
      <w:r>
        <w:rPr>
          <w:rFonts w:hint="eastAsia"/>
        </w:rPr>
        <w:br/>
      </w:r>
      <w:r>
        <w:rPr>
          <w:rFonts w:hint="eastAsia"/>
        </w:rPr>
        <w:t>　　第三节 空气滤纸行业经济指标分析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一、空气滤纸行业赢利性评估</w:t>
      </w:r>
      <w:r>
        <w:rPr>
          <w:rFonts w:hint="eastAsia"/>
        </w:rPr>
        <w:br/>
      </w:r>
      <w:r>
        <w:rPr>
          <w:rFonts w:hint="eastAsia"/>
        </w:rPr>
        <w:t>　　　　二、空气滤纸行业成长速度分析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三、空气滤纸附加值提升空间探讨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四、空气滤纸行业进入壁垒分析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五、空气滤纸行业风险性评估</w:t>
      </w:r>
      <w:r>
        <w:rPr>
          <w:rFonts w:hint="eastAsia"/>
        </w:rPr>
        <w:br/>
      </w:r>
      <w:r>
        <w:rPr>
          <w:rFonts w:hint="eastAsia"/>
        </w:rPr>
        <w:t>　　　　六、空气滤纸行业周期性分析</w:t>
      </w:r>
      <w:r>
        <w:rPr>
          <w:rFonts w:hint="eastAsia"/>
        </w:rPr>
        <w:br/>
      </w:r>
      <w:r>
        <w:rPr>
          <w:rFonts w:hint="eastAsia"/>
        </w:rPr>
        <w:t>　　　　七、空气滤纸行业竞争程度指标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八、空气滤纸行业成熟度综合分析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空气滤纸产业链及经营模式分析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三、空气滤纸销售模式与渠道策略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全球空气滤纸市场发展分析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2024-2025年全球空气滤纸行业发展分析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一、全球空气滤纸行业市场规模与趋势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二、全球空气滤纸行业发展特点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三、全球空气滤纸行业竞争格局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主要国家与地区空气滤纸市场分析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2025-2031年全球空气滤纸行业发展趋势与前景预测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一、空气滤纸行业发展趋势</w:t>
      </w:r>
      <w:r>
        <w:rPr>
          <w:rFonts w:hint="eastAsia"/>
        </w:rPr>
        <w:br/>
      </w:r>
      <w:r>
        <w:rPr>
          <w:rFonts w:hint="eastAsia"/>
        </w:rPr>
        <w:t>　　　　二、空气滤纸行业发展潜力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2024-2025年空气滤纸产能与投资动态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一、国内空气滤纸产能现状与利用效率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二、空气滤纸产能扩张与投资动态分析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2025-2031年空气滤纸行业产量统计与趋势预测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一、2019-2024年空气滤纸行业产量与增长趋势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1、2019-2024年空气滤纸产量及增长趋势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2、2019-2024年空气滤纸细分产品产量及份额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二、空气滤纸产量影响因素分析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三、2025-2031年空气滤纸产量预测</w:t>
      </w:r>
      <w:r>
        <w:rPr>
          <w:rFonts w:hint="eastAsia"/>
        </w:rPr>
        <w:br/>
      </w:r>
      <w:r>
        <w:rPr>
          <w:rFonts w:hint="eastAsia"/>
        </w:rPr>
        <w:t>　　第三节 2025-2031年空气滤纸市场需求与销售分析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一、2024-2025年空气滤纸行业需求现状</w:t>
      </w:r>
      <w:r>
        <w:rPr>
          <w:rFonts w:hint="eastAsia"/>
        </w:rPr>
        <w:br/>
      </w:r>
      <w:r>
        <w:rPr>
          <w:rFonts w:hint="eastAsia"/>
        </w:rPr>
        <w:t>　　　　二、空气滤纸客户群体与需求特点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三、2019-2024年空气滤纸行业销售规模分析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四、2025-2031年空气滤纸市场增长潜力与规模预测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2024-2025年空气滤纸行业技术发展现状及趋势分析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空气滤纸行业技术发展现状分析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国内外空气滤纸行业技术差距分析及差距形成的主要原因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空气滤纸行业技术发展方向、趋势预测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提升空气滤纸行业技术能力策略建议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一、2024-2025年空气滤纸主要细分产品市场现状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一、2019-2024年空气滤纸市场价格走势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空气滤纸定价策略与方法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2025-2031年空气滤纸价格竞争态势与趋势预测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中国空气滤纸行业重点区域市场研究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2024-2025年重点区域空气滤纸市场发展概况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2019-2024年中国空气滤纸行业进出口情况分析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空气滤纸行业进口规模与来源分析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一、2019-2024年空气滤纸进口规模分析</w:t>
      </w:r>
      <w:r>
        <w:rPr>
          <w:rFonts w:hint="eastAsia"/>
        </w:rPr>
        <w:br/>
      </w:r>
      <w:r>
        <w:rPr>
          <w:rFonts w:hint="eastAsia"/>
        </w:rPr>
        <w:t>　　　　二、空气滤纸主要进口来源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空气滤纸行业出口规模与目的地分析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一、2019-2024年空气滤纸出口规模分析</w:t>
      </w:r>
      <w:r>
        <w:rPr>
          <w:rFonts w:hint="eastAsia"/>
        </w:rPr>
        <w:br/>
      </w:r>
      <w:r>
        <w:rPr>
          <w:rFonts w:hint="eastAsia"/>
        </w:rPr>
        <w:t>　　　　二、空气滤纸主要出口目的地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2019-2024年中国空气滤纸总体规模与财务指标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中国空气滤纸行业总体规模分析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一、空气滤纸企业数量与结构</w:t>
      </w:r>
      <w:r>
        <w:rPr>
          <w:rFonts w:hint="eastAsia"/>
        </w:rPr>
        <w:br/>
      </w:r>
      <w:r>
        <w:rPr>
          <w:rFonts w:hint="eastAsia"/>
        </w:rPr>
        <w:t>　　　　二、空气滤纸从业人员规模</w:t>
      </w:r>
      <w:r>
        <w:rPr>
          <w:rFonts w:hint="eastAsia"/>
        </w:rPr>
        <w:br/>
      </w:r>
      <w:r>
        <w:rPr>
          <w:rFonts w:hint="eastAsia"/>
        </w:rPr>
        <w:t>　　　　三、空气滤纸行业资产状况</w:t>
      </w:r>
      <w:r>
        <w:rPr>
          <w:rFonts w:hint="eastAsia"/>
        </w:rPr>
        <w:br/>
      </w:r>
      <w:r>
        <w:rPr>
          <w:rFonts w:hint="eastAsia"/>
        </w:rPr>
        <w:t>　　第二节 中国空气滤纸行业财务指标总体分析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空气滤纸领先企业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空气滤纸标杆企业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空气滤纸代表企业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空气滤纸龙头企业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中国空气滤纸行业竞争格局分析</w:t>
      </w:r>
      <w:r>
        <w:rPr>
          <w:rFonts w:hint="eastAsia"/>
        </w:rPr>
        <w:br/>
      </w:r>
      <w:r>
        <w:rPr>
          <w:rFonts w:hint="eastAsia"/>
        </w:rPr>
        <w:t>　　第一节 空气滤纸行业竞争格局总览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2024-2025年空气滤纸行业竞争力分析</w:t>
      </w:r>
      <w:r>
        <w:rPr>
          <w:rFonts w:hint="eastAsia"/>
        </w:rPr>
        <w:br/>
      </w:r>
      <w:r>
        <w:rPr>
          <w:rFonts w:hint="eastAsia"/>
        </w:rPr>
        <w:t>　　　　一、空气滤纸供应商议价能力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四、空气滤纸替代品威胁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2019-2024年空气滤纸行业企业并购活动分析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2024-2025年空气滤纸行业会展与招投标活动分析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一、空气滤纸行业会展活动及其市场影响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2025年中国空气滤纸企业发展策略分析</w:t>
      </w:r>
      <w:r>
        <w:rPr>
          <w:rFonts w:hint="eastAsia"/>
        </w:rPr>
        <w:br/>
      </w:r>
      <w:r>
        <w:rPr>
          <w:rFonts w:hint="eastAsia"/>
        </w:rPr>
        <w:t>　　第一节 空气滤纸市场策略分析</w:t>
      </w:r>
      <w:r>
        <w:rPr>
          <w:rFonts w:hint="eastAsia"/>
        </w:rPr>
        <w:br/>
      </w:r>
      <w:r>
        <w:rPr>
          <w:rFonts w:hint="eastAsia"/>
        </w:rPr>
        <w:t>　　　　一、空气滤纸市场定位与拓展策略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二、空气滤纸市场细分与目标客户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空气滤纸销售策略分析</w:t>
      </w:r>
      <w:r>
        <w:rPr>
          <w:rFonts w:hint="eastAsia"/>
        </w:rPr>
        <w:br/>
      </w:r>
      <w:r>
        <w:rPr>
          <w:rFonts w:hint="eastAsia"/>
        </w:rPr>
        <w:t>　　　　一、空气滤纸销售渠道与网络建设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提高空气滤纸企业竞争力建议</w:t>
      </w:r>
      <w:r>
        <w:rPr>
          <w:rFonts w:hint="eastAsia"/>
        </w:rPr>
        <w:br/>
      </w:r>
      <w:r>
        <w:rPr>
          <w:rFonts w:hint="eastAsia"/>
        </w:rPr>
        <w:t>　　　　一、空气滤纸技术创新与管理优化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空气滤纸品牌战略思考</w:t>
      </w:r>
      <w:r>
        <w:rPr>
          <w:rFonts w:hint="eastAsia"/>
        </w:rPr>
        <w:br/>
      </w:r>
      <w:r>
        <w:rPr>
          <w:rFonts w:hint="eastAsia"/>
        </w:rPr>
        <w:t>　　　　一、空气滤纸品牌建设与维护</w:t>
      </w:r>
      <w:r>
        <w:rPr>
          <w:rFonts w:hint="eastAsia"/>
        </w:rPr>
        <w:br/>
      </w:r>
      <w:r>
        <w:rPr>
          <w:rFonts w:hint="eastAsia"/>
        </w:rPr>
        <w:t>　　　　二、空气滤纸品牌影响力与市场竞争力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中国空气滤纸行业风险与对策</w:t>
      </w:r>
      <w:r>
        <w:rPr>
          <w:rFonts w:hint="eastAsia"/>
        </w:rPr>
        <w:br/>
      </w:r>
      <w:r>
        <w:rPr>
          <w:rFonts w:hint="eastAsia"/>
        </w:rPr>
        <w:t>　　第一节 空气滤纸行业SWOT分析</w:t>
      </w:r>
      <w:r>
        <w:rPr>
          <w:rFonts w:hint="eastAsia"/>
        </w:rPr>
        <w:br/>
      </w:r>
      <w:r>
        <w:rPr>
          <w:rFonts w:hint="eastAsia"/>
        </w:rPr>
        <w:t>　　　　一、空气滤纸行业优势分析</w:t>
      </w:r>
      <w:r>
        <w:rPr>
          <w:rFonts w:hint="eastAsia"/>
        </w:rPr>
        <w:br/>
      </w:r>
      <w:r>
        <w:rPr>
          <w:rFonts w:hint="eastAsia"/>
        </w:rPr>
        <w:t>　　　　二、空气滤纸行业劣势分析</w:t>
      </w:r>
      <w:r>
        <w:rPr>
          <w:rFonts w:hint="eastAsia"/>
        </w:rPr>
        <w:br/>
      </w:r>
      <w:r>
        <w:rPr>
          <w:rFonts w:hint="eastAsia"/>
        </w:rPr>
        <w:t>　　　　三、空气滤纸市场机会探索</w:t>
      </w:r>
      <w:r>
        <w:rPr>
          <w:rFonts w:hint="eastAsia"/>
        </w:rPr>
        <w:br/>
      </w:r>
      <w:r>
        <w:rPr>
          <w:rFonts w:hint="eastAsia"/>
        </w:rPr>
        <w:t>　　　　四、空气滤纸市场威胁评估</w:t>
      </w:r>
      <w:r>
        <w:rPr>
          <w:rFonts w:hint="eastAsia"/>
        </w:rPr>
        <w:br/>
      </w:r>
      <w:r>
        <w:rPr>
          <w:rFonts w:hint="eastAsia"/>
        </w:rPr>
        <w:t>　　第二节 空气滤纸行业风险及对策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2025-2031年中国空气滤纸行业前景与发展趋势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空气滤纸行业发展环境分析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2025-2031年空气滤纸行业发展趋势与方向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一、空气滤纸行业发展方向预测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二、空气滤纸发展趋势分析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2025-2031年空气滤纸行业发展潜力与机遇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一、空气滤纸市场发展潜力评估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二、空气滤纸新兴市场与机遇探索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空气滤纸行业发展建议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2019-2024年中国空气滤纸市场规模及增长情况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2019-2024年中国空气滤纸行业产量及增长趋势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2025-2031年中国空气滤纸行业产量预测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2019-2024年中国空气滤纸行业市场需求及增长情况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2025-2031年中国空气滤纸行业市场需求预测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2019-2024年中国空气滤纸行业出口情况分析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2025年空气滤纸行业壁垒</w:t>
      </w:r>
      <w:r>
        <w:rPr>
          <w:rFonts w:hint="eastAsia"/>
        </w:rPr>
        <w:br/>
      </w:r>
      <w:r>
        <w:rPr>
          <w:rFonts w:hint="eastAsia"/>
        </w:rPr>
        <w:t>　　图表 2025年空气滤纸市场前景分析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2025-2031年中国空气滤纸市场规模预测</w:t>
      </w:r>
      <w:r>
        <w:rPr>
          <w:rFonts w:hint="eastAsia"/>
        </w:rPr>
        <w:br/>
      </w:r>
      <w:r>
        <w:rPr>
          <w:rFonts w:hint="eastAsia"/>
        </w:rPr>
        <w:t>　　图表 2025年空气滤纸发展趋势预测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91a7238e746dc" w:history="1">
        <w:r>
          <w:rPr>
            <w:rStyle w:val="Hyperlink"/>
          </w:rPr>
          <w:t>2025-2031年中国空气滤纸市场调查研究与前景分析报告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91a7238e746dc" w:history="1">
        <w:r>
          <w:rPr>
            <w:rStyle w:val="Hyperlink"/>
          </w:rPr>
          <w:t>https://www.20087.com/7/38/KongQiLvZhiDeXianZhuangYuQianJing.html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热点：空气滤芯什么纸质的好、空气滤纸厂家、玻璃纤维过滤纸、空气滤纸回收再利用、空气滤芯的滤纸等级、空气滤纸型号规格、空气滤芯滤纸有几种、空气滤纸参数f9、空气滤芯里面的纸有人回收吗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55055abc84d0f" w:history="1">
      <w:r>
        <w:rPr>
          <w:rStyle w:val="Hyperlink"/>
        </w:rPr>
        <w:t>2025-2031年中国空气滤纸市场调查研究与前景分析报告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KongQiLvZhiDeXianZhuangYuQianJing.html" TargetMode="External" Id="R41091a7238e7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KongQiLvZhiDeXianZhuangYuQianJing.html" TargetMode="External" Id="Rd8755055abc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2025-05-09T06:35:04Z</dcterms:created>
  <dcterms:modified xsi:type="dcterms:W3CDTF">2025-05-09T07:35:04Z</dcterms:modified>
  <dc:subject>2025-2031年中国空气滤纸市场调查研究与前景分析报告</dc:subject>
  <dc:title>2025-2031年中国空气滤纸市场调查研究与前景分析报告</dc:title>
  <cp:keywords>2025-2031年中国空气滤纸市场调查研究与前景分析报告</cp:keywords>
  <dc:description>2025-2031年中国空气滤纸市场调查研究与前景分析报告</dc:description>
</cp:coreProperties>
</file>