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9e79367f84a8e" w:history="1">
              <w:r>
                <w:rPr>
                  <w:rStyle w:val="Hyperlink"/>
                </w:rPr>
                <w:t>全球与中国人造大理石脱模用膜行业市场调研及行业前景分析报告（2025-2031年）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9e79367f84a8e" w:history="1">
              <w:r>
                <w:rPr>
                  <w:rStyle w:val="Hyperlink"/>
                </w:rPr>
                <w:t>全球与中国人造大理石脱模用膜行业市场调研及行业前景分析报告（2025-2031年）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9e79367f84a8e" w:history="1">
                <w:r>
                  <w:rPr>
                    <w:rStyle w:val="Hyperlink"/>
                  </w:rPr>
                  <w:t>https://www.20087.com/8/88/RenZaoDaLiShiTuoMoYongMoQianJing.html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大理石脱模用膜是一种用于人造大理石制品生产的辅助材料，用于帮助脱模过程，确保成品表面光滑无瑕疵。随着复合材料技术和涂层技术的发展，人造大理石脱模用膜不仅在脱模效果和耐用性方面有所提升，而且在环保性能和成本效益方面也有所改善。当前市场上，人造大理石脱模用膜已经被广泛应用于家具制造、建筑装饰等行业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人造大理石脱模用膜的发展将受到技术创新和市场需求的影响。一方面，随着对更高脱模效果和更长使用寿命的需求增长，对于能够提供更优异脱模性能、更长久耐用性的人造大理石脱模用膜需求将持续增长。另一方面，随着对环保材料的需求增加，对于能够实现更环保生产、更可持续使用的人造大理石脱模用膜需求也将增加，促使生产商研发更先进、更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9e79367f84a8e" w:history="1">
        <w:r>
          <w:rPr>
            <w:rStyle w:val="Hyperlink"/>
          </w:rPr>
          <w:t>全球与中国人造大理石脱模用膜行业市场调研及行业前景分析报告（2025-2031年）</w:t>
        </w:r>
      </w:hyperlink>
      <w:r>
        <w:rPr>
          <w:rFonts w:hint="eastAsia"/>
        </w:rPr>
        <w:t>》基于国家统计局及相关行业协会的权威数据，系统分析了人造大理石脱模用膜行业的市场规模、产业链结构及技术现状，并对人造大理石脱模用膜发展趋势与市场前景进行了科学预测。报告重点解读了行业重点企业的竞争策略与品牌影响力，全面评估了人造大理石脱模用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人造大理石脱模用膜市场概述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按照不同产品类型，人造大理石脱模用膜主要可以分为如下几个类别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全球不同产品类型人造大理石脱模用膜销售额增长趋势2020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厚度30μm</w:t>
      </w:r>
      <w:r>
        <w:rPr>
          <w:rFonts w:hint="eastAsia"/>
        </w:rPr>
        <w:br/>
      </w:r>
      <w:r>
        <w:rPr>
          <w:rFonts w:hint="eastAsia"/>
        </w:rPr>
        <w:t>　　　　1.2.3 厚度35μm</w:t>
      </w:r>
      <w:r>
        <w:rPr>
          <w:rFonts w:hint="eastAsia"/>
        </w:rPr>
        <w:br/>
      </w:r>
      <w:r>
        <w:rPr>
          <w:rFonts w:hint="eastAsia"/>
        </w:rPr>
        <w:t>　　　　1.2.4 厚度40μm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从不同应用，人造大理石脱模用膜主要包括如下几个方面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全球不同应用人造大理石脱模用膜销售额增长趋势2020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树脂型人造大理石</w:t>
      </w:r>
      <w:r>
        <w:rPr>
          <w:rFonts w:hint="eastAsia"/>
        </w:rPr>
        <w:br/>
      </w:r>
      <w:r>
        <w:rPr>
          <w:rFonts w:hint="eastAsia"/>
        </w:rPr>
        <w:t>　　　　1.3.3 水泥型人造大理石</w:t>
      </w:r>
      <w:r>
        <w:rPr>
          <w:rFonts w:hint="eastAsia"/>
        </w:rPr>
        <w:br/>
      </w:r>
      <w:r>
        <w:rPr>
          <w:rFonts w:hint="eastAsia"/>
        </w:rPr>
        <w:t>　　　　1.3.4 复合型人造大理石</w:t>
      </w:r>
      <w:r>
        <w:rPr>
          <w:rFonts w:hint="eastAsia"/>
        </w:rPr>
        <w:br/>
      </w:r>
      <w:r>
        <w:rPr>
          <w:rFonts w:hint="eastAsia"/>
        </w:rPr>
        <w:t>　　　　1.3.5 烧结型人造大理石</w:t>
      </w:r>
      <w:r>
        <w:rPr>
          <w:rFonts w:hint="eastAsia"/>
        </w:rPr>
        <w:br/>
      </w:r>
      <w:r>
        <w:rPr>
          <w:rFonts w:hint="eastAsia"/>
        </w:rPr>
        <w:t>　　1.4 人造大理石脱模用膜行业背景、发展历史、现状及趋势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人造大理石脱模用膜行业目前现状分析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人造大理石脱模用膜发展趋势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全球人造大理石脱模用膜总体规模分析</w:t>
      </w:r>
      <w:r>
        <w:rPr>
          <w:rFonts w:hint="eastAsia"/>
        </w:rPr>
        <w:br/>
      </w:r>
      <w:r>
        <w:rPr>
          <w:rFonts w:hint="eastAsia"/>
        </w:rPr>
        <w:t>　　2.1 全球人造大理石脱模用膜供需现状及预测（2020-2031）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全球人造大理石脱模用膜产能、产量、产能利用率及发展趋势（2020-2031）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全球人造大理石脱模用膜产量、需求量及发展趋势（2020-2031）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全球主要地区人造大理石脱模用膜产量及发展趋势（2020-2031）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全球主要地区人造大理石脱模用膜产量（2020-2025）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全球主要地区人造大理石脱模用膜产量（2025-2031）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全球主要地区人造大理石脱模用膜产量市场份额（2020-2031）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中国人造大理石脱模用膜供需现状及预测（2020-2031）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中国人造大理石脱模用膜产能、产量、产能利用率及发展趋势（2020-2031）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中国人造大理石脱模用膜产量、市场需求量及发展趋势（2020-2031）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全球人造大理石脱模用膜销量及销售额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全球市场人造大理石脱模用膜销售额（2020-2031）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全球市场人造大理石脱模用膜销量（2020-2031）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全球市场人造大理石脱模用膜价格趋势（2020-2031）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全球市场主要厂商人造大理石脱模用膜产能市场份额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全球市场主要厂商人造大理石脱模用膜销量（2020-2025）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全球市场主要厂商人造大理石脱模用膜销量（2020-2025）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全球市场主要厂商人造大理石脱模用膜销售收入（2020-2025）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全球市场主要厂商人造大理石脱模用膜销售价格（2020-2025）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2025年全球主要生产商人造大理石脱模用膜收入排名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中国市场主要厂商人造大理石脱模用膜销量（2020-2025）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中国市场主要厂商人造大理石脱模用膜销量（2020-2025）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中国市场主要厂商人造大理石脱模用膜销售收入（2020-2025）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2025年中国主要生产商人造大理石脱模用膜收入排名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中国市场主要厂商人造大理石脱模用膜销售价格（2020-2025）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全球主要厂商人造大理石脱模用膜总部及产地分布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全球主要厂商成立时间及人造大理石脱模用膜商业化日期</w:t>
      </w:r>
      <w:r>
        <w:rPr>
          <w:rFonts w:hint="eastAsia"/>
        </w:rPr>
        <w:br/>
      </w:r>
      <w:r>
        <w:rPr>
          <w:rFonts w:hint="eastAsia"/>
        </w:rPr>
        <w:t>　　3.6 全球主要厂商人造大理石脱模用膜产品类型及应用</w:t>
      </w:r>
      <w:r>
        <w:rPr>
          <w:rFonts w:hint="eastAsia"/>
        </w:rPr>
        <w:br/>
      </w:r>
      <w:r>
        <w:rPr>
          <w:rFonts w:hint="eastAsia"/>
        </w:rPr>
        <w:t>　　3.7 人造大理石脱模用膜行业集中度、竞争程度分析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人造大理石脱模用膜行业集中度分析：2025年全球Top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全球人造大理石脱模用膜第一梯队、第二梯队和第三梯队生产商（品牌）及市场份额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全球人造大理石脱模用膜主要地区分析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全球主要地区人造大理石脱模用膜市场规模分析：2020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全球主要地区人造大理石脱模用膜销售收入及市场份额（2020-2025年）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全球主要地区人造大理石脱模用膜销售收入预测（2025-2031年）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全球主要地区人造大理石脱模用膜销量分析：2020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全球主要地区人造大理石脱模用膜销量及市场份额（2020-2025年）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全球主要地区人造大理石脱模用膜销量及市场份额预测（2025-2031）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北美市场人造大理石脱模用膜销量、收入及增长率（2020-2031）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欧洲市场人造大理石脱模用膜销量、收入及增长率（2020-2031）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中国市场人造大理石脱模用膜销量、收入及增长率（2020-2031）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日本市场人造大理石脱模用膜销量、收入及增长率（2020-2031）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东南亚市场人造大理石脱模用膜销量、收入及增长率（2020-2031）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印度市场人造大理石脱模用膜销量、收入及增长率（2020-2031）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人造大理石脱模用膜销量、收入、价格及毛利率（2020-2025）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不同产品类型人造大理石脱模用膜分析</w:t>
      </w:r>
      <w:r>
        <w:rPr>
          <w:rFonts w:hint="eastAsia"/>
        </w:rPr>
        <w:br/>
      </w:r>
      <w:r>
        <w:rPr>
          <w:rFonts w:hint="eastAsia"/>
        </w:rPr>
        <w:t>　　6.1 全球不同产品类型人造大理石脱模用膜销量（2020-2031）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全球不同产品类型人造大理石脱模用膜销量及市场份额（2020-2025）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全球不同产品类型人造大理石脱模用膜销量预测（2025-2031）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全球不同产品类型人造大理石脱模用膜收入（2020-2031）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全球不同产品类型人造大理石脱模用膜收入及市场份额（2020-2025）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全球不同产品类型人造大理石脱模用膜收入预测（2025-2031）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全球不同产品类型人造大理石脱模用膜价格走势（2020-2031）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不同应用人造大理石脱模用膜分析</w:t>
      </w:r>
      <w:r>
        <w:rPr>
          <w:rFonts w:hint="eastAsia"/>
        </w:rPr>
        <w:br/>
      </w:r>
      <w:r>
        <w:rPr>
          <w:rFonts w:hint="eastAsia"/>
        </w:rPr>
        <w:t>　　7.1 全球不同应用人造大理石脱模用膜销量（2020-2031）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全球不同应用人造大理石脱模用膜销量及市场份额（2020-2025）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全球不同应用人造大理石脱模用膜销量预测（2025-2031）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全球不同应用人造大理石脱模用膜收入（2020-2031）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全球不同应用人造大理石脱模用膜收入及市场份额（2020-2025）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全球不同应用人造大理石脱模用膜收入预测（2025-2031）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全球不同应用人造大理石脱模用膜价格走势（2020-2031）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人造大理石脱模用膜产业链分析</w:t>
      </w:r>
      <w:r>
        <w:rPr>
          <w:rFonts w:hint="eastAsia"/>
        </w:rPr>
        <w:br/>
      </w:r>
      <w:r>
        <w:rPr>
          <w:rFonts w:hint="eastAsia"/>
        </w:rPr>
        <w:t>　　8.2 人造大理石脱模用膜产业上游供应分析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人造大理石脱模用膜下游典型客户</w:t>
      </w:r>
      <w:r>
        <w:rPr>
          <w:rFonts w:hint="eastAsia"/>
        </w:rPr>
        <w:br/>
      </w:r>
      <w:r>
        <w:rPr>
          <w:rFonts w:hint="eastAsia"/>
        </w:rPr>
        <w:t>　　8.4 人造大理石脱模用膜销售渠道分析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人造大理石脱模用膜行业发展机遇及主要驱动因素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人造大理石脱模用膜行业发展面临的风险</w:t>
      </w:r>
      <w:r>
        <w:rPr>
          <w:rFonts w:hint="eastAsia"/>
        </w:rPr>
        <w:br/>
      </w:r>
      <w:r>
        <w:rPr>
          <w:rFonts w:hint="eastAsia"/>
        </w:rPr>
        <w:t>　　9.3 人造大理石脱模用膜行业政策分析</w:t>
      </w:r>
      <w:r>
        <w:rPr>
          <w:rFonts w:hint="eastAsia"/>
        </w:rPr>
        <w:br/>
      </w:r>
      <w:r>
        <w:rPr>
          <w:rFonts w:hint="eastAsia"/>
        </w:rPr>
        <w:t>　　9.4 人造大理石脱模用膜中国企业SWOT分析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全球不同产品类型人造大理石脱模用膜销售额增长（CAGR）趋势2020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人造大理石脱模用膜行业目前发展现状</w:t>
      </w:r>
      <w:r>
        <w:rPr>
          <w:rFonts w:hint="eastAsia"/>
        </w:rPr>
        <w:br/>
      </w:r>
      <w:r>
        <w:rPr>
          <w:rFonts w:hint="eastAsia"/>
        </w:rPr>
        <w:t>　　表 4： 人造大理石脱模用膜发展趋势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全球主要地区人造大理石脱模用膜产量增速（CAGR）：（2020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全球主要地区人造大理石脱模用膜产量（2020-2025）&amp;（千平方米）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全球主要地区人造大理石脱模用膜产量（2025-2031）&amp;（千平方米）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全球主要地区人造大理石脱模用膜产量市场份额（2020-2025）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全球主要地区人造大理石脱模用膜产量（2025-2031）&amp;（千平方米）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全球市场主要厂商人造大理石脱模用膜产能（2024-2025）&amp;（千平方米）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全球市场主要厂商人造大理石脱模用膜销量（2020-2025）&amp;（千平方米）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全球市场主要厂商人造大理石脱模用膜销量市场份额（2020-2025）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全球市场主要厂商人造大理石脱模用膜销售收入（2020-2025）&amp;（百万美元）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全球市场主要厂商人造大理石脱模用膜销售收入市场份额（2020-2025）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全球市场主要厂商人造大理石脱模用膜销售价格（2020-2025）&amp;（美元/平方米）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2025年全球主要生产商人造大理石脱模用膜收入排名（百万美元）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中国市场主要厂商人造大理石脱模用膜销量（2020-2025）&amp;（千平方米）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中国市场主要厂商人造大理石脱模用膜销量市场份额（2020-2025）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中国市场主要厂商人造大理石脱模用膜销售收入（2020-2025）&amp;（百万美元）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中国市场主要厂商人造大理石脱模用膜销售收入市场份额（2020-2025）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2025年中国主要生产商人造大理石脱模用膜收入排名（百万美元）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中国市场主要厂商人造大理石脱模用膜销售价格（2020-2025）&amp;（美元/平方米）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全球主要厂商人造大理石脱模用膜总部及产地分布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全球主要厂商成立时间及人造大理石脱模用膜商业化日期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全球主要厂商人造大理石脱模用膜产品类型及应用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2025年全球人造大理石脱模用膜主要厂商市场地位（第一梯队、第二梯队和第三梯队）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全球人造大理石脱模用膜市场投资、并购等现状分析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全球主要地区人造大理石脱模用膜销售收入增速：（2020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全球主要地区人造大理石脱模用膜销售收入（2020-2025）&amp;（百万美元）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全球主要地区人造大理石脱模用膜销售收入市场份额（2020-2025）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全球主要地区人造大理石脱模用膜收入（2025-2031）&amp;（百万美元）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全球主要地区人造大理石脱模用膜收入市场份额（2025-2031）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全球主要地区人造大理石脱模用膜销量（千平方米）：2020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全球主要地区人造大理石脱模用膜销量（2020-2025）&amp;（千平方米）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全球主要地区人造大理石脱模用膜销量市场份额（2020-2025）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全球主要地区人造大理石脱模用膜销量（2025-2031）&amp;（千平方米）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全球主要地区人造大理石脱模用膜销量份额（2025-2031）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人造大理石脱模用膜生产基地、销售区域、竞争对手及市场地位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人造大理石脱模用膜产品规格、参数及市场应用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人造大理石脱模用膜销量（千平方米）、收入（百万美元）、价格（美元/平方米）及毛利率（2020-2025）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全球不同产品类型人造大理石脱模用膜销量（2020-2025年）&amp;（千平方米）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全球不同产品类型人造大理石脱模用膜销量市场份额（2020-2025）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全球不同产品类型人造大理石脱模用膜销量预测（2025-2031）&amp;（千平方米）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全球市场不同产品类型人造大理石脱模用膜销量市场份额预测（2025-2031）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全球不同产品类型人造大理石脱模用膜收入（2020-2025年）&amp;（百万美元）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全球不同产品类型人造大理石脱模用膜收入市场份额（2020-2025）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全球不同产品类型人造大理石脱模用膜收入预测（2025-2031）&amp;（百万美元）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全球不同产品类型人造大理石脱模用膜收入市场份额预测（2025-2031）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全球不同应用人造大理石脱模用膜销量（2020-2025年）&amp;（千平方米）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全球不同应用人造大理石脱模用膜销量市场份额（2020-2025）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全球不同应用人造大理石脱模用膜销量预测（2025-2031）&amp;（千平方米）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全球市场不同应用人造大理石脱模用膜销量市场份额预测（2025-2031）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全球不同应用人造大理石脱模用膜收入（2020-2025年）&amp;（百万美元）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全球不同应用人造大理石脱模用膜收入市场份额（2020-2025）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全球不同应用人造大理石脱模用膜收入预测（2025-2031）&amp;（百万美元）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全球不同应用人造大理石脱模用膜收入市场份额预测（2025-2031）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人造大理石脱模用膜上游原料供应商及联系方式列表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人造大理石脱模用膜典型客户列表</w:t>
      </w:r>
      <w:r>
        <w:rPr>
          <w:rFonts w:hint="eastAsia"/>
        </w:rPr>
        <w:br/>
      </w:r>
      <w:r>
        <w:rPr>
          <w:rFonts w:hint="eastAsia"/>
        </w:rPr>
        <w:t>　　表 116： 人造大理石脱模用膜主要销售模式及销售渠道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人造大理石脱模用膜行业发展机遇及主要驱动因素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人造大理石脱模用膜行业发展面临的风险</w:t>
      </w:r>
      <w:r>
        <w:rPr>
          <w:rFonts w:hint="eastAsia"/>
        </w:rPr>
        <w:br/>
      </w:r>
      <w:r>
        <w:rPr>
          <w:rFonts w:hint="eastAsia"/>
        </w:rPr>
        <w:t>　　表 119： 人造大理石脱模用膜行业政策分析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人造大理石脱模用膜产品图片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全球不同产品类型人造大理石脱模用膜销售额2020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全球不同产品类型人造大理石脱模用膜市场份额2024 VS 2025</w:t>
      </w:r>
      <w:r>
        <w:rPr>
          <w:rFonts w:hint="eastAsia"/>
        </w:rPr>
        <w:br/>
      </w:r>
      <w:r>
        <w:rPr>
          <w:rFonts w:hint="eastAsia"/>
        </w:rPr>
        <w:t>　　图 4： 厚度30μm产品图片</w:t>
      </w:r>
      <w:r>
        <w:rPr>
          <w:rFonts w:hint="eastAsia"/>
        </w:rPr>
        <w:br/>
      </w:r>
      <w:r>
        <w:rPr>
          <w:rFonts w:hint="eastAsia"/>
        </w:rPr>
        <w:t>　　图 5： 厚度35μm产品图片</w:t>
      </w:r>
      <w:r>
        <w:rPr>
          <w:rFonts w:hint="eastAsia"/>
        </w:rPr>
        <w:br/>
      </w:r>
      <w:r>
        <w:rPr>
          <w:rFonts w:hint="eastAsia"/>
        </w:rPr>
        <w:t>　　图 6： 厚度40μm产品图片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全球不同应用人造大理石脱模用膜市场份额2024 VS 2025</w:t>
      </w:r>
      <w:r>
        <w:rPr>
          <w:rFonts w:hint="eastAsia"/>
        </w:rPr>
        <w:br/>
      </w:r>
      <w:r>
        <w:rPr>
          <w:rFonts w:hint="eastAsia"/>
        </w:rPr>
        <w:t>　　图 10： 树脂型人造大理石</w:t>
      </w:r>
      <w:r>
        <w:rPr>
          <w:rFonts w:hint="eastAsia"/>
        </w:rPr>
        <w:br/>
      </w:r>
      <w:r>
        <w:rPr>
          <w:rFonts w:hint="eastAsia"/>
        </w:rPr>
        <w:t>　　图 11： 水泥型人造大理石</w:t>
      </w:r>
      <w:r>
        <w:rPr>
          <w:rFonts w:hint="eastAsia"/>
        </w:rPr>
        <w:br/>
      </w:r>
      <w:r>
        <w:rPr>
          <w:rFonts w:hint="eastAsia"/>
        </w:rPr>
        <w:t>　　图 12： 复合型人造大理石</w:t>
      </w:r>
      <w:r>
        <w:rPr>
          <w:rFonts w:hint="eastAsia"/>
        </w:rPr>
        <w:br/>
      </w:r>
      <w:r>
        <w:rPr>
          <w:rFonts w:hint="eastAsia"/>
        </w:rPr>
        <w:t>　　图 13： 烧结型人造大理石</w:t>
      </w:r>
      <w:r>
        <w:rPr>
          <w:rFonts w:hint="eastAsia"/>
        </w:rPr>
        <w:br/>
      </w:r>
      <w:r>
        <w:rPr>
          <w:rFonts w:hint="eastAsia"/>
        </w:rPr>
        <w:t>　　图 14： 全球人造大理石脱模用膜产能、产量、产能利用率及发展趋势（2020-2031）&amp;（千平方米）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全球人造大理石脱模用膜产量、需求量及发展趋势（2020-2031）&amp;（千平方米）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全球主要地区人造大理石脱模用膜产量（2020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全球主要地区人造大理石脱模用膜产量市场份额（2020-2031）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中国人造大理石脱模用膜产能、产量、产能利用率及发展趋势（2020-2031）&amp;（千平方米）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中国人造大理石脱模用膜产量、市场需求量及发展趋势（2020-2031）&amp;（千平方米）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全球人造大理石脱模用膜市场销售额及增长率：（2020-2031）&amp;（百万美元）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全球市场人造大理石脱模用膜市场规模：2020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全球市场人造大理石脱模用膜销量及增长率（2020-2031）&amp;（千平方米）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全球市场人造大理石脱模用膜价格趋势（2020-2031）&amp;（美元/平方米）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2025年全球市场主要厂商人造大理石脱模用膜销量市场份额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2025年全球市场主要厂商人造大理石脱模用膜收入市场份额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2025年中国市场主要厂商人造大理石脱模用膜销量市场份额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2025年中国市场主要厂商人造大理石脱模用膜收入市场份额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2025年全球前五大生产商人造大理石脱模用膜市场份额</w:t>
      </w:r>
      <w:r>
        <w:rPr>
          <w:rFonts w:hint="eastAsia"/>
        </w:rPr>
        <w:br/>
      </w:r>
      <w:r>
        <w:rPr>
          <w:rFonts w:hint="eastAsia"/>
        </w:rPr>
        <w:t>　　图 29： 2025年全球人造大理石脱模用膜第一梯队、第二梯队和第三梯队厂商及市场份额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全球主要地区人造大理石脱模用膜销售收入（2020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全球主要地区人造大理石脱模用膜销售收入市场份额（2024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北美市场人造大理石脱模用膜销量及增长率（2020-2031）&amp;（千平方米）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北美市场人造大理石脱模用膜收入及增长率（2020-2031）&amp;（百万美元）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欧洲市场人造大理石脱模用膜销量及增长率（2020-2031）&amp;（千平方米）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欧洲市场人造大理石脱模用膜收入及增长率（2020-2031）&amp;（百万美元）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中国市场人造大理石脱模用膜销量及增长率（2020-2031）&amp;（千平方米）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中国市场人造大理石脱模用膜收入及增长率（2020-2031）&amp;（百万美元）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日本市场人造大理石脱模用膜销量及增长率（2020-2031）&amp;（千平方米）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日本市场人造大理石脱模用膜收入及增长率（2020-2031）&amp;（百万美元）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东南亚市场人造大理石脱模用膜销量及增长率（2020-2031）&amp;（千平方米）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东南亚市场人造大理石脱模用膜收入及增长率（2020-2031）&amp;（百万美元）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印度市场人造大理石脱模用膜销量及增长率（2020-2031）&amp;（千平方米）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印度市场人造大理石脱模用膜收入及增长率（2020-2031）&amp;（百万美元）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全球不同产品类型人造大理石脱模用膜价格走势（2020-2031）&amp;（美元/平方米）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全球不同应用人造大理石脱模用膜价格走势（2020-2031）&amp;（美元/平方米）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人造大理石脱模用膜产业链</w:t>
      </w:r>
      <w:r>
        <w:rPr>
          <w:rFonts w:hint="eastAsia"/>
        </w:rPr>
        <w:br/>
      </w:r>
      <w:r>
        <w:rPr>
          <w:rFonts w:hint="eastAsia"/>
        </w:rPr>
        <w:t>　　图 47： 人造大理石脱模用膜中国企业SWOT分析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9e79367f84a8e" w:history="1">
        <w:r>
          <w:rPr>
            <w:rStyle w:val="Hyperlink"/>
          </w:rPr>
          <w:t>全球与中国人造大理石脱模用膜行业市场调研及行业前景分析报告（2025-2031年）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9e79367f84a8e" w:history="1">
        <w:r>
          <w:rPr>
            <w:rStyle w:val="Hyperlink"/>
          </w:rPr>
          <w:t>https://www.20087.com/8/88/RenZaoDaLiShiTuoMoYongMoQianJing.html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热点：大理石贴膜多少钱一平、大理石脱模膜用什么膜、石材贴膜、人造大理石贴膜、人造大理石怎么做的、人造大理石 打磨、人造大理石制作工艺视频、人造大理石贴膜贴什么最好、大理石表面的膜怎么处理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eb6ad64824e14" w:history="1">
      <w:r>
        <w:rPr>
          <w:rStyle w:val="Hyperlink"/>
        </w:rPr>
        <w:t>全球与中国人造大理石脱模用膜行业市场调研及行业前景分析报告（2025-2031年）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enZaoDaLiShiTuoMoYongMoQianJing.html" TargetMode="External" Id="Rc629e79367f8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enZaoDaLiShiTuoMoYongMoQianJing.html" TargetMode="External" Id="R152eb6ad6482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2025-01-24T02:44:00Z</dcterms:created>
  <dcterms:modified xsi:type="dcterms:W3CDTF">2025-01-24T03:44:00Z</dcterms:modified>
  <dc:subject>全球与中国人造大理石脱模用膜行业市场调研及行业前景分析报告（2025-2031年）</dc:subject>
  <dc:title>全球与中国人造大理石脱模用膜行业市场调研及行业前景分析报告（2025-2031年）</dc:title>
  <cp:keywords>全球与中国人造大理石脱模用膜行业市场调研及行业前景分析报告（2025-2031年）</cp:keywords>
  <dc:description>全球与中国人造大理石脱模用膜行业市场调研及行业前景分析报告（2025-2031年）</dc:description>
</cp:coreProperties>
</file>