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fb55a05884419" w:history="1">
              <w:r>
                <w:rPr>
                  <w:rStyle w:val="Hyperlink"/>
                </w:rPr>
                <w:t>2026-2032年全球与中国F级DMD环氧预浸材料市场调查研究及前景趋势报告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fb55a05884419" w:history="1">
              <w:r>
                <w:rPr>
                  <w:rStyle w:val="Hyperlink"/>
                </w:rPr>
                <w:t>2026-2032年全球与中国F级DMD环氧预浸材料市场调查研究及前景趋势报告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fb55a05884419" w:history="1">
                <w:r>
                  <w:rPr>
                    <w:rStyle w:val="Hyperlink"/>
                  </w:rPr>
                  <w:t>https://www.20087.com/8/88/FJiDMDHuanYangYuJinCaiLiaoQianJing.html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级DMD环氧预浸材料由聚酯薄膜与聚酯纤维非织布复合，再浸渍耐热环氧树脂并经烘焙制成，广泛应用于F级干式变压器低压线圈层间绝缘以及F级电机的槽绝缘与相间绝缘。该材料具备优异的机械强度、电气强度与耐热性，室温贮存期较长，且在中温下可快速固化，固化过程无低分子挥发物，有利于形成尺寸稳定、收缩率小的绝缘结构。F级DMD环氧预浸材料在箔式低压绕组中应用优势明显，可提升抗短路能力与工艺效率，并有助于降低附加损耗。目前，该类材料在厚度均匀性、树脂含量控制、批次一致性等方面持续优化，以满足高压与大容量变压器对绝缘可靠性的更高要求。同时，环保法规趋严也推动F级DMD环氧预浸材料向低挥发、低卤或低毒方向演进，部分应用场景已要求材料符合更严格的环保与阻燃标准。</w:t>
      </w:r>
      <w:r>
        <w:rPr>
          <w:rFonts w:hint="eastAsia"/>
        </w:rPr>
        <w:br/>
      </w:r>
      <w:r>
        <w:rPr>
          <w:rFonts w:hint="eastAsia"/>
        </w:rPr>
        <w:t>　　未来，F级DMD环氧预浸材料将朝着更高耐热等级、更优介电性能与更绿色制造方向发展。市场调研网认为，通过优化环氧树脂配方与复合工艺，可在保持良好机械强度的同时进一步提升长期耐热老化性能，以适应更高的运行温度与更严苛的过载条件。数字化与智能化生产将强化F级DMD环氧预浸材料在厚度、树脂含量与挥发分等方面的在线监测与闭环控制，从而提升产品一致性与可追溯性。在“双碳”与绿色能源背景下，可回收或低环境负荷的树脂体系及少卤、无卤阻燃技术将成为重要创新方向。此外，针对海上风电、轨道交通等高可靠性场景，开发兼具高耐候性与高介电强度的F级DMD环氧预浸材料，将有助于变压器与电机在复杂环境下实现更长服役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fb55a05884419" w:history="1">
        <w:r>
          <w:rPr>
            <w:rStyle w:val="Hyperlink"/>
          </w:rPr>
          <w:t>2026-2032年全球与中国F级DMD环氧预浸材料市场调查研究及前景趋势报告</w:t>
        </w:r>
      </w:hyperlink>
      <w:r>
        <w:rPr>
          <w:rFonts w:hint="eastAsia"/>
        </w:rPr>
        <w:t>》，2025年F级DMD环氧预浸材料行业市场规模达 亿元，预计2032年市场规模将达 亿元，期间年均复合增长率（CAGR）达 %。报告全面梳理了F级DMD环氧预浸材料产业链，结合市场需求和市场规模等数据，深入剖析F级DMD环氧预浸材料行业现状。报告详细探讨了F级DMD环氧预浸材料市场竞争格局，重点关注重点企业及其品牌影响力，并分析了F级DMD环氧预浸材料价格机制和细分市场特征。通过对F级DMD环氧预浸材料技术现状及未来方向的评估，报告展望了F级DMD环氧预浸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按产品类型细分，全球F级DMD环氧预浸材料市场规模2021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7-8千伏</w:t>
      </w:r>
      <w:r>
        <w:rPr>
          <w:rFonts w:hint="eastAsia"/>
        </w:rPr>
        <w:br/>
      </w:r>
      <w:r>
        <w:rPr>
          <w:rFonts w:hint="eastAsia"/>
        </w:rPr>
        <w:t>　　　　1.3.3 8-10千伏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按应用细分，全球F级DMD环氧预浸材料市场规模2021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F级DMD环氧预浸材料行业发展总体概况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F级DMD环氧预浸材料行业发展主要特点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F级DMD环氧预浸材料行业发展影响因素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F级DMD环氧预浸材料有利因素</w:t>
      </w:r>
      <w:r>
        <w:rPr>
          <w:rFonts w:hint="eastAsia"/>
        </w:rPr>
        <w:br/>
      </w:r>
      <w:r>
        <w:rPr>
          <w:rFonts w:hint="eastAsia"/>
        </w:rPr>
        <w:t>　　　　1.5.3 .2 F级DMD环氧预浸材料不利因素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全球市场，近三年F级DMD环氧预浸材料主要企业占有率及排名（按销量）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F级DMD环氧预浸材料主要企业在国际市场占有率（按销量，2023-2026）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2025年F级DMD环氧预浸材料主要企业在国际市场排名（按销量）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全球市场主要企业F级DMD环氧预浸材料销量（2023-2026）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全球市场，近三年F级DMD环氧预浸材料主要企业占有率及排名（按收入）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F级DMD环氧预浸材料主要企业在国际市场占有率（按收入，2023-2026）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2025年F级DMD环氧预浸材料主要企业在国际市场排名（按收入）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全球市场主要企业F级DMD环氧预浸材料销售收入（2023-2026）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全球市场主要企业F级DMD环氧预浸材料销售价格（2023-2026）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中国市场，近三年F级DMD环氧预浸材料主要企业占有率及排名（按销量）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F级DMD环氧预浸材料主要企业在中国市场占有率（按销量，2023-2026）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2025年F级DMD环氧预浸材料主要企业在中国市场排名（按销量）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中国市场主要企业F级DMD环氧预浸材料销量（2023-2026）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中国市场，近三年F级DMD环氧预浸材料主要企业占有率及排名（按收入）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F级DMD环氧预浸材料主要企业在中国市场占有率（按收入，2023-2026）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2025年F级DMD环氧预浸材料主要企业在中国市场排名（按收入）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中国市场主要企业F级DMD环氧预浸材料销售收入（2023-2026）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全球主要厂商F级DMD环氧预浸材料总部及产地分布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全球主要厂商成立时间及F级DMD环氧预浸材料商业化日期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全球主要厂商F级DMD环氧预浸材料产品类型及应用</w:t>
      </w:r>
      <w:r>
        <w:rPr>
          <w:rFonts w:hint="eastAsia"/>
        </w:rPr>
        <w:br/>
      </w:r>
      <w:r>
        <w:rPr>
          <w:rFonts w:hint="eastAsia"/>
        </w:rPr>
        <w:t>　　2.9 F级DMD环氧预浸材料行业集中度、竞争程度分析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F级DMD环氧预浸材料行业集中度分析：2025年全球Top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全球F级DMD环氧预浸材料第一梯队、第二梯队和第三梯队生产商（品牌）及市场份额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全球F级DMD环氧预浸材料总体规模分析</w:t>
      </w:r>
      <w:r>
        <w:rPr>
          <w:rFonts w:hint="eastAsia"/>
        </w:rPr>
        <w:br/>
      </w:r>
      <w:r>
        <w:rPr>
          <w:rFonts w:hint="eastAsia"/>
        </w:rPr>
        <w:t>　　3.1 全球F级DMD环氧预浸材料供需现状及预测（2021-2032）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全球F级DMD环氧预浸材料产能、产量、产能利用率及发展趋势（2021-2032）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全球F级DMD环氧预浸材料产量、需求量及发展趋势（2021-2032）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全球主要地区F级DMD环氧预浸材料产量及发展趋势（2021-2032）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全球主要地区F级DMD环氧预浸材料产量（2021-2026）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全球主要地区F级DMD环氧预浸材料产量（2027-2032）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全球主要地区F级DMD环氧预浸材料产量市场份额（2021-2032）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中国F级DMD环氧预浸材料供需现状及预测（2021-2032）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中国F级DMD环氧预浸材料产能、产量、产能利用率及发展趋势（2021-2032）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中国F级DMD环氧预浸材料产量、市场需求量及发展趋势（2021-2032）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中国市场F级DMD环氧预浸材料进出口（2021-2032）</w:t>
      </w:r>
      <w:r>
        <w:rPr>
          <w:rFonts w:hint="eastAsia"/>
        </w:rPr>
        <w:br/>
      </w:r>
      <w:r>
        <w:rPr>
          <w:rFonts w:hint="eastAsia"/>
        </w:rPr>
        <w:t>　　3.4 全球F级DMD环氧预浸材料销量及销售额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全球市场F级DMD环氧预浸材料销售额（2021-2032）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全球市场F级DMD环氧预浸材料销量（2021-2032）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全球市场F级DMD环氧预浸材料价格趋势（2021-2032）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全球F级DMD环氧预浸材料主要地区分析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全球主要地区F级DMD环氧预浸材料市场规模分析：2021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全球主要地区F级DMD环氧预浸材料销售收入及市场份额（2021-2026）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全球主要地区F级DMD环氧预浸材料销售收入预测（2027-2032）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全球主要地区F级DMD环氧预浸材料销量分析：2021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全球主要地区F级DMD环氧预浸材料销量及市场份额（2021-2026）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全球主要地区F级DMD环氧预浸材料销量及市场份额预测（2027-2032）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中东市场F级DMD环氧预浸材料销量、收入及增长率（2021-2032）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F级DMD环氧预浸材料销量、收入、价格及毛利率（2021-2026）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不同产品类型F级DMD环氧预浸材料分析</w:t>
      </w:r>
      <w:r>
        <w:rPr>
          <w:rFonts w:hint="eastAsia"/>
        </w:rPr>
        <w:br/>
      </w:r>
      <w:r>
        <w:rPr>
          <w:rFonts w:hint="eastAsia"/>
        </w:rPr>
        <w:t>　　6.1 全球不同产品类型F级DMD环氧预浸材料销量（2021-2032）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全球不同产品类型F级DMD环氧预浸材料销量及市场份额（2021-2026）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全球不同产品类型F级DMD环氧预浸材料销量预测（2027-2032）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全球不同产品类型F级DMD环氧预浸材料收入（2021-2032）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全球不同产品类型F级DMD环氧预浸材料收入及市场份额（2021-2026）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全球不同产品类型F级DMD环氧预浸材料收入预测（2027-2032）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全球不同产品类型F级DMD环氧预浸材料价格走势（2021-2032）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中国不同产品类型F级DMD环氧预浸材料销量（2021-2032）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中国不同产品类型F级DMD环氧预浸材料销量及市场份额（2021-2026）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中国不同产品类型F级DMD环氧预浸材料销量预测（2027-2032）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中国不同产品类型F级DMD环氧预浸材料收入（2021-2032）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中国不同产品类型F级DMD环氧预浸材料收入及市场份额（2021-2026）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中国不同产品类型F级DMD环氧预浸材料收入预测（2027-2032）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不同应用F级DMD环氧预浸材料分析</w:t>
      </w:r>
      <w:r>
        <w:rPr>
          <w:rFonts w:hint="eastAsia"/>
        </w:rPr>
        <w:br/>
      </w:r>
      <w:r>
        <w:rPr>
          <w:rFonts w:hint="eastAsia"/>
        </w:rPr>
        <w:t>　　7.1 全球不同应用F级DMD环氧预浸材料销量（2021-2032）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全球不同应用F级DMD环氧预浸材料销量及市场份额（2021-2026）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全球不同应用F级DMD环氧预浸材料销量预测（2027-2032）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全球不同应用F级DMD环氧预浸材料收入（2021-2032）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全球不同应用F级DMD环氧预浸材料收入及市场份额（2021-2026）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全球不同应用F级DMD环氧预浸材料收入预测（2027-2032）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全球不同应用F级DMD环氧预浸材料价格走势（2021-2032）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中国不同应用F级DMD环氧预浸材料销量（2021-2032）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中国不同应用F级DMD环氧预浸材料销量及市场份额（2021-2026）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中国不同应用F级DMD环氧预浸材料销量预测（2027-2032）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中国不同应用F级DMD环氧预浸材料收入（2021-2032）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中国不同应用F级DMD环氧预浸材料收入及市场份额（2021-2026）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中国不同应用F级DMD环氧预浸材料收入预测（2027-2032）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F级DMD环氧预浸材料行业发展趋势</w:t>
      </w:r>
      <w:r>
        <w:rPr>
          <w:rFonts w:hint="eastAsia"/>
        </w:rPr>
        <w:br/>
      </w:r>
      <w:r>
        <w:rPr>
          <w:rFonts w:hint="eastAsia"/>
        </w:rPr>
        <w:t>　　8.2 F级DMD环氧预浸材料行业主要驱动因素</w:t>
      </w:r>
      <w:r>
        <w:rPr>
          <w:rFonts w:hint="eastAsia"/>
        </w:rPr>
        <w:br/>
      </w:r>
      <w:r>
        <w:rPr>
          <w:rFonts w:hint="eastAsia"/>
        </w:rPr>
        <w:t>　　8.3 F级DMD环氧预浸材料中国企业SWOT分析</w:t>
      </w:r>
      <w:r>
        <w:rPr>
          <w:rFonts w:hint="eastAsia"/>
        </w:rPr>
        <w:br/>
      </w:r>
      <w:r>
        <w:rPr>
          <w:rFonts w:hint="eastAsia"/>
        </w:rPr>
        <w:t>　　8.4 中国F级DMD环氧预浸材料行业政策环境分析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F级DMD环氧预浸材料行业产业链简介</w:t>
      </w:r>
      <w:r>
        <w:rPr>
          <w:rFonts w:hint="eastAsia"/>
        </w:rPr>
        <w:br/>
      </w:r>
      <w:r>
        <w:rPr>
          <w:rFonts w:hint="eastAsia"/>
        </w:rPr>
        <w:t>　　　　9.1.1 F级DMD环氧预浸材料行业供应链分析</w:t>
      </w:r>
      <w:r>
        <w:rPr>
          <w:rFonts w:hint="eastAsia"/>
        </w:rPr>
        <w:br/>
      </w:r>
      <w:r>
        <w:rPr>
          <w:rFonts w:hint="eastAsia"/>
        </w:rPr>
        <w:t>　　　　9.1.2 F级DMD环氧预浸材料主要原料及供应情况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F级DMD环氧预浸材料行业采购模式</w:t>
      </w:r>
      <w:r>
        <w:rPr>
          <w:rFonts w:hint="eastAsia"/>
        </w:rPr>
        <w:br/>
      </w:r>
      <w:r>
        <w:rPr>
          <w:rFonts w:hint="eastAsia"/>
        </w:rPr>
        <w:t>　　9.3 F级DMD环氧预浸材料行业生产模式</w:t>
      </w:r>
      <w:r>
        <w:rPr>
          <w:rFonts w:hint="eastAsia"/>
        </w:rPr>
        <w:br/>
      </w:r>
      <w:r>
        <w:rPr>
          <w:rFonts w:hint="eastAsia"/>
        </w:rPr>
        <w:t>　　9.4 F级DMD环氧预浸材料行业销售模式及销售渠道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按产品类型细分，全球F级DMD环氧预浸材料市场规模2021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按应用细分，全球F级DMD环氧预浸材料市场规模（CAGR）2021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F级DMD环氧预浸材料行业发展主要特点</w:t>
      </w:r>
      <w:r>
        <w:rPr>
          <w:rFonts w:hint="eastAsia"/>
        </w:rPr>
        <w:br/>
      </w:r>
      <w:r>
        <w:rPr>
          <w:rFonts w:hint="eastAsia"/>
        </w:rPr>
        <w:t>　　表 4： F级DMD环氧预浸材料行业发展有利因素分析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F级DMD环氧预浸材料行业发展不利因素分析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进入F级DMD环氧预浸材料行业壁垒</w:t>
      </w:r>
      <w:r>
        <w:rPr>
          <w:rFonts w:hint="eastAsia"/>
        </w:rPr>
        <w:br/>
      </w:r>
      <w:r>
        <w:rPr>
          <w:rFonts w:hint="eastAsia"/>
        </w:rPr>
        <w:t>　　表 7： F级DMD环氧预浸材料主要企业在国际市场占有率（按销量，2023-2026）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2025年F级DMD环氧预浸材料主要企业在国际市场排名（按销量）&amp;（吨）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全球市场主要企业F级DMD环氧预浸材料销量（2023-2026）&amp;（吨）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F级DMD环氧预浸材料主要企业在国际市场占有率（按收入，2023-2026）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2025年F级DMD环氧预浸材料主要企业在国际市场排名（按收入）&amp;（万元）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全球市场主要企业F级DMD环氧预浸材料销售收入（2023-2026）&amp;（万元）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全球市场主要企业F级DMD环氧预浸材料销售价格（2023-2026）&amp;（元/吨）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F级DMD环氧预浸材料主要企业在中国市场占有率（按销量，2023-2026）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2025年F级DMD环氧预浸材料主要企业在中国市场排名（按销量）&amp;（吨）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中国市场主要企业F级DMD环氧预浸材料销量（2023-2026）&amp;（吨）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F级DMD环氧预浸材料主要企业在中国市场占有率（按收入，2023-2026）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2025年F级DMD环氧预浸材料主要企业在中国市场排名（按收入）&amp;（万元）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中国市场主要企业F级DMD环氧预浸材料销售收入（2023-2026）&amp;（万元）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全球主要厂商F级DMD环氧预浸材料总部及产地分布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全球主要厂商成立时间及F级DMD环氧预浸材料商业化日期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全球主要厂商F级DMD环氧预浸材料产品类型及应用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2025年全球F级DMD环氧预浸材料主要厂商市场地位（第一梯队、第二梯队和第三梯队）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全球F级DMD环氧预浸材料市场投资、并购等现状分析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全球主要地区F级DMD环氧预浸材料产量增速（CAGR）：（2021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全球主要地区F级DMD环氧预浸材料产量（2021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全球主要地区F级DMD环氧预浸材料产量（2021-2026）&amp;（吨）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全球主要地区F级DMD环氧预浸材料产量（2027-2032）&amp;（吨）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全球主要地区F级DMD环氧预浸材料产量市场份额（2021-2026）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全球主要地区F级DMD环氧预浸材料产量市场份额（2027-2032）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中国市场F级DMD环氧预浸材料产量、销量、进出口（2021-2026）&amp;（吨）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中国市场F级DMD环氧预浸材料产量、销量、进出口预测（2027-2032）&amp;（吨）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全球主要地区F级DMD环氧预浸材料销售收入增速：（2021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全球主要地区F级DMD环氧预浸材料销售收入（2021-2026）&amp;（万元）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全球主要地区F级DMD环氧预浸材料销售收入市场份额（2021-2026）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全球主要地区F级DMD环氧预浸材料收入（2027-2032）&amp;（万元）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全球主要地区F级DMD环氧预浸材料收入市场份额（2027-2032）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全球主要地区F级DMD环氧预浸材料销量（吨）：2021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全球主要地区F级DMD环氧预浸材料销量（2021-2026）&amp;（吨）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全球主要地区F级DMD环氧预浸材料销量市场份额（2021-2026）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全球主要地区F级DMD环氧预浸材料销量（2027-2032）&amp;（吨）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全球主要地区F级DMD环氧预浸材料销量份额（2027-2032）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F级DMD环氧预浸材料生产基地、销售区域、竞争对手及市场地位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F级DMD环氧预浸材料产品规格、参数及市场应用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F级DMD环氧预浸材料销量（吨）、收入（万元）、价格（元/吨）及毛利率（2021-2026）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全球不同产品类型F级DMD环氧预浸材料销量（2021-2026）&amp;（吨）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全球不同产品类型F级DMD环氧预浸材料销量市场份额（2021-2026）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全球不同产品类型F级DMD环氧预浸材料销量预测（2027-2032）&amp;（吨）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全球市场不同产品类型F级DMD环氧预浸材料销量市场份额预测（2027-2032）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全球不同产品类型F级DMD环氧预浸材料收入（2021-2026）&amp;（万元）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全球不同产品类型F级DMD环氧预浸材料收入市场份额（2021-2026）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全球不同产品类型F级DMD环氧预浸材料收入预测（2027-2032）&amp;（万元）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全球不同产品类型F级DMD环氧预浸材料收入市场份额预测（2027-2032）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中国不同产品类型F级DMD环氧预浸材料销量（2021-2026）&amp;（吨）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中国不同产品类型F级DMD环氧预浸材料销量市场份额（2021-2026）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中国不同产品类型F级DMD环氧预浸材料销量预测（2027-2032）&amp;（吨）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全球市场不同产品类型F级DMD环氧预浸材料销量市场份额预测（2027-2032）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中国不同产品类型F级DMD环氧预浸材料收入（2021-2026）&amp;（万元）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中国不同产品类型F级DMD环氧预浸材料收入市场份额（2021-2026）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中国不同产品类型F级DMD环氧预浸材料收入预测（2027-2032）&amp;（万元）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中国不同产品类型F级DMD环氧预浸材料收入市场份额预测（2027-2032）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全球不同应用F级DMD环氧预浸材料销量（2021-2026）&amp;（吨）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全球不同应用F级DMD环氧预浸材料销量市场份额（2021-2026）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全球不同应用F级DMD环氧预浸材料销量预测（2027-2032）&amp;（吨）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全球市场不同应用F级DMD环氧预浸材料销量市场份额预测（2027-2032）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全球不同应用F级DMD环氧预浸材料收入（2021-2026）&amp;（万元）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全球不同应用F级DMD环氧预浸材料收入市场份额（2021-2026）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全球不同应用F级DMD环氧预浸材料收入预测（2027-2032）&amp;（万元）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全球不同应用F级DMD环氧预浸材料收入市场份额预测（2027-2032）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中国不同应用F级DMD环氧预浸材料销量（2021-2026）&amp;（吨）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中国不同应用F级DMD环氧预浸材料销量市场份额（2021-2026）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中国不同应用F级DMD环氧预浸材料销量预测（2027-2032）&amp;（吨）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中国市场不同应用F级DMD环氧预浸材料销量市场份额预测（2027-2032）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中国不同应用F级DMD环氧预浸材料收入（2021-2026）&amp;（万元）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中国不同应用F级DMD环氧预浸材料收入市场份额（2021-2026）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中国不同应用F级DMD环氧预浸材料收入预测（2027-2032）&amp;（万元）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中国不同应用F级DMD环氧预浸材料收入市场份额预测（2027-2032）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F级DMD环氧预浸材料行业发展趋势</w:t>
      </w:r>
      <w:r>
        <w:rPr>
          <w:rFonts w:hint="eastAsia"/>
        </w:rPr>
        <w:br/>
      </w:r>
      <w:r>
        <w:rPr>
          <w:rFonts w:hint="eastAsia"/>
        </w:rPr>
        <w:t>　　表 121： F级DMD环氧预浸材料行业主要驱动因素</w:t>
      </w:r>
      <w:r>
        <w:rPr>
          <w:rFonts w:hint="eastAsia"/>
        </w:rPr>
        <w:br/>
      </w:r>
      <w:r>
        <w:rPr>
          <w:rFonts w:hint="eastAsia"/>
        </w:rPr>
        <w:t>　　表 122： F级DMD环氧预浸材料行业供应链分析</w:t>
      </w:r>
      <w:r>
        <w:rPr>
          <w:rFonts w:hint="eastAsia"/>
        </w:rPr>
        <w:br/>
      </w:r>
      <w:r>
        <w:rPr>
          <w:rFonts w:hint="eastAsia"/>
        </w:rPr>
        <w:t>　　表 123： F级DMD环氧预浸材料上游原料供应商</w:t>
      </w:r>
      <w:r>
        <w:rPr>
          <w:rFonts w:hint="eastAsia"/>
        </w:rPr>
        <w:br/>
      </w:r>
      <w:r>
        <w:rPr>
          <w:rFonts w:hint="eastAsia"/>
        </w:rPr>
        <w:t>　　表 124： F级DMD环氧预浸材料主要地区不同应用客户分析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F级DMD环氧预浸材料典型经销商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F级DMD环氧预浸材料产品图片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全球不同产品类型F级DMD环氧预浸材料销售额2021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全球不同产品类型F级DMD环氧预浸材料市场份额2025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7-8千伏产品图片</w:t>
      </w:r>
      <w:r>
        <w:rPr>
          <w:rFonts w:hint="eastAsia"/>
        </w:rPr>
        <w:br/>
      </w:r>
      <w:r>
        <w:rPr>
          <w:rFonts w:hint="eastAsia"/>
        </w:rPr>
        <w:t>　　图 5： 8-10千伏产品图片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全球不同应用F级DMD环氧预浸材料市场份额2025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2025年全球前五大生产商F级DMD环氧预浸材料市场份额</w:t>
      </w:r>
      <w:r>
        <w:rPr>
          <w:rFonts w:hint="eastAsia"/>
        </w:rPr>
        <w:br/>
      </w:r>
      <w:r>
        <w:rPr>
          <w:rFonts w:hint="eastAsia"/>
        </w:rPr>
        <w:t>　　图 13： 2025年全球F级DMD环氧预浸材料第一梯队、第二梯队和第三梯队厂商及市场份额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全球F级DMD环氧预浸材料产能、产量、产能利用率及发展趋势（2021-2032）&amp;（吨）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全球F级DMD环氧预浸材料产量、需求量及发展趋势（2021-2032）&amp;（吨）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全球主要地区F级DMD环氧预浸材料产量市场份额（2021-2032）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中国F级DMD环氧预浸材料产能、产量、产能利用率及发展趋势（2021-2032）&amp;（吨）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中国F级DMD环氧预浸材料产量、市场需求量及发展趋势（2021-2032）&amp;（吨）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全球F级DMD环氧预浸材料市场销售额及增长率：（2021-2032）&amp;（万元）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全球市场F级DMD环氧预浸材料市场规模：2021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全球市场F级DMD环氧预浸材料价格趋势（2021-2032）&amp;（元/吨）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全球主要地区F级DMD环氧预浸材料销售收入（2021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全球主要地区F级DMD环氧预浸材料销售收入市场份额（2021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中东市场F级DMD环氧预浸材料销量及增长率（2021-2032）&amp;（吨）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中东市场F级DMD环氧预浸材料收入及增长率（2021-2032）&amp;（万元）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全球不同产品类型F级DMD环氧预浸材料价格走势（2021-2032）&amp;（元/吨）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全球不同应用F级DMD环氧预浸材料价格走势（2021-2032）&amp;（元/吨）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F级DMD环氧预浸材料中国企业SWOT分析</w:t>
      </w:r>
      <w:r>
        <w:rPr>
          <w:rFonts w:hint="eastAsia"/>
        </w:rPr>
        <w:br/>
      </w:r>
      <w:r>
        <w:rPr>
          <w:rFonts w:hint="eastAsia"/>
        </w:rPr>
        <w:t>　　图 44： F级DMD环氧预浸材料产业链</w:t>
      </w:r>
      <w:r>
        <w:rPr>
          <w:rFonts w:hint="eastAsia"/>
        </w:rPr>
        <w:br/>
      </w:r>
      <w:r>
        <w:rPr>
          <w:rFonts w:hint="eastAsia"/>
        </w:rPr>
        <w:t>　　图 45： F级DMD环氧预浸材料行业采购模式分析</w:t>
      </w:r>
      <w:r>
        <w:rPr>
          <w:rFonts w:hint="eastAsia"/>
        </w:rPr>
        <w:br/>
      </w:r>
      <w:r>
        <w:rPr>
          <w:rFonts w:hint="eastAsia"/>
        </w:rPr>
        <w:t>　　图 46： F级DMD环氧预浸材料行业生产模式</w:t>
      </w:r>
      <w:r>
        <w:rPr>
          <w:rFonts w:hint="eastAsia"/>
        </w:rPr>
        <w:br/>
      </w:r>
      <w:r>
        <w:rPr>
          <w:rFonts w:hint="eastAsia"/>
        </w:rPr>
        <w:t>　　图 47： F级DMD环氧预浸材料行业销售模式分析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fb55a05884419" w:history="1">
        <w:r>
          <w:rPr>
            <w:rStyle w:val="Hyperlink"/>
          </w:rPr>
          <w:t>2026-2032年全球与中国F级DMD环氧预浸材料市场调查研究及前景趋势报告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fb55a05884419" w:history="1">
        <w:r>
          <w:rPr>
            <w:rStyle w:val="Hyperlink"/>
          </w:rPr>
          <w:t>https://www.20087.com/8/88/FJiDMDHuanYangYuJinCaiLiaoQianJing.html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热点：环氧厚浆漆是什么漆、环氧预浸布成型工艺、厚浆型环氧树脂漆、dmd预浸复合材料、聚硅氧烷粉末憎水剂涂料、环氧预聚物、属于F级材料的是、环氧预涂底漆、F级材料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30f7f6f44ef4" w:history="1">
      <w:r>
        <w:rPr>
          <w:rStyle w:val="Hyperlink"/>
        </w:rPr>
        <w:t>2026-2032年全球与中国F级DMD环氧预浸材料市场调查研究及前景趋势报告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JiDMDHuanYangYuJinCaiLiaoQianJing.html" TargetMode="External" Id="R0affb55a058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JiDMDHuanYangYuJinCaiLiaoQianJing.html" TargetMode="External" Id="R574c30f7f6f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2026-03-27T00:56:40Z</dcterms:created>
  <dcterms:modified xsi:type="dcterms:W3CDTF">2026-03-27T01:56:40Z</dcterms:modified>
  <dc:subject>2026-2032年全球与中国F级DMD环氧预浸材料市场调查研究及前景趋势报告</dc:subject>
  <dc:title>2026-2032年全球与中国F级DMD环氧预浸材料市场调查研究及前景趋势报告</dc:title>
  <cp:keywords>2026-2032年全球与中国F级DMD环氧预浸材料市场调查研究及前景趋势报告</cp:keywords>
  <dc:description>2026-2032年全球与中国F级DMD环氧预浸材料市场调查研究及前景趋势报告</dc:description>
</cp:coreProperties>
</file>