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7697b2ba480b" w:history="1">
              <w:r>
                <w:rPr>
                  <w:rStyle w:val="Hyperlink"/>
                </w:rPr>
                <w:t>中国万能胶行业现状调研分析及市场前景预测报告（2025版）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7697b2ba480b" w:history="1">
              <w:r>
                <w:rPr>
                  <w:rStyle w:val="Hyperlink"/>
                </w:rPr>
                <w:t>中国万能胶行业现状调研分析及市场前景预测报告（2025版）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f7697b2ba480b" w:history="1">
                <w:r>
                  <w:rPr>
                    <w:rStyle w:val="Hyperlink"/>
                  </w:rPr>
                  <w:t>https://www.20087.com/M_ShiYouHuaGong/88/WanNengJiaoDeXianZhuangHeFaZhanQuShi.html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胶是一种通用型粘合剂，在近年来随着制造业和家居装修行业的发展而市场需求不断扩大。目前，万能胶不仅在粘合强度、适用范围方面有所突破，而且在环保性能、使用便捷性方面也取得了长足进展。随着新技术的应用，万能胶正朝着更加高效、环保的方向发展，能够更好地满足不同领域的粘接需求。随着消费者对高质量粘合剂的需求增长，万能胶市场也在持续扩大。</w:t>
      </w:r>
      <w:r>
        <w:rPr>
          <w:rFonts w:hint="eastAsia"/>
        </w:rPr>
        <w:br/>
      </w:r>
      <w:r>
        <w:rPr>
          <w:rFonts w:hint="eastAsia"/>
        </w:rPr>
        <w:t>　　未来，万能胶行业将继续朝着技术创新和服务创新的方向发展。一方面，通过引入更多先进技术和设计理念，提高万能胶的技术含量和粘合性能，如采用更加先进的合成技术和环保配方。另一方面，随着制造业和家居装修行业对高质量粘合剂的需求增长，万能胶将更加注重提供定制化服务，满足不同应用场景的特定需求。此外，随着可持续发展理念的普及，万能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7697b2ba480b" w:history="1">
        <w:r>
          <w:rPr>
            <w:rStyle w:val="Hyperlink"/>
          </w:rPr>
          <w:t>中国万能胶行业现状调研分析及市场前景预测报告（2025版）</w:t>
        </w:r>
      </w:hyperlink>
      <w:r>
        <w:rPr>
          <w:rFonts w:hint="eastAsia"/>
        </w:rPr>
        <w:t>》通过对万能胶行业的全面调研，系统分析了万能胶市场规模、技术现状及未来发展方向，揭示了行业竞争格局的演变趋势与潜在问题。同时，报告评估了万能胶行业投资价值与效益，识别了发展中的主要挑战与机遇，并结合SWOT分析为投资者和企业提供了科学的战略建议。此外，报告重点聚焦万能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万能胶产品/行业基本概况</w:t>
      </w:r>
      <w:r>
        <w:rPr>
          <w:rFonts w:hint="eastAsia"/>
        </w:rPr>
        <w:br/>
      </w:r>
      <w:r>
        <w:rPr>
          <w:rFonts w:hint="eastAsia"/>
        </w:rPr>
        <w:t>　　第一节 万能胶定义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万能胶产业的发展生命周期判研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万能胶产业链分析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二、万能胶产业链模型分析</w:t>
      </w:r>
      <w:r>
        <w:rPr>
          <w:rFonts w:hint="eastAsia"/>
        </w:rPr>
        <w:br/>
      </w:r>
      <w:r>
        <w:rPr>
          <w:rFonts w:hint="eastAsia"/>
        </w:rPr>
        <w:t>　　第四节 我国万能胶产业发展的“波特五力模型”分析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二、万能胶产业环境的“波特五力模型”分析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我国万能胶行业市场发展“SWOT”分析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二、万能胶市场发展的“SWOT”分析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万能胶行业宏观环境发展分析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2020-2025年中国万能胶行业发展政策环境分析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2020-2025年中国万能胶行业发展社会环境分析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万能胶行业生产环境分析</w:t>
      </w:r>
      <w:r>
        <w:rPr>
          <w:rFonts w:hint="eastAsia"/>
        </w:rPr>
        <w:br/>
      </w:r>
      <w:r>
        <w:rPr>
          <w:rFonts w:hint="eastAsia"/>
        </w:rPr>
        <w:t>　　第一节 万能胶行业总体规模</w:t>
      </w:r>
      <w:r>
        <w:rPr>
          <w:rFonts w:hint="eastAsia"/>
        </w:rPr>
        <w:br/>
      </w:r>
      <w:r>
        <w:rPr>
          <w:rFonts w:hint="eastAsia"/>
        </w:rPr>
        <w:t>　　第二节 万能胶产能概况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万能胶市场容量发展分析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万能胶产量发展及趋势预测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万能胶产品价格影响因素分析及价格趋势预测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万能胶行业技术发展环境分析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万能胶产品国内外技术比较分析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一、2025年万能胶产品技术变化特点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万能胶技术发展趋势预测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万能胶产业供需发展环境分析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一、2020-2025年万能胶产量发展分析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二、2020-2025年万能胶消费量发展分析</w:t>
      </w:r>
      <w:r>
        <w:rPr>
          <w:rFonts w:hint="eastAsia"/>
        </w:rPr>
        <w:br/>
      </w:r>
      <w:r>
        <w:rPr>
          <w:rFonts w:hint="eastAsia"/>
        </w:rPr>
        <w:t>　　第二节 万能胶的经销模式</w:t>
      </w:r>
      <w:r>
        <w:rPr>
          <w:rFonts w:hint="eastAsia"/>
        </w:rPr>
        <w:br/>
      </w:r>
      <w:r>
        <w:rPr>
          <w:rFonts w:hint="eastAsia"/>
        </w:rPr>
        <w:t>　　　　一、万能胶营销模式分析</w:t>
      </w:r>
      <w:r>
        <w:rPr>
          <w:rFonts w:hint="eastAsia"/>
        </w:rPr>
        <w:br/>
      </w:r>
      <w:r>
        <w:rPr>
          <w:rFonts w:hint="eastAsia"/>
        </w:rPr>
        <w:t>　　　　二、万能胶主要销售渠道分析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未来5年内中国万能胶市场供需格局预测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2020-2025年中国万能胶的市场消费者调查分析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2020-2025年中国万能胶市场消费者调查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2020-2025年中国影响消费者购买万能胶的因素分析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2020-2025年中国万能胶制造行业主要数据监测分析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2020-2025年中国万能胶制造业规模分析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2025年中国万能胶制造业结构分析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2020-2025年中国万能胶制造业产值分析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2020-2025年中国万能胶制造业成本费用结构分析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2020-2025年份中国万能胶制造业盈利能力分析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万能胶2020-2025年进出口市场分析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中国万能胶行业历史进出口总量变化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一、万能胶行业近3年内进口总量变化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二、万能胶行业近3年内出口总量变化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三、近三年内万能胶进出口差量变动情况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中国万能胶行业历史进出口结构变化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一、万能胶行业当年内进口来源情况分析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二、万能胶行业当年内出口去向分析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中国万能胶行业进出口态势展望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一、中国万能胶进出口的主要影响因素分析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二、万能胶行业未来5年内中国进口预测分析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三、万能胶行业未来5年内中国出口态势展望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万能胶地区市场竞争分析</w:t>
      </w:r>
      <w:r>
        <w:rPr>
          <w:rFonts w:hint="eastAsia"/>
        </w:rPr>
        <w:br/>
      </w:r>
      <w:r>
        <w:rPr>
          <w:rFonts w:hint="eastAsia"/>
        </w:rPr>
        <w:t>　　第一节 中国万能胶区域销售市场结构变化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万能胶行业上下游产业链发展环境分析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万能胶行业上游行业分析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四、行业新动态及其对万能胶行业的影响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五、行业竞争状况及其对万能胶行业的意义</w:t>
      </w:r>
      <w:r>
        <w:rPr>
          <w:rFonts w:hint="eastAsia"/>
        </w:rPr>
        <w:br/>
      </w:r>
      <w:r>
        <w:rPr>
          <w:rFonts w:hint="eastAsia"/>
        </w:rPr>
        <w:t>　　第二节 万能胶行业下游行业分析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五、行业新动态及其对万能胶行业的影响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六、行业竞争状况及其对万能胶行业的意义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万能胶特色生产及销售厂家分析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国内万能胶行业税收政策分析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万能胶行业未来五年内投资趋势及投资风险分析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2025年万能胶行业投资情况分析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万能胶行业投资机会分析</w:t>
      </w:r>
      <w:r>
        <w:rPr>
          <w:rFonts w:hint="eastAsia"/>
        </w:rPr>
        <w:br/>
      </w:r>
      <w:r>
        <w:rPr>
          <w:rFonts w:hint="eastAsia"/>
        </w:rPr>
        <w:t>　　　　一、万能胶投资项目分析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二、可以投资的万能胶模式</w:t>
      </w:r>
      <w:r>
        <w:rPr>
          <w:rFonts w:hint="eastAsia"/>
        </w:rPr>
        <w:br/>
      </w:r>
      <w:r>
        <w:rPr>
          <w:rFonts w:hint="eastAsia"/>
        </w:rPr>
        <w:t>　　　　三、2025年万能胶投资机会</w:t>
      </w:r>
      <w:r>
        <w:rPr>
          <w:rFonts w:hint="eastAsia"/>
        </w:rPr>
        <w:br/>
      </w:r>
      <w:r>
        <w:rPr>
          <w:rFonts w:hint="eastAsia"/>
        </w:rPr>
        <w:t>　　　　四、2025年万能胶投资新方向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2025-2031年中国万能胶行业投资方向分析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一、未来万能胶投资方向分析</w:t>
      </w:r>
      <w:r>
        <w:rPr>
          <w:rFonts w:hint="eastAsia"/>
        </w:rPr>
        <w:br/>
      </w:r>
      <w:r>
        <w:rPr>
          <w:rFonts w:hint="eastAsia"/>
        </w:rPr>
        <w:t>　　　　二、未来万能胶行业技术开发方向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2025-2031年中国万能胶行业投资风险分析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万能胶行业未来五年内投资战略研究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2025-2031年中国万能胶行业投资策略分析</w:t>
      </w:r>
      <w:r>
        <w:rPr>
          <w:rFonts w:hint="eastAsia"/>
        </w:rPr>
        <w:br/>
      </w:r>
      <w:r>
        <w:rPr>
          <w:rFonts w:hint="eastAsia"/>
        </w:rPr>
        <w:t>　　　　一、万能胶行业投资策略</w:t>
      </w:r>
      <w:r>
        <w:rPr>
          <w:rFonts w:hint="eastAsia"/>
        </w:rPr>
        <w:br/>
      </w:r>
      <w:r>
        <w:rPr>
          <w:rFonts w:hint="eastAsia"/>
        </w:rPr>
        <w:t>　　　　二、万能胶行业投资筹划策略</w:t>
      </w:r>
      <w:r>
        <w:rPr>
          <w:rFonts w:hint="eastAsia"/>
        </w:rPr>
        <w:br/>
      </w:r>
      <w:r>
        <w:rPr>
          <w:rFonts w:hint="eastAsia"/>
        </w:rPr>
        <w:t>　　　　三、万能胶行业品牌竞争战略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2025-2031年中国万能胶行业“十四五”建设策略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一、万能胶行业发展规划</w:t>
      </w:r>
      <w:r>
        <w:rPr>
          <w:rFonts w:hint="eastAsia"/>
        </w:rPr>
        <w:br/>
      </w:r>
      <w:r>
        <w:rPr>
          <w:rFonts w:hint="eastAsia"/>
        </w:rPr>
        <w:t>　　　　二、万能胶行业建设重点</w:t>
      </w:r>
      <w:r>
        <w:rPr>
          <w:rFonts w:hint="eastAsia"/>
        </w:rPr>
        <w:br/>
      </w:r>
      <w:r>
        <w:rPr>
          <w:rFonts w:hint="eastAsia"/>
        </w:rPr>
        <w:t>　　　　三、万能胶行业优秀企业成功之道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万能胶市场发展预测及行业项目投资建议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万能胶行业未来5年内中国市场规模及增长趋势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万能胶行业未来5年内中国净投资规模预测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万能胶行业未来5年内市场盈利预测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[-中-智林-]万能胶行业项目投资建议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四、万能胶行业项目注意事项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万能胶产业的发展生命周期判研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2020-2025年万能胶行业产能分析</w:t>
      </w:r>
      <w:r>
        <w:rPr>
          <w:rFonts w:hint="eastAsia"/>
        </w:rPr>
        <w:br/>
      </w:r>
      <w:r>
        <w:rPr>
          <w:rFonts w:hint="eastAsia"/>
        </w:rPr>
        <w:t>　　图表 2025-2031年万能胶行业产能预测</w:t>
      </w:r>
      <w:r>
        <w:rPr>
          <w:rFonts w:hint="eastAsia"/>
        </w:rPr>
        <w:br/>
      </w:r>
      <w:r>
        <w:rPr>
          <w:rFonts w:hint="eastAsia"/>
        </w:rPr>
        <w:t>　　图表 2020-2025年万能胶市场容量分析</w:t>
      </w:r>
      <w:r>
        <w:rPr>
          <w:rFonts w:hint="eastAsia"/>
        </w:rPr>
        <w:br/>
      </w:r>
      <w:r>
        <w:rPr>
          <w:rFonts w:hint="eastAsia"/>
        </w:rPr>
        <w:t>　　图表 2025-2031年万能胶市场容量预测</w:t>
      </w:r>
      <w:r>
        <w:rPr>
          <w:rFonts w:hint="eastAsia"/>
        </w:rPr>
        <w:br/>
      </w:r>
      <w:r>
        <w:rPr>
          <w:rFonts w:hint="eastAsia"/>
        </w:rPr>
        <w:t>　　图表 2020-2025年万能胶行业产量分析</w:t>
      </w:r>
      <w:r>
        <w:rPr>
          <w:rFonts w:hint="eastAsia"/>
        </w:rPr>
        <w:br/>
      </w:r>
      <w:r>
        <w:rPr>
          <w:rFonts w:hint="eastAsia"/>
        </w:rPr>
        <w:t>　　图表 2025-2031年万能胶行业产量预测</w:t>
      </w:r>
      <w:r>
        <w:rPr>
          <w:rFonts w:hint="eastAsia"/>
        </w:rPr>
        <w:br/>
      </w:r>
      <w:r>
        <w:rPr>
          <w:rFonts w:hint="eastAsia"/>
        </w:rPr>
        <w:t>　　图表 万能胶产品价格影响因素示意图</w:t>
      </w:r>
      <w:r>
        <w:rPr>
          <w:rFonts w:hint="eastAsia"/>
        </w:rPr>
        <w:br/>
      </w:r>
      <w:r>
        <w:rPr>
          <w:rFonts w:hint="eastAsia"/>
        </w:rPr>
        <w:t>　　图表 万能胶产品2020-2025年价格走势图</w:t>
      </w:r>
      <w:r>
        <w:rPr>
          <w:rFonts w:hint="eastAsia"/>
        </w:rPr>
        <w:br/>
      </w:r>
      <w:r>
        <w:rPr>
          <w:rFonts w:hint="eastAsia"/>
        </w:rPr>
        <w:t>　　图表 万能胶产品2025-2031年期间价格趋势预测变化图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2020-2025年万能胶行业产量发展分析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2020-2025年万能胶行业消费量发展分析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未来5年内中国万能胶市场供需格局预测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2020-2025年万能胶行业供给预测</w:t>
      </w:r>
      <w:r>
        <w:rPr>
          <w:rFonts w:hint="eastAsia"/>
        </w:rPr>
        <w:br/>
      </w:r>
      <w:r>
        <w:rPr>
          <w:rFonts w:hint="eastAsia"/>
        </w:rPr>
        <w:t>　　图表 2020-2025年万能胶行业需求预测</w:t>
      </w:r>
      <w:r>
        <w:rPr>
          <w:rFonts w:hint="eastAsia"/>
        </w:rPr>
        <w:br/>
      </w:r>
      <w:r>
        <w:rPr>
          <w:rFonts w:hint="eastAsia"/>
        </w:rPr>
        <w:t>　　图表 2020-2025年万能胶行业供需格局预测</w:t>
      </w:r>
      <w:r>
        <w:rPr>
          <w:rFonts w:hint="eastAsia"/>
        </w:rPr>
        <w:br/>
      </w:r>
      <w:r>
        <w:rPr>
          <w:rFonts w:hint="eastAsia"/>
        </w:rPr>
        <w:t>　　图表 万能胶行业近三年内进口总量变化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万能胶行业近三年内出口总量变化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万能胶行业近三年内进出口差量变动情况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万能胶行业中国历史进出口结构变化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万能胶行业近年内进口来源情况分析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万能胶行业近年内出口去向分析</w:t>
      </w:r>
      <w:r>
        <w:rPr>
          <w:rFonts w:hint="eastAsia"/>
        </w:rPr>
        <w:br/>
      </w:r>
      <w:r>
        <w:rPr>
          <w:rFonts w:hint="eastAsia"/>
        </w:rPr>
        <w:t>　　图表 万能胶行业未来5年内中国进口态势展望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万能胶行业未来5年内中国出口态势展望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中国万能胶区域销售市场结构变化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2020-2025年华东地区万能胶产业市场规模发展趋势分析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2020-2025年东北地区万能胶产业市场规模发展趋势分析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2020-2025年华中地区万能胶产业市场规模发展趋势分析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2020-2025年西南地区万能胶产业市场规模发展趋势分析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万能胶行业未来5年内中国净投资收益预测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万能胶行业未来5年内市场盈利预测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7697b2ba480b" w:history="1">
        <w:r>
          <w:rPr>
            <w:rStyle w:val="Hyperlink"/>
          </w:rPr>
          <w:t>中国万能胶行业现状调研分析及市场前景预测报告（2025版）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f7697b2ba480b" w:history="1">
        <w:r>
          <w:rPr>
            <w:rStyle w:val="Hyperlink"/>
          </w:rPr>
          <w:t>https://www.20087.com/M_ShiYouHuaGong/88/WanNengJiaoDeXianZhuangHeFaZhanQuShi.html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热点：最好的万能胶、万能胶用什么可以快速去除、万能胶的使用方法、万能胶顺口溜、家用万能胶、万能胶水十大品牌、超级万能胶、万能胶粘手上怎么去掉、万能胶怕不怕冻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45c4bd5fb49c3" w:history="1">
      <w:r>
        <w:rPr>
          <w:rStyle w:val="Hyperlink"/>
        </w:rPr>
        <w:t>中国万能胶行业现状调研分析及市场前景预测报告（2025版）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WanNengJiaoDeXianZhuangHeFaZhanQuShi.html" TargetMode="External" Id="Rc12f7697b2ba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WanNengJiaoDeXianZhuangHeFaZhanQuShi.html" TargetMode="External" Id="Rb5c45c4bd5fb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2024-12-18T23:16:00Z</dcterms:created>
  <dcterms:modified xsi:type="dcterms:W3CDTF">2024-12-19T00:16:00Z</dcterms:modified>
  <dc:subject>中国万能胶行业现状调研分析及市场前景预测报告（2025版）</dc:subject>
  <dc:title>中国万能胶行业现状调研分析及市场前景预测报告（2025版）</dc:title>
  <cp:keywords>中国万能胶行业现状调研分析及市场前景预测报告（2025版）</cp:keywords>
  <dc:description>中国万能胶行业现状调研分析及市场前景预测报告（2025版）</dc:description>
</cp:coreProperties>
</file>