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3979c332944eb" w:history="1">
              <w:r>
                <w:rPr>
                  <w:rStyle w:val="Hyperlink"/>
                </w:rPr>
                <w:t>2025-2031年中国氢氧化锂市场现状研究分析与发展趋势预测报告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3979c332944eb" w:history="1">
              <w:r>
                <w:rPr>
                  <w:rStyle w:val="Hyperlink"/>
                </w:rPr>
                <w:t>2025-2031年中国氢氧化锂市场现状研究分析与发展趋势预测报告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3979c332944eb" w:history="1">
                <w:r>
                  <w:rPr>
                    <w:rStyle w:val="Hyperlink"/>
                  </w:rPr>
                  <w:t>https://www.20087.com/8/58/QingYangHuaLiShiChangXianZhuangY.html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（LiOH）作为一种重要的无机化工产品，广泛应用于电池制造、航空航天、核工业等领域。随着全球向清洁能源转型的加速，锂离子电池的需求激增，氢氧化锂作为电池级锂盐的主要原料，其重要性日益凸显。目前，氢氧化锂的生产技术正朝着提高纯度、降低成本和环境友好的方向发展，以满足新能源汽车电池对高品质锂盐的需求。</w:t>
      </w:r>
      <w:r>
        <w:rPr>
          <w:rFonts w:hint="eastAsia"/>
        </w:rPr>
        <w:br/>
      </w:r>
      <w:r>
        <w:rPr>
          <w:rFonts w:hint="eastAsia"/>
        </w:rPr>
        <w:t>　　未来，氢氧化锂产业将更加注重技术创新和可持续性。一方面，开发高效、低耗能的提锂技术，如直接锂提取（DLE）技术，将有助于降低生产成本并提高资源回收率。另一方面，随着锂资源的全球布局和供应链的多元化，氢氧化锂的供应链安全和稳定供应将成为行业关注的重点，促使企业加强国际合作和资源储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3979c332944eb" w:history="1">
        <w:r>
          <w:rPr>
            <w:rStyle w:val="Hyperlink"/>
          </w:rPr>
          <w:t>2025-2031年中国氢氧化锂市场现状研究分析与发展趋势预测报告</w:t>
        </w:r>
      </w:hyperlink>
      <w:r>
        <w:rPr>
          <w:rFonts w:hint="eastAsia"/>
        </w:rPr>
        <w:t>》系统分析了氢氧化锂行业的市场规模、需求动态及价格趋势，并深入探讨了氢氧化锂产业链结构的变化与发展。报告详细解读了氢氧化锂行业现状，科学预测了未来市场前景与发展趋势，同时对氢氧化锂细分市场的竞争格局进行了全面评估，重点关注领先企业的竞争实力、市场集中度及品牌影响力。结合氢氧化锂技术现状与未来方向，报告揭示了氢氧化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氢氧化锂行业发展概述</w:t>
      </w:r>
      <w:r>
        <w:rPr>
          <w:rFonts w:hint="eastAsia"/>
        </w:rPr>
        <w:br/>
      </w:r>
      <w:r>
        <w:rPr>
          <w:rFonts w:hint="eastAsia"/>
        </w:rPr>
        <w:t>　　第一节 氢氧化锂的概念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氢氧化锂行业发展成熟度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氢氧化锂行业产业链分析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2020-2025年中国氢氧化锂行业运行环境分析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二、氢氧化锂行业政策分析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2020-2025年中国氢氧化锂行业市场发展分析</w:t>
      </w:r>
      <w:r>
        <w:rPr>
          <w:rFonts w:hint="eastAsia"/>
        </w:rPr>
        <w:br/>
      </w:r>
      <w:r>
        <w:rPr>
          <w:rFonts w:hint="eastAsia"/>
        </w:rPr>
        <w:t>　　第一节 氢氧化锂行业市场发展现状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2016 年国内氢氧化锂产品流向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氢氧化锂行业技术发展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中国氢氧化锂行业消费市场调研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氢氧化锂行业产销数据统计分析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2025-2031年氢氧化锂行业市场发展趋势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2020-2025年中国氢氧化锂产业主营业务收入分析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2020-2025年中国氢氧化锂产业产品成本费用分析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2020-2025年中国氢氧化锂产业资产负债分析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2020-2025年中国氢氧化锂行业财务指标分析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中国氢氧化锂行业区域市场调研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2020-2025年氢氧化锂行业竞争格局分析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一、国内外氢氧化锂竞争分析</w:t>
      </w:r>
      <w:r>
        <w:rPr>
          <w:rFonts w:hint="eastAsia"/>
        </w:rPr>
        <w:br/>
      </w:r>
      <w:r>
        <w:rPr>
          <w:rFonts w:hint="eastAsia"/>
        </w:rPr>
        <w:t>　　　　二、我国氢氧化锂市场竞争分析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三、国内主要氢氧化锂企业动向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氢氧化锂企业竞争策略分析</w:t>
      </w:r>
      <w:r>
        <w:rPr>
          <w:rFonts w:hint="eastAsia"/>
        </w:rPr>
        <w:br/>
      </w:r>
      <w:r>
        <w:rPr>
          <w:rFonts w:hint="eastAsia"/>
        </w:rPr>
        <w:t>　　第一节 氢氧化锂市场竞争策略分析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三、现有氢氧化锂产品竞争策略分析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四、潜力氢氧化锂品种竞争策略选择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氢氧化锂企业竞争策略分析</w:t>
      </w:r>
      <w:r>
        <w:rPr>
          <w:rFonts w:hint="eastAsia"/>
        </w:rPr>
        <w:br/>
      </w:r>
      <w:r>
        <w:rPr>
          <w:rFonts w:hint="eastAsia"/>
        </w:rPr>
        <w:t>　　第三节 氢氧化锂行业产品定位及市场推广策略分析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中国氢氧化锂重点企业经营策略分析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新疆锂盐厂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四川省尼科国润新材料有限公司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四川雅安市盛世矿业锂工业有限责任公司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2025-2031年未来氢氧化锂行业发展预测分析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未来氢氧化锂行业需求与消费预测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一、2025-2031年氢氧化锂产品消费预测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二、2025-2031年氢氧化锂市场规模预测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三、2025-2031年氢氧化锂行业总产值预测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四、2025-2031年氢氧化锂行业销售收入预测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五、2025-2031年氢氧化锂行业总资产预测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二、2025-2031年中国氢氧化锂产量预测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四、2025-2031年中国氢氧化锂供需平衡预测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氢氧化锂行业投资机会分析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二、可以投资的氢氧化锂模式</w:t>
      </w:r>
      <w:r>
        <w:rPr>
          <w:rFonts w:hint="eastAsia"/>
        </w:rPr>
        <w:br/>
      </w:r>
      <w:r>
        <w:rPr>
          <w:rFonts w:hint="eastAsia"/>
        </w:rPr>
        <w:t>　　　　三、2025年氢氧化锂投资机会</w:t>
      </w:r>
      <w:r>
        <w:rPr>
          <w:rFonts w:hint="eastAsia"/>
        </w:rPr>
        <w:br/>
      </w:r>
      <w:r>
        <w:rPr>
          <w:rFonts w:hint="eastAsia"/>
        </w:rPr>
        <w:t>　　　　四、2025年氢氧化锂投资新方向</w:t>
      </w:r>
      <w:r>
        <w:rPr>
          <w:rFonts w:hint="eastAsia"/>
        </w:rPr>
        <w:br/>
      </w:r>
      <w:r>
        <w:rPr>
          <w:rFonts w:hint="eastAsia"/>
        </w:rPr>
        <w:t>　　　　五、2025-2031年氢氧化锂行业投资的建议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影响氢氧化锂行业发展的主要因素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一、2025-2031年影响氢氧化锂行业运行的有利因素分析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二、2025-2031年影响氢氧化锂行业运行的稳定因素分析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三、2025-2031年影响氢氧化锂行业运行的不利因素分析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四、2025-2031年我国氢氧化锂行业发展面临的挑战分析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五、2025-2031年我国氢氧化锂行业发展面临的机遇分析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氢氧化锂行业投资前景及控制策略分析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一、2025-2031年氢氧化锂行业市场风险及控制策略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二、2025-2031年氢氧化锂行业政策风险及控制策略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三、2025-2031年氢氧化锂行业经营风险及控制策略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四、2025-2031年氢氧化锂行业技术风险及控制策略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五、2025-2031年氢氧化锂同业竞争风险及控制策略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六、2025-2031年氢氧化锂行业其他风险及控制策略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氢氧化锂行业投资规划建议研究</w:t>
      </w:r>
      <w:r>
        <w:rPr>
          <w:rFonts w:hint="eastAsia"/>
        </w:rPr>
        <w:br/>
      </w:r>
      <w:r>
        <w:rPr>
          <w:rFonts w:hint="eastAsia"/>
        </w:rPr>
        <w:t>　　第一节 氢氧化锂行业投资前景研究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二、氢氧化锂实施品牌战略的意义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四、我国氢氧化锂企业的品牌战略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(中智林)氢氧化锂行业投资规划建议研究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氢氧化锂行业生命周期图</w:t>
      </w:r>
      <w:r>
        <w:rPr>
          <w:rFonts w:hint="eastAsia"/>
        </w:rPr>
        <w:br/>
      </w:r>
      <w:r>
        <w:rPr>
          <w:rFonts w:hint="eastAsia"/>
        </w:rPr>
        <w:t>　　图表 氢氧化锂产品国内、国际市场成熟度对比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氢氧化锂产品行业主要竞争因素分析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2020-2025年氢氧化锂产品消费量变化图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2020-2025年氢氧化锂企业品牌集中度分析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2020-2025年氢氧化锂产品产能分析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2020-2025年氢氧化锂不同规模企业工业总产值分析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2020-2025年氢氧化锂不同所有制企业工业总产值比较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2020-2025年中国氢氧化锂产业主营业务收入分析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2020-2025年氢氧化锂不同规模企业主营业务收入分析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2020-2025年氢氧化锂不同所有制企业主营业务收入比较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2020-2025年中国氢氧化锂产业销售成本分析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2020-2025年氢氧化锂不同规模企业销售成本比较分析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2020-2025年氢氧化锂不同所有制企业销售成本比较分析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2020-2025年氢氧化锂不同规模企业利润总额比较分析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2020-2025年氢氧化锂不同所有制企业利润总额比较分析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3979c332944eb" w:history="1">
        <w:r>
          <w:rPr>
            <w:rStyle w:val="Hyperlink"/>
          </w:rPr>
          <w:t>2025-2031年中国氢氧化锂市场现状研究分析与发展趋势预测报告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3979c332944eb" w:history="1">
        <w:r>
          <w:rPr>
            <w:rStyle w:val="Hyperlink"/>
          </w:rPr>
          <w:t>https://www.20087.com/8/58/QingYangHuaLiShiChangXianZhuangY.html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热点：氢氧化锂的性质化学物理性质、氢氧化锂价格、氢氧化锂是什么、氢氧化锂溶于水吗、氢氧化锂的化学式、氢氧化锂可溶于水吗、氢氧化锂化学性质、氢氧化锂价格最新价格走势、氢氧化锂图片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813b51cc4c77" w:history="1">
      <w:r>
        <w:rPr>
          <w:rStyle w:val="Hyperlink"/>
        </w:rPr>
        <w:t>2025-2031年中国氢氧化锂市场现状研究分析与发展趋势预测报告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ngYangHuaLiShiChangXianZhuangY.html" TargetMode="External" Id="R2bb3979c3329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ngYangHuaLiShiChangXianZhuangY.html" TargetMode="External" Id="Raa51813b51c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2025-05-21T06:38:00Z</dcterms:created>
  <dcterms:modified xsi:type="dcterms:W3CDTF">2025-05-21T07:38:00Z</dcterms:modified>
  <dc:subject>2025-2031年中国氢氧化锂市场现状研究分析与发展趋势预测报告</dc:subject>
  <dc:title>2025-2031年中国氢氧化锂市场现状研究分析与发展趋势预测报告</dc:title>
  <cp:keywords>2025-2031年中国氢氧化锂市场现状研究分析与发展趋势预测报告</cp:keywords>
  <dc:description>2025-2031年中国氢氧化锂市场现状研究分析与发展趋势预测报告</dc:description>
</cp:coreProperties>
</file>