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2a3fb265a4a7d" w:history="1">
              <w:r>
                <w:rPr>
                  <w:rStyle w:val="Hyperlink"/>
                </w:rPr>
                <w:t>2024-2030年中国工业级氯化钙市场现状与前景趋势预测报告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2a3fb265a4a7d" w:history="1">
              <w:r>
                <w:rPr>
                  <w:rStyle w:val="Hyperlink"/>
                </w:rPr>
                <w:t>2024-2030年中国工业级氯化钙市场现状与前景趋势预测报告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2a3fb265a4a7d" w:history="1">
                <w:r>
                  <w:rPr>
                    <w:rStyle w:val="Hyperlink"/>
                  </w:rPr>
                  <w:t>https://www.20087.com/9/28/GongYeJiLvHuaGaiFaZhanQuShi.html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氯化钙是一种广泛应用于化工、食品、建筑等行业的化学物质，因其具有吸湿性强、易于溶解等特点而受到市场的重视。近年来，随着化工技术的进步和对环保要求的提高，工业级氯化钙的生产和应用也在不断改进。目前，工业级氯化钙已经具备了较好的纯度和稳定性，但在提高产品的附加值、降低成本以及适应新型应用需求方面仍有改进空间。如何进一步提升工业级氯化钙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工业级氯化钙的发展将更加注重高效化与环保化。一方面，通过采用更先进的化学合成技术和工艺优化，未来的工业级氯化钙将具有更高的纯度和更稳定的性能，适用于更广泛的工业应用场景。随着新型催化剂的应用，工业级氯化钙将能够提高其合成效率，减少副产物，降低生产成本。另一方面，随着环保法规的趋严，未来的工业级氯化钙将更加注重材料的环保性能，减少有害物质的使用。随着循环经济理念的推广，未来的工业级氯化钙将探索使用可再生资源，减少资源浪费。此外，随着智能制造技术的应用，未来的工业级氯化钙将能够实现定制化生产，满足不同应用场景的具体需求。随着数字营销的发展，未来的工业级氯化钙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2a3fb265a4a7d" w:history="1">
        <w:r>
          <w:rPr>
            <w:rStyle w:val="Hyperlink"/>
          </w:rPr>
          <w:t>2024-2030年中国工业级氯化钙市场现状与前景趋势预测报告</w:t>
        </w:r>
      </w:hyperlink>
      <w:r>
        <w:rPr>
          <w:rFonts w:hint="eastAsia"/>
        </w:rPr>
        <w:t>》依托国家统计局、发改委及工业级氯化钙相关行业协会的详实数据，对工业级氯化钙行业的现状、市场需求、市场规模、产业链结构、价格变动、细分市场进行了全面调研。工业级氯化钙报告还详细剖析了工业级氯化钙市场竞争格局，重点关注了品牌影响力、市场集中度及重点企业运营情况，并在预测工业级氯化钙市场发展前景和发展趋势的同时，识别了工业级氯化钙行业潜在的风险与机遇。工业级氯化钙报告以专业、科学、规范的研究方法和客观、权威的分析，为工业级氯化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工业级氯化钙市场概述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按照不同产品类型，工业级氯化钙主要可以分为如下几个类别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不同类型工业级氯化钙增长趋势2022 vs 2023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从不同应用，工业级氯化钙主要包括如下几个方面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除霜和除冰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中国工业级氯化钙发展现状及未来趋势（2018-2023年）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中国市场工业级氯化钙销量规模及增长率（2018-2023年）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中国市场工业级氯化钙销量及增长率（2018-2023年）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中国市场主要工业级氯化钙厂商分析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中国市场主要厂商工业级氯化钙销量、收入及市场份额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中国市场主要厂商工业级氯化钙销量（2018-2023年）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中国市场主要厂商工业级氯化钙收入（2018-2023年）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2024年中国市场主要厂商工业级氯化钙收入排名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中国市场主要厂商工业级氯化钙价格（2018-2023年）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中国市场主要厂商工业级氯化钙产地分布及商业化日期</w:t>
      </w:r>
      <w:r>
        <w:rPr>
          <w:rFonts w:hint="eastAsia"/>
        </w:rPr>
        <w:br/>
      </w:r>
      <w:r>
        <w:rPr>
          <w:rFonts w:hint="eastAsia"/>
        </w:rPr>
        <w:t>　　2.3 工业级氯化钙行业集中度、竞争程度分析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工业级氯化钙行业集中度分析：中国Top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中国工业级氯化钙第一梯队、第二梯队和第三梯队厂商（品牌）及市场份额（2022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主要工业级氯化钙企业采访及观点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中国主要地区工业级氯化钙分析</w:t>
      </w:r>
      <w:r>
        <w:rPr>
          <w:rFonts w:hint="eastAsia"/>
        </w:rPr>
        <w:br/>
      </w:r>
      <w:r>
        <w:rPr>
          <w:rFonts w:hint="eastAsia"/>
        </w:rPr>
        <w:t>　　3.1 中国主要地区工业级氯化钙市场规模分析：2018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中国主要地区工业级氯化钙销量及市场份额（2018-2023年）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中国主要地区工业级氯化钙销量及市场份额预测（2018-2023年）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中国主要地区工业级氯化钙销量规模及市场份额（2018-2023年）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中国主要地区工业级氯化钙销量规模及市场份额预测（2018-2023年）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中国市场工业级氯化钙主要企业分析</w:t>
      </w:r>
      <w:r>
        <w:rPr>
          <w:rFonts w:hint="eastAsia"/>
        </w:rPr>
        <w:br/>
      </w:r>
      <w:r>
        <w:rPr>
          <w:rFonts w:hint="eastAsia"/>
        </w:rPr>
        <w:t>　　4.1 Zirax</w:t>
      </w:r>
      <w:r>
        <w:rPr>
          <w:rFonts w:hint="eastAsia"/>
        </w:rPr>
        <w:br/>
      </w:r>
      <w:r>
        <w:rPr>
          <w:rFonts w:hint="eastAsia"/>
        </w:rPr>
        <w:t>　　　　4.1.1 Zirax基本信息、工业级氯化钙生产基地、总部、竞争对手及市场地位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Zirax工业级氯化钙产品规格、参数及市场应用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Zirax在中国市场工业级氯化钙销量、收入、价格及毛利率（2018-2023年）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Zirax公司简介及主要业务</w:t>
      </w:r>
      <w:r>
        <w:rPr>
          <w:rFonts w:hint="eastAsia"/>
        </w:rPr>
        <w:br/>
      </w:r>
      <w:r>
        <w:rPr>
          <w:rFonts w:hint="eastAsia"/>
        </w:rPr>
        <w:t>　　　　4.1.5 Zirax企业最新动态</w:t>
      </w:r>
      <w:r>
        <w:rPr>
          <w:rFonts w:hint="eastAsia"/>
        </w:rPr>
        <w:br/>
      </w:r>
      <w:r>
        <w:rPr>
          <w:rFonts w:hint="eastAsia"/>
        </w:rPr>
        <w:t>　　4.2 Solvay</w:t>
      </w:r>
      <w:r>
        <w:rPr>
          <w:rFonts w:hint="eastAsia"/>
        </w:rPr>
        <w:br/>
      </w:r>
      <w:r>
        <w:rPr>
          <w:rFonts w:hint="eastAsia"/>
        </w:rPr>
        <w:t>　　　　4.2.1 Solvay基本信息、工业级氯化钙生产基地、总部、竞争对手及市场地位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Solvay工业级氯化钙产品规格、参数及市场应用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Solvay在中国市场工业级氯化钙销量、收入、价格及毛利率（2018-2023年）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4.2.5 Solvay企业最新动态</w:t>
      </w:r>
      <w:r>
        <w:rPr>
          <w:rFonts w:hint="eastAsia"/>
        </w:rPr>
        <w:br/>
      </w:r>
      <w:r>
        <w:rPr>
          <w:rFonts w:hint="eastAsia"/>
        </w:rPr>
        <w:t>　　4.3 OxyChem</w:t>
      </w:r>
      <w:r>
        <w:rPr>
          <w:rFonts w:hint="eastAsia"/>
        </w:rPr>
        <w:br/>
      </w:r>
      <w:r>
        <w:rPr>
          <w:rFonts w:hint="eastAsia"/>
        </w:rPr>
        <w:t>　　　　4.3.1 OxyChem基本信息、工业级氯化钙生产基地、总部、竞争对手及市场地位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OxyChem工业级氯化钙产品规格、参数及市场应用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OxyChem在中国市场工业级氯化钙销量、收入、价格及毛利率（2018-2023年）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OxyChem公司简介及主要业务</w:t>
      </w:r>
      <w:r>
        <w:rPr>
          <w:rFonts w:hint="eastAsia"/>
        </w:rPr>
        <w:br/>
      </w:r>
      <w:r>
        <w:rPr>
          <w:rFonts w:hint="eastAsia"/>
        </w:rPr>
        <w:t>　　　　4.3.5 OxyChem企业最新动态</w:t>
      </w:r>
      <w:r>
        <w:rPr>
          <w:rFonts w:hint="eastAsia"/>
        </w:rPr>
        <w:br/>
      </w:r>
      <w:r>
        <w:rPr>
          <w:rFonts w:hint="eastAsia"/>
        </w:rPr>
        <w:t>　　4.4 Destiny Chemicals</w:t>
      </w:r>
      <w:r>
        <w:rPr>
          <w:rFonts w:hint="eastAsia"/>
        </w:rPr>
        <w:br/>
      </w:r>
      <w:r>
        <w:rPr>
          <w:rFonts w:hint="eastAsia"/>
        </w:rPr>
        <w:t>　　　　4.4.1 Destiny Chemicals基本信息、工业级氯化钙生产基地、总部、竞争对手及市场地位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Destiny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Destiny Chemicals在中国市场工业级氯化钙销量、收入、价格及毛利率（2018-2023年）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Destiny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4.4.5 Destiny Chemicals企业最新动态</w:t>
      </w:r>
      <w:r>
        <w:rPr>
          <w:rFonts w:hint="eastAsia"/>
        </w:rPr>
        <w:br/>
      </w:r>
      <w:r>
        <w:rPr>
          <w:rFonts w:hint="eastAsia"/>
        </w:rPr>
        <w:t>　　4.5 TETRA Technologies</w:t>
      </w:r>
      <w:r>
        <w:rPr>
          <w:rFonts w:hint="eastAsia"/>
        </w:rPr>
        <w:br/>
      </w:r>
      <w:r>
        <w:rPr>
          <w:rFonts w:hint="eastAsia"/>
        </w:rPr>
        <w:t>　　　　4.5.1 TETRA Technologies基本信息、工业级氯化钙生产基地、总部、竞争对手及市场地位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TETRA Technologies工业级氯化钙产品规格、参数及市场应用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TETRA Technologies在中国市场工业级氯化钙销量、收入、价格及毛利率（2018-2023年）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TETRA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4.5.5 TETRA Technologies企业最新动态</w:t>
      </w:r>
      <w:r>
        <w:rPr>
          <w:rFonts w:hint="eastAsia"/>
        </w:rPr>
        <w:br/>
      </w:r>
      <w:r>
        <w:rPr>
          <w:rFonts w:hint="eastAsia"/>
        </w:rPr>
        <w:t>　　4.6 Tiger Calcium</w:t>
      </w:r>
      <w:r>
        <w:rPr>
          <w:rFonts w:hint="eastAsia"/>
        </w:rPr>
        <w:br/>
      </w:r>
      <w:r>
        <w:rPr>
          <w:rFonts w:hint="eastAsia"/>
        </w:rPr>
        <w:t>　　　　4.6.1 Tiger Calcium基本信息、工业级氯化钙生产基地、总部、竞争对手及市场地位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Tiger Calcium工业级氯化钙产品规格、参数及市场应用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Tiger Calcium在中国市场工业级氯化钙销量、收入、价格及毛利率（2018-2023年）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Tiger Calcium公司简介及主要业务</w:t>
      </w:r>
      <w:r>
        <w:rPr>
          <w:rFonts w:hint="eastAsia"/>
        </w:rPr>
        <w:br/>
      </w:r>
      <w:r>
        <w:rPr>
          <w:rFonts w:hint="eastAsia"/>
        </w:rPr>
        <w:t>　　　　4.6.5 Tiger Calcium企业最新动态</w:t>
      </w:r>
      <w:r>
        <w:rPr>
          <w:rFonts w:hint="eastAsia"/>
        </w:rPr>
        <w:br/>
      </w:r>
      <w:r>
        <w:rPr>
          <w:rFonts w:hint="eastAsia"/>
        </w:rPr>
        <w:t>　　4.7 Pub-ltd</w:t>
      </w:r>
      <w:r>
        <w:rPr>
          <w:rFonts w:hint="eastAsia"/>
        </w:rPr>
        <w:br/>
      </w:r>
      <w:r>
        <w:rPr>
          <w:rFonts w:hint="eastAsia"/>
        </w:rPr>
        <w:t>　　　　4.7.1 Pub-ltd基本信息、工业级氯化钙生产基地、总部、竞争对手及市场地位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Pub-ltd工业级氯化钙产品规格、参数及市场应用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Pub-ltd在中国市场工业级氯化钙销量、收入、价格及毛利率（2018-2023年）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Pub-ltd公司简介及主要业务</w:t>
      </w:r>
      <w:r>
        <w:rPr>
          <w:rFonts w:hint="eastAsia"/>
        </w:rPr>
        <w:br/>
      </w:r>
      <w:r>
        <w:rPr>
          <w:rFonts w:hint="eastAsia"/>
        </w:rPr>
        <w:t>　　　　4.7.5 Pub-ltd企业最新动态</w:t>
      </w:r>
      <w:r>
        <w:rPr>
          <w:rFonts w:hint="eastAsia"/>
        </w:rPr>
        <w:br/>
      </w:r>
      <w:r>
        <w:rPr>
          <w:rFonts w:hint="eastAsia"/>
        </w:rPr>
        <w:t>　　4.8 Seqens</w:t>
      </w:r>
      <w:r>
        <w:rPr>
          <w:rFonts w:hint="eastAsia"/>
        </w:rPr>
        <w:br/>
      </w:r>
      <w:r>
        <w:rPr>
          <w:rFonts w:hint="eastAsia"/>
        </w:rPr>
        <w:t>　　　　4.8.1 Seqens基本信息、工业级氯化钙生产基地、总部、竞争对手及市场地位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Seqens工业级氯化钙产品规格、参数及市场应用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Seqens在中国市场工业级氯化钙销量、收入、价格及毛利率（2018-2023年）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Seqens公司简介及主要业务</w:t>
      </w:r>
      <w:r>
        <w:rPr>
          <w:rFonts w:hint="eastAsia"/>
        </w:rPr>
        <w:br/>
      </w:r>
      <w:r>
        <w:rPr>
          <w:rFonts w:hint="eastAsia"/>
        </w:rPr>
        <w:t>　　　　4.8.5 Seqens企业最新动态</w:t>
      </w:r>
      <w:r>
        <w:rPr>
          <w:rFonts w:hint="eastAsia"/>
        </w:rPr>
        <w:br/>
      </w:r>
      <w:r>
        <w:rPr>
          <w:rFonts w:hint="eastAsia"/>
        </w:rPr>
        <w:t>　　4.9 Tessenderlo</w:t>
      </w:r>
      <w:r>
        <w:rPr>
          <w:rFonts w:hint="eastAsia"/>
        </w:rPr>
        <w:br/>
      </w:r>
      <w:r>
        <w:rPr>
          <w:rFonts w:hint="eastAsia"/>
        </w:rPr>
        <w:t>　　　　4.9.1 Tessenderlo基本信息、工业级氯化钙生产基地、总部、竞争对手及市场地位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Tessenderlo工业级氯化钙产品规格、参数及市场应用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Tessenderlo在中国市场工业级氯化钙销量、收入、价格及毛利率（2018-2023年）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Tessenderlo公司简介及主要业务</w:t>
      </w:r>
      <w:r>
        <w:rPr>
          <w:rFonts w:hint="eastAsia"/>
        </w:rPr>
        <w:br/>
      </w:r>
      <w:r>
        <w:rPr>
          <w:rFonts w:hint="eastAsia"/>
        </w:rPr>
        <w:t>　　　　4.9.5 Tessenderlo企业最新动态</w:t>
      </w:r>
      <w:r>
        <w:rPr>
          <w:rFonts w:hint="eastAsia"/>
        </w:rPr>
        <w:br/>
      </w:r>
      <w:r>
        <w:rPr>
          <w:rFonts w:hint="eastAsia"/>
        </w:rPr>
        <w:t>　　4.10 Nedmag</w:t>
      </w:r>
      <w:r>
        <w:rPr>
          <w:rFonts w:hint="eastAsia"/>
        </w:rPr>
        <w:br/>
      </w:r>
      <w:r>
        <w:rPr>
          <w:rFonts w:hint="eastAsia"/>
        </w:rPr>
        <w:t>　　　　4.10.1 Nedmag基本信息、工业级氯化钙生产基地、总部、竞争对手及市场地位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Nedmag在中国市场工业级氯化钙销量、收入、价格及毛利率（2018-2023年）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Nedmag公司简介及主要业务</w:t>
      </w:r>
      <w:r>
        <w:rPr>
          <w:rFonts w:hint="eastAsia"/>
        </w:rPr>
        <w:br/>
      </w:r>
      <w:r>
        <w:rPr>
          <w:rFonts w:hint="eastAsia"/>
        </w:rPr>
        <w:t>　　　　4.10.5 Nedmag企业最新动态</w:t>
      </w:r>
      <w:r>
        <w:rPr>
          <w:rFonts w:hint="eastAsia"/>
        </w:rPr>
        <w:br/>
      </w:r>
      <w:r>
        <w:rPr>
          <w:rFonts w:hint="eastAsia"/>
        </w:rPr>
        <w:t>　　4.11 ACE Industriess</w:t>
      </w:r>
      <w:r>
        <w:rPr>
          <w:rFonts w:hint="eastAsia"/>
        </w:rPr>
        <w:br/>
      </w:r>
      <w:r>
        <w:rPr>
          <w:rFonts w:hint="eastAsia"/>
        </w:rPr>
        <w:t>　　　　4.11.1 ACE Industriess基本信息、工业级氯化钙生产基地、总部、竞争对手及市场地位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ACE Industriess工业级氯化钙产品规格、参数及市场应用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ACE Industriess在中国市场工业级氯化钙销量、收入、价格及毛利率（2018-2023年）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ACE Industriess公司简介及主要业务</w:t>
      </w:r>
      <w:r>
        <w:rPr>
          <w:rFonts w:hint="eastAsia"/>
        </w:rPr>
        <w:br/>
      </w:r>
      <w:r>
        <w:rPr>
          <w:rFonts w:hint="eastAsia"/>
        </w:rPr>
        <w:t>　　　　4.11.5 ACE Industriess企业最新动态</w:t>
      </w:r>
      <w:r>
        <w:rPr>
          <w:rFonts w:hint="eastAsia"/>
        </w:rPr>
        <w:br/>
      </w:r>
      <w:r>
        <w:rPr>
          <w:rFonts w:hint="eastAsia"/>
        </w:rPr>
        <w:t>　　4.12 潍坊海之源化工有限公司</w:t>
      </w:r>
      <w:r>
        <w:rPr>
          <w:rFonts w:hint="eastAsia"/>
        </w:rPr>
        <w:br/>
      </w:r>
      <w:r>
        <w:rPr>
          <w:rFonts w:hint="eastAsia"/>
        </w:rPr>
        <w:t>　　　　4.12.1 潍坊海之源化工有限公司基本信息、工业级氯化钙生产基地、总部、竞争对手及市场地位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潍坊海之源化工有限公司工业级氯化钙产品规格、参数及市场应用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潍坊海之源化工有限公司在中国市场工业级氯化钙销量、收入、价格及毛利率（2018-2023年）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潍坊海之源化工有限公司公司简介及主要业务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4.12.5 潍坊海之源化工有限公司企业最新动态</w:t>
      </w:r>
      <w:r>
        <w:rPr>
          <w:rFonts w:hint="eastAsia"/>
        </w:rPr>
        <w:br/>
      </w:r>
      <w:r>
        <w:rPr>
          <w:rFonts w:hint="eastAsia"/>
        </w:rPr>
        <w:t>　　4.13 Hillbrothers</w:t>
      </w:r>
      <w:r>
        <w:rPr>
          <w:rFonts w:hint="eastAsia"/>
        </w:rPr>
        <w:br/>
      </w:r>
      <w:r>
        <w:rPr>
          <w:rFonts w:hint="eastAsia"/>
        </w:rPr>
        <w:t>　　　　4.13.1 Hillbrothers基本信息、工业级氯化钙生产基地、总部、竞争对手及市场地位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Hillbrothers工业级氯化钙产品规格、参数及市场应用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Hillbrothers在中国市场工业级氯化钙销量、收入、价格及毛利率（2018-2023年）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Hillbrothers公司简介及主要业务</w:t>
      </w:r>
      <w:r>
        <w:rPr>
          <w:rFonts w:hint="eastAsia"/>
        </w:rPr>
        <w:br/>
      </w:r>
      <w:r>
        <w:rPr>
          <w:rFonts w:hint="eastAsia"/>
        </w:rPr>
        <w:t>　　　　4.13.5 Hillbrothers企业最新动态</w:t>
      </w:r>
      <w:r>
        <w:rPr>
          <w:rFonts w:hint="eastAsia"/>
        </w:rPr>
        <w:br/>
      </w:r>
      <w:r>
        <w:rPr>
          <w:rFonts w:hint="eastAsia"/>
        </w:rPr>
        <w:t>　　4.14 Nedmag</w:t>
      </w:r>
      <w:r>
        <w:rPr>
          <w:rFonts w:hint="eastAsia"/>
        </w:rPr>
        <w:br/>
      </w:r>
      <w:r>
        <w:rPr>
          <w:rFonts w:hint="eastAsia"/>
        </w:rPr>
        <w:t>　　　　4.14.1 Nedmag基本信息、工业级氯化钙生产基地、总部、竞争对手及市场地位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Nedmag在中国市场工业级氯化钙销量、收入、价格及毛利率（2018-2023年）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Nedmag公司简介及主要业务</w:t>
      </w:r>
      <w:r>
        <w:rPr>
          <w:rFonts w:hint="eastAsia"/>
        </w:rPr>
        <w:br/>
      </w:r>
      <w:r>
        <w:rPr>
          <w:rFonts w:hint="eastAsia"/>
        </w:rPr>
        <w:t>　　　　4.14.5 Nedmag企业最新动态</w:t>
      </w:r>
      <w:r>
        <w:rPr>
          <w:rFonts w:hint="eastAsia"/>
        </w:rPr>
        <w:br/>
      </w:r>
      <w:r>
        <w:rPr>
          <w:rFonts w:hint="eastAsia"/>
        </w:rPr>
        <w:t>　　4.15 Ward Chemical</w:t>
      </w:r>
      <w:r>
        <w:rPr>
          <w:rFonts w:hint="eastAsia"/>
        </w:rPr>
        <w:br/>
      </w:r>
      <w:r>
        <w:rPr>
          <w:rFonts w:hint="eastAsia"/>
        </w:rPr>
        <w:t>　　　　4.15.1 Ward Chemical基本信息、工业级氯化钙生产基地、总部、竞争对手及市场地位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Ward Chemical工业级氯化钙产品规格、参数及市场应用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Ward Chemical在中国市场工业级氯化钙销量、收入、价格及毛利率（2018-2023年）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Ward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4.15.5 Ward Chemical企业最新动态</w:t>
      </w:r>
      <w:r>
        <w:rPr>
          <w:rFonts w:hint="eastAsia"/>
        </w:rPr>
        <w:br/>
      </w:r>
      <w:r>
        <w:rPr>
          <w:rFonts w:hint="eastAsia"/>
        </w:rPr>
        <w:t>　　4.16 Premier Chemicals</w:t>
      </w:r>
      <w:r>
        <w:rPr>
          <w:rFonts w:hint="eastAsia"/>
        </w:rPr>
        <w:br/>
      </w:r>
      <w:r>
        <w:rPr>
          <w:rFonts w:hint="eastAsia"/>
        </w:rPr>
        <w:t>　　　　4.16.1 Premier Chemicals基本信息、工业级氯化钙生产基地、总部、竞争对手及市场地位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Premier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Premier Chemicals在中国市场工业级氯化钙销量、收入、价格及毛利率（2018-2023年）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Premier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4.16.5 Premier Chemicals企业最新动态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不同类型工业级氯化钙分析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中国市场不同产品类型工业级氯化钙销量（2018-2023年）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中国市场不同产品类型工业级氯化钙销量及市场份额（2018-2023年）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中国市场不同产品类型工业级氯化钙销量预测（2018-2023年）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中国市场不同产品类型工业级氯化钙规模（2018-2023年）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中国市场不同产品类型工业级氯化钙规模及市场份额（2018-2023年）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中国市场不同产品类型工业级氯化钙规模预测（2018-2023年）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中国市场不同产品类型工业级氯化钙价格走势（2018-2023年）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不同应用工业级氯化钙分析</w:t>
      </w:r>
      <w:r>
        <w:rPr>
          <w:rFonts w:hint="eastAsia"/>
        </w:rPr>
        <w:br/>
      </w:r>
      <w:r>
        <w:rPr>
          <w:rFonts w:hint="eastAsia"/>
        </w:rPr>
        <w:t>　　6.1 中国市场不同应用工业级氯化钙销量（2018-2023年）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中国市场不同应用工业级氯化钙销量及市场份额（2018-2023年）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中国市场不同应用工业级氯化钙销量预测（2018-2023年）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中国市场不同应用工业级氯化钙规模（2018-2023年）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中国市场不同应用工业级氯化钙规模及市场份额（2018-2023年）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中国市场不同应用工业级氯化钙规模预测（2018-2023年）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中国市场不同应用工业级氯化钙价格走势（2018-2023年）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工业级氯化钙行业产业链简介</w:t>
      </w:r>
      <w:r>
        <w:rPr>
          <w:rFonts w:hint="eastAsia"/>
        </w:rPr>
        <w:br/>
      </w:r>
      <w:r>
        <w:rPr>
          <w:rFonts w:hint="eastAsia"/>
        </w:rPr>
        <w:t>　　7.3 工业级氯化钙行业供应链简介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上下游行业对工业级氯化钙行业的影响</w:t>
      </w:r>
      <w:r>
        <w:rPr>
          <w:rFonts w:hint="eastAsia"/>
        </w:rPr>
        <w:br/>
      </w:r>
      <w:r>
        <w:rPr>
          <w:rFonts w:hint="eastAsia"/>
        </w:rPr>
        <w:t>　　7.4 工业级氯化钙行业采购模式</w:t>
      </w:r>
      <w:r>
        <w:rPr>
          <w:rFonts w:hint="eastAsia"/>
        </w:rPr>
        <w:br/>
      </w:r>
      <w:r>
        <w:rPr>
          <w:rFonts w:hint="eastAsia"/>
        </w:rPr>
        <w:t>　　7.5 工业级氯化钙行业生产模式</w:t>
      </w:r>
      <w:r>
        <w:rPr>
          <w:rFonts w:hint="eastAsia"/>
        </w:rPr>
        <w:br/>
      </w:r>
      <w:r>
        <w:rPr>
          <w:rFonts w:hint="eastAsia"/>
        </w:rPr>
        <w:t>　　7.6 工业级氯化钙行业销售模式及销售渠道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中国本土工业级氯化钙产能、产量分析</w:t>
      </w:r>
      <w:r>
        <w:rPr>
          <w:rFonts w:hint="eastAsia"/>
        </w:rPr>
        <w:br/>
      </w:r>
      <w:r>
        <w:rPr>
          <w:rFonts w:hint="eastAsia"/>
        </w:rPr>
        <w:t>　　8.1 中国工业级氯化钙供需现状及预测（2018-2023年）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中国工业级氯化钙产能、产量、产能利用率及发展趋势（2018-2023年）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中国工业级氯化钙产量、表观消费量、供给现状及发展趋势（2018-2023年）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中国工业级氯化钙产量、市场需求量及发展趋势（2018-2023年）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中国工业级氯化钙产值及增长率（2018-2023年）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中国工业级氯化钙进出口分析（2018-2023年）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中国工业级氯化钙产量、表观消费量、进口量及出口量（2018-2023年）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中国工业级氯化钙进口量、进口额（万元）及进口均价（2018-2023年）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中国市场工业级氯化钙主要进口来源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中国市场工业级氯化钙主要出口目的地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中国本土生产商工业级氯化钙产能分析（2018-2023年）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中国本土生产商工业级氯化钙产量分析（2018-2023年）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中国本土生产商工业级氯化钙产值分析（2018-2023年）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双循环视角看工业级氯化钙行业投资机会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“一带一路”沿线国家工业级氯化钙发展机遇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“新基建”政策促进工业级氯化钙行业发展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国家区域性政策/规划对工业级氯化钙行业发展的影响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中国市场工业级氯化钙发展的有利因素、不利因素分析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中国市场工业级氯化钙发展机遇及挑战分析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中国市场工业级氯化钙未来几年发展趋势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按照不同产品类型，工业级氯化钙主要可以分为如下几个类别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不同产品类型工业级氯化钙增长趋势2022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从不同应用，工业级氯化钙主要包括如下几个方面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不同应用工业级氯化钙消费量增长趋势2022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中国市场主要厂商工业级氯化钙收入（2018-2023年）（万元）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中国市场主要厂商工业级氯化钙收入份额（万元）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2024年中国主要生产商工业级氯化钙收入排名（万元）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中国市场主要厂商工业级氯化钙价格（2018-2023年）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中国市场主要厂商工业级氯化钙产地分布及商业化日期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主要工业级氯化钙企业采访及观点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中国主要地区工业级氯化钙销售规模（万元）：2018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中国主要地区工业级氯化钙销量份额（2018-2023年）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中国主要地区工业级氯化钙销售规模（万元）（2018-2023年）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中国主要地区工业级氯化钙销售规模份额（2018-2023年）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中国主要地区工业级氯化钙销售规模（万元）（2018-2023年）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中国主要地区工业级氯化钙销售规模份额（2018-2023年）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Zirax工业级氯化钙生产基地、总部、竞争对手及市场地位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Zirax工业级氯化钙产品规格、参数及市场应用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Zirax工业级氯化钙销量（吨）、收入（万元）、价格及毛利率（2018-2023年）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Zirax公司简介及主要业务</w:t>
      </w:r>
      <w:r>
        <w:rPr>
          <w:rFonts w:hint="eastAsia"/>
        </w:rPr>
        <w:br/>
      </w:r>
      <w:r>
        <w:rPr>
          <w:rFonts w:hint="eastAsia"/>
        </w:rPr>
        <w:t>　　表26 Zirax企业最新动态</w:t>
      </w:r>
      <w:r>
        <w:rPr>
          <w:rFonts w:hint="eastAsia"/>
        </w:rPr>
        <w:br/>
      </w:r>
      <w:r>
        <w:rPr>
          <w:rFonts w:hint="eastAsia"/>
        </w:rPr>
        <w:t>　　表27 Solvay工业级氯化钙生产基地、总部、竞争对手及市场地位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Solvay工业级氯化钙产品规格、参数及市场应用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Solvay工业级氯化钙销量（吨）、收入（万元）、价格及毛利率（2018-2023年）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Solvay公司简介及主要业务</w:t>
      </w:r>
      <w:r>
        <w:rPr>
          <w:rFonts w:hint="eastAsia"/>
        </w:rPr>
        <w:br/>
      </w:r>
      <w:r>
        <w:rPr>
          <w:rFonts w:hint="eastAsia"/>
        </w:rPr>
        <w:t>　　表31 Solvay企业最新动态</w:t>
      </w:r>
      <w:r>
        <w:rPr>
          <w:rFonts w:hint="eastAsia"/>
        </w:rPr>
        <w:br/>
      </w:r>
      <w:r>
        <w:rPr>
          <w:rFonts w:hint="eastAsia"/>
        </w:rPr>
        <w:t>　　表32 OxyChem工业级氯化钙生产基地、总部、竞争对手及市场地位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OxyChem工业级氯化钙产品规格、参数及市场应用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OxyChem工业级氯化钙销量（吨）、收入（万元）、价格及毛利率（2018-2023年）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OxyChem公司简介及主要业务</w:t>
      </w:r>
      <w:r>
        <w:rPr>
          <w:rFonts w:hint="eastAsia"/>
        </w:rPr>
        <w:br/>
      </w:r>
      <w:r>
        <w:rPr>
          <w:rFonts w:hint="eastAsia"/>
        </w:rPr>
        <w:t>　　表36 OxyChem企业最新动态</w:t>
      </w:r>
      <w:r>
        <w:rPr>
          <w:rFonts w:hint="eastAsia"/>
        </w:rPr>
        <w:br/>
      </w:r>
      <w:r>
        <w:rPr>
          <w:rFonts w:hint="eastAsia"/>
        </w:rPr>
        <w:t>　　表37 Destiny Chemicals工业级氯化钙生产基地、总部、竞争对手及市场地位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Destiny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Destiny Chemicals工业级氯化钙销量（吨）、收入（万元）、价格及毛利率（2018-2023年）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Destiny Chemicals公司简介及主要业务</w:t>
      </w:r>
      <w:r>
        <w:rPr>
          <w:rFonts w:hint="eastAsia"/>
        </w:rPr>
        <w:br/>
      </w:r>
      <w:r>
        <w:rPr>
          <w:rFonts w:hint="eastAsia"/>
        </w:rPr>
        <w:t>　　表41 Destiny Chemicals企业最新动态</w:t>
      </w:r>
      <w:r>
        <w:rPr>
          <w:rFonts w:hint="eastAsia"/>
        </w:rPr>
        <w:br/>
      </w:r>
      <w:r>
        <w:rPr>
          <w:rFonts w:hint="eastAsia"/>
        </w:rPr>
        <w:t>　　表42 TETRA Technologies工业级氯化钙生产基地、总部、竞争对手及市场地位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TETRA Technologies工业级氯化钙产品规格、参数及市场应用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TETRA Technologies工业级氯化钙销量（吨）、收入（万元）、价格及毛利率（2018-2023年）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TETRA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表46 TETRA Technologies企业最新动态</w:t>
      </w:r>
      <w:r>
        <w:rPr>
          <w:rFonts w:hint="eastAsia"/>
        </w:rPr>
        <w:br/>
      </w:r>
      <w:r>
        <w:rPr>
          <w:rFonts w:hint="eastAsia"/>
        </w:rPr>
        <w:t>　　表47 Tiger Calcium工业级氯化钙生产基地、总部、竞争对手及市场地位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Tiger Calcium工业级氯化钙产品规格、参数及市场应用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Tiger Calcium工业级氯化钙销量（吨）、收入（万元）、价格及毛利率（2018-2023年）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Tiger Calcium公司简介及主要业务</w:t>
      </w:r>
      <w:r>
        <w:rPr>
          <w:rFonts w:hint="eastAsia"/>
        </w:rPr>
        <w:br/>
      </w:r>
      <w:r>
        <w:rPr>
          <w:rFonts w:hint="eastAsia"/>
        </w:rPr>
        <w:t>　　表51 Tiger Calcium企业最新动态</w:t>
      </w:r>
      <w:r>
        <w:rPr>
          <w:rFonts w:hint="eastAsia"/>
        </w:rPr>
        <w:br/>
      </w:r>
      <w:r>
        <w:rPr>
          <w:rFonts w:hint="eastAsia"/>
        </w:rPr>
        <w:t>　　表52 Pub-ltd工业级氯化钙生产基地、总部、竞争对手及市场地位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Pub-ltd工业级氯化钙产品规格、参数及市场应用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Pub-ltd工业级氯化钙销量（吨）、收入（万元）、价格及毛利率（2018-2023年）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Pub-ltd公司简介及主要业务</w:t>
      </w:r>
      <w:r>
        <w:rPr>
          <w:rFonts w:hint="eastAsia"/>
        </w:rPr>
        <w:br/>
      </w:r>
      <w:r>
        <w:rPr>
          <w:rFonts w:hint="eastAsia"/>
        </w:rPr>
        <w:t>　　表56 Pub-ltd企业最新动态</w:t>
      </w:r>
      <w:r>
        <w:rPr>
          <w:rFonts w:hint="eastAsia"/>
        </w:rPr>
        <w:br/>
      </w:r>
      <w:r>
        <w:rPr>
          <w:rFonts w:hint="eastAsia"/>
        </w:rPr>
        <w:t>　　表57 Seqens工业级氯化钙生产基地、总部、竞争对手及市场地位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Seqens工业级氯化钙产品规格、参数及市场应用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Seqens工业级氯化钙销量（吨）、收入（万元）、价格及毛利率（2018-2023年）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Seqens公司简介及主要业务</w:t>
      </w:r>
      <w:r>
        <w:rPr>
          <w:rFonts w:hint="eastAsia"/>
        </w:rPr>
        <w:br/>
      </w:r>
      <w:r>
        <w:rPr>
          <w:rFonts w:hint="eastAsia"/>
        </w:rPr>
        <w:t>　　表61 Seqens企业最新动态</w:t>
      </w:r>
      <w:r>
        <w:rPr>
          <w:rFonts w:hint="eastAsia"/>
        </w:rPr>
        <w:br/>
      </w:r>
      <w:r>
        <w:rPr>
          <w:rFonts w:hint="eastAsia"/>
        </w:rPr>
        <w:t>　　表62 Tessenderlo工业级氯化钙生产基地、总部、竞争对手及市场地位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Tessenderlo工业级氯化钙产品规格、参数及市场应用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Tessenderlo工业级氯化钙销量（吨）、收入（万元）、价格及毛利率（2018-2023年）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Tessenderlo公司简介及主要业务</w:t>
      </w:r>
      <w:r>
        <w:rPr>
          <w:rFonts w:hint="eastAsia"/>
        </w:rPr>
        <w:br/>
      </w:r>
      <w:r>
        <w:rPr>
          <w:rFonts w:hint="eastAsia"/>
        </w:rPr>
        <w:t>　　表66 Tessenderlo企业最新动态</w:t>
      </w:r>
      <w:r>
        <w:rPr>
          <w:rFonts w:hint="eastAsia"/>
        </w:rPr>
        <w:br/>
      </w:r>
      <w:r>
        <w:rPr>
          <w:rFonts w:hint="eastAsia"/>
        </w:rPr>
        <w:t>　　表67 Nedmag工业级氯化钙生产基地、总部、竞争对手及市场地位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Nedmag工业级氯化钙销量（吨）、收入（万元）、价格及毛利率（2018-2023年）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Nedmag公司简介及主要业务</w:t>
      </w:r>
      <w:r>
        <w:rPr>
          <w:rFonts w:hint="eastAsia"/>
        </w:rPr>
        <w:br/>
      </w:r>
      <w:r>
        <w:rPr>
          <w:rFonts w:hint="eastAsia"/>
        </w:rPr>
        <w:t>　　表71 Nedmag企业最新动态</w:t>
      </w:r>
      <w:r>
        <w:rPr>
          <w:rFonts w:hint="eastAsia"/>
        </w:rPr>
        <w:br/>
      </w:r>
      <w:r>
        <w:rPr>
          <w:rFonts w:hint="eastAsia"/>
        </w:rPr>
        <w:t>　　表72 ACE Industriess工业级氯化钙生产基地、总部、竞争对手及市场地位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ACE Industriess工业级氯化钙产品规格、参数及市场应用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ACE Industriess工业级氯化钙销量（吨）、收入（万元）、价格及毛利率（2018-2023年）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ACE Industriess公司简介及主要业务</w:t>
      </w:r>
      <w:r>
        <w:rPr>
          <w:rFonts w:hint="eastAsia"/>
        </w:rPr>
        <w:br/>
      </w:r>
      <w:r>
        <w:rPr>
          <w:rFonts w:hint="eastAsia"/>
        </w:rPr>
        <w:t>　　表76 ACE Industriess企业最新动态</w:t>
      </w:r>
      <w:r>
        <w:rPr>
          <w:rFonts w:hint="eastAsia"/>
        </w:rPr>
        <w:br/>
      </w:r>
      <w:r>
        <w:rPr>
          <w:rFonts w:hint="eastAsia"/>
        </w:rPr>
        <w:t>　　表77 潍坊海之源化工有限公司工业级氯化钙生产基地、总部、竞争对手及市场地位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潍坊海之源化工有限公司工业级氯化钙产品规格、参数及市场应用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潍坊海之源化工有限公司工业级氯化钙销量（吨）、收入（万元）、价格及毛利率（2018-2023年）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潍坊海之源化工有限公司公司简介及主要业务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表81 潍坊海之源化工有限公司企业最新动态</w:t>
      </w:r>
      <w:r>
        <w:rPr>
          <w:rFonts w:hint="eastAsia"/>
        </w:rPr>
        <w:br/>
      </w:r>
      <w:r>
        <w:rPr>
          <w:rFonts w:hint="eastAsia"/>
        </w:rPr>
        <w:t>　　表82 Hillbrothers工业级氯化钙生产基地、总部、竞争对手及市场地位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Hillbrothers工业级氯化钙产品规格、参数及市场应用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Hillbrothers工业级氯化钙销量（吨）、收入（万元）、价格及毛利率（2018-2023年）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Hillbrothers公司简介及主要业务</w:t>
      </w:r>
      <w:r>
        <w:rPr>
          <w:rFonts w:hint="eastAsia"/>
        </w:rPr>
        <w:br/>
      </w:r>
      <w:r>
        <w:rPr>
          <w:rFonts w:hint="eastAsia"/>
        </w:rPr>
        <w:t>　　表86 Hillbrothers企业最新动态</w:t>
      </w:r>
      <w:r>
        <w:rPr>
          <w:rFonts w:hint="eastAsia"/>
        </w:rPr>
        <w:br/>
      </w:r>
      <w:r>
        <w:rPr>
          <w:rFonts w:hint="eastAsia"/>
        </w:rPr>
        <w:t>　　表87 Nedmag工业级氯化钙生产基地、总部、竞争对手及市场地位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Nedmag工业级氯化钙销量（吨）、收入（万元）、价格及毛利率（2018-2023年）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Nedmag公司简介及主要业务</w:t>
      </w:r>
      <w:r>
        <w:rPr>
          <w:rFonts w:hint="eastAsia"/>
        </w:rPr>
        <w:br/>
      </w:r>
      <w:r>
        <w:rPr>
          <w:rFonts w:hint="eastAsia"/>
        </w:rPr>
        <w:t>　　表91 Nedmag企业最新动态</w:t>
      </w:r>
      <w:r>
        <w:rPr>
          <w:rFonts w:hint="eastAsia"/>
        </w:rPr>
        <w:br/>
      </w:r>
      <w:r>
        <w:rPr>
          <w:rFonts w:hint="eastAsia"/>
        </w:rPr>
        <w:t>　　表92 Ward Chemical工业级氯化钙生产基地、总部、竞争对手及市场地位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Ward Chemical工业级氯化钙产品规格、参数及市场应用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Ward Chemical工业级氯化钙销量（吨）、收入（万元）、价格及毛利率（2018-2023年）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Ward Chemical公司简介及主要业务</w:t>
      </w:r>
      <w:r>
        <w:rPr>
          <w:rFonts w:hint="eastAsia"/>
        </w:rPr>
        <w:br/>
      </w:r>
      <w:r>
        <w:rPr>
          <w:rFonts w:hint="eastAsia"/>
        </w:rPr>
        <w:t>　　表96 Ward Chemical企业最新动态</w:t>
      </w:r>
      <w:r>
        <w:rPr>
          <w:rFonts w:hint="eastAsia"/>
        </w:rPr>
        <w:br/>
      </w:r>
      <w:r>
        <w:rPr>
          <w:rFonts w:hint="eastAsia"/>
        </w:rPr>
        <w:t>　　表97 Premier Chemicals工业级氯化钙生产基地、总部、竞争对手及市场地位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Premier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Premier Chemicals工业级氯化钙销量（吨）、收入（万元）、价格及毛利率（2018-2023年）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Premier Chemicals公司简介及主要业务</w:t>
      </w:r>
      <w:r>
        <w:rPr>
          <w:rFonts w:hint="eastAsia"/>
        </w:rPr>
        <w:br/>
      </w:r>
      <w:r>
        <w:rPr>
          <w:rFonts w:hint="eastAsia"/>
        </w:rPr>
        <w:t>　　表101 Premier Chemicals企业最新动态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中国市场不同类型工业级氯化钙销量市场份额（2018-2023年）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中国市场不同类型工业级氯化钙销量预测（2018-2023年）（吨）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中国市场不同类型工业级氯化钙销量市场份额预测（2018-2023年）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中国市场不同类型工业级氯化钙规模（2018-2023年）（万元）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中国市场不同类型工业级氯化钙规模市场份额（2018-2023年）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中国市场不同类型工业级氯化钙规模预测（2018-2023年）（万元）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中国市场不同类型工业级氯化钙规模市场份额预测（2018-2023年）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中国市场不同类型工业级氯化钙价格走势（2018-2023年）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中国市场不同应用工业级氯化钙销量份额（2018-2023年）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中国市场不同应用工业级氯化钙销量预测（2018-2023年）（吨）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中国市场不同应用工业级氯化钙规模（2018-2023年）（万元）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中国市场不同应用工业级氯化钙规模市场份额（2018-2023年）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中国市场不同应用工业级氯化钙规模预测（2018-2023年）（万元）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中国市场不同应用工业级氯化钙规模市场份额预测（2018-2023年）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中国市场不同应用工业级氯化钙价格走势（2018-2023年）</w:t>
      </w:r>
      <w:r>
        <w:rPr>
          <w:rFonts w:hint="eastAsia"/>
        </w:rPr>
        <w:br/>
      </w:r>
      <w:r>
        <w:rPr>
          <w:rFonts w:hint="eastAsia"/>
        </w:rPr>
        <w:t>　　表120 工业级氯化钙行业供应链</w:t>
      </w:r>
      <w:r>
        <w:rPr>
          <w:rFonts w:hint="eastAsia"/>
        </w:rPr>
        <w:br/>
      </w:r>
      <w:r>
        <w:rPr>
          <w:rFonts w:hint="eastAsia"/>
        </w:rPr>
        <w:t>　　表121 工业级氯化钙上游原料供应商</w:t>
      </w:r>
      <w:r>
        <w:rPr>
          <w:rFonts w:hint="eastAsia"/>
        </w:rPr>
        <w:br/>
      </w:r>
      <w:r>
        <w:rPr>
          <w:rFonts w:hint="eastAsia"/>
        </w:rPr>
        <w:t>　　表122 工业级氯化钙行业下游客户分析</w:t>
      </w:r>
      <w:r>
        <w:rPr>
          <w:rFonts w:hint="eastAsia"/>
        </w:rPr>
        <w:br/>
      </w:r>
      <w:r>
        <w:rPr>
          <w:rFonts w:hint="eastAsia"/>
        </w:rPr>
        <w:t>　　表123 工业级氯化钙行业主要下游代表性客户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上下游行业对工业级氯化钙行业的影响</w:t>
      </w:r>
      <w:r>
        <w:rPr>
          <w:rFonts w:hint="eastAsia"/>
        </w:rPr>
        <w:br/>
      </w:r>
      <w:r>
        <w:rPr>
          <w:rFonts w:hint="eastAsia"/>
        </w:rPr>
        <w:t>　　表125 工业级氯化钙行业典型经销商</w:t>
      </w:r>
      <w:r>
        <w:rPr>
          <w:rFonts w:hint="eastAsia"/>
        </w:rPr>
        <w:br/>
      </w:r>
      <w:r>
        <w:rPr>
          <w:rFonts w:hint="eastAsia"/>
        </w:rPr>
        <w:t>　　表126 中国工业级氯化钙产量、表观消费量、进口量及出口量（2018-2023年）（吨）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表127 中国工业级氯化钙产量、表观消费量、进口量及出口量预测（2018-2023年）（吨）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表128 中国工业级氯化钙进口量（吨）、进口额（万元）及进口均价（2018-2023年）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中国工业级氯化钙进口量（吨）、进口额（万元）及进口均价（2018-2023年）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中国市场工业级氯化钙主要进口来源</w:t>
      </w:r>
      <w:r>
        <w:rPr>
          <w:rFonts w:hint="eastAsia"/>
        </w:rPr>
        <w:br/>
      </w:r>
      <w:r>
        <w:rPr>
          <w:rFonts w:hint="eastAsia"/>
        </w:rPr>
        <w:t>　　表131 中国市场工业级氯化钙主要出口目的地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中国本土主要生产商工业级氯化钙产能（2018-2023年）（吨）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中国本土主要生产商工业级氯化钙产能份额（2018-2023年）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中国本土主要生产商工业级氯化钙产量（2018-2023年）（吨）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中国本土主要生产商工业级氯化钙产量份额（2018-2023年）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中国本土主要生产商工业级氯化钙产值（2018-2023年）（万元）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中国本土主要生产商工业级氯化钙产值份额（2018-2023年）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双循环格局下，中国市场工业级氯化钙发展的空间和机遇主要体现在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工业级氯化钙在粤港澳大湾区发展现状及趋势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工业级氯化钙在长三角地区的发展现状及趋势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工业级氯化钙在京津冀地区的发展现状及趋势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工业级氯化钙在中国其他区域的发展现状及趋势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中国市场工业级氯化钙发展的有利因素、不利因素分析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中国市场工业级氯化钙发展的机遇分析</w:t>
      </w:r>
      <w:r>
        <w:rPr>
          <w:rFonts w:hint="eastAsia"/>
        </w:rPr>
        <w:br/>
      </w:r>
      <w:r>
        <w:rPr>
          <w:rFonts w:hint="eastAsia"/>
        </w:rPr>
        <w:t>　　表146 工业级氯化钙在中国市场发展的挑战分析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中国市场工业级氯化钙未来几年发展趋势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工业级氯化钙产品图片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中国不同产品类型工业级氯化钙产量市场份额2022 &amp; 2023</w:t>
      </w:r>
      <w:r>
        <w:rPr>
          <w:rFonts w:hint="eastAsia"/>
        </w:rPr>
        <w:br/>
      </w:r>
      <w:r>
        <w:rPr>
          <w:rFonts w:hint="eastAsia"/>
        </w:rPr>
        <w:t>　　图3 固体产品图片</w:t>
      </w:r>
      <w:r>
        <w:rPr>
          <w:rFonts w:hint="eastAsia"/>
        </w:rPr>
        <w:br/>
      </w:r>
      <w:r>
        <w:rPr>
          <w:rFonts w:hint="eastAsia"/>
        </w:rPr>
        <w:t>　　图4 溶液产品图片</w:t>
      </w:r>
      <w:r>
        <w:rPr>
          <w:rFonts w:hint="eastAsia"/>
        </w:rPr>
        <w:br/>
      </w:r>
      <w:r>
        <w:rPr>
          <w:rFonts w:hint="eastAsia"/>
        </w:rPr>
        <w:t>　　图5 中国不同应用工业级氯化钙消费量市场份额2022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化学工业产品图片</w:t>
      </w:r>
      <w:r>
        <w:rPr>
          <w:rFonts w:hint="eastAsia"/>
        </w:rPr>
        <w:br/>
      </w:r>
      <w:r>
        <w:rPr>
          <w:rFonts w:hint="eastAsia"/>
        </w:rPr>
        <w:t>　　图7 石化行业产品图片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除霜和除冰产品图片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中国市场工业级氯化钙市场规模，2018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中国工业级氯化钙市场规模预测：（万元）（2018-2023年）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中国市场主要厂商工业级氯化钙销量市场份额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中国市场主要厂商2023年工业级氯化钙收入市场份额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2024年中国市场前五及前十大厂商工业级氯化钙市场份额</w:t>
      </w:r>
      <w:r>
        <w:rPr>
          <w:rFonts w:hint="eastAsia"/>
        </w:rPr>
        <w:br/>
      </w:r>
      <w:r>
        <w:rPr>
          <w:rFonts w:hint="eastAsia"/>
        </w:rPr>
        <w:t>　　图17 中国市场工业级氯化钙第一梯队、第二梯队和第三梯队厂商（品牌）及市场份额（2022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中国主要地区工业级氯化钙销量市场份额（2022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中国主要地区工业级氯化钙销售规模份额（2022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工业级氯化钙产业链</w:t>
      </w:r>
      <w:r>
        <w:rPr>
          <w:rFonts w:hint="eastAsia"/>
        </w:rPr>
        <w:br/>
      </w:r>
      <w:r>
        <w:rPr>
          <w:rFonts w:hint="eastAsia"/>
        </w:rPr>
        <w:t>　　图34 工业级氯化钙行业采购模式分析</w:t>
      </w:r>
      <w:r>
        <w:rPr>
          <w:rFonts w:hint="eastAsia"/>
        </w:rPr>
        <w:br/>
      </w:r>
      <w:r>
        <w:rPr>
          <w:rFonts w:hint="eastAsia"/>
        </w:rPr>
        <w:t>　　图35 工业级氯化钙行业生产模式</w:t>
      </w:r>
      <w:r>
        <w:rPr>
          <w:rFonts w:hint="eastAsia"/>
        </w:rPr>
        <w:br/>
      </w:r>
      <w:r>
        <w:rPr>
          <w:rFonts w:hint="eastAsia"/>
        </w:rPr>
        <w:t>　　图36 工业级氯化钙行业销售模式分析</w:t>
      </w:r>
      <w:r>
        <w:rPr>
          <w:rFonts w:hint="eastAsia"/>
        </w:rPr>
        <w:br/>
      </w:r>
      <w:r>
        <w:rPr>
          <w:rFonts w:hint="eastAsia"/>
        </w:rPr>
        <w:t>　　图37 中国工业级氯化钙产能、产量、产能利用率及发展趋势（2018-2023年）（吨）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中国工业级氯化钙产量、表观消费量及发展趋势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中国工业级氯化钙产量、市场需求量及发展趋势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中国工业级氯化钙产值及增长率（2018-2023年）（万元）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2a3fb265a4a7d" w:history="1">
        <w:r>
          <w:rPr>
            <w:rStyle w:val="Hyperlink"/>
          </w:rPr>
          <w:t>2024-2030年中国工业级氯化钙市场现状与前景趋势预测报告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2a3fb265a4a7d" w:history="1">
        <w:r>
          <w:rPr>
            <w:rStyle w:val="Hyperlink"/>
          </w:rPr>
          <w:t>https://www.20087.com/9/28/GongYeJiLvHuaGaiFaZhanQuShi.html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0904645214a68" w:history="1">
      <w:r>
        <w:rPr>
          <w:rStyle w:val="Hyperlink"/>
        </w:rPr>
        <w:t>2024-2030年中国工业级氯化钙市场现状与前景趋势预测报告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eJiLvHuaGaiFaZhanQuShi.html" TargetMode="External" Id="Rbbd2a3fb265a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eJiLvHuaGaiFaZhanQuShi.html" TargetMode="External" Id="R53f090464521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2023-12-07T08:18:00Z</dcterms:created>
  <dcterms:modified xsi:type="dcterms:W3CDTF">2023-12-07T09:18:00Z</dcterms:modified>
  <dc:subject>2024-2030年中国工业级氯化钙市场现状与前景趋势预测报告</dc:subject>
  <dc:title>2024-2030年中国工业级氯化钙市场现状与前景趋势预测报告</dc:title>
  <cp:keywords>2024-2030年中国工业级氯化钙市场现状与前景趋势预测报告</cp:keywords>
  <dc:description>2024-2030年中国工业级氯化钙市场现状与前景趋势预测报告</dc:description>
</cp:coreProperties>
</file>