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bf01229402c44db" w:history="1">
              <w:r>
                <w:rPr>
                  <w:rStyle w:val="Hyperlink"/>
                </w:rPr>
                <w:t>2026-2032年全球与中国二氯乙酰氯行业发展全面调研与未来趋势报告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bf01229402c44db" w:history="1">
              <w:r>
                <w:rPr>
                  <w:rStyle w:val="Hyperlink"/>
                </w:rPr>
                <w:t>2026-2032年全球与中国二氯乙酰氯行业发展全面调研与未来趋势报告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2531089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bf01229402c44db" w:history="1">
                <w:r>
                  <w:rPr>
                    <w:rStyle w:val="Hyperlink"/>
                  </w:rPr>
                  <w:t>https://www.20087.com/9/08/ErLvYiXianLvFaZhanQuShiYuCe.html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二氯乙酰氯是一种重要的有机中间体，在医药、农药、染料等多个行业中有着广泛的应用。近年来，随着下游产业的需求增长和技术的进步，二氯乙酰氯行业呈现出以下几个特点：首先，随着对二氯乙酰氯纯度和质量要求的提高，生产工艺不断优化，以满足高端应用的需求。其次，随着环保法规的趋严，二氯乙酰氯的生产更加注重环保和资源利用效率，如采用更清洁的生产流程和废物回收技术。此外，随着新材料技术的发展，二氯乙酰氯在新兴领域的应用不断拓展，如在新型农药和医药中间体的合成中。</w:t>
      </w:r>
      <w:r>
        <w:rPr>
          <w:rFonts w:hint="eastAsia"/>
        </w:rPr>
        <w:br/>
      </w:r>
      <w:r>
        <w:rPr>
          <w:rFonts w:hint="eastAsia"/>
        </w:rPr>
        <w:t>　　未来，二氯乙酰氯行业的发展将更加注重技术创新和环保性能。市场调研网指出，一方面，随着下游产业对产品质量要求的进一步提高，二氯乙酰氯的生产工艺将更加注重提高产品纯度和稳定性，例如开发更高效的催化剂和反应条件。另一方面，随着可持续发展理念的推广，二氯乙酰氯的生产将更加注重环保和资源循环利用，如采用更清洁的生产技术和减少副产品的产生。此外，随着对二氯乙酰氯应用领域的不断探索，其在新材料和特殊化学品领域的应用将得到进一步拓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bf01229402c44db" w:history="1">
        <w:r>
          <w:rPr>
            <w:rStyle w:val="Hyperlink"/>
          </w:rPr>
          <w:t>2026-2032年全球与中国二氯乙酰氯行业发展全面调研与未来趋势报告</w:t>
        </w:r>
      </w:hyperlink>
      <w:r>
        <w:rPr>
          <w:rFonts w:hint="eastAsia"/>
        </w:rPr>
        <w:t>》，2025年二氯乙酰氯行业市场规模达 亿元，预计2032年市场规模将达 亿元，期间年均复合增长率（CAGR）达 %。报告从市场规模、需求变化及价格动态等维度，系统解析了二氯乙酰氯行业的现状与发展趋势。报告深入分析了二氯乙酰氯产业链各环节，科学预测了市场前景与技术发展方向，同时聚焦二氯乙酰氯细分市场特点及重点企业的经营表现，揭示了二氯乙酰氯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中国二氯乙酰氯概述</w:t>
      </w:r>
      <w:r>
        <w:rPr>
          <w:rFonts w:hint="eastAsia"/>
        </w:rPr>
        <w:br/>
      </w:r>
      <w:r>
        <w:rPr>
          <w:rFonts w:hint="eastAsia"/>
        </w:rPr>
        <w:t>　　第一节 二氯乙酰氯行业定义</w:t>
      </w:r>
      <w:r>
        <w:rPr>
          <w:rFonts w:hint="eastAsia"/>
        </w:rPr>
        <w:br/>
      </w:r>
      <w:r>
        <w:rPr>
          <w:rFonts w:hint="eastAsia"/>
        </w:rPr>
        <w:t>　　第二节 二氯乙酰氯行业发展特性</w:t>
      </w:r>
      <w:r>
        <w:rPr>
          <w:rFonts w:hint="eastAsia"/>
        </w:rPr>
        <w:br/>
      </w:r>
      <w:r>
        <w:rPr>
          <w:rFonts w:hint="eastAsia"/>
        </w:rPr>
        <w:t>　　第三节 二氯乙酰氯产业链分析</w:t>
      </w:r>
      <w:r>
        <w:rPr>
          <w:rFonts w:hint="eastAsia"/>
        </w:rPr>
        <w:br/>
      </w:r>
      <w:r>
        <w:rPr>
          <w:rFonts w:hint="eastAsia"/>
        </w:rPr>
        <w:t>　　第四节 二氯乙酰氯行业生命周期分析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2025-2026年国外二氯乙酰氯市场发展概况</w:t>
      </w:r>
      <w:r>
        <w:rPr>
          <w:rFonts w:hint="eastAsia"/>
        </w:rPr>
        <w:br/>
      </w:r>
      <w:r>
        <w:rPr>
          <w:rFonts w:hint="eastAsia"/>
        </w:rPr>
        <w:t>　　第一节 全球二氯乙酰氯市场发展分析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北美地区主要国家二氯乙酰氯市场概况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欧盟地区主要国家二氯乙酰氯市场概况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亚洲地区主要国家二氯乙酰氯市场概况</w:t>
      </w:r>
      <w:r>
        <w:rPr>
          <w:rFonts w:hint="eastAsia"/>
        </w:rPr>
        <w:br/>
      </w:r>
      <w:r>
        <w:rPr>
          <w:rFonts w:hint="eastAsia"/>
        </w:rPr>
        <w:t>　　第五节 全球二氯乙酰氯市场发展预测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2025-2026年中国二氯乙酰氯发展环境分析</w:t>
      </w:r>
      <w:r>
        <w:rPr>
          <w:rFonts w:hint="eastAsia"/>
        </w:rPr>
        <w:br/>
      </w:r>
      <w:r>
        <w:rPr>
          <w:rFonts w:hint="eastAsia"/>
        </w:rPr>
        <w:t>　　第一节 二氯乙酰氯行业经济环境分析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二氯乙酰氯行业相关政策、标准</w:t>
      </w:r>
      <w:r>
        <w:rPr>
          <w:rFonts w:hint="eastAsia"/>
        </w:rPr>
        <w:br/>
      </w:r>
      <w:r>
        <w:rPr>
          <w:rFonts w:hint="eastAsia"/>
        </w:rPr>
        <w:t>　　第三节 二氯乙酰氯行业相关发展规划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中国二氯乙酰氯技术发展分析</w:t>
      </w:r>
      <w:r>
        <w:rPr>
          <w:rFonts w:hint="eastAsia"/>
        </w:rPr>
        <w:br/>
      </w:r>
      <w:r>
        <w:rPr>
          <w:rFonts w:hint="eastAsia"/>
        </w:rPr>
        <w:t>　　第一节 当前二氯乙酰氯技术发展现状分析</w:t>
      </w:r>
      <w:r>
        <w:rPr>
          <w:rFonts w:hint="eastAsia"/>
        </w:rPr>
        <w:br/>
      </w:r>
      <w:r>
        <w:rPr>
          <w:rFonts w:hint="eastAsia"/>
        </w:rPr>
        <w:t>　　第二节 二氯乙酰氯生产中需注意的问题</w:t>
      </w:r>
      <w:r>
        <w:rPr>
          <w:rFonts w:hint="eastAsia"/>
        </w:rPr>
        <w:br/>
      </w:r>
      <w:r>
        <w:rPr>
          <w:rFonts w:hint="eastAsia"/>
        </w:rPr>
        <w:t>　　第三节 二氯乙酰氯行业主要技术趋势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二氯乙酰氯市场特性分析</w:t>
      </w:r>
      <w:r>
        <w:rPr>
          <w:rFonts w:hint="eastAsia"/>
        </w:rPr>
        <w:br/>
      </w:r>
      <w:r>
        <w:rPr>
          <w:rFonts w:hint="eastAsia"/>
        </w:rPr>
        <w:t>　　第一节 二氯乙酰氯行业集中度分析</w:t>
      </w:r>
      <w:r>
        <w:rPr>
          <w:rFonts w:hint="eastAsia"/>
        </w:rPr>
        <w:br/>
      </w:r>
      <w:r>
        <w:rPr>
          <w:rFonts w:hint="eastAsia"/>
        </w:rPr>
        <w:t>　　第二节 二氯乙酰氯行业SWOT分析</w:t>
      </w:r>
      <w:r>
        <w:rPr>
          <w:rFonts w:hint="eastAsia"/>
        </w:rPr>
        <w:br/>
      </w:r>
      <w:r>
        <w:rPr>
          <w:rFonts w:hint="eastAsia"/>
        </w:rPr>
        <w:t>　　　　一、二氯乙酰氯行业优势</w:t>
      </w:r>
      <w:r>
        <w:rPr>
          <w:rFonts w:hint="eastAsia"/>
        </w:rPr>
        <w:br/>
      </w:r>
      <w:r>
        <w:rPr>
          <w:rFonts w:hint="eastAsia"/>
        </w:rPr>
        <w:t>　　　　二、二氯乙酰氯行业劣势</w:t>
      </w:r>
      <w:r>
        <w:rPr>
          <w:rFonts w:hint="eastAsia"/>
        </w:rPr>
        <w:br/>
      </w:r>
      <w:r>
        <w:rPr>
          <w:rFonts w:hint="eastAsia"/>
        </w:rPr>
        <w:t>　　　　三、二氯乙酰氯行业机会</w:t>
      </w:r>
      <w:r>
        <w:rPr>
          <w:rFonts w:hint="eastAsia"/>
        </w:rPr>
        <w:br/>
      </w:r>
      <w:r>
        <w:rPr>
          <w:rFonts w:hint="eastAsia"/>
        </w:rPr>
        <w:t>　　　　四、二氯乙酰氯行业风险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中国二氯乙酰氯发展现状</w:t>
      </w:r>
      <w:r>
        <w:rPr>
          <w:rFonts w:hint="eastAsia"/>
        </w:rPr>
        <w:br/>
      </w:r>
      <w:r>
        <w:rPr>
          <w:rFonts w:hint="eastAsia"/>
        </w:rPr>
        <w:t>　　第一节 中国二氯乙酰氯市场现状分析</w:t>
      </w:r>
      <w:r>
        <w:rPr>
          <w:rFonts w:hint="eastAsia"/>
        </w:rPr>
        <w:br/>
      </w:r>
      <w:r>
        <w:rPr>
          <w:rFonts w:hint="eastAsia"/>
        </w:rPr>
        <w:t>　　第二节 中国二氯乙酰氯行业产量情况分析及预测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一、二氯乙酰氯总体产能规模</w:t>
      </w:r>
      <w:r>
        <w:rPr>
          <w:rFonts w:hint="eastAsia"/>
        </w:rPr>
        <w:br/>
      </w:r>
      <w:r>
        <w:rPr>
          <w:rFonts w:hint="eastAsia"/>
        </w:rPr>
        <w:t>　　　　二、二氯乙酰氯生产区域分布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三、2021-2026年中国二氯乙酰氯产量统计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三、2021-2032年中国二氯乙酰氯产量预测</w:t>
      </w:r>
      <w:r>
        <w:rPr>
          <w:rFonts w:hint="eastAsia"/>
        </w:rPr>
        <w:br/>
      </w:r>
      <w:r>
        <w:rPr>
          <w:rFonts w:hint="eastAsia"/>
        </w:rPr>
        <w:t>　　第三节 中国二氯乙酰氯市场需求分析及预测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一、中国二氯乙酰氯市场需求特点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二、2021-2026年中国二氯乙酰氯市场需求量统计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三、2021-2032年中国二氯乙酰氯市场需求量预测</w:t>
      </w:r>
      <w:r>
        <w:rPr>
          <w:rFonts w:hint="eastAsia"/>
        </w:rPr>
        <w:br/>
      </w:r>
      <w:r>
        <w:rPr>
          <w:rFonts w:hint="eastAsia"/>
        </w:rPr>
        <w:t>　　第四节 中国二氯乙酰氯价格趋势分析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一、2021-2026年中国二氯乙酰氯市场价格趋势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二、2021-2032年中国二氯乙酰氯市场价格走势预测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2021-2026年二氯乙酰氯行业经济运行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2021-2026年中国二氯乙酰氯行业盈利能力分析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2021-2026年中国二氯乙酰氯行业发展能力分析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2021-2026年二氯乙酰氯行业偿债能力分析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2021-2026年二氯乙酰氯制造企业数量分析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中国二氯乙酰氯行业重点地区发展分析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**地区二氯乙酰氯市场发展分析</w:t>
      </w:r>
      <w:r>
        <w:rPr>
          <w:rFonts w:hint="eastAsia"/>
        </w:rPr>
        <w:br/>
      </w:r>
      <w:r>
        <w:rPr>
          <w:rFonts w:hint="eastAsia"/>
        </w:rPr>
        <w:t>　　第三节 **地区二氯乙酰氯市场发展分析</w:t>
      </w:r>
      <w:r>
        <w:rPr>
          <w:rFonts w:hint="eastAsia"/>
        </w:rPr>
        <w:br/>
      </w:r>
      <w:r>
        <w:rPr>
          <w:rFonts w:hint="eastAsia"/>
        </w:rPr>
        <w:t>　　第四节 **地区二氯乙酰氯市场发展分析</w:t>
      </w:r>
      <w:r>
        <w:rPr>
          <w:rFonts w:hint="eastAsia"/>
        </w:rPr>
        <w:br/>
      </w:r>
      <w:r>
        <w:rPr>
          <w:rFonts w:hint="eastAsia"/>
        </w:rPr>
        <w:t>　　第五节 **地区二氯乙酰氯市场发展分析</w:t>
      </w:r>
      <w:r>
        <w:rPr>
          <w:rFonts w:hint="eastAsia"/>
        </w:rPr>
        <w:br/>
      </w:r>
      <w:r>
        <w:rPr>
          <w:rFonts w:hint="eastAsia"/>
        </w:rPr>
        <w:t>　　第六节 **地区二氯乙酰氯市场发展分析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2021-2026年中国二氯乙酰氯进出口分析</w:t>
      </w:r>
      <w:r>
        <w:rPr>
          <w:rFonts w:hint="eastAsia"/>
        </w:rPr>
        <w:br/>
      </w:r>
      <w:r>
        <w:rPr>
          <w:rFonts w:hint="eastAsia"/>
        </w:rPr>
        <w:t>　　第一节 二氯乙酰氯进口情况分析</w:t>
      </w:r>
      <w:r>
        <w:rPr>
          <w:rFonts w:hint="eastAsia"/>
        </w:rPr>
        <w:br/>
      </w:r>
      <w:r>
        <w:rPr>
          <w:rFonts w:hint="eastAsia"/>
        </w:rPr>
        <w:t>　　第二节 二氯乙酰氯出口情况分析</w:t>
      </w:r>
      <w:r>
        <w:rPr>
          <w:rFonts w:hint="eastAsia"/>
        </w:rPr>
        <w:br/>
      </w:r>
      <w:r>
        <w:rPr>
          <w:rFonts w:hint="eastAsia"/>
        </w:rPr>
        <w:t>　　第三节 影响二氯乙酰氯进出口因素分析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主要二氯乙酰氯生产企业及竞争格局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三、企业二氯乙酰氯经营状况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三、企业二氯乙酰氯经营状况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三、企业二氯乙酰氯经营状况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三、企业二氯乙酰氯经营状况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三、企业二氯乙酰氯经营状况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三、企业二氯乙酰氯经营状况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二氯乙酰氯行业投资战略研究</w:t>
      </w:r>
      <w:r>
        <w:rPr>
          <w:rFonts w:hint="eastAsia"/>
        </w:rPr>
        <w:br/>
      </w:r>
      <w:r>
        <w:rPr>
          <w:rFonts w:hint="eastAsia"/>
        </w:rPr>
        <w:t>　　第一节 二氯乙酰氯行业发展战略研究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对我国二氯乙酰氯品牌的战略思考</w:t>
      </w:r>
      <w:r>
        <w:rPr>
          <w:rFonts w:hint="eastAsia"/>
        </w:rPr>
        <w:br/>
      </w:r>
      <w:r>
        <w:rPr>
          <w:rFonts w:hint="eastAsia"/>
        </w:rPr>
        <w:t>　　　　一、二氯乙酰氯品牌的重要性</w:t>
      </w:r>
      <w:r>
        <w:rPr>
          <w:rFonts w:hint="eastAsia"/>
        </w:rPr>
        <w:br/>
      </w:r>
      <w:r>
        <w:rPr>
          <w:rFonts w:hint="eastAsia"/>
        </w:rPr>
        <w:t>　　　　二、二氯乙酰氯实施品牌战略的意义</w:t>
      </w:r>
      <w:r>
        <w:rPr>
          <w:rFonts w:hint="eastAsia"/>
        </w:rPr>
        <w:br/>
      </w:r>
      <w:r>
        <w:rPr>
          <w:rFonts w:hint="eastAsia"/>
        </w:rPr>
        <w:t>　　　　三、二氯乙酰氯企业品牌的现状分析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四、我国二氯乙酰氯企业的品牌战略</w:t>
      </w:r>
      <w:r>
        <w:rPr>
          <w:rFonts w:hint="eastAsia"/>
        </w:rPr>
        <w:br/>
      </w:r>
      <w:r>
        <w:rPr>
          <w:rFonts w:hint="eastAsia"/>
        </w:rPr>
        <w:t>　　　　五、二氯乙酰氯品牌战略管理的策略</w:t>
      </w:r>
      <w:r>
        <w:rPr>
          <w:rFonts w:hint="eastAsia"/>
        </w:rPr>
        <w:br/>
      </w:r>
      <w:r>
        <w:rPr>
          <w:rFonts w:hint="eastAsia"/>
        </w:rPr>
        <w:t>　　第三节 二氯乙酰氯经营策略分析</w:t>
      </w:r>
      <w:r>
        <w:rPr>
          <w:rFonts w:hint="eastAsia"/>
        </w:rPr>
        <w:br/>
      </w:r>
      <w:r>
        <w:rPr>
          <w:rFonts w:hint="eastAsia"/>
        </w:rPr>
        <w:t>　　　　一、二氯乙酰氯市场细分策略</w:t>
      </w:r>
      <w:r>
        <w:rPr>
          <w:rFonts w:hint="eastAsia"/>
        </w:rPr>
        <w:br/>
      </w:r>
      <w:r>
        <w:rPr>
          <w:rFonts w:hint="eastAsia"/>
        </w:rPr>
        <w:t>　　　　二、二氯乙酰氯市场创新策略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四、二氯乙酰氯新产品差异化战略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2021-2032年中国二氯乙酰氯发展趋势预测及投资风险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未来二氯乙酰氯行业发展趋势预测</w:t>
      </w:r>
      <w:r>
        <w:rPr>
          <w:rFonts w:hint="eastAsia"/>
        </w:rPr>
        <w:br/>
      </w:r>
      <w:r>
        <w:rPr>
          <w:rFonts w:hint="eastAsia"/>
        </w:rPr>
        <w:t>　　第二节 二氯乙酰氯行业投资风险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二氯乙酰氯投资建议</w:t>
      </w:r>
      <w:r>
        <w:rPr>
          <w:rFonts w:hint="eastAsia"/>
        </w:rPr>
        <w:br/>
      </w:r>
      <w:r>
        <w:rPr>
          <w:rFonts w:hint="eastAsia"/>
        </w:rPr>
        <w:t>　　第一节 二氯乙酰氯行业投资环境分析</w:t>
      </w:r>
      <w:r>
        <w:rPr>
          <w:rFonts w:hint="eastAsia"/>
        </w:rPr>
        <w:br/>
      </w:r>
      <w:r>
        <w:rPr>
          <w:rFonts w:hint="eastAsia"/>
        </w:rPr>
        <w:t>　　第二节 二氯乙酰氯行业投资进入壁垒分析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中智:林: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二氯乙酰氯产业链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2021-2026年中国二氯乙酰氯行业市场规模及增长情况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2021-2026年中国二氯乙酰氯行业产量及增长趋势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2021-2026年中国二氯乙酰氯市场需求量及增速统计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2021-2026年中国二氯乙酰氯行业盈利情况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2021-2026年中国二氯乙酰氯行业企业数量情况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2021-2026年中国二氯乙酰氯行业企业平均规模情况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2021-2026年中国二氯乙酰氯行业市场规模及增长情况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**地区二氯乙酰氯市场规模及增长情况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**地区二氯乙酰氯行业市场需求情况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二氯乙酰氯重点企业（一）基本信息</w:t>
      </w:r>
      <w:r>
        <w:rPr>
          <w:rFonts w:hint="eastAsia"/>
        </w:rPr>
        <w:br/>
      </w:r>
      <w:r>
        <w:rPr>
          <w:rFonts w:hint="eastAsia"/>
        </w:rPr>
        <w:t>　　图表 二氯乙酰氯重点企业（一）经营情况分析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二氯乙酰氯重点企业（一）主要经济指标情况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二氯乙酰氯重点企业（一）盈利能力情况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二氯乙酰氯重点企业（一）偿债能力情况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二氯乙酰氯重点企业（一）运营能力情况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二氯乙酰氯重点企业（一）成长能力情况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二氯乙酰氯重点企业（二）基本信息</w:t>
      </w:r>
      <w:r>
        <w:rPr>
          <w:rFonts w:hint="eastAsia"/>
        </w:rPr>
        <w:br/>
      </w:r>
      <w:r>
        <w:rPr>
          <w:rFonts w:hint="eastAsia"/>
        </w:rPr>
        <w:t>　　图表 二氯乙酰氯重点企业（二）经营情况分析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二氯乙酰氯重点企业（二）主要经济指标情况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二氯乙酰氯重点企业（二）盈利能力情况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二氯乙酰氯重点企业（二）偿债能力情况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二氯乙酰氯重点企业（二）运营能力情况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二氯乙酰氯重点企业（二）成长能力情况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2021-2032年中国二氯乙酰氯行业产量预测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2021-2032年中国二氯乙酰氯市场需求量预测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2021-2032年中国二氯乙酰氯行业市场规模预测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2021-2032年中国二氯乙酰氯市场前景分析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2021-2032年中国二氯乙酰氯行业发展趋势预测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bf01229402c44db" w:history="1">
        <w:r>
          <w:rPr>
            <w:rStyle w:val="Hyperlink"/>
          </w:rPr>
          <w:t>2026-2032年全球与中国二氯乙酰氯行业发展全面调研与未来趋势报告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2531089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bf01229402c44db" w:history="1">
        <w:r>
          <w:rPr>
            <w:rStyle w:val="Hyperlink"/>
          </w:rPr>
          <w:t>https://www.20087.com/9/08/ErLvYiXianLvFaZhanQuShiYuCe.html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热点：二氯乙酰氯生产工艺、二氯乙酰氯价格、二氯乙酰氯的毒性有多强、二氯乙酰氯化验室注样量0.2微升用多大的针合适?、二氯乙酰氯工艺包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2a14dcb106148e9" w:history="1">
      <w:r>
        <w:rPr>
          <w:rStyle w:val="Hyperlink"/>
        </w:rPr>
        <w:t>2026-2032年全球与中国二氯乙酰氯行业发展全面调研与未来趋势报告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8/ErLvYiXianLvFaZhanQuShiYuCe.html" TargetMode="External" Id="Rcbf01229402c44d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8/ErLvYiXianLvFaZhanQuShiYuCe.html" TargetMode="External" Id="R62a14dcb106148e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2026-03-13T02:21:00Z</dcterms:created>
  <dcterms:modified xsi:type="dcterms:W3CDTF">2026-03-13T03:21:00Z</dcterms:modified>
  <dc:subject>2026-2032年全球与中国二氯乙酰氯行业发展全面调研与未来趋势报告</dc:subject>
  <dc:title>2026-2032年全球与中国二氯乙酰氯行业发展全面调研与未来趋势报告</dc:title>
  <cp:keywords>2026-2032年全球与中国二氯乙酰氯行业发展全面调研与未来趋势报告</cp:keywords>
  <dc:description>2026-2032年全球与中国二氯乙酰氯行业发展全面调研与未来趋势报告</dc:description>
</cp:coreProperties>
</file>