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70b71e99242d5" w:history="1">
              <w:r>
                <w:rPr>
                  <w:rStyle w:val="Hyperlink"/>
                </w:rPr>
                <w:t>2022-2028年全球与中国正己烷行业发展深度调研与未来趋势报告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70b71e99242d5" w:history="1">
              <w:r>
                <w:rPr>
                  <w:rStyle w:val="Hyperlink"/>
                </w:rPr>
                <w:t>2022-2028年全球与中国正己烷行业发展深度调研与未来趋势报告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70b71e99242d5" w:history="1">
                <w:r>
                  <w:rPr>
                    <w:rStyle w:val="Hyperlink"/>
                  </w:rPr>
                  <w:t>https://www.20087.com/9/08/ZhengJiWanHangYeQuShiFenXi.html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广泛应用于石油炼制、制药、涂料等多个领域。近年来，随着环保法规的严格实施和安全生产要求的提高，正己烷的生产和使用面临新的挑战。目前，正己烷不仅在纯度上有所提升，通过采用先进的精馏技术和严格的质控流程，提高了产品的纯度和稳定性，而且在安全性上有所增强，通过优化生产工艺和提高包装密封性，减少了运输和储存过程中的风险。此外，随着循环经济的发展，正己烷的回收利用技术也得到了一定的推广。</w:t>
      </w:r>
      <w:r>
        <w:rPr>
          <w:rFonts w:hint="eastAsia"/>
        </w:rPr>
        <w:br/>
      </w:r>
      <w:r>
        <w:rPr>
          <w:rFonts w:hint="eastAsia"/>
        </w:rPr>
        <w:t>　　未来，正己烷的发展将更加注重环保化与功能性。一方面，随着绿色化学理念的推广，未来的正己烷将更加环保化，通过开发低毒、易降解的替代品，减少对环境的危害。另一方面，随着新材料技术的发展，未来的正己烷将更加功能性，通过开发具有特殊功能的改性产品，满足不同行业的需求，如提高溶剂的选择性和稳定性。此外，随着循环经济理念的推广，未来的正己烷将更加注重循环利用，通过开发高效的回收技术和设备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70b71e99242d5" w:history="1">
        <w:r>
          <w:rPr>
            <w:rStyle w:val="Hyperlink"/>
          </w:rPr>
          <w:t>2022-2028年全球与中国正己烷行业发展深度调研与未来趋势报告</w:t>
        </w:r>
      </w:hyperlink>
      <w:r>
        <w:rPr>
          <w:rFonts w:hint="eastAsia"/>
        </w:rPr>
        <w:t>》专业、系统地分析了正己烷行业现状，包括市场需求、市场规模及价格动态，全面梳理了正己烷产业链结构，并对正己烷细分市场进行了探究。正己烷报告基于详实数据，科学预测了正己烷市场发展前景和发展趋势，同时剖析了正己烷品牌竞争、市场集中度以及重点企业的市场地位。在识别风险与机遇的基础上，正己烷报告提出了针对性的发展策略和建议。正己烷报告为正己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正己烷市场概述</w:t>
      </w:r>
      <w:r>
        <w:rPr>
          <w:rFonts w:hint="eastAsia"/>
        </w:rPr>
        <w:br/>
      </w:r>
      <w:r>
        <w:rPr>
          <w:rFonts w:hint="eastAsia"/>
        </w:rPr>
        <w:t>　　1.1 正己烷产品定义及统计范围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不同产品类型正己烷增长趋势2021年VS</w:t>
      </w:r>
      <w:r>
        <w:rPr>
          <w:rFonts w:hint="eastAsia"/>
        </w:rPr>
        <w:br/>
      </w:r>
      <w:r>
        <w:rPr>
          <w:rFonts w:hint="eastAsia"/>
        </w:rPr>
        <w:t>　　　　1.2.2 60％正己烷</w:t>
      </w:r>
      <w:r>
        <w:rPr>
          <w:rFonts w:hint="eastAsia"/>
        </w:rPr>
        <w:br/>
      </w:r>
      <w:r>
        <w:rPr>
          <w:rFonts w:hint="eastAsia"/>
        </w:rPr>
        <w:t>　　　　1.2.3 80％正己烷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从不同应用，正己烷主要包括如下几个方面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工业溶剂</w:t>
      </w:r>
      <w:r>
        <w:rPr>
          <w:rFonts w:hint="eastAsia"/>
        </w:rPr>
        <w:br/>
      </w:r>
      <w:r>
        <w:rPr>
          <w:rFonts w:hint="eastAsia"/>
        </w:rPr>
        <w:t>　　　　1.3.2 食用油提取物</w:t>
      </w:r>
      <w:r>
        <w:rPr>
          <w:rFonts w:hint="eastAsia"/>
        </w:rPr>
        <w:br/>
      </w:r>
      <w:r>
        <w:rPr>
          <w:rFonts w:hint="eastAsia"/>
        </w:rPr>
        <w:t>　　　　1.3.3 胶粘剂和密封胶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中国正己烷产量、市场需求量及发展趋势（2017-2021年）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正己烷中国及欧美日等行业政策分析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全球与中国主要厂商正己烷产量、产值及竞争分析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全球正己烷主要厂商列表（2017-2021年）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全球正己烷主要厂商产量列表（2017-2021年）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全球正己烷主要厂商产值列表（2017-2021年）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2022年全球主要生产商正己烷收入排名</w:t>
      </w:r>
      <w:r>
        <w:rPr>
          <w:rFonts w:hint="eastAsia"/>
        </w:rPr>
        <w:br/>
      </w:r>
      <w:r>
        <w:rPr>
          <w:rFonts w:hint="eastAsia"/>
        </w:rPr>
        <w:t>　　　　2.1.4 全球正己烷主要厂商产品价格列表（2017-2021年）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中国正己烷主要厂商产量、产值及市场份额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中国正己烷主要厂商产量列表（2017-2021年）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中国正己烷主要厂商产值列表（2017-2021年）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正己烷厂商产地分布及商业化日期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正己烷行业集中度分析：全球Top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全球正己烷第一梯队、第二梯队和第三梯队生产商（品牌）及市场份额（2021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正己烷全球领先企业SWOT分析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全球主要正己烷企业采访及观点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全球正己烷主要生产地区分析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全球主要地区正己烷市场规模分析：2021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全球主要地区正己烷产量及市场份额（2017-2021年）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全球主要地区正己烷产量及市场份额预测（2017-2021年）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全球主要地区正己烷产值及市场份额预测（2017-2021年）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中国市场正己烷产量、产值及增长率（2017-2021年）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全球主要地区正己烷消费展望2021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全球主要地区正己烷消费量及增长率（2017-2021年）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全球主要地区正己烷消费量预测（2017-2021年）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全球正己烷主要生产商概况分析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66基本信息、正己烷生产基地、销售区域、竞争对手及市场地位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66正己烷产品规格、参数及市场应用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66正己烷产能、产量、产值、价格及毛利率（2015-2020年）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 66公司概况、主营业务及总收入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 66企业最新动态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不同类型正己烷分析</w:t>
      </w:r>
      <w:r>
        <w:rPr>
          <w:rFonts w:hint="eastAsia"/>
        </w:rPr>
        <w:br/>
      </w:r>
      <w:r>
        <w:rPr>
          <w:rFonts w:hint="eastAsia"/>
        </w:rPr>
        <w:t>　　6.1 全球不同类型正己烷产量（2017-2021年）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全球正己烷不同类型正己烷产量及市场份额（2017-2021年）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全球不同类型正己烷产量预测（2017-2021年）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全球不同类型正己烷产值（2017-2021年）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全球正己烷不同类型正己烷产值及市场份额（2017-2021年）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全球不同类型正己烷产值预测（2017-2021年）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全球不同类型正己烷价格走势（2017-2021年）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不同价格区间正己烷市场份额对比（2017-2021年）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中国不同类型正己烷产量（2017-2021年）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中国正己烷不同类型正己烷产量及市场份额（2017-2021年）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中国不同类型正己烷产量预测（2017-2021年）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中国不同类型正己烷产值（2017-2021年）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中国正己烷不同类型正己烷产值及市场份额（2017-2021年）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中国不同类型正己烷产值预测（2017-2021年）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正己烷上游原料及下游主要应用分析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正己烷产业链分析</w:t>
      </w:r>
      <w:r>
        <w:rPr>
          <w:rFonts w:hint="eastAsia"/>
        </w:rPr>
        <w:br/>
      </w:r>
      <w:r>
        <w:rPr>
          <w:rFonts w:hint="eastAsia"/>
        </w:rPr>
        <w:t>　　7.2 正己烷产业上游供应分析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全球不同应用正己烷消费量、市场份额及增长率（2017-2021年）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全球不同应用正己烷消费量（2017-2021年）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全球不同应用正己烷消费量预测（2017-2021年）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中国不同应用正己烷消费量、市场份额及增长率（2017-2021年）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中国不同应用正己烷消费量（2017-2021年）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中国不同应用正己烷消费量预测（2017-2021年）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中国正己烷产量、消费量、进出口分析及未来趋势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中国正己烷产量、消费量、进出口分析及未来趋势（2017-2021年）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中国正己烷进出口贸易趋势</w:t>
      </w:r>
      <w:r>
        <w:rPr>
          <w:rFonts w:hint="eastAsia"/>
        </w:rPr>
        <w:br/>
      </w:r>
      <w:r>
        <w:rPr>
          <w:rFonts w:hint="eastAsia"/>
        </w:rPr>
        <w:t>　　8.3 中国正己烷主要进口来源</w:t>
      </w:r>
      <w:r>
        <w:rPr>
          <w:rFonts w:hint="eastAsia"/>
        </w:rPr>
        <w:br/>
      </w:r>
      <w:r>
        <w:rPr>
          <w:rFonts w:hint="eastAsia"/>
        </w:rPr>
        <w:t>　　8.4 中国正己烷主要出口目的地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中国正己烷主要地区分布</w:t>
      </w:r>
      <w:r>
        <w:rPr>
          <w:rFonts w:hint="eastAsia"/>
        </w:rPr>
        <w:br/>
      </w:r>
      <w:r>
        <w:rPr>
          <w:rFonts w:hint="eastAsia"/>
        </w:rPr>
        <w:t>　　9.1 中国正己烷生产地区分布</w:t>
      </w:r>
      <w:r>
        <w:rPr>
          <w:rFonts w:hint="eastAsia"/>
        </w:rPr>
        <w:br/>
      </w:r>
      <w:r>
        <w:rPr>
          <w:rFonts w:hint="eastAsia"/>
        </w:rPr>
        <w:t>　　9.2 中国正己烷消费地区分布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正己烷技术及相关行业技术发展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国内市场正己烷销售渠道</w:t>
      </w:r>
      <w:r>
        <w:rPr>
          <w:rFonts w:hint="eastAsia"/>
        </w:rPr>
        <w:br/>
      </w:r>
      <w:r>
        <w:rPr>
          <w:rFonts w:hint="eastAsia"/>
        </w:rPr>
        <w:t>　　12.2 企业海外正己烷销售渠道</w:t>
      </w:r>
      <w:r>
        <w:rPr>
          <w:rFonts w:hint="eastAsia"/>
        </w:rPr>
        <w:br/>
      </w:r>
      <w:r>
        <w:rPr>
          <w:rFonts w:hint="eastAsia"/>
        </w:rPr>
        <w:t>　　12.3 正己烷销售/营销策略建议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不同种类正己烷增长趋势2021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从不同应用，正己烷主要包括如下几个方面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不同应用正己烷消费量（千吨）增长趋势2021年VS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正己烷中国及欧美日等地区政策分析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全球正己烷主要厂商产量列表（千吨）（2017-2021年）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表7 全球正己烷主要厂商产量市场份额列表（2017-2021年）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全球正己烷主要厂商产值列表（2017-2021年）（万元）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全球正己烷主要厂商产值市场份额列表（万元）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2022年全球主要生产商正己烷收入排名（万元）</w:t>
      </w:r>
      <w:r>
        <w:rPr>
          <w:rFonts w:hint="eastAsia"/>
        </w:rPr>
        <w:br/>
      </w:r>
      <w:r>
        <w:rPr>
          <w:rFonts w:hint="eastAsia"/>
        </w:rPr>
        <w:t>　　表11 全球正己烷主要厂商产品价格列表（2017-2021年）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中国正己烷全球正己烷主要厂商产品价格列表（千吨）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中国正己烷主要厂商产量市场份额列表（2017-2021年）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中国正己烷主要厂商产值列表（2017-2021年）（万元）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中国正己烷主要厂商产值市场份额列表（2017-2021年）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全球主要厂商正己烷厂商产地分布及商业化日期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全球主要正己烷企业采访及观点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全球主要地区正己烷产值（万元）：2021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全球主要地区正己烷2017-2021年产量市场份额列表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全球主要地区正己烷产量列表（2017-2021年）（千吨）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全球主要地区正己烷产量份额（2017-2021年）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全球主要地区正己烷产值列表（2017-2021年）（万元）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全球主要地区正己烷产值份额列表（2017-2021年）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全球主要地区正己烷消费量列表（2017-2021年）（千吨）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全球主要地区正己烷消费量市场份额列表（2017-2021年）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 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 66正己烷产品规格、参数及市场应用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 66正己烷产能（千吨）、产量（千吨）、产值（万元）、价格及毛利率（2015-2020）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 66正己烷产品规格及价格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 66企业最新动态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重点企业（2）正己烷产品规格及价格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重点企业（3）正己烷产品规格及价格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重点企业（4）正己烷产品规格及价格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重点企业（5）正己烷产品规格及价格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重点企业（6）正己烷产品规格及价格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重点企业（7）正己烷产品规格及价格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重点企业（8）正己烷产品规格及价格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重点企业（9）正己烷产品规格及价格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重点企业（10）正己烷产能（千吨）、产量（千吨）、产值（万元）、价格及毛利率（2017-2021年）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重点企业（10）正己烷产品规格及价格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全球不同产品类型正己烷产量（2017-2021年）（千吨）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全球不同产品类型正己烷产量市场份额（2017-2021年）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全球不同产品类型正己烷产量预测（2017-2021年）（千吨）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全球不同产品类型正己烷产量市场份额预测（2017-2021年）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全球不同类型正己烷产值（万元）（2017-2021年）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全球不同类型正己烷产值市场份额（2017-2021年）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全球不同类型正己烷产值预测（万元）（2017-2021年）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全球不同类型正己烷产值市场预测份额（2017-2021年）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全球不同价格区间正己烷市场份额对比（2017-2021年）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中国不同产品类型正己烷产量（2017-2021年）（千吨）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中国不同产品类型正己烷产量市场份额（2017-2021年）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中国不同产品类型正己烷产量预测（2017-2021年）（千吨）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中国不同产品类型正己烷产量市场份额预测（2017-2021年）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中国不同产品类型正己烷产值（2017-2021年）（万元）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中国不同产品类型正己烷产值市场份额（2017-2021年）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中国不同产品类型正己烷产值预测（2017-2021年）（万元）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中国不同产品类型正己烷产值市场份额预测（2017-2021年）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正己烷上游原料供应商及联系方式列表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全球不同应用正己烷消费量（2017-2021年）（千吨）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全球不同应用正己烷消费量市场份额（2017-2021年）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全球不同应用正己烷消费量预测（2017-2021年）（千吨）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全球不同应用正己烷消费量市场份额预测（2017-2021年）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中国不同应用正己烷消费量（2017-2021年）（千吨）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中国不同应用正己烷消费量市场份额（2017-2021年）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中国不同应用正己烷消费量预测（2017-2021年）（千吨）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中国不同应用正己烷消费量市场份额预测（2017-2021年）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中国正己烷产量、消费量、进出口（2017-2021年）（千吨）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表105 中国正己烷产量、消费量、进出口预测（2017-2021年）（千吨）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表106 中国市场正己烷进出口贸易趋势</w:t>
      </w:r>
      <w:r>
        <w:rPr>
          <w:rFonts w:hint="eastAsia"/>
        </w:rPr>
        <w:br/>
      </w:r>
      <w:r>
        <w:rPr>
          <w:rFonts w:hint="eastAsia"/>
        </w:rPr>
        <w:t>　　表107 中国市场正己烷主要进口来源</w:t>
      </w:r>
      <w:r>
        <w:rPr>
          <w:rFonts w:hint="eastAsia"/>
        </w:rPr>
        <w:br/>
      </w:r>
      <w:r>
        <w:rPr>
          <w:rFonts w:hint="eastAsia"/>
        </w:rPr>
        <w:t>　　表108 中国市场正己烷主要出口目的地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中国正己烷生产地区分布</w:t>
      </w:r>
      <w:r>
        <w:rPr>
          <w:rFonts w:hint="eastAsia"/>
        </w:rPr>
        <w:br/>
      </w:r>
      <w:r>
        <w:rPr>
          <w:rFonts w:hint="eastAsia"/>
        </w:rPr>
        <w:t>　　表111 中国正己烷消费地区分布</w:t>
      </w:r>
      <w:r>
        <w:rPr>
          <w:rFonts w:hint="eastAsia"/>
        </w:rPr>
        <w:br/>
      </w:r>
      <w:r>
        <w:rPr>
          <w:rFonts w:hint="eastAsia"/>
        </w:rPr>
        <w:t>　　表112 正己烷行业及市场环境发展趋势</w:t>
      </w:r>
      <w:r>
        <w:rPr>
          <w:rFonts w:hint="eastAsia"/>
        </w:rPr>
        <w:br/>
      </w:r>
      <w:r>
        <w:rPr>
          <w:rFonts w:hint="eastAsia"/>
        </w:rPr>
        <w:t>　　表113 正己烷产品及技术发展趋势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国内当前及未来正己烷主要销售模式及销售渠道趋势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欧美日等地区当前及未来正己烷主要销售模式及销售渠道趋势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正己烷产品市场定位及目标消费者分析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正己烷产品图片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2022年全球不同产品类型正己烷产量市场份额</w:t>
      </w:r>
      <w:r>
        <w:rPr>
          <w:rFonts w:hint="eastAsia"/>
        </w:rPr>
        <w:br/>
      </w:r>
      <w:r>
        <w:rPr>
          <w:rFonts w:hint="eastAsia"/>
        </w:rPr>
        <w:t>　　图3 60％正己烷产品图片</w:t>
      </w:r>
      <w:r>
        <w:rPr>
          <w:rFonts w:hint="eastAsia"/>
        </w:rPr>
        <w:br/>
      </w:r>
      <w:r>
        <w:rPr>
          <w:rFonts w:hint="eastAsia"/>
        </w:rPr>
        <w:t>　　图4 80％正己烷产品图片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全球产品类型正己烷消费量市场份额2021年Vs</w:t>
      </w:r>
      <w:r>
        <w:rPr>
          <w:rFonts w:hint="eastAsia"/>
        </w:rPr>
        <w:br/>
      </w:r>
      <w:r>
        <w:rPr>
          <w:rFonts w:hint="eastAsia"/>
        </w:rPr>
        <w:t>　　图7 工业溶剂产品图片</w:t>
      </w:r>
      <w:r>
        <w:rPr>
          <w:rFonts w:hint="eastAsia"/>
        </w:rPr>
        <w:br/>
      </w:r>
      <w:r>
        <w:rPr>
          <w:rFonts w:hint="eastAsia"/>
        </w:rPr>
        <w:t>　　图8 食用油提取物产品图片</w:t>
      </w:r>
      <w:r>
        <w:rPr>
          <w:rFonts w:hint="eastAsia"/>
        </w:rPr>
        <w:br/>
      </w:r>
      <w:r>
        <w:rPr>
          <w:rFonts w:hint="eastAsia"/>
        </w:rPr>
        <w:t>　　图9 胶粘剂和密封胶产品图片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全球正己烷产量及增长率（2017-2021年）（千吨）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图12 全球正己烷产值及增长率（2017-2021年）（万元）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中国正己烷产量及发展趋势（2017-2021年）（千吨）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图14 中国正己烷产值及未来发展趋势（2017-2021年）（万元）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全球正己烷产能、产量、产能利用率及发展趋势（2017-2021年）（千吨）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图16 全球正己烷产量、市场需求量及发展趋势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图17 中国正己烷产能、产量、产能利用率及发展趋势（2017-2021年）（千吨）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图18 中国正己烷产量、市场需求量及发展趋势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图19 全球正己烷主要厂商2021年产量市场份额列表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全球正己烷主要厂商2021年产值市场份额列表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中国市场正己烷主要厂商2021年产量市场份额列表（2017-2021年）（万元）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中国正己烷主要厂商2021年产量市场份额列表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中国正己烷主要厂商2021年产值市场份额列表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2022年全球前五及前十大生产商正己烷市场份额</w:t>
      </w:r>
      <w:r>
        <w:rPr>
          <w:rFonts w:hint="eastAsia"/>
        </w:rPr>
        <w:br/>
      </w:r>
      <w:r>
        <w:rPr>
          <w:rFonts w:hint="eastAsia"/>
        </w:rPr>
        <w:t>　　图25 全球正己烷第一梯队、第二梯队和第三梯队生产商（品牌）及市场份额（2021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正己烷全球领先企业SWOT分析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全球主要地区正己烷消费量市场份额（2021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图29 北美市场正己烷产值及增长率（2017-2021年）（万元）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图31 欧洲市场正己烷产值及增长率（2017-2021年）（万元）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图33 日本市场正己烷产值及增长率（2017-2021年）（万元）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图35 东南亚市场正己烷产值及增长率（2017-2021年）（万元）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图37 印度市场正己烷产值及增长率（2017-2021年）（万元）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中国市场正己烷产量及增长率（2017-2021年）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图39 中国市场正己烷产值及增长率（2017-2021年）（万元）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全球主要地区正己烷消费量市场份额（2021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图43 北美市场正己烷消费量、增长率及发展预测（2017-2021年）（千吨）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图44 欧洲市场正己烷消费量、增长率及发展预测（2017-2021年）（千吨）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图45 日本市场正己烷消费量、增长率及发展预测（2017-2021年）（千吨）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图46 东南亚市场正己烷消费量、增长率及发展预测（2017-2021年）（千吨）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图47 印度市场正己烷消费量、增长率及发展预测（2017-2021年）（千吨）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正己烷产业链图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正己烷产品价格走势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70b71e99242d5" w:history="1">
        <w:r>
          <w:rPr>
            <w:rStyle w:val="Hyperlink"/>
          </w:rPr>
          <w:t>2022-2028年全球与中国正己烷行业发展深度调研与未来趋势报告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70b71e99242d5" w:history="1">
        <w:r>
          <w:rPr>
            <w:rStyle w:val="Hyperlink"/>
          </w:rPr>
          <w:t>https://www.20087.com/9/08/ZhengJiWanHangYeQuShiFenXi.html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1a38d012406a" w:history="1">
      <w:r>
        <w:rPr>
          <w:rStyle w:val="Hyperlink"/>
        </w:rPr>
        <w:t>2022-2028年全球与中国正己烷行业发展深度调研与未来趋势报告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engJiWanHangYeQuShiFenXi.html" TargetMode="External" Id="Rba770b71e992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engJiWanHangYeQuShiFenXi.html" TargetMode="External" Id="Rdebf1a38d01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2022-01-19T07:59:00Z</dcterms:created>
  <dcterms:modified xsi:type="dcterms:W3CDTF">2022-01-19T08:59:00Z</dcterms:modified>
  <dc:subject>2022-2028年全球与中国正己烷行业发展深度调研与未来趋势报告</dc:subject>
  <dc:title>2022-2028年全球与中国正己烷行业发展深度调研与未来趋势报告</dc:title>
  <cp:keywords>2022-2028年全球与中国正己烷行业发展深度调研与未来趋势报告</cp:keywords>
  <dc:description>2022-2028年全球与中国正己烷行业发展深度调研与未来趋势报告</dc:description>
</cp:coreProperties>
</file>