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2fc39af8e4d12" w:history="1">
              <w:r>
                <w:rPr>
                  <w:rStyle w:val="Hyperlink"/>
                </w:rPr>
                <w:t>2025-2031年全球与中国环氧玻璃布层压板行业研究及发展前景分析报告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2fc39af8e4d12" w:history="1">
              <w:r>
                <w:rPr>
                  <w:rStyle w:val="Hyperlink"/>
                </w:rPr>
                <w:t>2025-2031年全球与中国环氧玻璃布层压板行业研究及发展前景分析报告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2fc39af8e4d12" w:history="1">
                <w:r>
                  <w:rPr>
                    <w:rStyle w:val="Hyperlink"/>
                  </w:rPr>
                  <w:t>https://www.20087.com/9/18/HuanYangBoLiBuCengYaBanDeXianZhuangYuQianJing.html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玻璃布层压板是电子、通信和航空领域的基础材料，因其优异的电气绝缘性能、机械强度和热稳定性而广受欢迎。随着5G通信、物联网和电动汽车技术的快速发展，对高频、高速传输材料的需求增加，推动了环氧玻璃布层压板的创新和升级。行业标准不断提高，对材料的环保性和可回收性提出更高要求。</w:t>
      </w:r>
      <w:r>
        <w:rPr>
          <w:rFonts w:hint="eastAsia"/>
        </w:rPr>
        <w:br/>
      </w:r>
      <w:r>
        <w:rPr>
          <w:rFonts w:hint="eastAsia"/>
        </w:rPr>
        <w:t>　　未来，环氧玻璃布层压板将朝着更高性能和可持续性方向发展。新材料的研发将聚焦于降低介电常数和损耗因子，以适应高频信号传输的需要。同时，环保型树脂和玻纤布的使用将减少对环境的影响，推动行业绿色转型。此外，智能材料的概念将融入产品设计，如集成温度感应和自我修复功能，增强材料的智能化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2fc39af8e4d12" w:history="1">
        <w:r>
          <w:rPr>
            <w:rStyle w:val="Hyperlink"/>
          </w:rPr>
          <w:t>2025-2031年全球与中国环氧玻璃布层压板行业研究及发展前景分析报告</w:t>
        </w:r>
      </w:hyperlink>
      <w:r>
        <w:rPr>
          <w:rFonts w:hint="eastAsia"/>
        </w:rPr>
        <w:t>》从市场规模、需求变化及价格动态等维度，系统解析了环氧玻璃布层压板行业的现状与发展趋势。报告深入分析了环氧玻璃布层压板产业链各环节，科学预测了市场前景与技术发展方向，同时聚焦环氧玻璃布层压板细分市场特点及重点企业的经营表现，揭示了环氧玻璃布层压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环氧玻璃布层压板市场概述</w:t>
      </w:r>
      <w:r>
        <w:rPr>
          <w:rFonts w:hint="eastAsia"/>
        </w:rPr>
        <w:br/>
      </w:r>
      <w:r>
        <w:rPr>
          <w:rFonts w:hint="eastAsia"/>
        </w:rPr>
        <w:t>　　1.1 环氧玻璃布层压板行业概述及统计范围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按照不同产品类型，环氧玻璃布层压板主要可以分为如下几个类别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不同产品类型环氧玻璃布层压板增长趋势2020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厚度小于1mm</w:t>
      </w:r>
      <w:r>
        <w:rPr>
          <w:rFonts w:hint="eastAsia"/>
        </w:rPr>
        <w:br/>
      </w:r>
      <w:r>
        <w:rPr>
          <w:rFonts w:hint="eastAsia"/>
        </w:rPr>
        <w:t>　　　　1.2.3 厚度1-10mm</w:t>
      </w:r>
      <w:r>
        <w:rPr>
          <w:rFonts w:hint="eastAsia"/>
        </w:rPr>
        <w:br/>
      </w:r>
      <w:r>
        <w:rPr>
          <w:rFonts w:hint="eastAsia"/>
        </w:rPr>
        <w:t>　　　　1.2.4 厚度大于10mm</w:t>
      </w:r>
      <w:r>
        <w:rPr>
          <w:rFonts w:hint="eastAsia"/>
        </w:rPr>
        <w:br/>
      </w:r>
      <w:r>
        <w:rPr>
          <w:rFonts w:hint="eastAsia"/>
        </w:rPr>
        <w:t>　　1.3 从不同应用，环氧玻璃布层压板主要包括如下几个方面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不同应用环氧玻璃布层压板增长趋势2020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电气设备</w:t>
      </w:r>
      <w:r>
        <w:rPr>
          <w:rFonts w:hint="eastAsia"/>
        </w:rPr>
        <w:br/>
      </w:r>
      <w:r>
        <w:rPr>
          <w:rFonts w:hint="eastAsia"/>
        </w:rPr>
        <w:t>　　　　1.3.4 电子部件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环氧玻璃布层压板行业发展总体概况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环氧玻璃布层压板行业发展主要特点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环氧玻璃布层压板行业发展影响因素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全球环氧玻璃布层压板供需现状及预测（2020-2031）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全球环氧玻璃布层压板产能、产量、产能利用率及发展趋势（2020-2031）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全球环氧玻璃布层压板产量、需求量及发展趋势（2020-2031）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全球主要地区环氧玻璃布层压板产量及发展趋势（2020-2031）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中国环氧玻璃布层压板供需现状及预测（2020-2031）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中国环氧玻璃布层压板产能、产量、产能利用率及发展趋势（2020-2031）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中国环氧玻璃布层压板产量、市场需求量及发展趋势（2020-2031）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中国环氧玻璃布层压板产能和产量占全球的比重（2020-2031）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全球环氧玻璃布层压板销量及收入（2020-2031）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全球市场环氧玻璃布层压板价格趋势（2020-2031）</w:t>
      </w:r>
      <w:r>
        <w:rPr>
          <w:rFonts w:hint="eastAsia"/>
        </w:rPr>
        <w:br/>
      </w:r>
      <w:r>
        <w:rPr>
          <w:rFonts w:hint="eastAsia"/>
        </w:rPr>
        <w:t>　　2.4 中国环氧玻璃布层压板销量及收入（2020-2031）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中国市场环氧玻璃布层压板销量和收入占全球的比重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全球环氧玻璃布层压板主要地区分析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全球主要地区环氧玻璃布层压板市场规模分析：2020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全球主要地区环氧玻璃布层压板销售收入及市场份额（2020-2025年）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全球主要地区环氧玻璃布层压板销售收入预测（2025-2031年）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全球主要地区环氧玻璃布层压板销量分析：2020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全球主要地区环氧玻璃布层压板销量及市场份额（2020-2025年）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全球主要地区环氧玻璃布层压板销量及市场份额预测（2025-2031）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中东及非洲（土耳其、沙特等国家）环氧玻璃布层压板收入（2020-2031）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全球市场主要厂商环氧玻璃布层压板产能市场份额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全球市场主要厂商环氧玻璃布层压板销量（2020-2025）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全球市场主要厂商环氧玻璃布层压板销售收入（2020-2025）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全球市场主要厂商环氧玻璃布层压板销售价格（2020-2025）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2025年全球主要生产商环氧玻璃布层压板收入排名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中国市场主要厂商环氧玻璃布层压板销量（2020-2025）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中国市场主要厂商环氧玻璃布层压板销售收入（2020-2025）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中国市场主要厂商环氧玻璃布层压板销售价格（2020-2025）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2025年中国主要生产商环氧玻璃布层压板收入排名</w:t>
      </w:r>
      <w:r>
        <w:rPr>
          <w:rFonts w:hint="eastAsia"/>
        </w:rPr>
        <w:br/>
      </w:r>
      <w:r>
        <w:rPr>
          <w:rFonts w:hint="eastAsia"/>
        </w:rPr>
        <w:t>　　4.3 全球主要厂商环氧玻璃布层压板产地分布及商业化日期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全球主要厂商环氧玻璃布层压板产品类型列表</w:t>
      </w:r>
      <w:r>
        <w:rPr>
          <w:rFonts w:hint="eastAsia"/>
        </w:rPr>
        <w:br/>
      </w:r>
      <w:r>
        <w:rPr>
          <w:rFonts w:hint="eastAsia"/>
        </w:rPr>
        <w:t>　　4.5 环氧玻璃布层压板行业集中度、竞争程度分析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环氧玻璃布层压板行业集中度分析：全球头部厂商份额（Top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全球环氧玻璃布层压板第一梯队、第二梯队和第三梯队生产商（品牌）及市场份额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不同产品类型环氧玻璃布层压板分析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全球市场不同产品类型环氧玻璃布层压板销量及市场份额（2020-2025）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全球市场不同产品类型环氧玻璃布层压板销量预测（2025-2031）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全球市场不同产品类型环氧玻璃布层压板收入及市场份额（2020-2025）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全球市场不同产品类型环氧玻璃布层压板收入预测（2025-2031）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全球市场不同产品类型环氧玻璃布层压板价格走势（2020-2031）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中国市场不同产品类型环氧玻璃布层压板销量及市场份额（2020-2025）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中国市场不同产品类型环氧玻璃布层压板销量预测（2025-2031）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中国市场不同产品类型环氧玻璃布层压板收入及市场份额（2020-2025）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中国市场不同产品类型环氧玻璃布层压板收入预测（2025-2031）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不同应用环氧玻璃布层压板分析</w:t>
      </w:r>
      <w:r>
        <w:rPr>
          <w:rFonts w:hint="eastAsia"/>
        </w:rPr>
        <w:br/>
      </w:r>
      <w:r>
        <w:rPr>
          <w:rFonts w:hint="eastAsia"/>
        </w:rPr>
        <w:t>　　6.1 全球市场不同应用环氧玻璃布层压板销量（2020-2031）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全球市场不同应用环氧玻璃布层压板销量及市场份额（2020-2025）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全球市场不同应用环氧玻璃布层压板销量预测（2025-2031）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全球市场不同应用环氧玻璃布层压板收入及市场份额（2020-2025）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全球市场不同应用环氧玻璃布层压板收入预测（2025-2031）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全球市场不同应用环氧玻璃布层压板价格走势（2020-2031）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中国市场不同应用环氧玻璃布层压板销量（2020-2031）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中国市场不同应用环氧玻璃布层压板销量及市场份额（2020-2025）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中国市场不同应用环氧玻璃布层压板销量预测（2025-2031）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中国市场不同应用环氧玻璃布层压板收入（2020-2031）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中国市场不同应用环氧玻璃布层压板收入及市场份额（2020-2025）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中国市场不同应用环氧玻璃布层压板收入预测（2025-2031）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环氧玻璃布层压板行业发展趋势</w:t>
      </w:r>
      <w:r>
        <w:rPr>
          <w:rFonts w:hint="eastAsia"/>
        </w:rPr>
        <w:br/>
      </w:r>
      <w:r>
        <w:rPr>
          <w:rFonts w:hint="eastAsia"/>
        </w:rPr>
        <w:t>　　7.2 环氧玻璃布层压板行业主要驱动因素</w:t>
      </w:r>
      <w:r>
        <w:rPr>
          <w:rFonts w:hint="eastAsia"/>
        </w:rPr>
        <w:br/>
      </w:r>
      <w:r>
        <w:rPr>
          <w:rFonts w:hint="eastAsia"/>
        </w:rPr>
        <w:t>　　7.3 环氧玻璃布层压板中国企业SWOT分析</w:t>
      </w:r>
      <w:r>
        <w:rPr>
          <w:rFonts w:hint="eastAsia"/>
        </w:rPr>
        <w:br/>
      </w:r>
      <w:r>
        <w:rPr>
          <w:rFonts w:hint="eastAsia"/>
        </w:rPr>
        <w:t>　　7.4 中国环氧玻璃布层压板行业政策环境分析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环氧玻璃布层压板行业产业链简介</w:t>
      </w:r>
      <w:r>
        <w:rPr>
          <w:rFonts w:hint="eastAsia"/>
        </w:rPr>
        <w:br/>
      </w:r>
      <w:r>
        <w:rPr>
          <w:rFonts w:hint="eastAsia"/>
        </w:rPr>
        <w:t>　　　　8.2.1 环氧玻璃布层压板行业供应链分析</w:t>
      </w:r>
      <w:r>
        <w:rPr>
          <w:rFonts w:hint="eastAsia"/>
        </w:rPr>
        <w:br/>
      </w:r>
      <w:r>
        <w:rPr>
          <w:rFonts w:hint="eastAsia"/>
        </w:rPr>
        <w:t>　　　　8.2.2 环氧玻璃布层压板主要原料及供应情况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环氧玻璃布层压板行业主要下游客户</w:t>
      </w:r>
      <w:r>
        <w:rPr>
          <w:rFonts w:hint="eastAsia"/>
        </w:rPr>
        <w:br/>
      </w:r>
      <w:r>
        <w:rPr>
          <w:rFonts w:hint="eastAsia"/>
        </w:rPr>
        <w:t>　　8.3 环氧玻璃布层压板行业采购模式</w:t>
      </w:r>
      <w:r>
        <w:rPr>
          <w:rFonts w:hint="eastAsia"/>
        </w:rPr>
        <w:br/>
      </w:r>
      <w:r>
        <w:rPr>
          <w:rFonts w:hint="eastAsia"/>
        </w:rPr>
        <w:t>　　8.4 环氧玻璃布层压板行业生产模式</w:t>
      </w:r>
      <w:r>
        <w:rPr>
          <w:rFonts w:hint="eastAsia"/>
        </w:rPr>
        <w:br/>
      </w:r>
      <w:r>
        <w:rPr>
          <w:rFonts w:hint="eastAsia"/>
        </w:rPr>
        <w:t>　　8.5 环氧玻璃布层压板行业销售模式及销售渠道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全球市场主要环氧玻璃布层压板厂商简介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重点企业（16）环氧玻璃布层压板销量、收入、价格及毛利率（2020-2025）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中国市场环氧玻璃布层压板产量、销量、进出口分析及未来趋势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中国市场环氧玻璃布层压板产量、销量、进出口分析及未来趋势（2020-2031）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中国市场环氧玻璃布层压板进出口贸易趋势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中国市场环氧玻璃布层压板主要进口来源</w:t>
      </w:r>
      <w:r>
        <w:rPr>
          <w:rFonts w:hint="eastAsia"/>
        </w:rPr>
        <w:br/>
      </w:r>
      <w:r>
        <w:rPr>
          <w:rFonts w:hint="eastAsia"/>
        </w:rPr>
        <w:t>　　10.4 中国市场环氧玻璃布层压板主要出口目的地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中国市场环氧玻璃布层压板主要地区分布</w:t>
      </w:r>
      <w:r>
        <w:rPr>
          <w:rFonts w:hint="eastAsia"/>
        </w:rPr>
        <w:br/>
      </w:r>
      <w:r>
        <w:rPr>
          <w:rFonts w:hint="eastAsia"/>
        </w:rPr>
        <w:t>　　11.1 中国环氧玻璃布层压板生产地区分布</w:t>
      </w:r>
      <w:r>
        <w:rPr>
          <w:rFonts w:hint="eastAsia"/>
        </w:rPr>
        <w:br/>
      </w:r>
      <w:r>
        <w:rPr>
          <w:rFonts w:hint="eastAsia"/>
        </w:rPr>
        <w:t>　　11.2 中国环氧玻璃布层压板消费地区分布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全球不同产品类型环氧玻璃布层压板增长趋势2020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不同应用环氧玻璃布层压板增长趋势2020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环氧玻璃布层压板行业发展主要特点</w:t>
      </w:r>
      <w:r>
        <w:rPr>
          <w:rFonts w:hint="eastAsia"/>
        </w:rPr>
        <w:br/>
      </w:r>
      <w:r>
        <w:rPr>
          <w:rFonts w:hint="eastAsia"/>
        </w:rPr>
        <w:t>　　表4 环氧玻璃布层压板行业发展有利因素分析</w:t>
      </w:r>
      <w:r>
        <w:rPr>
          <w:rFonts w:hint="eastAsia"/>
        </w:rPr>
        <w:br/>
      </w:r>
      <w:r>
        <w:rPr>
          <w:rFonts w:hint="eastAsia"/>
        </w:rPr>
        <w:t>　　表5 环氧玻璃布层压板行业发展不利因素分析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进入环氧玻璃布层压板行业壁垒</w:t>
      </w:r>
      <w:r>
        <w:rPr>
          <w:rFonts w:hint="eastAsia"/>
        </w:rPr>
        <w:br/>
      </w:r>
      <w:r>
        <w:rPr>
          <w:rFonts w:hint="eastAsia"/>
        </w:rPr>
        <w:t>　　表7 全球主要地区环氧玻璃布层压板产量（吨）：2020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全球主要地区环氧玻璃布层压板产量（2020-2025）&amp;（吨）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全球主要地区环氧玻璃布层压板产量市场份额（2020-2025）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全球主要地区环氧玻璃布层压板产量（2025-2031）&amp;（吨）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全球主要地区环氧玻璃布层压板销售收入（百万美元）：2020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全球主要地区环氧玻璃布层压板销售收入（2020-2025）&amp;（百万美元）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全球主要地区环氧玻璃布层压板销售收入市场份额（2020-2025）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全球主要地区环氧玻璃布层压板收入（2025-2031）&amp;（百万美元）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全球主要地区环氧玻璃布层压板收入市场份额（2025-2031）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全球主要地区环氧玻璃布层压板销量（吨）：2020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全球主要地区环氧玻璃布层压板销量（2020-2025）&amp;（吨）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全球主要地区环氧玻璃布层压板销量市场份额（2020-2025）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全球主要地区环氧玻璃布层压板销量（2025-2031）&amp;（吨）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全球主要地区环氧玻璃布层压板销量份额（2025-2031）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北美环氧玻璃布层压板基本情况分析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北美（美国和加拿大）环氧玻璃布层压板销量（2020-2031）&amp;（吨）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北美（美国和加拿大）环氧玻璃布层压板收入（2020-2031）&amp;（百万美元）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欧洲环氧玻璃布层压板基本情况分析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欧洲（德国、英国、法国和意大利等国家）环氧玻璃布层压板销量（2020-2031）&amp;（吨）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欧洲（德国、英国、法国和意大利等国家）环氧玻璃布层压板收入（2020-2031）&amp;（百万美元）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亚太地区环氧玻璃布层压板基本情况分析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亚太（中国、日本、韩国、中国台湾、印度和东南亚等）环氧玻璃布层压板销量（2020-2031）&amp;（吨）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亚太（中国、日本、韩国、中国台湾、印度和东南亚等）环氧玻璃布层压板收入（2020-2031）&amp;（百万美元）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拉美地区环氧玻璃布层压板基本情况分析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拉美地区（墨西哥、巴西等国家）环氧玻璃布层压板销量（2020-2031）&amp;（吨）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拉美地区（墨西哥、巴西等国家）环氧玻璃布层压板收入（2020-2031）&amp;（百万美元）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中东及非洲环氧玻璃布层压板基本情况分析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中东及非洲（土耳其、沙特等国家）环氧玻璃布层压板销量（2020-2031）&amp;（吨）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中东及非洲（土耳其、沙特等国家）环氧玻璃布层压板收入（2020-2031）&amp;（百万美元）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全球市场主要厂商环氧玻璃布层压板产能（2024-2025）&amp;（吨）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全球市场主要厂商环氧玻璃布层压板销量（2020-2025）&amp;（吨）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全球市场主要厂商环氧玻璃布层压板销量市场份额（2020-2025）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全球市场主要厂商环氧玻璃布层压板销售收入（2020-2025）&amp;（百万美元）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全球市场主要厂商环氧玻璃布层压板销售收入市场份额（2020-2025）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全球市场主要厂商环氧玻璃布层压板销售价格（2020-2025）&amp;（美元\u002F吨）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2025年全球主要生产商环氧玻璃布层压板收入排名（百万美元）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中国市场主要厂商环氧玻璃布层压板销量（2020-2025）&amp;（吨）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中国市场主要厂商环氧玻璃布层压板销量市场份额（2020-2025）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中国市场主要厂商环氧玻璃布层压板销售收入（2020-2025）&amp;（百万美元）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中国市场主要厂商环氧玻璃布层压板销售收入市场份额（2020-2025）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中国市场主要厂商环氧玻璃布层压板销售价格（2020-2025）&amp;（美元\u002F吨）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2025年中国主要生产商环氧玻璃布层压板收入排名（百万美元）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全球主要厂商环氧玻璃布层压板产地分布及商业化日期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全球主要厂商环氧玻璃布层压板产品类型列表</w:t>
      </w:r>
      <w:r>
        <w:rPr>
          <w:rFonts w:hint="eastAsia"/>
        </w:rPr>
        <w:br/>
      </w:r>
      <w:r>
        <w:rPr>
          <w:rFonts w:hint="eastAsia"/>
        </w:rPr>
        <w:t>　　表51 2025全球环氧玻璃布层压板主要厂商市场地位（第一梯队、第二梯队和第三梯队）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全球不同产品类型环氧玻璃布层压板销量（2020-2025年）&amp;（吨）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全球不同产品类型环氧玻璃布层压板销量市场份额（2020-2025）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全球不同产品类型环氧玻璃布层压板销量预测（2025-2031）&amp;（吨）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全球市场不同产品类型环氧玻璃布层压板销量市场份额预测（2025-2031）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全球不同产品类型环氧玻璃布层压板收入（2020-2025年）&amp;（百万美元）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全球不同产品类型环氧玻璃布层压板收入市场份额（2020-2025）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全球不同产品类型环氧玻璃布层压板收入预测（2025-2031）&amp;（百万美元）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全球不同产品类型环氧玻璃布层压板收入市场份额预测（2025-2031）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全球不同产品类型环氧玻璃布层压板价格走势（2020-2031）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中国不同产品类型环氧玻璃布层压板销量（2020-2025年）&amp;（吨）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中国不同产品类型环氧玻璃布层压板销量市场份额（2020-2025）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中国不同产品类型环氧玻璃布层压板销量预测（2025-2031）&amp;（吨）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中国不同产品类型环氧玻璃布层压板销量市场份额预测（2025-2031）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中国不同产品类型环氧玻璃布层压板收入（2020-2025年）&amp;（百万美元）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中国不同产品类型环氧玻璃布层压板收入市场份额（2020-2025）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中国不同产品类型环氧玻璃布层压板收入预测（2025-2031）&amp;（百万美元）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中国不同产品类型环氧玻璃布层压板收入市场份额预测（2025-2031）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全球不同应用环氧玻璃布层压板销量（2020-2025年）&amp;（吨）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全球不同应用环氧玻璃布层压板销量市场份额（2020-2025）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全球不同应用环氧玻璃布层压板销量预测（2025-2031）&amp;（吨）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全球市场不同应用环氧玻璃布层压板销量市场份额预测（2025-2031）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全球不同应用环氧玻璃布层压板收入（2020-2025年）&amp;（百万美元）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全球不同应用环氧玻璃布层压板收入市场份额（2020-2025）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全球不同应用环氧玻璃布层压板收入预测（2025-2031）&amp;（百万美元）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全球不同应用环氧玻璃布层压板收入市场份额预测（2025-2031）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全球不同应用环氧玻璃布层压板价格走势（2020-2031）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中国不同应用环氧玻璃布层压板销量（2020-2025年）&amp;（吨）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中国不同应用环氧玻璃布层压板销量市场份额（2020-2025）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中国不同应用环氧玻璃布层压板销量预测（2025-2031）&amp;（吨）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中国不同应用环氧玻璃布层压板销量市场份额预测（2025-2031）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中国不同应用环氧玻璃布层压板收入（2020-2025年）&amp;（百万美元）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中国不同应用环氧玻璃布层压板收入市场份额（2020-2025）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中国不同应用环氧玻璃布层压板收入预测（2025-2031）&amp;（百万美元）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中国不同应用环氧玻璃布层压板收入市场份额预测（2025-2031）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环氧玻璃布层压板行业技术发展趋势</w:t>
      </w:r>
      <w:r>
        <w:rPr>
          <w:rFonts w:hint="eastAsia"/>
        </w:rPr>
        <w:br/>
      </w:r>
      <w:r>
        <w:rPr>
          <w:rFonts w:hint="eastAsia"/>
        </w:rPr>
        <w:t>　　表87 环氧玻璃布层压板行业主要驱动因素</w:t>
      </w:r>
      <w:r>
        <w:rPr>
          <w:rFonts w:hint="eastAsia"/>
        </w:rPr>
        <w:br/>
      </w:r>
      <w:r>
        <w:rPr>
          <w:rFonts w:hint="eastAsia"/>
        </w:rPr>
        <w:t>　　表88 环氧玻璃布层压板行业供应链分析</w:t>
      </w:r>
      <w:r>
        <w:rPr>
          <w:rFonts w:hint="eastAsia"/>
        </w:rPr>
        <w:br/>
      </w:r>
      <w:r>
        <w:rPr>
          <w:rFonts w:hint="eastAsia"/>
        </w:rPr>
        <w:t>　　表89 环氧玻璃布层压板上游原料供应商</w:t>
      </w:r>
      <w:r>
        <w:rPr>
          <w:rFonts w:hint="eastAsia"/>
        </w:rPr>
        <w:br/>
      </w:r>
      <w:r>
        <w:rPr>
          <w:rFonts w:hint="eastAsia"/>
        </w:rPr>
        <w:t>　　表90 环氧玻璃布层压板行业主要下游客户</w:t>
      </w:r>
      <w:r>
        <w:rPr>
          <w:rFonts w:hint="eastAsia"/>
        </w:rPr>
        <w:br/>
      </w:r>
      <w:r>
        <w:rPr>
          <w:rFonts w:hint="eastAsia"/>
        </w:rPr>
        <w:t>　　表91 环氧玻璃布层压板行业典型经销商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重点企业（16）环氧玻璃布层压板生产基地、销售区域、竞争对手及市场地位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重点企业（16）环氧玻璃布层压板产品规格、参数及市场应用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重点企业（16）环氧玻璃布层压板销量（吨）、收入（百万美元）、价格（美元\u002F吨）及毛利率（2020-2025）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中国市场环氧玻璃布层压板产量、销量、进出口（2020-2025年）&amp;（吨）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中国市场环氧玻璃布层压板产量、销量、进出口预测（2025-2031）&amp;（吨）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中国市场环氧玻璃布层压板进出口贸易趋势</w:t>
      </w:r>
      <w:r>
        <w:rPr>
          <w:rFonts w:hint="eastAsia"/>
        </w:rPr>
        <w:br/>
      </w:r>
      <w:r>
        <w:rPr>
          <w:rFonts w:hint="eastAsia"/>
        </w:rPr>
        <w:t>　　表175 中国市场环氧玻璃布层压板主要进口来源</w:t>
      </w:r>
      <w:r>
        <w:rPr>
          <w:rFonts w:hint="eastAsia"/>
        </w:rPr>
        <w:br/>
      </w:r>
      <w:r>
        <w:rPr>
          <w:rFonts w:hint="eastAsia"/>
        </w:rPr>
        <w:t>　　表176 中国市场环氧玻璃布层压板主要出口目的地</w:t>
      </w:r>
      <w:r>
        <w:rPr>
          <w:rFonts w:hint="eastAsia"/>
        </w:rPr>
        <w:br/>
      </w:r>
      <w:r>
        <w:rPr>
          <w:rFonts w:hint="eastAsia"/>
        </w:rPr>
        <w:t>　　表177 中国环氧玻璃布层压板生产地区分布</w:t>
      </w:r>
      <w:r>
        <w:rPr>
          <w:rFonts w:hint="eastAsia"/>
        </w:rPr>
        <w:br/>
      </w:r>
      <w:r>
        <w:rPr>
          <w:rFonts w:hint="eastAsia"/>
        </w:rPr>
        <w:t>　　表178 中国环氧玻璃布层压板消费地区分布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环氧玻璃布层压板产品图片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全球不同产品类型环氧玻璃布层压板市场份额2024 VS 2025</w:t>
      </w:r>
      <w:r>
        <w:rPr>
          <w:rFonts w:hint="eastAsia"/>
        </w:rPr>
        <w:br/>
      </w:r>
      <w:r>
        <w:rPr>
          <w:rFonts w:hint="eastAsia"/>
        </w:rPr>
        <w:t>　　图3 厚度小于1mm产品图片</w:t>
      </w:r>
      <w:r>
        <w:rPr>
          <w:rFonts w:hint="eastAsia"/>
        </w:rPr>
        <w:br/>
      </w:r>
      <w:r>
        <w:rPr>
          <w:rFonts w:hint="eastAsia"/>
        </w:rPr>
        <w:t>　　图4 厚度1-10mm产品图片</w:t>
      </w:r>
      <w:r>
        <w:rPr>
          <w:rFonts w:hint="eastAsia"/>
        </w:rPr>
        <w:br/>
      </w:r>
      <w:r>
        <w:rPr>
          <w:rFonts w:hint="eastAsia"/>
        </w:rPr>
        <w:t>　　图5 厚度大于10mm产品图片</w:t>
      </w:r>
      <w:r>
        <w:rPr>
          <w:rFonts w:hint="eastAsia"/>
        </w:rPr>
        <w:br/>
      </w:r>
      <w:r>
        <w:rPr>
          <w:rFonts w:hint="eastAsia"/>
        </w:rPr>
        <w:t>　　图6 全球不同应用环氧玻璃布层压板市场份额2024 VS 2025</w:t>
      </w:r>
      <w:r>
        <w:rPr>
          <w:rFonts w:hint="eastAsia"/>
        </w:rPr>
        <w:br/>
      </w:r>
      <w:r>
        <w:rPr>
          <w:rFonts w:hint="eastAsia"/>
        </w:rPr>
        <w:t>　　图7 工程机械</w:t>
      </w:r>
      <w:r>
        <w:rPr>
          <w:rFonts w:hint="eastAsia"/>
        </w:rPr>
        <w:br/>
      </w:r>
      <w:r>
        <w:rPr>
          <w:rFonts w:hint="eastAsia"/>
        </w:rPr>
        <w:t>　　图8 电气设备</w:t>
      </w:r>
      <w:r>
        <w:rPr>
          <w:rFonts w:hint="eastAsia"/>
        </w:rPr>
        <w:br/>
      </w:r>
      <w:r>
        <w:rPr>
          <w:rFonts w:hint="eastAsia"/>
        </w:rPr>
        <w:t>　　图9 电子部件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全球环氧玻璃布层压板产能、产量、产能利用率及发展趋势（2020-2031）&amp;（吨）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全球环氧玻璃布层压板产量、需求量及发展趋势（2020-2031）&amp;（吨）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全球主要地区环氧玻璃布层压板产量市场份额（2020-2031）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中国环氧玻璃布层压板产能、产量、产能利用率及发展趋势（2020-2031）&amp;（吨）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中国环氧玻璃布层压板产量、市场需求量及发展趋势（2020-2031）&amp;（吨）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中国环氧玻璃布层压板总产能占全球比重（2020-2031）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中国环氧玻璃布层压板总产量占全球比重（2020-2031）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全球环氧玻璃布层压板市场收入及增长率：（2020-2031）&amp;（百万美元）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全球市场环氧玻璃布层压板市场规模：2020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全球市场环氧玻璃布层压板销量及增长率（2020-2031）&amp;（吨）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全球市场环氧玻璃布层压板价格趋势（2020-2031）&amp;（美元\u002F吨）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中国环氧玻璃布层压板市场收入及增长率：（2020-2031）&amp;（百万美元）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中国市场环氧玻璃布层压板市场规模：2020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中国市场环氧玻璃布层压板销量及增长率（2020-2031）&amp;（吨）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中国市场环氧玻璃布层压板销量占全球比重（2020-2031）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中国环氧玻璃布层压板收入占全球比重（2020-2031）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全球主要地区环氧玻璃布层压板销售收入市场份额（2020-2025）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全球主要地区环氧玻璃布层压板销售收入市场份额（2024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全球主要地区环氧玻璃布层压板收入市场份额（2025-2031）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北美（美国和加拿大）环氧玻璃布层压板销量份额（2020-2031）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北美（美国和加拿大）环氧玻璃布层压板收入份额（2020-2031）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欧洲（德国、英国、法国和意大利等国家）环氧玻璃布层压板销量份额（2020-2031）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欧洲（德国、英国、法国和意大利等国家）环氧玻璃布层压板收入份额（2020-2031）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亚太（中国、日本、韩国、中国台湾、印度和东南亚等）环氧玻璃布层压板销量份额（2020-2031）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亚太（中国、日本、韩国、中国台湾、印度和东南亚等）环氧玻璃布层压板收入份额（2020-2031）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拉美地区（墨西哥、巴西等国家）环氧玻璃布层压板销量份额（2020-2031）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拉美地区（墨西哥、巴西等国家）环氧玻璃布层压板收入份额（2020-2031）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中东及非洲（土耳其、沙特等国家）环氧玻璃布层压板销量份额（2020-2031）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中东及非洲（土耳其、沙特等国家）环氧玻璃布层压板收入份额（2020-2031）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2025年全球市场主要厂商环氧玻璃布层压板销量市场份额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2025年全球市场主要厂商环氧玻璃布层压板收入市场份额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2025年中国市场主要厂商环氧玻璃布层压板销量市场份额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2025年中国市场主要厂商环氧玻璃布层压板收入市场份额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2025年全球前五大生产商环氧玻璃布层压板市场份额</w:t>
      </w:r>
      <w:r>
        <w:rPr>
          <w:rFonts w:hint="eastAsia"/>
        </w:rPr>
        <w:br/>
      </w:r>
      <w:r>
        <w:rPr>
          <w:rFonts w:hint="eastAsia"/>
        </w:rPr>
        <w:t>　　图45 全球环氧玻璃布层压板第一梯队、第二梯队和第三梯队生产商（品牌）及市场份额（2025）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全球不同产品类型环氧玻璃布层压板价格走势（2020-2031）&amp;（美元\u002F吨）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全球不同应用环氧玻璃布层压板价格走势（2020-2031）&amp;（美元\u002F吨）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环氧玻璃布层压板中国企业SWOT分析</w:t>
      </w:r>
      <w:r>
        <w:rPr>
          <w:rFonts w:hint="eastAsia"/>
        </w:rPr>
        <w:br/>
      </w:r>
      <w:r>
        <w:rPr>
          <w:rFonts w:hint="eastAsia"/>
        </w:rPr>
        <w:t>　　图49 环氧玻璃布层压板产业链</w:t>
      </w:r>
      <w:r>
        <w:rPr>
          <w:rFonts w:hint="eastAsia"/>
        </w:rPr>
        <w:br/>
      </w:r>
      <w:r>
        <w:rPr>
          <w:rFonts w:hint="eastAsia"/>
        </w:rPr>
        <w:t>　　图50 环氧玻璃布层压板行业采购模式分析</w:t>
      </w:r>
      <w:r>
        <w:rPr>
          <w:rFonts w:hint="eastAsia"/>
        </w:rPr>
        <w:br/>
      </w:r>
      <w:r>
        <w:rPr>
          <w:rFonts w:hint="eastAsia"/>
        </w:rPr>
        <w:t>　　图51 环氧玻璃布层压板行业销售模式分析</w:t>
      </w:r>
      <w:r>
        <w:rPr>
          <w:rFonts w:hint="eastAsia"/>
        </w:rPr>
        <w:br/>
      </w:r>
      <w:r>
        <w:rPr>
          <w:rFonts w:hint="eastAsia"/>
        </w:rPr>
        <w:t>　　图52 环氧玻璃布层压板行业销售模式分析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2fc39af8e4d12" w:history="1">
        <w:r>
          <w:rPr>
            <w:rStyle w:val="Hyperlink"/>
          </w:rPr>
          <w:t>2025-2031年全球与中国环氧玻璃布层压板行业研究及发展前景分析报告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2fc39af8e4d12" w:history="1">
        <w:r>
          <w:rPr>
            <w:rStyle w:val="Hyperlink"/>
          </w:rPr>
          <w:t>https://www.20087.com/9/18/HuanYangBoLiBuCengYaBanDeXianZhuangYuQianJing.html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热点：环氧板厚度、环氧玻璃布层压板密度、铅玻璃、环氧玻璃布层压板3240、环氧板是什么材料、环氧玻璃布层压板价格、环氧玻璃布板3240密度、环氧玻璃布层压板密度是多少、3248环氧玻布层压板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3f4908cb54026" w:history="1">
      <w:r>
        <w:rPr>
          <w:rStyle w:val="Hyperlink"/>
        </w:rPr>
        <w:t>2025-2031年全球与中国环氧玻璃布层压板行业研究及发展前景分析报告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anYangBoLiBuCengYaBanDeXianZhuangYuQianJing.html" TargetMode="External" Id="R8442fc39af8e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anYangBoLiBuCengYaBanDeXianZhuangYuQianJing.html" TargetMode="External" Id="R8313f4908cb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2025-05-22T08:59:00Z</dcterms:created>
  <dcterms:modified xsi:type="dcterms:W3CDTF">2025-05-22T09:59:00Z</dcterms:modified>
  <dc:subject>2025-2031年全球与中国环氧玻璃布层压板行业研究及发展前景分析报告</dc:subject>
  <dc:title>2025-2031年全球与中国环氧玻璃布层压板行业研究及发展前景分析报告</dc:title>
  <cp:keywords>2025-2031年全球与中国环氧玻璃布层压板行业研究及发展前景分析报告</cp:keywords>
  <dc:description>2025-2031年全球与中国环氧玻璃布层压板行业研究及发展前景分析报告</dc:description>
</cp:coreProperties>
</file>