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5d39f43145ff" w:history="1">
              <w:r>
                <w:rPr>
                  <w:rStyle w:val="Hyperlink"/>
                </w:rPr>
                <w:t>2025-2031年中国聚氨酯胶辊市场分析与发展趋势预测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5d39f43145ff" w:history="1">
              <w:r>
                <w:rPr>
                  <w:rStyle w:val="Hyperlink"/>
                </w:rPr>
                <w:t>2025-2031年中国聚氨酯胶辊市场分析与发展趋势预测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5d39f43145ff" w:history="1">
                <w:r>
                  <w:rPr>
                    <w:rStyle w:val="Hyperlink"/>
                  </w:rPr>
                  <w:t>https://www.20087.com/9/08/JuAnZhiJiaoGunHangYeQuShi.html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辊是一种功能性工业材料，近年来在制备工艺、性能优化和环保属性方面取得长足进展。目前，聚氨酯胶辊的技术发展主要围绕高性能聚氨酯树脂应用、耐磨性能优化和模块化生产等重点领域。通过采用先进的分子设计技术和精密成型工艺，显著提高了产品的耐磨性、抗撕裂性和耐高温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胶辊的发展将更加注重健康化和高附加值开发。随着印刷、包装和纺织行业需求的增长，企业可以通过调整配方设计和加入特定功能性助剂，开发适用于不同场景的产品，如低气味型聚氨酯胶辊或抗菌型聚氨酯胶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5d39f43145ff" w:history="1">
        <w:r>
          <w:rPr>
            <w:rStyle w:val="Hyperlink"/>
          </w:rPr>
          <w:t>2025-2031年中国聚氨酯胶辊市场分析与发展趋势预测</w:t>
        </w:r>
      </w:hyperlink>
      <w:r>
        <w:rPr>
          <w:rFonts w:hint="eastAsia"/>
        </w:rPr>
        <w:t>》深入剖析了聚氨酯胶辊产业链的整体状况。聚氨酯胶辊报告基于详实数据，全面分析了聚氨酯胶辊市场规模与需求，探讨了价格走势，客观展现了行业现状，并对聚氨酯胶辊市场前景及发展趋势进行了科学预测。同时，聚氨酯胶辊报告聚焦于聚氨酯胶辊重点企业，评估了市场竞争格局、集中度以及品牌影响力，对不同细分市场进行了深入研究。聚氨酯胶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聚氨酯胶辊行业相关概述</w:t>
      </w:r>
      <w:r>
        <w:rPr>
          <w:rFonts w:hint="eastAsia"/>
        </w:rPr>
        <w:br/>
      </w:r>
      <w:r>
        <w:rPr>
          <w:rFonts w:hint="eastAsia"/>
        </w:rPr>
        <w:t>　　　　一、聚氨酯胶辊行业定义及特点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1、聚氨酯胶辊行业定义</w:t>
      </w:r>
      <w:r>
        <w:rPr>
          <w:rFonts w:hint="eastAsia"/>
        </w:rPr>
        <w:br/>
      </w:r>
      <w:r>
        <w:rPr>
          <w:rFonts w:hint="eastAsia"/>
        </w:rPr>
        <w:t>　　　　　　2、聚氨酯胶辊行业特点</w:t>
      </w:r>
      <w:r>
        <w:rPr>
          <w:rFonts w:hint="eastAsia"/>
        </w:rPr>
        <w:br/>
      </w:r>
      <w:r>
        <w:rPr>
          <w:rFonts w:hint="eastAsia"/>
        </w:rPr>
        <w:t>　　　　二、聚氨酯胶辊行业经营模式分析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1、聚氨酯胶辊生产模式</w:t>
      </w:r>
      <w:r>
        <w:rPr>
          <w:rFonts w:hint="eastAsia"/>
        </w:rPr>
        <w:br/>
      </w:r>
      <w:r>
        <w:rPr>
          <w:rFonts w:hint="eastAsia"/>
        </w:rPr>
        <w:t>　　　　　　2、聚氨酯胶辊采购模式</w:t>
      </w:r>
      <w:r>
        <w:rPr>
          <w:rFonts w:hint="eastAsia"/>
        </w:rPr>
        <w:br/>
      </w:r>
      <w:r>
        <w:rPr>
          <w:rFonts w:hint="eastAsia"/>
        </w:rPr>
        <w:t>　　　　　　3、聚氨酯胶辊销售模式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2025年全球聚氨酯胶辊行业市场运行形势分析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2025年全球聚氨酯胶辊行业发展概况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全球聚氨酯胶辊行业发展走势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一、全球聚氨酯胶辊行业市场分布情况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二、全球聚氨酯胶辊行业发展趋势分析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全球聚氨酯胶辊行业重点国家和区域分析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2024-2025年中国聚氨酯胶辊行业发展环境分析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聚氨酯胶辊行业经济环境分析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二、相关聚氨酯胶辊行业标准分析</w:t>
      </w:r>
      <w:r>
        <w:rPr>
          <w:rFonts w:hint="eastAsia"/>
        </w:rPr>
        <w:br/>
      </w:r>
      <w:r>
        <w:rPr>
          <w:rFonts w:hint="eastAsia"/>
        </w:rPr>
        <w:t>　　第三节 聚氨酯胶辊行业社会环境分析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中国聚氨酯胶辊行业市场规模情况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中国聚氨酯胶辊行业盈利情况分析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中国聚氨酯胶辊行业市场需求状况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一、2019-2024年聚氨酯胶辊行业市场需求情况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二、聚氨酯胶辊行业市场需求特点分析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中国聚氨酯胶辊行业产量情况分析与预测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一、2019-2024年聚氨酯胶辊行业产量统计分析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二、2025年聚氨酯胶辊行业产量特点分析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三、2025-2031年聚氨酯胶辊行业产量预测分析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聚氨酯胶辊行业市场供需平衡状况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聚氨酯胶辊行业细分产品市场调研分析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中国聚氨酯胶辊行业进出口情况分析预测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2019-2024年中国聚氨酯胶辊行业进出口情况分析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二、2019-2024年中国聚氨酯胶辊行业出口分析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2025-2031年中国聚氨酯胶辊行业进出口情况预测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一、2025-2031年中国聚氨酯胶辊行业进口预测分析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影响聚氨酯胶辊行业进出口变化的主要原因分析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2019-2024年中国聚氨酯胶辊行业区域市场分析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中国聚氨酯胶辊行业区域市场结构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重点地区聚氨酯胶辊行业调研分析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五、重点地区（五）聚氨酯胶辊市场分析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中国聚氨酯胶辊行业市场行情分析预测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聚氨酯胶辊价格影响因素分析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2019-2024年中国聚氨酯胶辊市场价格趋向分析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2025-2031年中国聚氨酯胶辊市场价格趋向预测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聚氨酯胶辊行业竞争格局分析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聚氨酯胶辊行业集中度分析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一、聚氨酯胶辊市场集中度分析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二、聚氨酯胶辊企业集中度分析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三、聚氨酯胶辊区域集中度分析</w:t>
      </w:r>
      <w:r>
        <w:rPr>
          <w:rFonts w:hint="eastAsia"/>
        </w:rPr>
        <w:br/>
      </w:r>
      <w:r>
        <w:rPr>
          <w:rFonts w:hint="eastAsia"/>
        </w:rPr>
        <w:t>　　第二节 聚氨酯胶辊行业竞争格局分析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一、2025年聚氨酯胶辊行业竞争分析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二、2025年中外聚氨酯胶辊产品竞争分析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三、2019-2024年中国聚氨酯胶辊市场竞争分析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四、2025-2031年国内主要聚氨酯胶辊企业动向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聚氨酯胶辊重点企业（一）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聚氨酯胶辊重点企业（二）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聚氨酯胶辊重点企业（三）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聚氨酯胶辊重点企业（四）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聚氨酯胶辊重点企业（五）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聚氨酯胶辊重点企业（六）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聚氨酯胶辊企业发展策略分析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聚氨酯胶辊市场策略分析</w:t>
      </w:r>
      <w:r>
        <w:rPr>
          <w:rFonts w:hint="eastAsia"/>
        </w:rPr>
        <w:br/>
      </w:r>
      <w:r>
        <w:rPr>
          <w:rFonts w:hint="eastAsia"/>
        </w:rPr>
        <w:t>　　　　一、聚氨酯胶辊价格策略分析</w:t>
      </w:r>
      <w:r>
        <w:rPr>
          <w:rFonts w:hint="eastAsia"/>
        </w:rPr>
        <w:br/>
      </w:r>
      <w:r>
        <w:rPr>
          <w:rFonts w:hint="eastAsia"/>
        </w:rPr>
        <w:t>　　　　二、聚氨酯胶辊渠道策略分析</w:t>
      </w:r>
      <w:r>
        <w:rPr>
          <w:rFonts w:hint="eastAsia"/>
        </w:rPr>
        <w:br/>
      </w:r>
      <w:r>
        <w:rPr>
          <w:rFonts w:hint="eastAsia"/>
        </w:rPr>
        <w:t>　　第二节 聚氨酯胶辊销售策略分析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四、提高聚氨酯胶辊企业竞争力的策略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对我国聚氨酯胶辊品牌的战略思考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三、我国聚氨酯胶辊企业的品牌战略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中国聚氨酯胶辊行业营销策略分析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聚氨酯胶辊市场推广策略研究分析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一、做好聚氨酯胶辊产品导入</w:t>
      </w:r>
      <w:r>
        <w:rPr>
          <w:rFonts w:hint="eastAsia"/>
        </w:rPr>
        <w:br/>
      </w:r>
      <w:r>
        <w:rPr>
          <w:rFonts w:hint="eastAsia"/>
        </w:rPr>
        <w:t>　　　　二、做好聚氨酯胶辊产品组合和产品线决策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三、聚氨酯胶辊行业城市市场推广策略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聚氨酯胶辊行业渠道营销研究分析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一、聚氨酯胶辊行业营销环境分析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二、聚氨酯胶辊行业现存的营销渠道分析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三、聚氨酯胶辊行业终端市场营销管理策略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聚氨酯胶辊行业营销战略研究分析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一、中国聚氨酯胶辊行业有效整合营销策略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二、建立聚氨酯胶辊行业厂商的双嬴模式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2025-2031年中国聚氨酯胶辊行业前景与风险预测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2025年聚氨酯胶辊市场前景分析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2025年聚氨酯胶辊发展趋势预测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2025-2031年中国聚氨酯胶辊行业投资特性分析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一、2025-2031年中国聚氨酯胶辊行业进入壁垒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三、2025-2031年中国聚氨酯胶辊行业盈利因素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2025-2031年中国聚氨酯胶辊行业投资机会分析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一、2025-2031年中国聚氨酯胶辊细分市场投资机会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一、2025-2031年中国聚氨酯胶辊行业市场竞争风险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三、2025-2031年中国聚氨酯胶辊行业政策风险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四、2025-2031年中国聚氨酯胶辊行业进入退出风险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2025-2031年中国聚氨酯胶辊行业盈利模式与投资策略分析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国外聚氨酯胶辊行业投资现状及经营模式分析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一、境外聚氨酯胶辊行业成长情况调查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中国聚氨酯胶辊行业商业模式探讨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中国聚氨酯胶辊行业投资国际化发展战略分析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中国聚氨酯胶辊行业投资策略分析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中国聚氨酯胶辊行业资本运作战略选择方案研究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[:中智:林:]中国聚氨酯胶辊行业多元化经营战略的可行性分析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聚氨酯胶辊图片</w:t>
      </w:r>
      <w:r>
        <w:rPr>
          <w:rFonts w:hint="eastAsia"/>
        </w:rPr>
        <w:br/>
      </w:r>
      <w:r>
        <w:rPr>
          <w:rFonts w:hint="eastAsia"/>
        </w:rPr>
        <w:t>　　图表 聚氨酯胶辊种类 分类</w:t>
      </w:r>
      <w:r>
        <w:rPr>
          <w:rFonts w:hint="eastAsia"/>
        </w:rPr>
        <w:br/>
      </w:r>
      <w:r>
        <w:rPr>
          <w:rFonts w:hint="eastAsia"/>
        </w:rPr>
        <w:t>　　图表 聚氨酯胶辊用途 应用</w:t>
      </w:r>
      <w:r>
        <w:rPr>
          <w:rFonts w:hint="eastAsia"/>
        </w:rPr>
        <w:br/>
      </w:r>
      <w:r>
        <w:rPr>
          <w:rFonts w:hint="eastAsia"/>
        </w:rPr>
        <w:t>　　图表 聚氨酯胶辊主要特点</w:t>
      </w:r>
      <w:r>
        <w:rPr>
          <w:rFonts w:hint="eastAsia"/>
        </w:rPr>
        <w:br/>
      </w:r>
      <w:r>
        <w:rPr>
          <w:rFonts w:hint="eastAsia"/>
        </w:rPr>
        <w:t>　　图表 聚氨酯胶辊产业链分析</w:t>
      </w:r>
      <w:r>
        <w:rPr>
          <w:rFonts w:hint="eastAsia"/>
        </w:rPr>
        <w:br/>
      </w:r>
      <w:r>
        <w:rPr>
          <w:rFonts w:hint="eastAsia"/>
        </w:rPr>
        <w:t>　　图表 聚氨酯胶辊政策分析</w:t>
      </w:r>
      <w:r>
        <w:rPr>
          <w:rFonts w:hint="eastAsia"/>
        </w:rPr>
        <w:br/>
      </w:r>
      <w:r>
        <w:rPr>
          <w:rFonts w:hint="eastAsia"/>
        </w:rPr>
        <w:t>　　图表 聚氨酯胶辊技术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2019-2024年聚氨酯胶辊行业市场容量分析</w:t>
      </w:r>
      <w:r>
        <w:rPr>
          <w:rFonts w:hint="eastAsia"/>
        </w:rPr>
        <w:br/>
      </w:r>
      <w:r>
        <w:rPr>
          <w:rFonts w:hint="eastAsia"/>
        </w:rPr>
        <w:t>　　图表 聚氨酯胶辊生产现状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2019-2024年中国聚氨酯胶辊市场需求量及增速统计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2024年中国聚氨酯胶辊行业需求领域分布格局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2019-2024年中国聚氨酯胶辊行业企业平均规模情况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2019-2024年中国聚氨酯胶辊价格走势</w:t>
      </w:r>
      <w:r>
        <w:rPr>
          <w:rFonts w:hint="eastAsia"/>
        </w:rPr>
        <w:br/>
      </w:r>
      <w:r>
        <w:rPr>
          <w:rFonts w:hint="eastAsia"/>
        </w:rPr>
        <w:t>　　图表 2024年聚氨酯胶辊成本和利润分析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**地区聚氨酯胶辊行业市场需求情况</w:t>
      </w:r>
      <w:r>
        <w:rPr>
          <w:rFonts w:hint="eastAsia"/>
        </w:rPr>
        <w:br/>
      </w:r>
      <w:r>
        <w:rPr>
          <w:rFonts w:hint="eastAsia"/>
        </w:rPr>
        <w:t>　　图表 聚氨酯胶辊品牌</w:t>
      </w:r>
      <w:r>
        <w:rPr>
          <w:rFonts w:hint="eastAsia"/>
        </w:rPr>
        <w:br/>
      </w:r>
      <w:r>
        <w:rPr>
          <w:rFonts w:hint="eastAsia"/>
        </w:rPr>
        <w:t>　　图表 聚氨酯胶辊企业（一）概况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企业聚氨酯胶辊型号 规格</w:t>
      </w:r>
      <w:r>
        <w:rPr>
          <w:rFonts w:hint="eastAsia"/>
        </w:rPr>
        <w:br/>
      </w:r>
      <w:r>
        <w:rPr>
          <w:rFonts w:hint="eastAsia"/>
        </w:rPr>
        <w:t>　　图表 聚氨酯胶辊企业（一）经营分析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聚氨酯胶辊企业（一）盈利能力情况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聚氨酯胶辊上游现状</w:t>
      </w:r>
      <w:r>
        <w:rPr>
          <w:rFonts w:hint="eastAsia"/>
        </w:rPr>
        <w:br/>
      </w:r>
      <w:r>
        <w:rPr>
          <w:rFonts w:hint="eastAsia"/>
        </w:rPr>
        <w:t>　　图表 聚氨酯胶辊下游调研</w:t>
      </w:r>
      <w:r>
        <w:rPr>
          <w:rFonts w:hint="eastAsia"/>
        </w:rPr>
        <w:br/>
      </w:r>
      <w:r>
        <w:rPr>
          <w:rFonts w:hint="eastAsia"/>
        </w:rPr>
        <w:t>　　图表 聚氨酯胶辊企业（二）概况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企业聚氨酯胶辊型号 规格</w:t>
      </w:r>
      <w:r>
        <w:rPr>
          <w:rFonts w:hint="eastAsia"/>
        </w:rPr>
        <w:br/>
      </w:r>
      <w:r>
        <w:rPr>
          <w:rFonts w:hint="eastAsia"/>
        </w:rPr>
        <w:t>　　图表 聚氨酯胶辊企业（二）经营分析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聚氨酯胶辊企业（二）盈利能力情况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企业聚氨酯胶辊型号 规格</w:t>
      </w:r>
      <w:r>
        <w:rPr>
          <w:rFonts w:hint="eastAsia"/>
        </w:rPr>
        <w:br/>
      </w:r>
      <w:r>
        <w:rPr>
          <w:rFonts w:hint="eastAsia"/>
        </w:rPr>
        <w:t>　　图表 聚氨酯胶辊企业（三）经营分析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聚氨酯胶辊企业（三）盈利能力情况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聚氨酯胶辊优势</w:t>
      </w:r>
      <w:r>
        <w:rPr>
          <w:rFonts w:hint="eastAsia"/>
        </w:rPr>
        <w:br/>
      </w:r>
      <w:r>
        <w:rPr>
          <w:rFonts w:hint="eastAsia"/>
        </w:rPr>
        <w:t>　　图表 聚氨酯胶辊劣势</w:t>
      </w:r>
      <w:r>
        <w:rPr>
          <w:rFonts w:hint="eastAsia"/>
        </w:rPr>
        <w:br/>
      </w:r>
      <w:r>
        <w:rPr>
          <w:rFonts w:hint="eastAsia"/>
        </w:rPr>
        <w:t>　　图表 聚氨酯胶辊机会</w:t>
      </w:r>
      <w:r>
        <w:rPr>
          <w:rFonts w:hint="eastAsia"/>
        </w:rPr>
        <w:br/>
      </w:r>
      <w:r>
        <w:rPr>
          <w:rFonts w:hint="eastAsia"/>
        </w:rPr>
        <w:t>　　图表 聚氨酯胶辊威胁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5d39f43145ff" w:history="1">
        <w:r>
          <w:rPr>
            <w:rStyle w:val="Hyperlink"/>
          </w:rPr>
          <w:t>2025-2031年中国聚氨酯胶辊市场分析与发展趋势预测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5d39f43145ff" w:history="1">
        <w:r>
          <w:rPr>
            <w:rStyle w:val="Hyperlink"/>
          </w:rPr>
          <w:t>https://www.20087.com/9/08/JuAnZhiJiaoGunHangYeQuShi.html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热点：胶棍厂家、聚氨酯胶辊磨削方法、胶辊包胶厂家、聚氨酯胶辊硫化温度和时间、附近的胶辊厂在哪里、聚氨酯胶辊配方、5mm厚橡胶垫、聚氨酯胶辊 聚氨酯包胶轮、5cm厚聚氨酯喷涂价格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5969adf9b44a0" w:history="1">
      <w:r>
        <w:rPr>
          <w:rStyle w:val="Hyperlink"/>
        </w:rPr>
        <w:t>2025-2031年中国聚氨酯胶辊市场分析与发展趋势预测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uAnZhiJiaoGunHangYeQuShi.html" TargetMode="External" Id="R56215d39f431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uAnZhiJiaoGunHangYeQuShi.html" TargetMode="External" Id="R5855969adf9b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2024-12-12T02:54:00Z</dcterms:created>
  <dcterms:modified xsi:type="dcterms:W3CDTF">2024-12-12T03:54:00Z</dcterms:modified>
  <dc:subject>2025-2031年中国聚氨酯胶辊市场分析与发展趋势预测</dc:subject>
  <dc:title>2025-2031年中国聚氨酯胶辊市场分析与发展趋势预测</dc:title>
  <cp:keywords>2025-2031年中国聚氨酯胶辊市场分析与发展趋势预测</cp:keywords>
  <dc:description>2025-2031年中国聚氨酯胶辊市场分析与发展趋势预测</dc:description>
</cp:coreProperties>
</file>