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65f62bd7a4431" w:history="1">
              <w:r>
                <w:rPr>
                  <w:rStyle w:val="Hyperlink"/>
                </w:rPr>
                <w:t>2025-2031年中国亚硫酸丙烯酯行业发展研及市场前景预测报告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65f62bd7a4431" w:history="1">
              <w:r>
                <w:rPr>
                  <w:rStyle w:val="Hyperlink"/>
                </w:rPr>
                <w:t>2025-2031年中国亚硫酸丙烯酯行业发展研及市场前景预测报告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65f62bd7a4431" w:history="1">
                <w:r>
                  <w:rPr>
                    <w:rStyle w:val="Hyperlink"/>
                  </w:rPr>
                  <w:t>https://www.20087.com/0/59/YaLiuSuanBingXiZhiFaZhanQianJing.html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丙烯酯是一种重要的有机中间体，广泛应用于制药、农药和精细化工领域，作为合成多种药物、农药和香料的原料。近年来，随着对环保和安全生产的重视，亚硫酸丙烯酯的生产工艺不断优化，以减少副产品和降低能耗。同时，科研人员正致力于开发新型催化剂和反应路径，提高亚硫酸丙烯酯的产率和选择性，减少对环境的影响。</w:t>
      </w:r>
      <w:r>
        <w:rPr>
          <w:rFonts w:hint="eastAsia"/>
        </w:rPr>
        <w:br/>
      </w:r>
      <w:r>
        <w:rPr>
          <w:rFonts w:hint="eastAsia"/>
        </w:rPr>
        <w:t>　　未来，亚硫酸丙烯酯的发展将更加注重绿色化学和可持续性。一方面，通过生物催化和酶工程，开发出更加环保和高效的合成路线，减少有毒溶剂和催化剂的使用，提高原料利用率。另一方面，随着对产品纯度和功能性的需求增加，亚硫酸丙烯酯将被用于合成更多高附加值的精细化学品，如生物活性物质和高性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65f62bd7a4431" w:history="1">
        <w:r>
          <w:rPr>
            <w:rStyle w:val="Hyperlink"/>
          </w:rPr>
          <w:t>2025-2031年中国亚硫酸丙烯酯行业发展研及市场前景预测报告</w:t>
        </w:r>
      </w:hyperlink>
      <w:r>
        <w:rPr>
          <w:rFonts w:hint="eastAsia"/>
        </w:rPr>
        <w:t>》系统分析了我国亚硫酸丙烯酯行业的市场规模、市场需求及价格动态，深入探讨了亚硫酸丙烯酯产业链结构与发展特点。报告对亚硫酸丙烯酯细分市场进行了详细剖析，基于科学数据预测了市场前景及未来发展趋势，同时聚焦亚硫酸丙烯酯重点企业，评估了品牌影响力、市场竞争力及行业集中度变化。通过专业分析与客观洞察，报告为投资者、产业链相关企业及政府决策部门提供了重要参考，是把握亚硫酸丙烯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亚硫酸丙烯酯产品概述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亚硫酸丙烯酯市场特点分析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亚硫酸丙烯酯行业发展周期特征分析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2024-2025年中国亚硫酸丙烯酯行业发展环境分析</w:t>
      </w:r>
      <w:r>
        <w:rPr>
          <w:rFonts w:hint="eastAsia"/>
        </w:rPr>
        <w:br/>
      </w:r>
      <w:r>
        <w:rPr>
          <w:rFonts w:hint="eastAsia"/>
        </w:rPr>
        <w:t>　　第一节 亚硫酸丙烯酯行业发展经济环境分析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亚硫酸丙烯酯行业发展政策环境分析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一、亚硫酸丙烯酯行业政策影响分析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二、相关亚硫酸丙烯酯行业标准分析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2024-2025年亚硫酸丙烯酯行业技术发展现状及趋势分析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亚硫酸丙烯酯行业技术发展现状分析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国内外亚硫酸丙烯酯行业技术差异与原因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亚硫酸丙烯酯行业技术发展方向、趋势预测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提升亚硫酸丙烯酯行业技术能力策略建议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全球亚硫酸丙烯酯行业市场发展调研分析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全球亚硫酸丙烯酯行业市场运行环境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全球亚硫酸丙烯酯行业市场发展情况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一、全球亚硫酸丙烯酯行业市场供给分析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二、全球亚硫酸丙烯酯行业市场需求分析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三、全球亚硫酸丙烯酯行业主要国家地区发展情况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2025-2031年全球亚硫酸丙烯酯行业市场规模趋势预测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中国亚硫酸丙烯酯行业市场供需现状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中国亚硫酸丙烯酯市场现状</w:t>
      </w:r>
      <w:r>
        <w:rPr>
          <w:rFonts w:hint="eastAsia"/>
        </w:rPr>
        <w:br/>
      </w:r>
      <w:r>
        <w:rPr>
          <w:rFonts w:hint="eastAsia"/>
        </w:rPr>
        <w:t>　　第二节 中国亚硫酸丙烯酯行业产量情况分析及预测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一、亚硫酸丙烯酯总体产能规模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二、2019-2024年中国亚硫酸丙烯酯产量统计分析</w:t>
      </w:r>
      <w:r>
        <w:rPr>
          <w:rFonts w:hint="eastAsia"/>
        </w:rPr>
        <w:br/>
      </w:r>
      <w:r>
        <w:rPr>
          <w:rFonts w:hint="eastAsia"/>
        </w:rPr>
        <w:t>　　　　三、亚硫酸丙烯酯行业供给区域分布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四、2025-2031年中国亚硫酸丙烯酯产量预测分析</w:t>
      </w:r>
      <w:r>
        <w:rPr>
          <w:rFonts w:hint="eastAsia"/>
        </w:rPr>
        <w:br/>
      </w:r>
      <w:r>
        <w:rPr>
          <w:rFonts w:hint="eastAsia"/>
        </w:rPr>
        <w:t>　　第三节 中国亚硫酸丙烯酯市场需求分析及预测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一、2019-2024年中国亚硫酸丙烯酯市场需求统计</w:t>
      </w:r>
      <w:r>
        <w:rPr>
          <w:rFonts w:hint="eastAsia"/>
        </w:rPr>
        <w:br/>
      </w:r>
      <w:r>
        <w:rPr>
          <w:rFonts w:hint="eastAsia"/>
        </w:rPr>
        <w:t>　　　　二、中国亚硫酸丙烯酯市场需求特点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三、2025-2031年中国亚硫酸丙烯酯市场需求量预测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中国亚硫酸丙烯酯行业现状调研分析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中国亚硫酸丙烯酯行业发展现状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一、2024-2025年亚硫酸丙烯酯行业品牌发展现状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二、2024-2025年亚硫酸丙烯酯行业需求市场现状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三、2024-2025年亚硫酸丙烯酯市场需求层次分析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四、2024-2025年中国亚硫酸丙烯酯市场走向分析</w:t>
      </w:r>
      <w:r>
        <w:rPr>
          <w:rFonts w:hint="eastAsia"/>
        </w:rPr>
        <w:br/>
      </w:r>
      <w:r>
        <w:rPr>
          <w:rFonts w:hint="eastAsia"/>
        </w:rPr>
        <w:t>　　第二节 中国亚硫酸丙烯酯行业存在的问题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一、2024-2025年亚硫酸丙烯酯产品市场存在的主要问题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二、2024-2025年国内亚硫酸丙烯酯产品市场的三大瓶颈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三、2024-2025年亚硫酸丙烯酯产品市场遭遇的规模难题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对中国亚硫酸丙烯酯市场的分析及思考</w:t>
      </w:r>
      <w:r>
        <w:rPr>
          <w:rFonts w:hint="eastAsia"/>
        </w:rPr>
        <w:br/>
      </w:r>
      <w:r>
        <w:rPr>
          <w:rFonts w:hint="eastAsia"/>
        </w:rPr>
        <w:t>　　　　一、亚硫酸丙烯酯市场特点</w:t>
      </w:r>
      <w:r>
        <w:rPr>
          <w:rFonts w:hint="eastAsia"/>
        </w:rPr>
        <w:br/>
      </w:r>
      <w:r>
        <w:rPr>
          <w:rFonts w:hint="eastAsia"/>
        </w:rPr>
        <w:t>　　　　二、亚硫酸丙烯酯市场分析</w:t>
      </w:r>
      <w:r>
        <w:rPr>
          <w:rFonts w:hint="eastAsia"/>
        </w:rPr>
        <w:br/>
      </w:r>
      <w:r>
        <w:rPr>
          <w:rFonts w:hint="eastAsia"/>
        </w:rPr>
        <w:t>　　　　三、亚硫酸丙烯酯市场变化的方向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四、中国亚硫酸丙烯酯行业发展的新思路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五、对中国亚硫酸丙烯酯行业发展的思考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2019-2024年中国亚硫酸丙烯酯产品市场进出口数据分析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2019-2024年中国亚硫酸丙烯酯产品出口统计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2019-2024年中国亚硫酸丙烯酯产品进口统计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2019-2024年中国亚硫酸丙烯酯产品进出口价格对比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中国亚硫酸丙烯酯主要进口来源地及出口目的地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亚硫酸丙烯酯行业细分产品调研</w:t>
      </w:r>
      <w:r>
        <w:rPr>
          <w:rFonts w:hint="eastAsia"/>
        </w:rPr>
        <w:br/>
      </w:r>
      <w:r>
        <w:rPr>
          <w:rFonts w:hint="eastAsia"/>
        </w:rPr>
        <w:t>　　第一节 亚硫酸丙烯酯细分产品结构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2019-2024年中国亚硫酸丙烯酯行业竞争态势分析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2025年亚硫酸丙烯酯行业集中度分析</w:t>
      </w:r>
      <w:r>
        <w:rPr>
          <w:rFonts w:hint="eastAsia"/>
        </w:rPr>
        <w:br/>
      </w:r>
      <w:r>
        <w:rPr>
          <w:rFonts w:hint="eastAsia"/>
        </w:rPr>
        <w:t>　　　　一、亚硫酸丙烯酯市场集中度分析</w:t>
      </w:r>
      <w:r>
        <w:rPr>
          <w:rFonts w:hint="eastAsia"/>
        </w:rPr>
        <w:br/>
      </w:r>
      <w:r>
        <w:rPr>
          <w:rFonts w:hint="eastAsia"/>
        </w:rPr>
        <w:t>　　　　二、亚硫酸丙烯酯企业分布区域集中度分析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三、亚硫酸丙烯酯区域消费集中度分析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2019-2024年亚硫酸丙烯酯主要企业竞争力分析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2025年亚硫酸丙烯酯行业竞争格局分析</w:t>
      </w:r>
      <w:r>
        <w:rPr>
          <w:rFonts w:hint="eastAsia"/>
        </w:rPr>
        <w:br/>
      </w:r>
      <w:r>
        <w:rPr>
          <w:rFonts w:hint="eastAsia"/>
        </w:rPr>
        <w:t>　　　　一、亚硫酸丙烯酯行业竞争分析</w:t>
      </w:r>
      <w:r>
        <w:rPr>
          <w:rFonts w:hint="eastAsia"/>
        </w:rPr>
        <w:br/>
      </w:r>
      <w:r>
        <w:rPr>
          <w:rFonts w:hint="eastAsia"/>
        </w:rPr>
        <w:t>　　　　二、中外亚硫酸丙烯酯产品竞争分析</w:t>
      </w:r>
      <w:r>
        <w:rPr>
          <w:rFonts w:hint="eastAsia"/>
        </w:rPr>
        <w:br/>
      </w:r>
      <w:r>
        <w:rPr>
          <w:rFonts w:hint="eastAsia"/>
        </w:rPr>
        <w:t>　　　　三、国内亚硫酸丙烯酯行业重点企业发展动向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亚硫酸丙烯酯行业上下游产业链发展情况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亚硫酸丙烯酯上游产业发展分析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亚硫酸丙烯酯下游产业发展分析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亚硫酸丙烯酯行业重点企业竞争力分析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三、企业亚硫酸丙烯酯经营状况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三、企业亚硫酸丙烯酯经营状况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三、企业亚硫酸丙烯酯经营状况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三、企业亚硫酸丙烯酯经营状况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三、企业亚硫酸丙烯酯经营状况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三、企业亚硫酸丙烯酯经营状况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亚硫酸丙烯酯企业管理策略建议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提高亚硫酸丙烯酯企业竞争力的策略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一、提高中国亚硫酸丙烯酯企业核心竞争力的对策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二、亚硫酸丙烯酯企业提升竞争力的主要方向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三、影响亚硫酸丙烯酯企业核心竞争力的因素及提升途径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四、提高亚硫酸丙烯酯企业竞争力的策略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对中国亚硫酸丙烯酯品牌的战略思考</w:t>
      </w:r>
      <w:r>
        <w:rPr>
          <w:rFonts w:hint="eastAsia"/>
        </w:rPr>
        <w:br/>
      </w:r>
      <w:r>
        <w:rPr>
          <w:rFonts w:hint="eastAsia"/>
        </w:rPr>
        <w:t>　　　　一、亚硫酸丙烯酯实施品牌战略的意义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二、亚硫酸丙烯酯企业品牌的现状分析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三、中国亚硫酸丙烯酯企业的品牌战略</w:t>
      </w:r>
      <w:r>
        <w:rPr>
          <w:rFonts w:hint="eastAsia"/>
        </w:rPr>
        <w:br/>
      </w:r>
      <w:r>
        <w:rPr>
          <w:rFonts w:hint="eastAsia"/>
        </w:rPr>
        <w:t>　　　　四、亚硫酸丙烯酯品牌战略管理的策略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亚硫酸丙烯酯行业发展趋势及投资风险预警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2025年亚硫酸丙烯酯市场前景分析</w:t>
      </w:r>
      <w:r>
        <w:rPr>
          <w:rFonts w:hint="eastAsia"/>
        </w:rPr>
        <w:br/>
      </w:r>
      <w:r>
        <w:rPr>
          <w:rFonts w:hint="eastAsia"/>
        </w:rPr>
        <w:t>　　第二节 2025年亚硫酸丙烯酯行业发展趋势预测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影响亚硫酸丙烯酯行业发展的主要因素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一、2025年影响亚硫酸丙烯酯行业运行的有利因素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二、2025年影响亚硫酸丙烯酯行业运行的稳定因素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三、2025年影响亚硫酸丙烯酯行业运行的不利因素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四、2025年中国亚硫酸丙烯酯行业发展面临的挑战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五、2025年中国亚硫酸丙烯酯行业发展面临的机遇</w:t>
      </w:r>
      <w:r>
        <w:rPr>
          <w:rFonts w:hint="eastAsia"/>
        </w:rPr>
        <w:br/>
      </w:r>
      <w:r>
        <w:rPr>
          <w:rFonts w:hint="eastAsia"/>
        </w:rPr>
        <w:t>　　第四节 亚硫酸丙烯酯行业投资风险预警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一、2025年亚硫酸丙烯酯行业市场风险及控制策略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二、2025年亚硫酸丙烯酯行业政策风险及控制策略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三、2025年亚硫酸丙烯酯行业经营风险及控制策略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四、2025年亚硫酸丙烯酯同业竞争风险及控制策略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五、2025年亚硫酸丙烯酯行业其他风险及控制策略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亚硫酸丙烯酯市场研究结论</w:t>
      </w:r>
      <w:r>
        <w:rPr>
          <w:rFonts w:hint="eastAsia"/>
        </w:rPr>
        <w:br/>
      </w:r>
      <w:r>
        <w:rPr>
          <w:rFonts w:hint="eastAsia"/>
        </w:rPr>
        <w:t>　　第二节 亚硫酸丙烯酯子行业研究结论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中⋅智林⋅：亚硫酸丙烯酯市场发展建议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2019-2024年中国亚硫酸丙烯酯市场规模及增长情况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2019-2024年中国亚硫酸丙烯酯行业产能及增长趋势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2025-2031年中国亚硫酸丙烯酯行业产能预测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2019-2024年中国亚硫酸丙烯酯行业产量及增长趋势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2025-2031年中国亚硫酸丙烯酯行业产量预测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2019-2024年中国亚硫酸丙烯酯行业市场需求及增长情况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2025-2031年中国亚硫酸丙烯酯行业市场需求预测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2019-2024年中国亚硫酸丙烯酯行业利润及增长情况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**地区亚硫酸丙烯酯市场规模及增长情况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**地区亚硫酸丙烯酯行业市场需求情况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**地区亚硫酸丙烯酯市场规模及增长情况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**地区亚硫酸丙烯酯行业市场需求情况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2019-2024年中国亚硫酸丙烯酯行业进口量及增速统计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2019-2024年中国亚硫酸丙烯酯行业出口量及增速统计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亚硫酸丙烯酯重点企业经营情况分析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2025年亚硫酸丙烯酯行业壁垒</w:t>
      </w:r>
      <w:r>
        <w:rPr>
          <w:rFonts w:hint="eastAsia"/>
        </w:rPr>
        <w:br/>
      </w:r>
      <w:r>
        <w:rPr>
          <w:rFonts w:hint="eastAsia"/>
        </w:rPr>
        <w:t>　　图表 2025年亚硫酸丙烯酯市场前景分析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2025-2031年中国亚硫酸丙烯酯市场需求预测</w:t>
      </w:r>
      <w:r>
        <w:rPr>
          <w:rFonts w:hint="eastAsia"/>
        </w:rPr>
        <w:br/>
      </w:r>
      <w:r>
        <w:rPr>
          <w:rFonts w:hint="eastAsia"/>
        </w:rPr>
        <w:t>　　图表 2025年亚硫酸丙烯酯发展趋势预测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65f62bd7a4431" w:history="1">
        <w:r>
          <w:rPr>
            <w:rStyle w:val="Hyperlink"/>
          </w:rPr>
          <w:t>2025-2031年中国亚硫酸丙烯酯行业发展研及市场前景预测报告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65f62bd7a4431" w:history="1">
        <w:r>
          <w:rPr>
            <w:rStyle w:val="Hyperlink"/>
          </w:rPr>
          <w:t>https://www.20087.com/0/59/YaLiuSuanBingXiZhiFaZhanQianJing.html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热点：聚邻苯二甲酸二丙烯酯、亚硫酸丙烯酯熔点、丙烯碳酸酯结构、亚硫酸丙烯酯合成、丙烷磺内酯、亚硫酸丙烯酯和丙磺酸内酯一样吗、亚丙基碳酸酯、亚硫酸丙烯酯和硝酸反应嘛、芍药苷亚硫酸酯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2c63787254798" w:history="1">
      <w:r>
        <w:rPr>
          <w:rStyle w:val="Hyperlink"/>
        </w:rPr>
        <w:t>2025-2031年中国亚硫酸丙烯酯行业发展研及市场前景预测报告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aLiuSuanBingXiZhiFaZhanQianJing.html" TargetMode="External" Id="R06965f62bd7a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aLiuSuanBingXiZhiFaZhanQianJing.html" TargetMode="External" Id="R4722c6378725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2024-11-28T05:26:00Z</dcterms:created>
  <dcterms:modified xsi:type="dcterms:W3CDTF">2024-11-28T06:26:00Z</dcterms:modified>
  <dc:subject>2025-2031年中国亚硫酸丙烯酯行业发展研及市场前景预测报告</dc:subject>
  <dc:title>2025-2031年中国亚硫酸丙烯酯行业发展研及市场前景预测报告</dc:title>
  <cp:keywords>2025-2031年中国亚硫酸丙烯酯行业发展研及市场前景预测报告</cp:keywords>
  <dc:description>2025-2031年中国亚硫酸丙烯酯行业发展研及市场前景预测报告</dc:description>
</cp:coreProperties>
</file>