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e01a63d0c485a" w:history="1">
              <w:r>
                <w:rPr>
                  <w:rStyle w:val="Hyperlink"/>
                </w:rPr>
                <w:t>2025-2031年全球与中国胺类催化剂行业调研及趋势分析报告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e01a63d0c485a" w:history="1">
              <w:r>
                <w:rPr>
                  <w:rStyle w:val="Hyperlink"/>
                </w:rPr>
                <w:t>2025-2031年全球与中国胺类催化剂行业调研及趋势分析报告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e01a63d0c485a" w:history="1">
                <w:r>
                  <w:rPr>
                    <w:rStyle w:val="Hyperlink"/>
                  </w:rPr>
                  <w:t>https://www.20087.com/0/39/AnLeiCuiHuaJiDeQianJingQuShi.html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类催化剂在化学合成、精细化工、医药中间体制备、石油炼制及环保治理等多个领域发挥着重要作用。近年来，随着催化科学的不断进步，胺类催化剂的性能得到了显著优化，出现了许多高效、选择性强且环境友好的新型催化剂，尤其在绿色化学和可持续生产方面备受关注。</w:t>
      </w:r>
      <w:r>
        <w:rPr>
          <w:rFonts w:hint="eastAsia"/>
        </w:rPr>
        <w:br/>
      </w:r>
      <w:r>
        <w:rPr>
          <w:rFonts w:hint="eastAsia"/>
        </w:rPr>
        <w:t>　　未来胺类催化剂的研发将更加侧重于设计和合成具有更高活性、更强稳定性和更好选择性的催化剂，以应对日趋严格的环保法规和绿色化学要求。同时，随着催化技术与其他学科交叉融合，例如生物催化、光催化和电催化等新技术的兴起，胺类催化剂有可能被应用于新型反应途径和体系中。此外，随着工业化生产的精细化需求，胺类催化剂的负载化、固载化和复配技术也将得到进一步发展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e01a63d0c485a" w:history="1">
        <w:r>
          <w:rPr>
            <w:rStyle w:val="Hyperlink"/>
          </w:rPr>
          <w:t>2025-2031年全球与中国胺类催化剂行业调研及趋势分析报告</w:t>
        </w:r>
      </w:hyperlink>
      <w:r>
        <w:rPr>
          <w:rFonts w:hint="eastAsia"/>
        </w:rPr>
        <w:t>》基于详实数据，从市场规模、需求变化及价格动态等维度，全面解析了胺类催化剂行业的现状与发展趋势，并对胺类催化剂产业链各环节进行了系统性探讨。报告科学预测了胺类催化剂行业未来发展方向，重点分析了胺类催化剂技术现状及创新路径，同时聚焦胺类催化剂重点企业的经营表现，评估了市场竞争格局、品牌影响力及市场集中度。通过对细分市场的深入研究及SWOT分析，报告揭示了胺类催化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按产品类型细分，全球胺类催化剂市场规模2020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脂肪族胺类</w:t>
      </w:r>
      <w:r>
        <w:rPr>
          <w:rFonts w:hint="eastAsia"/>
        </w:rPr>
        <w:br/>
      </w:r>
      <w:r>
        <w:rPr>
          <w:rFonts w:hint="eastAsia"/>
        </w:rPr>
        <w:t>　　　　1.3.3 脂环族胺类</w:t>
      </w:r>
      <w:r>
        <w:rPr>
          <w:rFonts w:hint="eastAsia"/>
        </w:rPr>
        <w:br/>
      </w:r>
      <w:r>
        <w:rPr>
          <w:rFonts w:hint="eastAsia"/>
        </w:rPr>
        <w:t>　　　　1.3.4 芳香族胺类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按应用细分，全球胺类催化剂市场规模2020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胺类催化剂行业发展总体概况</w:t>
      </w:r>
      <w:r>
        <w:rPr>
          <w:rFonts w:hint="eastAsia"/>
        </w:rPr>
        <w:br/>
      </w:r>
      <w:r>
        <w:rPr>
          <w:rFonts w:hint="eastAsia"/>
        </w:rPr>
        <w:t>　　　　1.5.2 胺类催化剂行业发展主要特点</w:t>
      </w:r>
      <w:r>
        <w:rPr>
          <w:rFonts w:hint="eastAsia"/>
        </w:rPr>
        <w:br/>
      </w:r>
      <w:r>
        <w:rPr>
          <w:rFonts w:hint="eastAsia"/>
        </w:rPr>
        <w:t>　　　　1.5.3 胺类催化剂行业发展影响因素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全球市场，近三年胺类催化剂主要企业占有率及排名（按销量）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近三年胺类催化剂主要企业在国际市场占有率（按销量，2020-2025）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2025年胺类催化剂主要企业在国际市场排名（按销量）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近三年全球市场主要企业胺类催化剂销量（2020-2025）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全球市场，近三年胺类催化剂主要企业占有率及排名（按收入）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近三年胺类催化剂主要企业在国际市场占有率（按收入，2020-2025）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2025年胺类催化剂主要企业在国际市场排名（按收入）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近三年全球市场主要企业胺类催化剂销售收入（2020-2025）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全球市场，近三年主要企业胺类催化剂销售价格（2020-2025）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中国市场，近三年胺类催化剂主要企业占有率及排名（按销量）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近三年胺类催化剂主要企业在中国市场占有率（按销量，2020-2025）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2025年胺类催化剂主要企业在中国市场排名（按销量）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近三年中国市场主要企业胺类催化剂销量（2020-2025）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中国市场，近三年胺类催化剂主要企业占有率及排名（按收入）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近三年胺类催化剂主要企业在中国市场占有率（按收入，2020-2025）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2025年胺类催化剂主要企业在中国市场排名（按收入）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近三年中国市场主要企业胺类催化剂销售收入（2020-2025）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全球主要厂商胺类催化剂总部及产地分布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全球主要厂商成立时间及胺类催化剂商业化日期</w:t>
      </w:r>
      <w:r>
        <w:rPr>
          <w:rFonts w:hint="eastAsia"/>
        </w:rPr>
        <w:br/>
      </w:r>
      <w:r>
        <w:rPr>
          <w:rFonts w:hint="eastAsia"/>
        </w:rPr>
        <w:t>　　2.8 全球主要厂商胺类催化剂产品类型及应用</w:t>
      </w:r>
      <w:r>
        <w:rPr>
          <w:rFonts w:hint="eastAsia"/>
        </w:rPr>
        <w:br/>
      </w:r>
      <w:r>
        <w:rPr>
          <w:rFonts w:hint="eastAsia"/>
        </w:rPr>
        <w:t>　　2.9 胺类催化剂行业集中度、竞争程度分析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胺类催化剂行业集中度分析：2025年全球Top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全球胺类催化剂第一梯队、第二梯队和第三梯队生产商（品牌）及市场份额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全球胺类催化剂总体规模分析</w:t>
      </w:r>
      <w:r>
        <w:rPr>
          <w:rFonts w:hint="eastAsia"/>
        </w:rPr>
        <w:br/>
      </w:r>
      <w:r>
        <w:rPr>
          <w:rFonts w:hint="eastAsia"/>
        </w:rPr>
        <w:t>　　3.1 全球胺类催化剂供需现状及预测（2020-2031）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全球胺类催化剂产能、产量、产能利用率及发展趋势（2020-2031）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全球胺类催化剂产量、需求量及发展趋势（2020-2031）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全球主要地区胺类催化剂产量及发展趋势（2020-2031）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全球主要地区胺类催化剂产量（2020-2025）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全球主要地区胺类催化剂产量（2025-2031）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全球主要地区胺类催化剂产量市场份额（2020-2031）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中国胺类催化剂供需现状及预测（2020-2031）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中国胺类催化剂产能、产量、产能利用率及发展趋势（2020-2031）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中国胺类催化剂产量、市场需求量及发展趋势（2020-2031）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全球胺类催化剂销量及销售额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全球市场胺类催化剂销售额（2020-2031）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全球市场胺类催化剂销量（2020-2031）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全球市场胺类催化剂价格趋势（2020-2031）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全球胺类催化剂主要地区分析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全球主要地区胺类催化剂市场规模分析：2020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全球主要地区胺类催化剂销售收入及市场份额（2020-2025年）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全球主要地区胺类催化剂销售收入预测（2025-2031年）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全球主要地区胺类催化剂销量分析：2020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全球主要地区胺类催化剂销量及市场份额（2020-2025年）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全球主要地区胺类催化剂销量及市场份额预测（2025-2031年）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北美市场胺类催化剂销量、收入及增长率（2020-2031）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欧洲市场胺类催化剂销量、收入及增长率（2020-2031）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中国市场胺类催化剂销量、收入及增长率（2020-2031）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日本市场胺类催化剂销量、收入及增长率（2020-2031）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东南亚市场胺类催化剂销量、收入及增长率（2020-2031）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印度市场胺类催化剂销量、收入及增长率（2020-2031）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不同产品类型胺类催化剂分析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全球不同产品类型胺类催化剂销量（2020-2031）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全球不同产品类型胺类催化剂销量及市场份额（2020-2025）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全球不同产品类型胺类催化剂销量预测（2025-2031）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全球不同产品类型胺类催化剂收入（2020-2031）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全球不同产品类型胺类催化剂收入及市场份额（2020-2025）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全球不同产品类型胺类催化剂收入预测（2025-2031）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全球不同产品类型胺类催化剂价格走势（2020-2031）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不同应用胺类催化剂分析</w:t>
      </w:r>
      <w:r>
        <w:rPr>
          <w:rFonts w:hint="eastAsia"/>
        </w:rPr>
        <w:br/>
      </w:r>
      <w:r>
        <w:rPr>
          <w:rFonts w:hint="eastAsia"/>
        </w:rPr>
        <w:t>　　7.1 全球不同应用胺类催化剂销量（2020-2031）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全球不同应用胺类催化剂销量及市场份额（2020-2025）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全球不同应用胺类催化剂销量预测（2025-2031）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全球不同应用胺类催化剂收入（2020-2031）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全球不同应用胺类催化剂收入及市场份额（2020-2025）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全球不同应用胺类催化剂收入预测（2025-2031）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全球不同应用胺类催化剂价格走势（2020-2031）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胺类催化剂行业发展趋势</w:t>
      </w:r>
      <w:r>
        <w:rPr>
          <w:rFonts w:hint="eastAsia"/>
        </w:rPr>
        <w:br/>
      </w:r>
      <w:r>
        <w:rPr>
          <w:rFonts w:hint="eastAsia"/>
        </w:rPr>
        <w:t>　　8.2 胺类催化剂行业主要驱动因素</w:t>
      </w:r>
      <w:r>
        <w:rPr>
          <w:rFonts w:hint="eastAsia"/>
        </w:rPr>
        <w:br/>
      </w:r>
      <w:r>
        <w:rPr>
          <w:rFonts w:hint="eastAsia"/>
        </w:rPr>
        <w:t>　　8.3 胺类催化剂中国企业SWOT分析</w:t>
      </w:r>
      <w:r>
        <w:rPr>
          <w:rFonts w:hint="eastAsia"/>
        </w:rPr>
        <w:br/>
      </w:r>
      <w:r>
        <w:rPr>
          <w:rFonts w:hint="eastAsia"/>
        </w:rPr>
        <w:t>　　8.4 中国胺类催化剂行业政策环境分析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胺类催化剂行业产业链简介</w:t>
      </w:r>
      <w:r>
        <w:rPr>
          <w:rFonts w:hint="eastAsia"/>
        </w:rPr>
        <w:br/>
      </w:r>
      <w:r>
        <w:rPr>
          <w:rFonts w:hint="eastAsia"/>
        </w:rPr>
        <w:t>　　　　9.1.1 胺类催化剂行业供应链分析</w:t>
      </w:r>
      <w:r>
        <w:rPr>
          <w:rFonts w:hint="eastAsia"/>
        </w:rPr>
        <w:br/>
      </w:r>
      <w:r>
        <w:rPr>
          <w:rFonts w:hint="eastAsia"/>
        </w:rPr>
        <w:t>　　　　9.1.2 胺类催化剂主要原料及供应情况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胺类催化剂行业主要下游客户</w:t>
      </w:r>
      <w:r>
        <w:rPr>
          <w:rFonts w:hint="eastAsia"/>
        </w:rPr>
        <w:br/>
      </w:r>
      <w:r>
        <w:rPr>
          <w:rFonts w:hint="eastAsia"/>
        </w:rPr>
        <w:t>　　9.2 胺类催化剂行业采购模式</w:t>
      </w:r>
      <w:r>
        <w:rPr>
          <w:rFonts w:hint="eastAsia"/>
        </w:rPr>
        <w:br/>
      </w:r>
      <w:r>
        <w:rPr>
          <w:rFonts w:hint="eastAsia"/>
        </w:rPr>
        <w:t>　　9.3 胺类催化剂行业生产模式</w:t>
      </w:r>
      <w:r>
        <w:rPr>
          <w:rFonts w:hint="eastAsia"/>
        </w:rPr>
        <w:br/>
      </w:r>
      <w:r>
        <w:rPr>
          <w:rFonts w:hint="eastAsia"/>
        </w:rPr>
        <w:t>　　9.4 胺类催化剂行业销售模式及销售渠道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按产品类型细分，全球胺类催化剂市场规模2020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按应用细分，全球胺类催化剂市场规模2020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胺类催化剂行业发展主要特点</w:t>
      </w:r>
      <w:r>
        <w:rPr>
          <w:rFonts w:hint="eastAsia"/>
        </w:rPr>
        <w:br/>
      </w:r>
      <w:r>
        <w:rPr>
          <w:rFonts w:hint="eastAsia"/>
        </w:rPr>
        <w:t>　　表4 胺类催化剂行业发展有利因素分析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表5 胺类催化剂行业发展不利因素分析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进入胺类催化剂行业壁垒</w:t>
      </w:r>
      <w:r>
        <w:rPr>
          <w:rFonts w:hint="eastAsia"/>
        </w:rPr>
        <w:br/>
      </w:r>
      <w:r>
        <w:rPr>
          <w:rFonts w:hint="eastAsia"/>
        </w:rPr>
        <w:t>　　表7 近三年胺类催化剂主要企业在国际市场占有率（按销量，2020-2025）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2025年胺类催化剂主要企业在国际市场排名（按销量）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近三年全球市场主要企业胺类催化剂销量（2020-2025）&amp;（吨）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近三年胺类催化剂主要企业在国际市场占有率（按收入，2020-2025）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2025年胺类催化剂主要企业在国际市场排名（按收入）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近三年全球市场主要企业胺类催化剂销售收入（2020-2025）&amp;（万元）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近三年全球市场主要企业胺类催化剂销售价格（2020-2025）&amp;（元/吨）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近三年胺类催化剂主要企业在中国市场占有率（按销量，2020-2025）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2025年胺类催化剂主要企业在中国市场排名（按销量）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近三年中国市场主要企业胺类催化剂销量（2020-2025）&amp;（吨）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近三年胺类催化剂主要企业在中国市场占有率（按收入，2020-2025）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2025年胺类催化剂主要企业在中国市场排名（按收入）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近三年中国市场主要企业胺类催化剂销售收入（2020-2025）&amp;（万元）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全球主要厂商胺类催化剂总部及产地分布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全球主要厂商成立时间及胺类催化剂商业化日期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全球主要厂商胺类催化剂产品类型及应用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2025年全球胺类催化剂主要厂商市场地位（第一梯队、第二梯队和第三梯队）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全球胺类催化剂市场投资、并购等现状分析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全球主要地区胺类催化剂产量增速（CAGR）：（2020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全球主要地区胺类催化剂产量（2020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全球主要地区胺类催化剂产量（2020-2025）&amp;（吨）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全球主要地区胺类催化剂产量（2025-2031）&amp;（吨）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全球主要地区胺类催化剂产量市场份额（2020-2025）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全球主要地区胺类催化剂产量（2025-2031）&amp;（吨）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全球主要地区胺类催化剂销售收入增速：（2020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全球主要地区胺类催化剂销售收入（2020-2025）&amp;（万元）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全球主要地区胺类催化剂销售收入市场份额（2020-2025）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全球主要地区胺类催化剂收入（2025-2031）&amp;（万元）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全球主要地区胺类催化剂收入市场份额（2025-2031）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全球主要地区胺类催化剂销量（吨）：2020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全球主要地区胺类催化剂销量（2020-2025）&amp;（吨）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全球主要地区胺类催化剂销量市场份额（2020-2025）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全球主要地区胺类催化剂销量（2025-2031）&amp;（吨）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全球主要地区胺类催化剂销量份额（2025-2031）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胺类催化剂销量（吨）、收入（万元）、价格（元/吨）及毛利率（2020-2025）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胺类催化剂销量（吨）、收入（万元）、价格（元/吨）及毛利率（2020-2025）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胺类催化剂销量（吨）、收入（万元）、价格（元/吨）及毛利率（2020-2025）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胺类催化剂销量（吨）、收入（万元）、价格（元/吨）及毛利率（2020-2025）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胺类催化剂销量（吨）、收入（万元）、价格（元/吨）及毛利率（2020-2025）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胺类催化剂销量（吨）、收入（万元）、价格（元/吨）及毛利率（2020-2025）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胺类催化剂销量（吨）、收入（万元）、价格（元/吨）及毛利率（2020-2025）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胺类催化剂销量（吨）、收入（万元）、价格（元/吨）及毛利率（2020-2025）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胺类催化剂销量（吨）、收入（万元）、价格（元/吨）及毛利率（2020-2025）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胺类催化剂销量（吨）、收入（万元）、价格（元/吨）及毛利率（2020-2025）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胺类催化剂销量（吨）、收入（万元）、价格（元/吨）及毛利率（2020-2025）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全球不同产品类型胺类催化剂销量（2020-2025年）&amp;（吨）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全球不同产品类型胺类催化剂销量市场份额（2020-2025）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全球不同产品类型胺类催化剂销量预测（2025-2031）&amp;（吨）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全球市场不同产品类型胺类催化剂销量市场份额预测（2025-2031）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全球不同产品类型胺类催化剂收入（2020-2025年）&amp;（万元）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全球不同产品类型胺类催化剂收入市场份额（2020-2025）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全球不同产品类型胺类催化剂收入预测（2025-2031）&amp;（万元）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全球不同产品类型胺类催化剂收入市场份额预测（2025-2031）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全球不同应用胺类催化剂销量（2020-2025年）&amp;（吨）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全球不同应用胺类催化剂销量市场份额（2020-2025）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全球不同应用胺类催化剂销量预测（2025-2031）&amp;（吨）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全球市场不同应用胺类催化剂销量市场份额预测（2025-2031）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全球不同应用胺类催化剂收入（2020-2025年）&amp;（万元）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全球不同应用胺类催化剂收入市场份额（2020-2025）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全球不同应用胺类催化剂收入预测（2025-2031）&amp;（万元）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全球不同应用胺类催化剂收入市场份额预测（2025-2031）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胺类催化剂行业发展趋势</w:t>
      </w:r>
      <w:r>
        <w:rPr>
          <w:rFonts w:hint="eastAsia"/>
        </w:rPr>
        <w:br/>
      </w:r>
      <w:r>
        <w:rPr>
          <w:rFonts w:hint="eastAsia"/>
        </w:rPr>
        <w:t>　　表113 胺类催化剂行业主要驱动因素</w:t>
      </w:r>
      <w:r>
        <w:rPr>
          <w:rFonts w:hint="eastAsia"/>
        </w:rPr>
        <w:br/>
      </w:r>
      <w:r>
        <w:rPr>
          <w:rFonts w:hint="eastAsia"/>
        </w:rPr>
        <w:t>　　表114 胺类催化剂行业供应链分析</w:t>
      </w:r>
      <w:r>
        <w:rPr>
          <w:rFonts w:hint="eastAsia"/>
        </w:rPr>
        <w:br/>
      </w:r>
      <w:r>
        <w:rPr>
          <w:rFonts w:hint="eastAsia"/>
        </w:rPr>
        <w:t>　　表115 胺类催化剂上游原料供应商</w:t>
      </w:r>
      <w:r>
        <w:rPr>
          <w:rFonts w:hint="eastAsia"/>
        </w:rPr>
        <w:br/>
      </w:r>
      <w:r>
        <w:rPr>
          <w:rFonts w:hint="eastAsia"/>
        </w:rPr>
        <w:t>　　表116 胺类催化剂行业主要下游客户</w:t>
      </w:r>
      <w:r>
        <w:rPr>
          <w:rFonts w:hint="eastAsia"/>
        </w:rPr>
        <w:br/>
      </w:r>
      <w:r>
        <w:rPr>
          <w:rFonts w:hint="eastAsia"/>
        </w:rPr>
        <w:t>　　表117 胺类催化剂行业典型经销商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胺类催化剂产品图片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全球不同产品类型胺类催化剂销售额2020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全球不同产品类型胺类催化剂市场份额2024 VS 2025</w:t>
      </w:r>
      <w:r>
        <w:rPr>
          <w:rFonts w:hint="eastAsia"/>
        </w:rPr>
        <w:br/>
      </w:r>
      <w:r>
        <w:rPr>
          <w:rFonts w:hint="eastAsia"/>
        </w:rPr>
        <w:t>　　图4 脂肪族胺类产品图片</w:t>
      </w:r>
      <w:r>
        <w:rPr>
          <w:rFonts w:hint="eastAsia"/>
        </w:rPr>
        <w:br/>
      </w:r>
      <w:r>
        <w:rPr>
          <w:rFonts w:hint="eastAsia"/>
        </w:rPr>
        <w:t>　　图5 脂环族胺类产品图片</w:t>
      </w:r>
      <w:r>
        <w:rPr>
          <w:rFonts w:hint="eastAsia"/>
        </w:rPr>
        <w:br/>
      </w:r>
      <w:r>
        <w:rPr>
          <w:rFonts w:hint="eastAsia"/>
        </w:rPr>
        <w:t>　　图6 芳香族胺类产品图片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全球不同应用胺类催化剂销售额2020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全球不同应用胺类催化剂市场份额2024 VS 2025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2025年全球前五大生产商胺类催化剂市场份额</w:t>
      </w:r>
      <w:r>
        <w:rPr>
          <w:rFonts w:hint="eastAsia"/>
        </w:rPr>
        <w:br/>
      </w:r>
      <w:r>
        <w:rPr>
          <w:rFonts w:hint="eastAsia"/>
        </w:rPr>
        <w:t>　　图14 2025年全球胺类催化剂第一梯队、第二梯队和第三梯队厂商及市场份额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全球胺类催化剂产能、产量、产能利用率及发展趋势（2020-2031）&amp;（吨）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全球胺类催化剂产量、需求量及发展趋势（2020-2031）&amp;（吨）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全球主要地区胺类催化剂产量市场份额（2020-2031）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中国胺类催化剂产能、产量、产能利用率及发展趋势（2020-2031）&amp;（吨）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中国胺类催化剂产量、市场需求量及发展趋势（2020-2031）&amp;（吨）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全球胺类催化剂市场销售额及增长率：（2020-2031）&amp;（万元）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全球市场胺类催化剂市场规模：2020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全球市场胺类催化剂销量及增长率（2020-2031）&amp;（吨）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全球市场胺类催化剂价格趋势（2020-2031）&amp;（元/吨）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全球主要地区胺类催化剂销售收入（2020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全球主要地区胺类催化剂销售收入市场份额（2024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北美市场胺类催化剂销量及增长率（2020-2031）&amp;（吨）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北美市场胺类催化剂收入及增长率（2020-2031）&amp;（万元）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欧洲市场胺类催化剂销量及增长率（2020-2031）&amp;（吨）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欧洲市场胺类催化剂收入及增长率（2020-2031）&amp;（万元）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中国市场胺类催化剂销量及增长率（2020-2031）&amp;（吨）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中国市场胺类催化剂收入及增长率（2020-2031）&amp;（万元）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日本市场胺类催化剂销量及增长率（2020-2031）&amp;（吨）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日本市场胺类催化剂收入及增长率（2020-2031）&amp;（万元）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东南亚市场胺类催化剂销量及增长率（2020-2031）&amp;（吨）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东南亚市场胺类催化剂收入及增长率（2020-2031）&amp;（万元）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印度市场胺类催化剂销量及增长率（2020-2031）&amp;（吨）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印度市场胺类催化剂收入及增长率（2020-2031）&amp;（万元）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全球不同产品类型胺类催化剂价格走势（2020-2031）&amp;（元/吨）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全球不同应用胺类催化剂价格走势（2020-2031）&amp;（元/吨）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胺类催化剂中国企业SWOT分析</w:t>
      </w:r>
      <w:r>
        <w:rPr>
          <w:rFonts w:hint="eastAsia"/>
        </w:rPr>
        <w:br/>
      </w:r>
      <w:r>
        <w:rPr>
          <w:rFonts w:hint="eastAsia"/>
        </w:rPr>
        <w:t>　　图41 胺类催化剂产业链</w:t>
      </w:r>
      <w:r>
        <w:rPr>
          <w:rFonts w:hint="eastAsia"/>
        </w:rPr>
        <w:br/>
      </w:r>
      <w:r>
        <w:rPr>
          <w:rFonts w:hint="eastAsia"/>
        </w:rPr>
        <w:t>　　图42 胺类催化剂行业采购模式分析</w:t>
      </w:r>
      <w:r>
        <w:rPr>
          <w:rFonts w:hint="eastAsia"/>
        </w:rPr>
        <w:br/>
      </w:r>
      <w:r>
        <w:rPr>
          <w:rFonts w:hint="eastAsia"/>
        </w:rPr>
        <w:t>　　图43 胺类催化剂行业生产模式分析</w:t>
      </w:r>
      <w:r>
        <w:rPr>
          <w:rFonts w:hint="eastAsia"/>
        </w:rPr>
        <w:br/>
      </w:r>
      <w:r>
        <w:rPr>
          <w:rFonts w:hint="eastAsia"/>
        </w:rPr>
        <w:t>　　图44 胺类催化剂行业销售模式分析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e01a63d0c485a" w:history="1">
        <w:r>
          <w:rPr>
            <w:rStyle w:val="Hyperlink"/>
          </w:rPr>
          <w:t>2025-2031年全球与中国胺类催化剂行业调研及趋势分析报告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e01a63d0c485a" w:history="1">
        <w:r>
          <w:rPr>
            <w:rStyle w:val="Hyperlink"/>
          </w:rPr>
          <w:t>https://www.20087.com/0/39/AnLeiCuiHuaJiDeQianJingQuShi.html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热点：聚氨酯催化剂、胺类催化剂是危险品吗、三乙烯四胺、胺类催化剂A1中文名、叔胺的用途、胺类催化剂A33的具体配制方法、胺固化环氧树脂原理、胺类催化剂吸潮了、乙二胺多少钱一瓶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4fc19ae8c4233" w:history="1">
      <w:r>
        <w:rPr>
          <w:rStyle w:val="Hyperlink"/>
        </w:rPr>
        <w:t>2025-2031年全球与中国胺类催化剂行业调研及趋势分析报告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AnLeiCuiHuaJiDeQianJingQuShi.html" TargetMode="External" Id="Re1fe01a63d0c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AnLeiCuiHuaJiDeQianJingQuShi.html" TargetMode="External" Id="Rf934fc19ae8c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2025-04-19T01:56:00Z</dcterms:created>
  <dcterms:modified xsi:type="dcterms:W3CDTF">2025-04-19T02:56:00Z</dcterms:modified>
  <dc:subject>2025-2031年全球与中国胺类催化剂行业调研及趋势分析报告</dc:subject>
  <dc:title>2025-2031年全球与中国胺类催化剂行业调研及趋势分析报告</dc:title>
  <cp:keywords>2025-2031年全球与中国胺类催化剂行业调研及趋势分析报告</cp:keywords>
  <dc:description>2025-2031年全球与中国胺类催化剂行业调研及趋势分析报告</dc:description>
</cp:coreProperties>
</file>