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cf9ff8e894dcc" w:history="1">
              <w:r>
                <w:rPr>
                  <w:rStyle w:val="Hyperlink"/>
                </w:rPr>
                <w:t>全球与中国镝铁合金行业分析及趋势预测报告（2024-2030年）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cf9ff8e894dcc" w:history="1">
              <w:r>
                <w:rPr>
                  <w:rStyle w:val="Hyperlink"/>
                </w:rPr>
                <w:t>全球与中国镝铁合金行业分析及趋势预测报告（2024-2030年）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cf9ff8e894dcc" w:history="1">
                <w:r>
                  <w:rPr>
                    <w:rStyle w:val="Hyperlink"/>
                  </w:rPr>
                  <w:t>https://www.20087.com/0/99/DiTieHeJinHangYeQuShi.html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镝铁合金是一种重要的稀土永磁材料，广泛应用于风力发电、电动汽车、计算机硬盘和医疗设备等领域。随着全球向绿色能源转型的推进，对高性能永磁材料的需求日益增长。目前，镝铁合金的发展趋势集中在提高磁性能和降低成本。通过优化合金配方和改进制备工艺，如定向凝固和粉末冶金技术，镝铁合金的磁能积和矫顽力得到了显著提升，同时减少了稀有金属的使用，降低了生产成本。</w:t>
      </w:r>
      <w:r>
        <w:rPr>
          <w:rFonts w:hint="eastAsia"/>
        </w:rPr>
        <w:br/>
      </w:r>
      <w:r>
        <w:rPr>
          <w:rFonts w:hint="eastAsia"/>
        </w:rPr>
        <w:t>　　未来，镝铁合金行业将更加注重可持续性和技术创新。市场调研网认为，通过回收和再利用含稀土的废旧产品，镝铁合金的供应链将更加环保，减少对环境的影响。同时，新材料的探索，如高性能钕铁硼合金的替代品，将降低对镝铁合金的依赖，缓解资源约束。然而，如何在保证材料性能的前提下实现资源的有效利用，以及如何应对国际市场上稀土资源的供应不稳定，是镝铁合金制造商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1cf9ff8e894dcc" w:history="1">
        <w:r>
          <w:rPr>
            <w:rStyle w:val="Hyperlink"/>
          </w:rPr>
          <w:t>全球与中国镝铁合金行业分析及趋势预测报告（2024-2030年）</w:t>
        </w:r>
      </w:hyperlink>
      <w:r>
        <w:rPr>
          <w:rFonts w:hint="eastAsia"/>
        </w:rPr>
        <w:t>》，2024年镝铁合金行业市场规模达 亿元，预计2030年市场规模将达 亿元，期间年均复合增长率（CAGR）达 %。报告依托权威机构及行业协会数据，结合镝铁合金行业的宏观环境与微观实践，从镝铁合金市场规模、市场需求、技术现状及产业链结构等多维度进行了系统调研与分析。报告通过严谨的研究方法与翔实的数据支持，辅以直观图表，全面剖析了镝铁合金行业发展趋势、重点企业表现及市场竞争格局，并通过SWOT分析揭示了行业机遇与潜在风险，为镝铁合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镝铁合金市场概述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按照不同纯度类型，镝铁合金主要可以分为如下几个类别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不同纯度类型镝铁合金增长趋势2018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≥99.5%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从不同应用，镝铁合金主要包括如下几个方面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钕铁硼永磁材料</w:t>
      </w:r>
      <w:r>
        <w:rPr>
          <w:rFonts w:hint="eastAsia"/>
        </w:rPr>
        <w:br/>
      </w:r>
      <w:r>
        <w:rPr>
          <w:rFonts w:hint="eastAsia"/>
        </w:rPr>
        <w:t>　　　　1.3.2 冶炼添加剂</w:t>
      </w:r>
      <w:r>
        <w:rPr>
          <w:rFonts w:hint="eastAsia"/>
        </w:rPr>
        <w:br/>
      </w:r>
      <w:r>
        <w:rPr>
          <w:rFonts w:hint="eastAsia"/>
        </w:rPr>
        <w:t>　　1.4 镝铁合金行业背景、发展历史、现状及趋势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镝铁合金行业目前现状分析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镝铁合金发展趋势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全球镝铁合金总体规模分析</w:t>
      </w:r>
      <w:r>
        <w:rPr>
          <w:rFonts w:hint="eastAsia"/>
        </w:rPr>
        <w:br/>
      </w:r>
      <w:r>
        <w:rPr>
          <w:rFonts w:hint="eastAsia"/>
        </w:rPr>
        <w:t>　　2.1 全球镝铁合金供需现状及预测（2018-2030）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全球镝铁合金产能、产量、产能利用率及发展趋势（2018-2030）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全球镝铁合金产量、需求量及发展趋势（2018-2030）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全球主要地区镝铁合金产量及发展趋势（2018-2030）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中国镝铁合金供需现状及预测（2018-2030）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中国镝铁合金产能、产量、产能利用率及发展趋势（2018-2030）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中国镝铁合金产量、市场需求量及发展趋势（2018-2030）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全球镝铁合金销量及销售额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全球市场镝铁合金销售额（2018-2030）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全球市场镝铁合金销量（2018-2030）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全球市场镝铁合金价格趋势（2018-2030）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全球市场主要厂商镝铁合金产能市场份额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全球市场主要厂商镝铁合金销量（2018-2023）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全球市场主要厂商镝铁合金销量（2018-2023）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全球市场主要厂商镝铁合金销售收入（2018-2023）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全球市场主要厂商镝铁合金销售价格（2018-2023）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2022年全球主要生产商镝铁合金收入排名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中国市场主要厂商镝铁合金销量（2018-2023）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中国市场主要厂商镝铁合金销量（2018-2023）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中国市场主要厂商镝铁合金销售收入（2018-2023）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中国市场主要厂商镝铁合金销售价格（2018-2023）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2022年中国主要生产商镝铁合金收入排名</w:t>
      </w:r>
      <w:r>
        <w:rPr>
          <w:rFonts w:hint="eastAsia"/>
        </w:rPr>
        <w:br/>
      </w:r>
      <w:r>
        <w:rPr>
          <w:rFonts w:hint="eastAsia"/>
        </w:rPr>
        <w:t>　　3.4 全球主要厂商镝铁合金产地分布及商业化日期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全球主要厂商镝铁合金产品类型列表</w:t>
      </w:r>
      <w:r>
        <w:rPr>
          <w:rFonts w:hint="eastAsia"/>
        </w:rPr>
        <w:br/>
      </w:r>
      <w:r>
        <w:rPr>
          <w:rFonts w:hint="eastAsia"/>
        </w:rPr>
        <w:t>　　3.6 镝铁合金行业集中度、竞争程度分析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镝铁合金行业集中度分析：全球Top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全球镝铁合金第一梯队、第二梯队和第三梯队生产商（品牌）及市场份额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全球镝铁合金主要地区分析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全球主要地区镝铁合金市场规模分析：2018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全球主要地区镝铁合金销售收入及市场份额（2018-2023年）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全球主要地区镝铁合金销售收入预测（2024-2030年）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全球主要地区镝铁合金销量分析：2018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全球主要地区镝铁合金销量及市场份额（2018-2023年）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全球主要地区镝铁合金销量及市场份额预测（2024-2030）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北美市场镝铁合金销量、收入及增长率（2018-2030）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欧洲市场镝铁合金销量、收入及增长率（2018-2030）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中国市场镝铁合金销量、收入及增长率（2018-2030）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日本市场镝铁合金销量、收入及增长率（2018-2030）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全球镝铁合金主要生产商分析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重点企业（10）镝铁合金销量、收入、价格及毛利率（2018-2023）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不同纯度类型镝铁合金分析</w:t>
      </w:r>
      <w:r>
        <w:rPr>
          <w:rFonts w:hint="eastAsia"/>
        </w:rPr>
        <w:br/>
      </w:r>
      <w:r>
        <w:rPr>
          <w:rFonts w:hint="eastAsia"/>
        </w:rPr>
        <w:t>　　6.1 全球不同纯度类型镝铁合金销量（2018-2030）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全球不同纯度类型镝铁合金销量及市场份额（2018-2023）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全球不同纯度类型镝铁合金销量预测（2024-2030）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全球不同纯度类型镝铁合金收入（2018-2030）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全球不同纯度类型镝铁合金收入及市场份额（2018-2023）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全球不同纯度类型镝铁合金收入预测（2024-2030）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全球不同纯度类型镝铁合金价格走势（2018-2030）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不同应用镝铁合金分析</w:t>
      </w:r>
      <w:r>
        <w:rPr>
          <w:rFonts w:hint="eastAsia"/>
        </w:rPr>
        <w:br/>
      </w:r>
      <w:r>
        <w:rPr>
          <w:rFonts w:hint="eastAsia"/>
        </w:rPr>
        <w:t>　　7.1 全球不同应用镝铁合金销量（2018-2030）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全球不同应用镝铁合金销量及市场份额（2018-2023）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全球不同应用镝铁合金销量预测（2024-2030）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全球不同应用镝铁合金收入（2018-2030）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全球不同应用镝铁合金收入及市场份额（2018-2023）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全球不同应用镝铁合金收入预测（2024-2030）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全球不同应用镝铁合金价格走势（2018-2030）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镝铁合金产业链分析</w:t>
      </w:r>
      <w:r>
        <w:rPr>
          <w:rFonts w:hint="eastAsia"/>
        </w:rPr>
        <w:br/>
      </w:r>
      <w:r>
        <w:rPr>
          <w:rFonts w:hint="eastAsia"/>
        </w:rPr>
        <w:t>　　8.2 镝铁合金产业上游供应分析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镝铁合金下游典型客户</w:t>
      </w:r>
      <w:r>
        <w:rPr>
          <w:rFonts w:hint="eastAsia"/>
        </w:rPr>
        <w:br/>
      </w:r>
      <w:r>
        <w:rPr>
          <w:rFonts w:hint="eastAsia"/>
        </w:rPr>
        <w:t>　　8.4 镝铁合金销售渠道分析及建议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镝铁合金行业发展机遇及主要驱动因素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镝铁合金行业发展面临的风险</w:t>
      </w:r>
      <w:r>
        <w:rPr>
          <w:rFonts w:hint="eastAsia"/>
        </w:rPr>
        <w:br/>
      </w:r>
      <w:r>
        <w:rPr>
          <w:rFonts w:hint="eastAsia"/>
        </w:rPr>
        <w:t>　　9.3 镝铁合金行业政策分析</w:t>
      </w:r>
      <w:r>
        <w:rPr>
          <w:rFonts w:hint="eastAsia"/>
        </w:rPr>
        <w:br/>
      </w:r>
      <w:r>
        <w:rPr>
          <w:rFonts w:hint="eastAsia"/>
        </w:rPr>
        <w:t>　　9.4 镝铁合金中国企业SWOT分析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不同纯度类型镝铁合金增长趋势2018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镝铁合金行业目前发展现状</w:t>
      </w:r>
      <w:r>
        <w:rPr>
          <w:rFonts w:hint="eastAsia"/>
        </w:rPr>
        <w:br/>
      </w:r>
      <w:r>
        <w:rPr>
          <w:rFonts w:hint="eastAsia"/>
        </w:rPr>
        <w:t>　　表4 镝铁合金发展趋势</w:t>
      </w:r>
      <w:r>
        <w:rPr>
          <w:rFonts w:hint="eastAsia"/>
        </w:rPr>
        <w:br/>
      </w:r>
      <w:r>
        <w:rPr>
          <w:rFonts w:hint="eastAsia"/>
        </w:rPr>
        <w:t>　　表5 全球主要地区镝铁合金产量（吨）：2018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全球主要地区镝铁合金产量（2018-2023）&amp;（吨）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全球主要地区镝铁合金产量市场份额（2018-2023）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全球主要地区镝铁合金产量（2024-2030）&amp;（吨）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全球市场主要厂商镝铁合金产能（2022-2023）&amp;（吨）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全球市场主要厂商镝铁合金销量（2018-2023）&amp;（吨）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全球市场主要厂商镝铁合金销量市场份额（2018-2023）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全球市场主要厂商镝铁合金销售收入（2018-2023）&amp;（百万美元）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全球市场主要厂商镝铁合金销售收入市场份额（2018-2023）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全球市场主要厂商镝铁合金销售价格（2018-2023）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2022年全球主要生产商镝铁合金收入排名（百万美元）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中国市场主要厂商镝铁合金销量（2018-2023）&amp;（吨）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中国市场主要厂商镝铁合金销量市场份额（2018-2023）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中国市场主要厂商镝铁合金销售收入（2018-2023）&amp;（百万美元）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中国市场主要厂商镝铁合金销售收入市场份额（2018-2023）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中国市场主要厂商镝铁合金销售价格（2018-2023）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2022年中国主要生产商镝铁合金收入排名（百万美元）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全球主要厂商镝铁合金产地分布及商业化日期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全球主要地区镝铁合金销售收入（百万美元）：2018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全球主要地区镝铁合金销售收入（2018-2023）&amp;（百万美元）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全球主要地区镝铁合金销售收入市场份额（2018-2023）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全球主要地区镝铁合金收入（2024-2030）&amp;（百万美元）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全球主要地区镝铁合金收入市场份额（2024-2030）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全球主要地区镝铁合金销量（吨）：2018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全球主要地区镝铁合金销量（2018-2023）&amp;（吨）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全球主要地区镝铁合金销量市场份额（2018-2023）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全球主要地区镝铁合金销量（2024-2030）&amp;（吨）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全球主要地区镝铁合金销量份额（2024-2030）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重点企业（10）镝铁合金生产基地、销售区域、竞争对手及市场地位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重点企业（10）镝铁合金产品规格、参数及市场应用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重点企业（10）镝铁合金销量（吨）、收入（百万美元）、价格及毛利率（2018-2023）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全球不同纯度类型镝铁合金销量（2018-2023）&amp;（吨）</w:t>
      </w:r>
      <w:r>
        <w:rPr>
          <w:rFonts w:hint="eastAsia"/>
        </w:rPr>
        <w:br/>
      </w:r>
      <w:r>
        <w:rPr>
          <w:rFonts w:hint="eastAsia"/>
        </w:rPr>
        <w:t>　　表84 全球不同纯度类型镝铁合金销量市场份额（2018-2023）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全球不同纯度类型镝铁合金销量预测（2024-2030）&amp;（吨）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表86 全球不同纯度类型镝铁合金销量市场份额预测（2024-2030）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全球不同产品类型镝铁合金收入（百万美元）&amp;（2018-2023）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全球不同产品类型镝铁合金收入市场份额（2018-2023）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全球不同产品类型镝铁合金收入预测（百万美元）&amp;（2024-2030）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全球不同类型镝铁合金收入市场份额预测（2024-2030）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全球不同产品类型镝铁合金价格走势（2018-2030）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全球不同应用镝铁合金销量（2018-2023年）&amp;（吨）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全球不同应用镝铁合金销量市场份额（2018-2023）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全球不同应用镝铁合金销量预测（2024-2030）&amp;（吨）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全球不同应用镝铁合金销量市场份额预测（2024-2030）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全球不同应用镝铁合金收入（2018-2023年）&amp;（百万美元）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全球不同应用镝铁合金收入市场份额（2018-2023）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全球不同应用镝铁合金收入预测（2024-2030）&amp;（百万美元）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全球不同应用镝铁合金收入市场份额预测（2024-2030）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全球不同应用镝铁合金价格走势（2018-2030）</w:t>
      </w:r>
      <w:r>
        <w:rPr>
          <w:rFonts w:hint="eastAsia"/>
        </w:rPr>
        <w:br/>
      </w:r>
      <w:r>
        <w:rPr>
          <w:rFonts w:hint="eastAsia"/>
        </w:rPr>
        <w:t>　　表101 镝铁合金上游原料供应商及联系方式列表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镝铁合金典型客户列表</w:t>
      </w:r>
      <w:r>
        <w:rPr>
          <w:rFonts w:hint="eastAsia"/>
        </w:rPr>
        <w:br/>
      </w:r>
      <w:r>
        <w:rPr>
          <w:rFonts w:hint="eastAsia"/>
        </w:rPr>
        <w:t>　　表103 镝铁合金主要销售模式及销售渠道趋势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镝铁合金行业发展机遇及主要驱动因素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镝铁合金行业发展面临的风险</w:t>
      </w:r>
      <w:r>
        <w:rPr>
          <w:rFonts w:hint="eastAsia"/>
        </w:rPr>
        <w:br/>
      </w:r>
      <w:r>
        <w:rPr>
          <w:rFonts w:hint="eastAsia"/>
        </w:rPr>
        <w:t>　　表106 镝铁合金行业政策分析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镝铁合金产品图片</w:t>
      </w:r>
      <w:r>
        <w:rPr>
          <w:rFonts w:hint="eastAsia"/>
        </w:rPr>
        <w:br/>
      </w:r>
      <w:r>
        <w:rPr>
          <w:rFonts w:hint="eastAsia"/>
        </w:rPr>
        <w:t>　　图2 全球不同纯度类型镝铁合金产量市场份额 2022 &amp; 2030</w:t>
      </w:r>
      <w:r>
        <w:rPr>
          <w:rFonts w:hint="eastAsia"/>
        </w:rPr>
        <w:br/>
      </w:r>
      <w:r>
        <w:rPr>
          <w:rFonts w:hint="eastAsia"/>
        </w:rPr>
        <w:t>　　图3 ≥99.5%产品图片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全球不同应用镝铁合金消费量市场份额2022 vs 2023</w:t>
      </w:r>
      <w:r>
        <w:rPr>
          <w:rFonts w:hint="eastAsia"/>
        </w:rPr>
        <w:br/>
      </w:r>
      <w:r>
        <w:rPr>
          <w:rFonts w:hint="eastAsia"/>
        </w:rPr>
        <w:t>　　图6 钕铁硼永磁材料</w:t>
      </w:r>
      <w:r>
        <w:rPr>
          <w:rFonts w:hint="eastAsia"/>
        </w:rPr>
        <w:br/>
      </w:r>
      <w:r>
        <w:rPr>
          <w:rFonts w:hint="eastAsia"/>
        </w:rPr>
        <w:t>　　图7 冶炼添加剂</w:t>
      </w:r>
      <w:r>
        <w:rPr>
          <w:rFonts w:hint="eastAsia"/>
        </w:rPr>
        <w:br/>
      </w:r>
      <w:r>
        <w:rPr>
          <w:rFonts w:hint="eastAsia"/>
        </w:rPr>
        <w:t>　　图8 全球镝铁合金产能、产量、产能利用率及发展趋势（2018-2030）&amp;（吨）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图9 全球镝铁合金产量、需求量及发展趋势（2018-2030）&amp;（吨）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全球主要地区镝铁合金产量市场份额（2018-2030）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中国镝铁合金产能、产量、产能利用率及发展趋势（2018-2030）&amp;（吨）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中国镝铁合金产量、市场需求量及发展趋势（2018-2030）&amp;（吨）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全球镝铁合金市场销售额及增长率：（2018-2030）&amp;（百万美元）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全球市场镝铁合金市场规模：2018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全球市场镝铁合金销量及增长率（2018-2030）&amp;（吨）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全球市场镝铁合金价格趋势（2018-2030）&amp;（吨）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图17 2022年全球市场主要厂商镝铁合金销量市场份额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2022年全球市场主要厂商镝铁合金收入市场份额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2022年中国市场主要厂商镝铁合金收入市场份额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2022年全球前五大生产商镝铁合金市场份额</w:t>
      </w:r>
      <w:r>
        <w:rPr>
          <w:rFonts w:hint="eastAsia"/>
        </w:rPr>
        <w:br/>
      </w:r>
      <w:r>
        <w:rPr>
          <w:rFonts w:hint="eastAsia"/>
        </w:rPr>
        <w:t>　　图22 全球镝铁合金第一梯队、第二梯队和第三梯队生产商（品牌）及市场份额（2022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全球主要地区镝铁合金销售收入市场份额（2018-2023）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全球主要地区镝铁合金销售收入市场份额（2022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全球主要地区镝铁合金收入市场份额（2024-2030）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全球主要地区镝铁合金销量市场份额（2022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北美市场镝铁合金销量及增长率（2018-2030）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图28 北美市场镝铁合金收入及增长率（2018-2030）&amp;（百万美元）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欧洲市场镝铁合金销量及增长率（2018-2030）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欧洲市场镝铁合金收入及增长率（2018-2030）&amp;（百万美元）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中国市场镝铁合金销量及增长率（2018-2030）&amp;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图32 中国市场镝铁合金收入及增长率（2018-2030）&amp;（百万美元）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日本市场镝铁合金销量及增长率（2018-2030）&amp;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日本市场镝铁合金收入及增长率（2018-2030）&amp;（百万美元）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镝铁合金产业链图</w:t>
      </w:r>
      <w:r>
        <w:rPr>
          <w:rFonts w:hint="eastAsia"/>
        </w:rPr>
        <w:br/>
      </w:r>
      <w:r>
        <w:rPr>
          <w:rFonts w:hint="eastAsia"/>
        </w:rPr>
        <w:t>　　图36 镝铁合金中国企业SWOT分析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cf9ff8e894dcc" w:history="1">
        <w:r>
          <w:rPr>
            <w:rStyle w:val="Hyperlink"/>
          </w:rPr>
          <w:t>全球与中国镝铁合金行业分析及趋势预测报告（2024-2030年）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cf9ff8e894dcc" w:history="1">
        <w:r>
          <w:rPr>
            <w:rStyle w:val="Hyperlink"/>
          </w:rPr>
          <w:t>https://www.20087.com/0/99/DiTieHeJinHangYeQuShi.html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热点：铌和钽有多稀有、镝铁合金今日报价、锰硅属于战略资源吗、镝铁合金用途、金属镝多少一公斤、镝铁合金价格走势图、中国最稀缺四大战略金属、镝铁合金干啥用、铁铈合金的用途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fec5097a4e1f" w:history="1">
      <w:r>
        <w:rPr>
          <w:rStyle w:val="Hyperlink"/>
        </w:rPr>
        <w:t>全球与中国镝铁合金行业分析及趋势预测报告（2024-2030年）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iTieHeJinHangYeQuShi.html" TargetMode="External" Id="R621cf9ff8e89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iTieHeJinHangYeQuShi.html" TargetMode="External" Id="Reb6cfec5097a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2023-11-01T03:46:00Z</dcterms:created>
  <dcterms:modified xsi:type="dcterms:W3CDTF">2023-11-01T04:46:00Z</dcterms:modified>
  <dc:subject>全球与中国镝铁合金行业分析及趋势预测报告（2024-2030年）</dc:subject>
  <dc:title>全球与中国镝铁合金行业分析及趋势预测报告（2024-2030年）</dc:title>
  <cp:keywords>全球与中国镝铁合金行业分析及趋势预测报告（2024-2030年）</cp:keywords>
  <dc:description>全球与中国镝铁合金行业分析及趋势预测报告（2024-2030年）</dc:description>
</cp:coreProperties>
</file>