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a5e6e9df04cac" w:history="1">
              <w:r>
                <w:rPr>
                  <w:rStyle w:val="Hyperlink"/>
                </w:rPr>
                <w:t>2026年版中国罗沙替丁市场调研及发展趋势分析报告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a5e6e9df04cac" w:history="1">
              <w:r>
                <w:rPr>
                  <w:rStyle w:val="Hyperlink"/>
                </w:rPr>
                <w:t>2026年版中国罗沙替丁市场调研及发展趋势分析报告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a5e6e9df04cac" w:history="1">
                <w:r>
                  <w:rPr>
                    <w:rStyle w:val="Hyperlink"/>
                  </w:rPr>
                  <w:t>https://www.20087.com/0/A9/LuoShaTiDingHangYeFenXiBaoGao.html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沙替丁是一种用于治疗胃酸相关疾病的药物，主要作用是抑制胃酸分泌。近年来，随着医药技术的进步和人们对健康意识的提高，罗沙替丁及其类似药物在研发和应用上都有了新的进展。目前，罗沙替丁不仅在药物安全性上有了一定提升，还在药物释放形式和剂型多样性方面进行了改进。例如，通过采用缓释技术，延长了药物的作用时间，减少了每日服药次数；同时，通过优化药物配方，提高了药物的生物利用度和疗效。此外，随着对药物个性化治疗的需求增加，市场上也出现了更多针对特定人群和病症的定制化治疗方案。</w:t>
      </w:r>
      <w:r>
        <w:rPr>
          <w:rFonts w:hint="eastAsia"/>
        </w:rPr>
        <w:br/>
      </w:r>
      <w:r>
        <w:rPr>
          <w:rFonts w:hint="eastAsia"/>
        </w:rPr>
        <w:t>　　未来，罗沙替丁市场将持续关注新药研发和治疗效果的优化。一方面，随着分子生物学和遗传学技术的发展，罗沙替丁将更加注重针对特定基因变异的新药研发，以提高治疗的针对性和有效性。另一方面，随着对患者生活质量的关注度提升，罗沙替丁将更加注重提高其在长期治疗中的安全性，减少不良反应的发生。此外，随着精准医学的发展，罗沙替丁将更加注重提供基于个体遗传背景的个性化治疗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da5e6e9df04cac" w:history="1">
        <w:r>
          <w:rPr>
            <w:rStyle w:val="Hyperlink"/>
          </w:rPr>
          <w:t>2026年版中国罗沙替丁市场调研及发展趋势分析报告</w:t>
        </w:r>
      </w:hyperlink>
      <w:r>
        <w:rPr>
          <w:rFonts w:hint="eastAsia"/>
        </w:rPr>
        <w:t>深入剖析了罗沙替丁行业的现状、市场规模及需求，详细分析了产业链结构，并对市场价格进行了科学解读。通过对罗沙替丁细分市场的调研，以及对重点企业的竞争力、市场集中度和品牌影响力进行深入研究，预测了罗沙替丁行业的市场前景及发展趋势。罗沙替丁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罗沙替丁行业概述</w:t>
      </w:r>
      <w:r>
        <w:rPr>
          <w:rFonts w:hint="eastAsia"/>
        </w:rPr>
        <w:br/>
      </w:r>
      <w:r>
        <w:rPr>
          <w:rFonts w:hint="eastAsia"/>
        </w:rPr>
        <w:t>　　第一节 罗沙替丁行业界定</w:t>
      </w:r>
      <w:r>
        <w:rPr>
          <w:rFonts w:hint="eastAsia"/>
        </w:rPr>
        <w:br/>
      </w:r>
      <w:r>
        <w:rPr>
          <w:rFonts w:hint="eastAsia"/>
        </w:rPr>
        <w:t>　　第二节 罗沙替丁行业发展历程</w:t>
      </w:r>
      <w:r>
        <w:rPr>
          <w:rFonts w:hint="eastAsia"/>
        </w:rPr>
        <w:br/>
      </w:r>
      <w:r>
        <w:rPr>
          <w:rFonts w:hint="eastAsia"/>
        </w:rPr>
        <w:t>　　第三节 罗沙替丁产业链分析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二、罗沙替丁产业链模型分析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2025-2026年中国罗沙替丁行业发展环境分析</w:t>
      </w:r>
      <w:r>
        <w:rPr>
          <w:rFonts w:hint="eastAsia"/>
        </w:rPr>
        <w:br/>
      </w:r>
      <w:r>
        <w:rPr>
          <w:rFonts w:hint="eastAsia"/>
        </w:rPr>
        <w:t>　　第一节 罗沙替丁行业经济环境分析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罗沙替丁行业政策环境分析</w:t>
      </w:r>
      <w:r>
        <w:rPr>
          <w:rFonts w:hint="eastAsia"/>
        </w:rPr>
        <w:br/>
      </w:r>
      <w:r>
        <w:rPr>
          <w:rFonts w:hint="eastAsia"/>
        </w:rPr>
        <w:t>　　　　一、罗沙替丁行业相关政策</w:t>
      </w:r>
      <w:r>
        <w:rPr>
          <w:rFonts w:hint="eastAsia"/>
        </w:rPr>
        <w:br/>
      </w:r>
      <w:r>
        <w:rPr>
          <w:rFonts w:hint="eastAsia"/>
        </w:rPr>
        <w:t>　　　　二、罗沙替丁行业相关标准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2025-2026年罗沙替丁行业技术发展现状及趋势分析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罗沙替丁行业技术发展现状分析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国内外罗沙替丁行业技术差异与原因</w:t>
      </w:r>
      <w:r>
        <w:rPr>
          <w:rFonts w:hint="eastAsia"/>
        </w:rPr>
        <w:br/>
      </w:r>
      <w:r>
        <w:rPr>
          <w:rFonts w:hint="eastAsia"/>
        </w:rPr>
        <w:t>　　第三节 罗沙替丁行业技术发展方向、趋势预测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提升罗沙替丁行业技术能力策略建议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中国罗沙替丁行业供给与需求情况分析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2020-2025年中国罗沙替丁行业总体规模</w:t>
      </w:r>
      <w:r>
        <w:rPr>
          <w:rFonts w:hint="eastAsia"/>
        </w:rPr>
        <w:br/>
      </w:r>
      <w:r>
        <w:rPr>
          <w:rFonts w:hint="eastAsia"/>
        </w:rPr>
        <w:t>　　第二节 中国罗沙替丁行业盈利情况分析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中国罗沙替丁行业产量情况分析与预测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一、2020-2025年罗沙替丁行业产量统计分析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二、2026年罗沙替丁行业产量特点分析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三、2026-2032年中国罗沙替丁行业产量预测分析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中国罗沙替丁行业需求概况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一、2020-2025年中国罗沙替丁行业需求情况分析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二、2026年中国罗沙替丁行业市场需求特点分析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三、2026-2032年中国罗沙替丁市场需求预测分析分析</w:t>
      </w:r>
      <w:r>
        <w:rPr>
          <w:rFonts w:hint="eastAsia"/>
        </w:rPr>
        <w:br/>
      </w:r>
      <w:r>
        <w:rPr>
          <w:rFonts w:hint="eastAsia"/>
        </w:rPr>
        <w:t>　　第五节 罗沙替丁产业供需平衡状况分析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2020-2025年中国罗沙替丁行业重点地区调研分析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一、中国罗沙替丁行业重点区域市场结构调研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二、**地区罗沙替丁行业调研分析</w:t>
      </w:r>
      <w:r>
        <w:rPr>
          <w:rFonts w:hint="eastAsia"/>
        </w:rPr>
        <w:br/>
      </w:r>
      <w:r>
        <w:rPr>
          <w:rFonts w:hint="eastAsia"/>
        </w:rPr>
        <w:t>　　　　三、**地区罗沙替丁行业调研分析</w:t>
      </w:r>
      <w:r>
        <w:rPr>
          <w:rFonts w:hint="eastAsia"/>
        </w:rPr>
        <w:br/>
      </w:r>
      <w:r>
        <w:rPr>
          <w:rFonts w:hint="eastAsia"/>
        </w:rPr>
        <w:t>　　　　四、**地区罗沙替丁行业调研分析</w:t>
      </w:r>
      <w:r>
        <w:rPr>
          <w:rFonts w:hint="eastAsia"/>
        </w:rPr>
        <w:br/>
      </w:r>
      <w:r>
        <w:rPr>
          <w:rFonts w:hint="eastAsia"/>
        </w:rPr>
        <w:t>　　　　五、**地区罗沙替丁行业调研分析</w:t>
      </w:r>
      <w:r>
        <w:rPr>
          <w:rFonts w:hint="eastAsia"/>
        </w:rPr>
        <w:br/>
      </w:r>
      <w:r>
        <w:rPr>
          <w:rFonts w:hint="eastAsia"/>
        </w:rPr>
        <w:t>　　　　六、**地区罗沙替丁行业调研分析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中国罗沙替丁行业进出口情况分析预测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2020-2025年中国罗沙替丁行业进出口情况分析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一、2020-2025年中国罗沙替丁行业进口分析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二、2020-2025年中国罗沙替丁行业出口分析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2026-2032年中国罗沙替丁行业进出口情况预测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一、2026-2032年中国罗沙替丁行业进口预测分析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二、2026-2032年中国罗沙替丁行业出口预测分析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影响罗沙替丁行业进出口变化的主要原因分析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中国罗沙替丁行业规模与效益分析预测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罗沙替丁行业规模分析及预测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一、2020-2025年罗沙替丁行业资产规模变化分析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二、2026-2032年罗沙替丁行业资产规模预测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三、2020-2025年罗沙替丁行业收入和利润变化分析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四、2026-2032年罗沙替丁行业收入和利润预测</w:t>
      </w:r>
      <w:r>
        <w:rPr>
          <w:rFonts w:hint="eastAsia"/>
        </w:rPr>
        <w:br/>
      </w:r>
      <w:r>
        <w:rPr>
          <w:rFonts w:hint="eastAsia"/>
        </w:rPr>
        <w:t>　　第二节 罗沙替丁行业效益分析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一、2020-2025年罗沙替丁行业三费变化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二、2020-2025年罗沙替丁行业效益分析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国内罗沙替丁产品价格走势及影响因素分析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2020-2025年国内罗沙替丁市场价格回顾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当前国内罗沙替丁市场价格及评述</w:t>
      </w:r>
      <w:r>
        <w:rPr>
          <w:rFonts w:hint="eastAsia"/>
        </w:rPr>
        <w:br/>
      </w:r>
      <w:r>
        <w:rPr>
          <w:rFonts w:hint="eastAsia"/>
        </w:rPr>
        <w:t>　　第三节 国内罗沙替丁价格影响因素分析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2026-2032年国内罗沙替丁市场价格走势预测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罗沙替丁行业上、下游市场分析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罗沙替丁行业上游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罗沙替丁行业下游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罗沙替丁行业竞争格局分析</w:t>
      </w:r>
      <w:r>
        <w:rPr>
          <w:rFonts w:hint="eastAsia"/>
        </w:rPr>
        <w:br/>
      </w:r>
      <w:r>
        <w:rPr>
          <w:rFonts w:hint="eastAsia"/>
        </w:rPr>
        <w:t>　　第一节 罗沙替丁行业集中度分析</w:t>
      </w:r>
      <w:r>
        <w:rPr>
          <w:rFonts w:hint="eastAsia"/>
        </w:rPr>
        <w:br/>
      </w:r>
      <w:r>
        <w:rPr>
          <w:rFonts w:hint="eastAsia"/>
        </w:rPr>
        <w:t>　　　　一、罗沙替丁市场集中度分析</w:t>
      </w:r>
      <w:r>
        <w:rPr>
          <w:rFonts w:hint="eastAsia"/>
        </w:rPr>
        <w:br/>
      </w:r>
      <w:r>
        <w:rPr>
          <w:rFonts w:hint="eastAsia"/>
        </w:rPr>
        <w:t>　　　　二、罗沙替丁企业集中度分析</w:t>
      </w:r>
      <w:r>
        <w:rPr>
          <w:rFonts w:hint="eastAsia"/>
        </w:rPr>
        <w:br/>
      </w:r>
      <w:r>
        <w:rPr>
          <w:rFonts w:hint="eastAsia"/>
        </w:rPr>
        <w:t>　　　　三、罗沙替丁区域集中度分析</w:t>
      </w:r>
      <w:r>
        <w:rPr>
          <w:rFonts w:hint="eastAsia"/>
        </w:rPr>
        <w:br/>
      </w:r>
      <w:r>
        <w:rPr>
          <w:rFonts w:hint="eastAsia"/>
        </w:rPr>
        <w:t>　　第二节 罗沙替丁行业竞争格局分析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一、2026年罗沙替丁行业竞争分析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二、2026年中外罗沙替丁产品竞争分析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三、2020-2025年中国罗沙替丁市场竞争分析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四、2026-2032年国内主要罗沙替丁企业动向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罗沙替丁行业重点企业发展调研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罗沙替丁重点企业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二、罗沙替丁企业经营情况分析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三、罗沙替丁企业发展规划及前景展望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罗沙替丁重点企业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二、罗沙替丁企业经营情况分析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三、罗沙替丁企业发展规划及前景展望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罗沙替丁重点企业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二、罗沙替丁企业经营情况分析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三、罗沙替丁企业发展规划及前景展望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罗沙替丁重点企业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二、罗沙替丁企业经营情况分析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三、罗沙替丁企业发展规划及前景展望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罗沙替丁重点企业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二、罗沙替丁企业经营情况分析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三、罗沙替丁企业发展规划及前景展望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罗沙替丁企业发展策略分析</w:t>
      </w:r>
      <w:r>
        <w:rPr>
          <w:rFonts w:hint="eastAsia"/>
        </w:rPr>
        <w:br/>
      </w:r>
      <w:r>
        <w:rPr>
          <w:rFonts w:hint="eastAsia"/>
        </w:rPr>
        <w:t>　　第一节 罗沙替丁市场策略分析</w:t>
      </w:r>
      <w:r>
        <w:rPr>
          <w:rFonts w:hint="eastAsia"/>
        </w:rPr>
        <w:br/>
      </w:r>
      <w:r>
        <w:rPr>
          <w:rFonts w:hint="eastAsia"/>
        </w:rPr>
        <w:t>　　　　一、罗沙替丁价格策略分析</w:t>
      </w:r>
      <w:r>
        <w:rPr>
          <w:rFonts w:hint="eastAsia"/>
        </w:rPr>
        <w:br/>
      </w:r>
      <w:r>
        <w:rPr>
          <w:rFonts w:hint="eastAsia"/>
        </w:rPr>
        <w:t>　　　　二、罗沙替丁渠道策略分析</w:t>
      </w:r>
      <w:r>
        <w:rPr>
          <w:rFonts w:hint="eastAsia"/>
        </w:rPr>
        <w:br/>
      </w:r>
      <w:r>
        <w:rPr>
          <w:rFonts w:hint="eastAsia"/>
        </w:rPr>
        <w:t>　　第二节 罗沙替丁销售策略分析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提高罗沙替丁企业竞争力的策略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一、提高中国罗沙替丁企业核心竞争力的对策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二、罗沙替丁企业提升竞争力的主要方向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三、影响罗沙替丁企业核心竞争力的因素及提升途径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四、提高罗沙替丁企业竞争力的策略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对中国罗沙替丁品牌的战略思考</w:t>
      </w:r>
      <w:r>
        <w:rPr>
          <w:rFonts w:hint="eastAsia"/>
        </w:rPr>
        <w:br/>
      </w:r>
      <w:r>
        <w:rPr>
          <w:rFonts w:hint="eastAsia"/>
        </w:rPr>
        <w:t>　　　　一、罗沙替丁实施品牌战略的意义</w:t>
      </w:r>
      <w:r>
        <w:rPr>
          <w:rFonts w:hint="eastAsia"/>
        </w:rPr>
        <w:br/>
      </w:r>
      <w:r>
        <w:rPr>
          <w:rFonts w:hint="eastAsia"/>
        </w:rPr>
        <w:t>　　　　二、罗沙替丁企业品牌的现状分析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三、中国罗沙替丁企业的品牌战略</w:t>
      </w:r>
      <w:r>
        <w:rPr>
          <w:rFonts w:hint="eastAsia"/>
        </w:rPr>
        <w:br/>
      </w:r>
      <w:r>
        <w:rPr>
          <w:rFonts w:hint="eastAsia"/>
        </w:rPr>
        <w:t>　　　　四、罗沙替丁品牌战略管理的策略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罗沙替丁行业发展因素与投资风险分析预测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影响罗沙替丁行业发展主要因素分析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一、2026年影响罗沙替丁行业发展的不利因素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二、2026年影响罗沙替丁行业发展的稳定因素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三、2026年影响罗沙替丁行业发展的有利因素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四、2026年中国罗沙替丁行业发展面临的机遇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五、2026年中国罗沙替丁行业发展面临的挑战</w:t>
      </w:r>
      <w:r>
        <w:rPr>
          <w:rFonts w:hint="eastAsia"/>
        </w:rPr>
        <w:br/>
      </w:r>
      <w:r>
        <w:rPr>
          <w:rFonts w:hint="eastAsia"/>
        </w:rPr>
        <w:t>　　第二节 罗沙替丁行业投资风险分析预测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一、2026-2032年罗沙替丁行业市场风险分析预测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二、2026-2032年罗沙替丁行业政策风险分析预测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三、2026-2032年罗沙替丁行业技术风险分析预测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四、2026-2032年罗沙替丁行业竞争风险分析预测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五、2026-2032年罗沙替丁行业管理风险分析预测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罗沙替丁市场预测及项目投资建议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中国罗沙替丁行业生产、营销企业投资运作模式分析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罗沙替丁行业外销与内销优势分析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2026-2032年中国罗沙替丁行业市场规模及增长趋势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2026-2032年中国罗沙替丁行业投资规模预测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2026-2032年罗沙替丁行业市场盈利预测</w:t>
      </w:r>
      <w:r>
        <w:rPr>
          <w:rFonts w:hint="eastAsia"/>
        </w:rPr>
        <w:br/>
      </w:r>
      <w:r>
        <w:rPr>
          <w:rFonts w:hint="eastAsia"/>
        </w:rPr>
        <w:t>　　第六节 罗沙替丁行业项目投资建议</w:t>
      </w:r>
      <w:r>
        <w:rPr>
          <w:rFonts w:hint="eastAsia"/>
        </w:rPr>
        <w:br/>
      </w:r>
      <w:r>
        <w:rPr>
          <w:rFonts w:hint="eastAsia"/>
        </w:rPr>
        <w:t>　　　　一、罗沙替丁技术应用注意事项</w:t>
      </w:r>
      <w:r>
        <w:rPr>
          <w:rFonts w:hint="eastAsia"/>
        </w:rPr>
        <w:br/>
      </w:r>
      <w:r>
        <w:rPr>
          <w:rFonts w:hint="eastAsia"/>
        </w:rPr>
        <w:t>　　　　二、罗沙替丁项目投资注意事项</w:t>
      </w:r>
      <w:r>
        <w:rPr>
          <w:rFonts w:hint="eastAsia"/>
        </w:rPr>
        <w:br/>
      </w:r>
      <w:r>
        <w:rPr>
          <w:rFonts w:hint="eastAsia"/>
        </w:rPr>
        <w:t>　　　　三、罗沙替丁生产开发注意事项</w:t>
      </w:r>
      <w:r>
        <w:rPr>
          <w:rFonts w:hint="eastAsia"/>
        </w:rPr>
        <w:br/>
      </w:r>
      <w:r>
        <w:rPr>
          <w:rFonts w:hint="eastAsia"/>
        </w:rPr>
        <w:t>　　　　四、罗沙替丁销售注意事项</w:t>
      </w:r>
      <w:r>
        <w:rPr>
          <w:rFonts w:hint="eastAsia"/>
        </w:rPr>
        <w:br/>
      </w:r>
      <w:r>
        <w:rPr>
          <w:rFonts w:hint="eastAsia"/>
        </w:rPr>
        <w:t>　　第七节 中智林－市场的重点客户战略实施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2020-2025年中国罗沙替丁市场规模及增长情况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2020-2025年中国罗沙替丁行业产能及增长趋势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2026-2032年中国罗沙替丁行业产能预测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2020-2025年中国罗沙替丁行业产量及增长趋势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2026-2032年中国罗沙替丁行业产量预测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2020-2025年中国罗沙替丁行业市场需求及增长情况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2026-2032年中国罗沙替丁行业市场需求预测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2020-2025年中国罗沙替丁行业利润及增长情况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**地区罗沙替丁市场规模及增长情况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**地区罗沙替丁行业市场需求情况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**地区罗沙替丁市场规模及增长情况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**地区罗沙替丁行业市场需求情况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2020-2025年中国罗沙替丁行业进口量及增速统计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2020-2025年中国罗沙替丁行业出口量及增速统计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罗沙替丁重点企业经营情况分析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2026年罗沙替丁行业壁垒</w:t>
      </w:r>
      <w:r>
        <w:rPr>
          <w:rFonts w:hint="eastAsia"/>
        </w:rPr>
        <w:br/>
      </w:r>
      <w:r>
        <w:rPr>
          <w:rFonts w:hint="eastAsia"/>
        </w:rPr>
        <w:t>　　图表 2026年罗沙替丁市场前景分析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2026-2032年中国罗沙替丁市场需求预测</w:t>
      </w:r>
      <w:r>
        <w:rPr>
          <w:rFonts w:hint="eastAsia"/>
        </w:rPr>
        <w:br/>
      </w:r>
      <w:r>
        <w:rPr>
          <w:rFonts w:hint="eastAsia"/>
        </w:rPr>
        <w:t>　　图表 2026年罗沙替丁发展趋势预测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a5e6e9df04cac" w:history="1">
        <w:r>
          <w:rPr>
            <w:rStyle w:val="Hyperlink"/>
          </w:rPr>
          <w:t>2026年版中国罗沙替丁市场调研及发展趋势分析报告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a5e6e9df04cac" w:history="1">
        <w:r>
          <w:rPr>
            <w:rStyle w:val="Hyperlink"/>
          </w:rPr>
          <w:t>https://www.20087.com/0/A9/LuoShaTiDingHangYeFenXiBaoGao.html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罗沙替丁是化疗药吗、罗沙替丁醋酸酯的作用与功效、罗沙替丁针的功效与作用、罗沙替丁的功效与作用、罗沙替丁和法莫替丁区别、罗沙替丁注射剂作用、罗沙替丁注射剂说明书、罗沙替丁醋酸酯注射剂作用、达卡巴嗪的毒性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0f008a1e74ab9" w:history="1">
      <w:r>
        <w:rPr>
          <w:rStyle w:val="Hyperlink"/>
        </w:rPr>
        <w:t>2026年版中国罗沙替丁市场调研及发展趋势分析报告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LuoShaTiDingHangYeFenXiBaoGao.html" TargetMode="External" Id="R6bda5e6e9df0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LuoShaTiDingHangYeFenXiBaoGao.html" TargetMode="External" Id="R2640f008a1e7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2025-08-19T23:37:00Z</dcterms:created>
  <dcterms:modified xsi:type="dcterms:W3CDTF">2025-08-20T00:37:00Z</dcterms:modified>
  <dc:subject>2026年版中国罗沙替丁市场调研及发展趋势分析报告</dc:subject>
  <dc:title>2026年版中国罗沙替丁市场调研及发展趋势分析报告</dc:title>
  <cp:keywords>2026年版中国罗沙替丁市场调研及发展趋势分析报告</cp:keywords>
  <dc:description>2026年版中国罗沙替丁市场调研及发展趋势分析报告</dc:description>
</cp:coreProperties>
</file>