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0de17a885419e" w:history="1">
              <w:r>
                <w:rPr>
                  <w:rStyle w:val="Hyperlink"/>
                </w:rPr>
                <w:t>2025-2031年中国促进剂MBT行业市场调研与前景趋势预测报告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0de17a885419e" w:history="1">
              <w:r>
                <w:rPr>
                  <w:rStyle w:val="Hyperlink"/>
                </w:rPr>
                <w:t>2025-2031年中国促进剂MBT行业市场调研与前景趋势预测报告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0de17a885419e" w:history="1">
                <w:r>
                  <w:rPr>
                    <w:rStyle w:val="Hyperlink"/>
                  </w:rPr>
                  <w:t>https://www.20087.com/1/79/CuJinJiMBTDeFaZhanQuShi.html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MBT是一种重要的橡胶助剂，用于改善橡胶制品的硫化性能。促进剂MBT不仅具备更高的纯度和稳定性，还通过优化合成工艺和采用新型催化剂，提高了其产率和选择性。此外，随着生物催化技术的发展，市场上出现了一些使用酶催化的方法来制备促进剂MBT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促进剂MBT的合成将朝着更加高效、环保的方向发展。一方面，通过优化合成工艺和采用新型催化剂，将开发出更多环境友好型的合成路线，减少有害物质的使用和排放。另一方面，随着生物技术的进步，将有可能实现促进剂MBT的生物合成，利用微生物发酵生产，提高产率的同时降低生产成本。此外，为了满足特定应用领域的需求，将探索更多促进剂MBT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0de17a885419e" w:history="1">
        <w:r>
          <w:rPr>
            <w:rStyle w:val="Hyperlink"/>
          </w:rPr>
          <w:t>2025-2031年中国促进剂MBT行业市场调研与前景趋势预测报告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促进剂MBT行业的市场规模、需求变化、产业链动态及区域发展格局。报告重点解读了促进剂MBT行业竞争态势与重点企业的市场表现，并通过科学研判行业趋势与前景，揭示了促进剂MBT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促进剂MBT产品概述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促进剂MBT市场特点分析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促进剂MBT行业发展周期特征分析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2024-2025年中国促进剂MBT行业发展环境分析</w:t>
      </w:r>
      <w:r>
        <w:rPr>
          <w:rFonts w:hint="eastAsia"/>
        </w:rPr>
        <w:br/>
      </w:r>
      <w:r>
        <w:rPr>
          <w:rFonts w:hint="eastAsia"/>
        </w:rPr>
        <w:t>　　第一节 促进剂MBT行业发展经济环境分析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促进剂MBT行业发展政策环境分析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一、促进剂MBT行业政策影响分析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二、相关促进剂MBT行业标准分析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2024-2025年促进剂MBT行业技术发展现状及趋势分析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促进剂MBT行业技术发展现状分析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国内外促进剂MBT行业技术差异与原因</w:t>
      </w:r>
      <w:r>
        <w:rPr>
          <w:rFonts w:hint="eastAsia"/>
        </w:rPr>
        <w:br/>
      </w:r>
      <w:r>
        <w:rPr>
          <w:rFonts w:hint="eastAsia"/>
        </w:rPr>
        <w:t>　　第三节 促进剂MBT行业技术发展方向、趋势预测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提升促进剂MBT行业技术能力策略建议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全球促进剂MBT行业市场发展调研分析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全球促进剂MBT行业市场运行环境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全球促进剂MBT行业市场发展情况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一、全球促进剂MBT行业市场供给分析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二、全球促进剂MBT行业市场需求分析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三、全球促进剂MBT行业主要国家地区发展情况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2025-2031年全球促进剂MBT行业市场规模趋势预测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中国促进剂MBT行业市场供需现状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中国促进剂MBT市场现状</w:t>
      </w:r>
      <w:r>
        <w:rPr>
          <w:rFonts w:hint="eastAsia"/>
        </w:rPr>
        <w:br/>
      </w:r>
      <w:r>
        <w:rPr>
          <w:rFonts w:hint="eastAsia"/>
        </w:rPr>
        <w:t>　　第二节 中国促进剂MBT行业产量情况分析及预测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一、促进剂MBT总体产能规模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二、2019-2024年中国促进剂MBT产量统计分析</w:t>
      </w:r>
      <w:r>
        <w:rPr>
          <w:rFonts w:hint="eastAsia"/>
        </w:rPr>
        <w:br/>
      </w:r>
      <w:r>
        <w:rPr>
          <w:rFonts w:hint="eastAsia"/>
        </w:rPr>
        <w:t>　　　　三、促进剂MBT行业供给区域分布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四、2025-2031年中国促进剂MBT产量预测分析</w:t>
      </w:r>
      <w:r>
        <w:rPr>
          <w:rFonts w:hint="eastAsia"/>
        </w:rPr>
        <w:br/>
      </w:r>
      <w:r>
        <w:rPr>
          <w:rFonts w:hint="eastAsia"/>
        </w:rPr>
        <w:t>　　第三节 中国促进剂MBT市场需求分析及预测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一、2019-2024年中国促进剂MBT市场需求统计</w:t>
      </w:r>
      <w:r>
        <w:rPr>
          <w:rFonts w:hint="eastAsia"/>
        </w:rPr>
        <w:br/>
      </w:r>
      <w:r>
        <w:rPr>
          <w:rFonts w:hint="eastAsia"/>
        </w:rPr>
        <w:t>　　　　二、中国促进剂MBT市场需求特点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三、2025-2031年中国促进剂MBT市场需求量预测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中国促进剂MBT行业现状调研分析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中国促进剂MBT行业发展现状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一、2024-2025年促进剂MBT行业品牌发展现状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二、2024-2025年促进剂MBT行业需求市场现状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三、2024-2025年促进剂MBT市场需求层次分析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四、2024-2025年中国促进剂MBT市场走向分析</w:t>
      </w:r>
      <w:r>
        <w:rPr>
          <w:rFonts w:hint="eastAsia"/>
        </w:rPr>
        <w:br/>
      </w:r>
      <w:r>
        <w:rPr>
          <w:rFonts w:hint="eastAsia"/>
        </w:rPr>
        <w:t>　　第二节 中国促进剂MBT行业存在的问题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一、2024-2025年促进剂MBT产品市场存在的主要问题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二、2024-2025年国内促进剂MBT产品市场的三大瓶颈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三、2024-2025年促进剂MBT产品市场遭遇的规模难题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对中国促进剂MBT市场的分析及思考</w:t>
      </w:r>
      <w:r>
        <w:rPr>
          <w:rFonts w:hint="eastAsia"/>
        </w:rPr>
        <w:br/>
      </w:r>
      <w:r>
        <w:rPr>
          <w:rFonts w:hint="eastAsia"/>
        </w:rPr>
        <w:t>　　　　一、促进剂MBT市场特点</w:t>
      </w:r>
      <w:r>
        <w:rPr>
          <w:rFonts w:hint="eastAsia"/>
        </w:rPr>
        <w:br/>
      </w:r>
      <w:r>
        <w:rPr>
          <w:rFonts w:hint="eastAsia"/>
        </w:rPr>
        <w:t>　　　　二、促进剂MBT市场分析</w:t>
      </w:r>
      <w:r>
        <w:rPr>
          <w:rFonts w:hint="eastAsia"/>
        </w:rPr>
        <w:br/>
      </w:r>
      <w:r>
        <w:rPr>
          <w:rFonts w:hint="eastAsia"/>
        </w:rPr>
        <w:t>　　　　三、促进剂MBT市场变化的方向</w:t>
      </w:r>
      <w:r>
        <w:rPr>
          <w:rFonts w:hint="eastAsia"/>
        </w:rPr>
        <w:br/>
      </w:r>
      <w:r>
        <w:rPr>
          <w:rFonts w:hint="eastAsia"/>
        </w:rPr>
        <w:t>　　　　四、中国促进剂MBT行业发展的新思路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五、对中国促进剂MBT行业发展的思考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2019-2024年中国促进剂MBT产品市场进出口数据分析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2019-2024年中国促进剂MBT产品出口统计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2019-2024年中国促进剂MBT产品进口统计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2019-2024年中国促进剂MBT产品进出口价格对比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中国促进剂MBT主要进口来源地及出口目的地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促进剂MBT行业细分产品调研</w:t>
      </w:r>
      <w:r>
        <w:rPr>
          <w:rFonts w:hint="eastAsia"/>
        </w:rPr>
        <w:br/>
      </w:r>
      <w:r>
        <w:rPr>
          <w:rFonts w:hint="eastAsia"/>
        </w:rPr>
        <w:t>　　第一节 促进剂MBT细分产品结构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2019-2024年中国促进剂MBT行业竞争态势分析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2025年促进剂MBT行业集中度分析</w:t>
      </w:r>
      <w:r>
        <w:rPr>
          <w:rFonts w:hint="eastAsia"/>
        </w:rPr>
        <w:br/>
      </w:r>
      <w:r>
        <w:rPr>
          <w:rFonts w:hint="eastAsia"/>
        </w:rPr>
        <w:t>　　　　一、促进剂MBT市场集中度分析</w:t>
      </w:r>
      <w:r>
        <w:rPr>
          <w:rFonts w:hint="eastAsia"/>
        </w:rPr>
        <w:br/>
      </w:r>
      <w:r>
        <w:rPr>
          <w:rFonts w:hint="eastAsia"/>
        </w:rPr>
        <w:t>　　　　二、促进剂MBT企业分布区域集中度分析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三、促进剂MBT区域消费集中度分析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2019-2024年促进剂MBT主要企业竞争力分析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2025年促进剂MBT行业竞争格局分析</w:t>
      </w:r>
      <w:r>
        <w:rPr>
          <w:rFonts w:hint="eastAsia"/>
        </w:rPr>
        <w:br/>
      </w:r>
      <w:r>
        <w:rPr>
          <w:rFonts w:hint="eastAsia"/>
        </w:rPr>
        <w:t>　　　　一、促进剂MBT行业竞争分析</w:t>
      </w:r>
      <w:r>
        <w:rPr>
          <w:rFonts w:hint="eastAsia"/>
        </w:rPr>
        <w:br/>
      </w:r>
      <w:r>
        <w:rPr>
          <w:rFonts w:hint="eastAsia"/>
        </w:rPr>
        <w:t>　　　　二、中外促进剂MBT产品竞争分析</w:t>
      </w:r>
      <w:r>
        <w:rPr>
          <w:rFonts w:hint="eastAsia"/>
        </w:rPr>
        <w:br/>
      </w:r>
      <w:r>
        <w:rPr>
          <w:rFonts w:hint="eastAsia"/>
        </w:rPr>
        <w:t>　　　　三、国内促进剂MBT行业重点企业发展动向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促进剂MBT行业上下游产业链发展情况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促进剂MBT上游产业发展分析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促进剂MBT下游产业发展分析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促进剂MBT行业重点企业竞争力分析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三、企业促进剂MBT经营状况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三、企业促进剂MBT经营状况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三、企业促进剂MBT经营状况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三、企业促进剂MBT经营状况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三、企业促进剂MBT经营状况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三、企业促进剂MBT经营状况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促进剂MBT企业管理策略建议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提高促进剂MBT企业竞争力的策略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一、提高中国促进剂MBT企业核心竞争力的对策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二、促进剂MBT企业提升竞争力的主要方向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三、影响促进剂MBT企业核心竞争力的因素及提升途径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四、提高促进剂MBT企业竞争力的策略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对中国促进剂MBT品牌的战略思考</w:t>
      </w:r>
      <w:r>
        <w:rPr>
          <w:rFonts w:hint="eastAsia"/>
        </w:rPr>
        <w:br/>
      </w:r>
      <w:r>
        <w:rPr>
          <w:rFonts w:hint="eastAsia"/>
        </w:rPr>
        <w:t>　　　　一、促进剂MBT实施品牌战略的意义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二、促进剂MBT企业品牌的现状分析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三、中国促进剂MBT企业的品牌战略</w:t>
      </w:r>
      <w:r>
        <w:rPr>
          <w:rFonts w:hint="eastAsia"/>
        </w:rPr>
        <w:br/>
      </w:r>
      <w:r>
        <w:rPr>
          <w:rFonts w:hint="eastAsia"/>
        </w:rPr>
        <w:t>　　　　四、促进剂MBT品牌战略管理的策略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促进剂MBT行业发展趋势及投资风险预警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2025年促进剂MBT市场前景分析</w:t>
      </w:r>
      <w:r>
        <w:rPr>
          <w:rFonts w:hint="eastAsia"/>
        </w:rPr>
        <w:br/>
      </w:r>
      <w:r>
        <w:rPr>
          <w:rFonts w:hint="eastAsia"/>
        </w:rPr>
        <w:t>　　第二节 2025年促进剂MBT行业发展趋势预测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影响促进剂MBT行业发展的主要因素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一、2025年影响促进剂MBT行业运行的有利因素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二、2025年影响促进剂MBT行业运行的稳定因素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三、2025年影响促进剂MBT行业运行的不利因素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四、2025年中国促进剂MBT行业发展面临的挑战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五、2025年中国促进剂MBT行业发展面临的机遇</w:t>
      </w:r>
      <w:r>
        <w:rPr>
          <w:rFonts w:hint="eastAsia"/>
        </w:rPr>
        <w:br/>
      </w:r>
      <w:r>
        <w:rPr>
          <w:rFonts w:hint="eastAsia"/>
        </w:rPr>
        <w:t>　　第四节 促进剂MBT行业投资风险预警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一、2025年促进剂MBT行业市场风险及控制策略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二、2025年促进剂MBT行业政策风险及控制策略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三、2025年促进剂MBT行业经营风险及控制策略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四、2025年促进剂MBT同业竞争风险及控制策略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五、2025年促进剂MBT行业其他风险及控制策略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促进剂MBT市场研究结论</w:t>
      </w:r>
      <w:r>
        <w:rPr>
          <w:rFonts w:hint="eastAsia"/>
        </w:rPr>
        <w:br/>
      </w:r>
      <w:r>
        <w:rPr>
          <w:rFonts w:hint="eastAsia"/>
        </w:rPr>
        <w:t>　　第二节 促进剂MBT子行业研究结论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促进剂MBT市场发展建议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2019-2024年中国促进剂MBT市场规模及增长情况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2019-2024年中国促进剂MBT行业产量及增长趋势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2025-2031年中国促进剂MBT行业产量预测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2019-2024年中国促进剂MBT行业市场需求及增长情况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2025-2031年中国促进剂MBT行业市场需求预测</w:t>
      </w:r>
      <w:r>
        <w:rPr>
          <w:rFonts w:hint="eastAsia"/>
        </w:rPr>
        <w:br/>
      </w:r>
      <w:r>
        <w:rPr>
          <w:rFonts w:hint="eastAsia"/>
        </w:rPr>
        <w:t>　　图表 **地区促进剂MBT市场规模及增长情况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**地区促进剂MBT行业市场需求情况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**地区促进剂MBT市场规模及增长情况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**地区促进剂MBT行业市场需求情况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2019-2024年中国促进剂MBT行业出口情况分析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促进剂MBT重点企业经营情况分析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2025年促进剂MBT行业壁垒</w:t>
      </w:r>
      <w:r>
        <w:rPr>
          <w:rFonts w:hint="eastAsia"/>
        </w:rPr>
        <w:br/>
      </w:r>
      <w:r>
        <w:rPr>
          <w:rFonts w:hint="eastAsia"/>
        </w:rPr>
        <w:t>　　图表 2025年促进剂MBT市场前景分析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2025-2031年中国促进剂MBT市场规模预测</w:t>
      </w:r>
      <w:r>
        <w:rPr>
          <w:rFonts w:hint="eastAsia"/>
        </w:rPr>
        <w:br/>
      </w:r>
      <w:r>
        <w:rPr>
          <w:rFonts w:hint="eastAsia"/>
        </w:rPr>
        <w:t>　　图表 2025年促进剂MBT发展趋势预测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0de17a885419e" w:history="1">
        <w:r>
          <w:rPr>
            <w:rStyle w:val="Hyperlink"/>
          </w:rPr>
          <w:t>2025-2031年中国促进剂MBT行业市场调研与前景趋势预测报告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0de17a885419e" w:history="1">
        <w:r>
          <w:rPr>
            <w:rStyle w:val="Hyperlink"/>
          </w:rPr>
          <w:t>https://www.20087.com/1/79/CuJinJiMBTDeFaZhanQuShi.html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热点：橡胶促进剂、促进剂MBTS是什么、促进剂的作用、促进剂MBTs在什么温度下、促进剂DTDM并用体系、促进剂MBT的副反应、促进剂tmtm和促进剂TMTD用法、促进剂MBS又称什么、asi指标使用技巧口诀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64b6c1fa645e6" w:history="1">
      <w:r>
        <w:rPr>
          <w:rStyle w:val="Hyperlink"/>
        </w:rPr>
        <w:t>2025-2031年中国促进剂MBT行业市场调研与前景趋势预测报告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uJinJiMBTDeFaZhanQuShi.html" TargetMode="External" Id="R37f0de17a885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uJinJiMBTDeFaZhanQuShi.html" TargetMode="External" Id="Rd6e64b6c1fa6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2024-09-24T01:54:00Z</dcterms:created>
  <dcterms:modified xsi:type="dcterms:W3CDTF">2024-09-24T02:54:00Z</dcterms:modified>
  <dc:subject>2025-2031年中国促进剂MBT行业市场调研与前景趋势预测报告</dc:subject>
  <dc:title>2025-2031年中国促进剂MBT行业市场调研与前景趋势预测报告</dc:title>
  <cp:keywords>2025-2031年中国促进剂MBT行业市场调研与前景趋势预测报告</cp:keywords>
  <dc:description>2025-2031年中国促进剂MBT行业市场调研与前景趋势预测报告</dc:description>
</cp:coreProperties>
</file>