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89917f674c6f" w:history="1">
              <w:r>
                <w:rPr>
                  <w:rStyle w:val="Hyperlink"/>
                </w:rPr>
                <w:t>2025-2031年中国硝酸钡粉行业发展调研与市场前景预测报告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89917f674c6f" w:history="1">
              <w:r>
                <w:rPr>
                  <w:rStyle w:val="Hyperlink"/>
                </w:rPr>
                <w:t>2025-2031年中国硝酸钡粉行业发展调研与市场前景预测报告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989917f674c6f" w:history="1">
                <w:r>
                  <w:rPr>
                    <w:rStyle w:val="Hyperlink"/>
                  </w:rPr>
                  <w:t>https://www.20087.com/1/69/XiaoSuanBeiFenShiChangQianJing.html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钡粉是一种重要的无机化工原料，广泛用于玻璃、陶瓷、烟火、荧光粉、电子陶瓷、催化剂等领域。其主要特性包括良好的热稳定性、强氧化性及特定波长的发光性能，尤其在显像管玻璃、夜光材料、高温超导体及固体电解质等方面具有独特应用价值。当前主流生产工艺包括碳酸钡硝酸溶解法、氢氧化钡硝酸中和法等，产品质量受原料纯度、反应温度及干燥方式等因素影响较大。近年来，随着新能源材料、光电器件及特种化学品行业的快速发展，硝酸钡粉在功能添加剂、发光涂层及光电元件中的应用不断延伸。不过，在规模化生产过程中仍存在颗粒团聚、分散性差及重金属残留等问题。</w:t>
      </w:r>
      <w:r>
        <w:rPr>
          <w:rFonts w:hint="eastAsia"/>
        </w:rPr>
        <w:br/>
      </w:r>
      <w:r>
        <w:rPr>
          <w:rFonts w:hint="eastAsia"/>
        </w:rPr>
        <w:t>　　未来，硝酸钡粉将朝着更高纯度、更细化粒径与更强复合功能方向发展。纳米级制备工艺与表面改性技术的进步，将大大提高其在电子材料中的适配性与分布均匀性，拓展在LED荧光粉、微波介质瓷料等高端领域的应用潜力。同时，绿色合成路径的研究进展，如低温水热法、微波辅助合成等，将有助于降低生产能耗与环境污染，提升资源利用效率。此外，基于硝酸钡的多功能复合材料开发，例如与稀土元素、金属氧化物形成固溶体或异质结构，也将为其在新型催化、光电探测及储能材料领域创造新的发展机遇。长远来看，随着全球范围内对新材料科学、电子信息产业及清洁化学加工技术重视程度的提升，硝酸钡粉将在多个战略性新兴产业中持续发挥重要作用，并逐步迈向精细化、绿色化与高端化的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89917f674c6f" w:history="1">
        <w:r>
          <w:rPr>
            <w:rStyle w:val="Hyperlink"/>
          </w:rPr>
          <w:t>2025-2031年中国硝酸钡粉行业发展调研与市场前景预测报告</w:t>
        </w:r>
      </w:hyperlink>
      <w:r>
        <w:rPr>
          <w:rFonts w:hint="eastAsia"/>
        </w:rPr>
        <w:t>》基于国家统计局、相关行业协会的详实数据，系统分析硝酸钡粉行业的市场规模、产业链结构和价格体系，客观呈现当前硝酸钡粉技术发展水平及未来创新方向。报告结合宏观经济环境和行业运行规律，科学预测硝酸钡粉市场发展前景与增长趋势，评估不同硝酸钡粉细分领域的商业机会与潜在风险，并通过对硝酸钡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硝酸钡粉行业概述</w:t>
      </w:r>
      <w:r>
        <w:rPr>
          <w:rFonts w:hint="eastAsia"/>
        </w:rPr>
        <w:br/>
      </w:r>
      <w:r>
        <w:rPr>
          <w:rFonts w:hint="eastAsia"/>
        </w:rPr>
        <w:t>　　第一节 硝酸钡粉定义与分类</w:t>
      </w:r>
      <w:r>
        <w:rPr>
          <w:rFonts w:hint="eastAsia"/>
        </w:rPr>
        <w:br/>
      </w:r>
      <w:r>
        <w:rPr>
          <w:rFonts w:hint="eastAsia"/>
        </w:rPr>
        <w:t>　　第二节 硝酸钡粉应用领域</w:t>
      </w:r>
      <w:r>
        <w:rPr>
          <w:rFonts w:hint="eastAsia"/>
        </w:rPr>
        <w:br/>
      </w:r>
      <w:r>
        <w:rPr>
          <w:rFonts w:hint="eastAsia"/>
        </w:rPr>
        <w:t>　　第三节 硝酸钡粉行业经济指标分析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三、硝酸钡粉销售模式及销售渠道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全球硝酸钡粉市场发展综述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2019-2024年全球硝酸钡粉市场规模与趋势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主要国家与地区硝酸钡粉市场分析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2025-2031年全球硝酸钡粉行业发展趋势与前景预测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中国硝酸钡粉行业市场分析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一、国内硝酸钡粉产能及利用情况</w:t>
      </w:r>
      <w:r>
        <w:rPr>
          <w:rFonts w:hint="eastAsia"/>
        </w:rPr>
        <w:br/>
      </w:r>
      <w:r>
        <w:rPr>
          <w:rFonts w:hint="eastAsia"/>
        </w:rPr>
        <w:t>　　　　二、硝酸钡粉产能扩张与投资动态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2025-2031年硝酸钡粉行业产量统计与趋势预测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一、2019-2024年硝酸钡粉行业产量数据统计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二、影响硝酸钡粉产量的关键因素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三、2025-2031年硝酸钡粉产量预测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一、2024-2025年硝酸钡粉行业需求现状</w:t>
      </w:r>
      <w:r>
        <w:rPr>
          <w:rFonts w:hint="eastAsia"/>
        </w:rPr>
        <w:br/>
      </w:r>
      <w:r>
        <w:rPr>
          <w:rFonts w:hint="eastAsia"/>
        </w:rPr>
        <w:t>　　　　二、硝酸钡粉客户群体与需求特点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中国硝酸钡粉细分市场与下游应用领域分析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硝酸钡粉细分市场分析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硝酸钡粉下游应用与客户群体分析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一、2024-2025年硝酸钡粉各应用领域市场现状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国内外硝酸钡粉行业技术差异与原因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一、2019-2024年硝酸钡粉市场价格走势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硝酸钡粉定价策略与方法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2019-2024年中国硝酸钡粉行业进出口情况分析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一、2019-2024年硝酸钡粉进口规模及增长情况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一、2019-2024年硝酸钡粉出口规模及增长情况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2019-2024年中国硝酸钡粉行业总体发展与财务状况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2019-2024年中国硝酸钡粉行业规模情况</w:t>
      </w:r>
      <w:r>
        <w:rPr>
          <w:rFonts w:hint="eastAsia"/>
        </w:rPr>
        <w:br/>
      </w:r>
      <w:r>
        <w:rPr>
          <w:rFonts w:hint="eastAsia"/>
        </w:rPr>
        <w:t>　　　　一、硝酸钡粉行业企业数量规模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二、硝酸钡粉行业从业人员规模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三、硝酸钡粉行业市场敏感性分析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2019-2024年中国硝酸钡粉行业财务能力分析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一、硝酸钡粉行业盈利能力</w:t>
      </w:r>
      <w:r>
        <w:rPr>
          <w:rFonts w:hint="eastAsia"/>
        </w:rPr>
        <w:br/>
      </w:r>
      <w:r>
        <w:rPr>
          <w:rFonts w:hint="eastAsia"/>
        </w:rPr>
        <w:t>　　　　二、硝酸钡粉行业偿债能力</w:t>
      </w:r>
      <w:r>
        <w:rPr>
          <w:rFonts w:hint="eastAsia"/>
        </w:rPr>
        <w:br/>
      </w:r>
      <w:r>
        <w:rPr>
          <w:rFonts w:hint="eastAsia"/>
        </w:rPr>
        <w:t>　　　　三、硝酸钡粉行业营运能力</w:t>
      </w:r>
      <w:r>
        <w:rPr>
          <w:rFonts w:hint="eastAsia"/>
        </w:rPr>
        <w:br/>
      </w:r>
      <w:r>
        <w:rPr>
          <w:rFonts w:hint="eastAsia"/>
        </w:rPr>
        <w:t>　　　　四、硝酸钡粉行业发展能力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硝酸钡粉行业重点企业调研分析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二、企业硝酸钡粉业务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中国硝酸钡粉行业竞争格局分析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硝酸钡粉行业竞争格局总览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2024-2025年硝酸钡粉行业竞争力分析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2025年中国硝酸钡粉企业发展企业发展策略与建议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硝酸钡粉销售模式与渠道策略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硝酸钡粉品牌与市场推广策略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硝酸钡粉研发投入与技术创新能力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硝酸钡粉合作联盟与资源整合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中国硝酸钡粉行业风险与对策</w:t>
      </w:r>
      <w:r>
        <w:rPr>
          <w:rFonts w:hint="eastAsia"/>
        </w:rPr>
        <w:br/>
      </w:r>
      <w:r>
        <w:rPr>
          <w:rFonts w:hint="eastAsia"/>
        </w:rPr>
        <w:t>　　第一节 硝酸钡粉行业SWOT分析</w:t>
      </w:r>
      <w:r>
        <w:rPr>
          <w:rFonts w:hint="eastAsia"/>
        </w:rPr>
        <w:br/>
      </w:r>
      <w:r>
        <w:rPr>
          <w:rFonts w:hint="eastAsia"/>
        </w:rPr>
        <w:t>　　　　一、硝酸钡粉行业优势</w:t>
      </w:r>
      <w:r>
        <w:rPr>
          <w:rFonts w:hint="eastAsia"/>
        </w:rPr>
        <w:br/>
      </w:r>
      <w:r>
        <w:rPr>
          <w:rFonts w:hint="eastAsia"/>
        </w:rPr>
        <w:t>　　　　二、硝酸钡粉行业劣势</w:t>
      </w:r>
      <w:r>
        <w:rPr>
          <w:rFonts w:hint="eastAsia"/>
        </w:rPr>
        <w:br/>
      </w:r>
      <w:r>
        <w:rPr>
          <w:rFonts w:hint="eastAsia"/>
        </w:rPr>
        <w:t>　　　　三、硝酸钡粉市场机会</w:t>
      </w:r>
      <w:r>
        <w:rPr>
          <w:rFonts w:hint="eastAsia"/>
        </w:rPr>
        <w:br/>
      </w:r>
      <w:r>
        <w:rPr>
          <w:rFonts w:hint="eastAsia"/>
        </w:rPr>
        <w:t>　　　　四、硝酸钡粉市场威胁</w:t>
      </w:r>
      <w:r>
        <w:rPr>
          <w:rFonts w:hint="eastAsia"/>
        </w:rPr>
        <w:br/>
      </w:r>
      <w:r>
        <w:rPr>
          <w:rFonts w:hint="eastAsia"/>
        </w:rPr>
        <w:t>　　第二节 硝酸钡粉行业风险及对策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2025-2031年中国硝酸钡粉行业前景与发展趋势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2024-2025年硝酸钡粉行业发展环境分析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一、硝酸钡粉行业主管部门与监管体制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二、硝酸钡粉行业主要法律法规及政策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三、硝酸钡粉行业标准与质量监管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中^智^林^：硝酸钡粉行业发展建议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硝酸钡粉行业历程</w:t>
      </w:r>
      <w:r>
        <w:rPr>
          <w:rFonts w:hint="eastAsia"/>
        </w:rPr>
        <w:br/>
      </w:r>
      <w:r>
        <w:rPr>
          <w:rFonts w:hint="eastAsia"/>
        </w:rPr>
        <w:t>　　图表 硝酸钡粉行业生命周期</w:t>
      </w:r>
      <w:r>
        <w:rPr>
          <w:rFonts w:hint="eastAsia"/>
        </w:rPr>
        <w:br/>
      </w:r>
      <w:r>
        <w:rPr>
          <w:rFonts w:hint="eastAsia"/>
        </w:rPr>
        <w:t>　　图表 硝酸钡粉行业产业链分析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硝酸钡粉企业信息</w:t>
      </w:r>
      <w:r>
        <w:rPr>
          <w:rFonts w:hint="eastAsia"/>
        </w:rPr>
        <w:br/>
      </w:r>
      <w:r>
        <w:rPr>
          <w:rFonts w:hint="eastAsia"/>
        </w:rPr>
        <w:t>　　图表 硝酸钡粉企业经营情况分析</w:t>
      </w:r>
      <w:r>
        <w:rPr>
          <w:rFonts w:hint="eastAsia"/>
        </w:rPr>
        <w:br/>
      </w:r>
      <w:r>
        <w:rPr>
          <w:rFonts w:hint="eastAsia"/>
        </w:rPr>
        <w:t>　　图表 硝酸钡粉重点企业（三）主要经济指标情况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89917f674c6f" w:history="1">
        <w:r>
          <w:rPr>
            <w:rStyle w:val="Hyperlink"/>
          </w:rPr>
          <w:t>2025-2031年中国硝酸钡粉行业发展调研与市场前景预测报告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989917f674c6f" w:history="1">
        <w:r>
          <w:rPr>
            <w:rStyle w:val="Hyperlink"/>
          </w:rPr>
          <w:t>https://www.20087.com/1/69/XiaoSuanBeiFenShiChangQianJing.html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热点：硫酸钡粉末、硝酸钡粉体、硫酸钡使用方法、硝酸钡粉末不能卖吗为什么、硝酸钡是什么颜色的、硝酸钡有什么用、硝酸钡是固体吗、硝酸钡咋写、钡矿粉是什么东西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246c2a37d4093" w:history="1">
      <w:r>
        <w:rPr>
          <w:rStyle w:val="Hyperlink"/>
        </w:rPr>
        <w:t>2025-2031年中国硝酸钡粉行业发展调研与市场前景预测报告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SuanBeiFenShiChangQianJing.html" TargetMode="External" Id="R2e6989917f67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SuanBeiFenShiChangQianJing.html" TargetMode="External" Id="R25b246c2a37d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2025-06-30T04:22:26Z</dcterms:created>
  <dcterms:modified xsi:type="dcterms:W3CDTF">2025-06-30T05:22:26Z</dcterms:modified>
  <dc:subject>2025-2031年中国硝酸钡粉行业发展调研与市场前景预测报告</dc:subject>
  <dc:title>2025-2031年中国硝酸钡粉行业发展调研与市场前景预测报告</dc:title>
  <cp:keywords>2025-2031年中国硝酸钡粉行业发展调研与市场前景预测报告</cp:keywords>
  <dc:description>2025-2031年中国硝酸钡粉行业发展调研与市场前景预测报告</dc:description>
</cp:coreProperties>
</file>