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1084530914101" w:history="1">
              <w:r>
                <w:rPr>
                  <w:rStyle w:val="Hyperlink"/>
                </w:rPr>
                <w:t>2025-2031年中国紫罗兰酮行业现状与市场前景分析报告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1084530914101" w:history="1">
              <w:r>
                <w:rPr>
                  <w:rStyle w:val="Hyperlink"/>
                </w:rPr>
                <w:t>2025-2031年中国紫罗兰酮行业现状与市场前景分析报告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1084530914101" w:history="1">
                <w:r>
                  <w:rPr>
                    <w:rStyle w:val="Hyperlink"/>
                  </w:rPr>
                  <w:t>https://www.20087.com/1/79/ZiLuoLanTongDeFaZhanQianJing.html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罗兰酮是一种重要的香料成分，广泛应用于香水、化妆品和个人护理产品中。近年来，随着香精香料行业的快速发展和技术进步，紫罗兰酮的合成方法和应用领域也发生了深刻变化。现代紫罗兰酮不仅可以通过传统的化学合成途径获得，还可以利用生物转化法从天然资源中提取，保证了产品的天然性和安全性。目前，紫罗兰酮产品通常经过多步精制提纯，以确保其香气纯净且持久。此外，为了满足高端市场的特殊需求，部分企业推出了含有微量矿物质或维生素的功能性紫罗兰酮，赋予产品额外的护肤功效。同时，结合微胶囊技术和缓释技术，紫罗兰酮可以在不同载体中实现长时间稳定释放，提升了使用体验。</w:t>
      </w:r>
      <w:r>
        <w:rPr>
          <w:rFonts w:hint="eastAsia"/>
        </w:rPr>
        <w:br/>
      </w:r>
      <w:r>
        <w:rPr>
          <w:rFonts w:hint="eastAsia"/>
        </w:rPr>
        <w:t>　　未来，紫罗兰酮将继续朝着多元化、精细化方向发展。一方面，借助新材料科学和技术手段的进步，可以开发出更多高效低成本的处理技术，如新型催化剂或生物催化法，进一步提升产品质量和降低成本。另一方面，随着消费者对天然有机产品关注度的增加，紫罗兰酮有望集成更多先进功能，如开发具有特定疗效（如舒缓肌肤、抗氧化）的功能性香料，用于护肤品或保健品领域。此外，结合市场需求变化和技术发展趋势，紫罗兰酮还将探索更多应用场景，如作为食品添加剂或家居清洁用品的香氛成分，挖掘其潜在的商业价值。最后，标准化建设和质量监管力度的加强将为行业发展提供有力保障，通过制定统一的技术规范和服务标准，促进市场规范化运作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1084530914101" w:history="1">
        <w:r>
          <w:rPr>
            <w:rStyle w:val="Hyperlink"/>
          </w:rPr>
          <w:t>2025-2031年中国紫罗兰酮行业现状与市场前景分析报告</w:t>
        </w:r>
      </w:hyperlink>
      <w:r>
        <w:rPr>
          <w:rFonts w:hint="eastAsia"/>
        </w:rPr>
        <w:t>》基于行业详实数据资料，系统分析了紫罗兰酮行业的市场规模、竞争格局和技术发展现状，梳理了紫罗兰酮重点企业的市场表现。报告从紫罗兰酮供需结构、政策环境和产业链变化等维度，客观评估了紫罗兰酮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紫罗兰酮行业概述</w:t>
      </w:r>
      <w:r>
        <w:rPr>
          <w:rFonts w:hint="eastAsia"/>
        </w:rPr>
        <w:br/>
      </w:r>
      <w:r>
        <w:rPr>
          <w:rFonts w:hint="eastAsia"/>
        </w:rPr>
        <w:t>　　第一节 紫罗兰酮定义与分类</w:t>
      </w:r>
      <w:r>
        <w:rPr>
          <w:rFonts w:hint="eastAsia"/>
        </w:rPr>
        <w:br/>
      </w:r>
      <w:r>
        <w:rPr>
          <w:rFonts w:hint="eastAsia"/>
        </w:rPr>
        <w:t>　　第二节 紫罗兰酮应用领域</w:t>
      </w:r>
      <w:r>
        <w:rPr>
          <w:rFonts w:hint="eastAsia"/>
        </w:rPr>
        <w:br/>
      </w:r>
      <w:r>
        <w:rPr>
          <w:rFonts w:hint="eastAsia"/>
        </w:rPr>
        <w:t>　　第三节 紫罗兰酮行业经济指标分析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紫罗兰酮产业链及经营模式分析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三、紫罗兰酮销售模式及销售渠道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全球紫罗兰酮市场发展综述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2019-2024年全球紫罗兰酮市场规模与趋势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主要国家与地区紫罗兰酮市场分析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2025-2031年全球紫罗兰酮行业发展趋势与前景预测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中国紫罗兰酮行业市场分析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2024-2025年紫罗兰酮产能与投资动态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一、国内紫罗兰酮产能及利用情况</w:t>
      </w:r>
      <w:r>
        <w:rPr>
          <w:rFonts w:hint="eastAsia"/>
        </w:rPr>
        <w:br/>
      </w:r>
      <w:r>
        <w:rPr>
          <w:rFonts w:hint="eastAsia"/>
        </w:rPr>
        <w:t>　　　　二、紫罗兰酮产能扩张与投资动态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2025-2031年紫罗兰酮行业产量统计与趋势预测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一、2019-2024年紫罗兰酮行业产量数据统计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1、2019-2024年紫罗兰酮产量及增长趋势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2、2019-2024年紫罗兰酮细分产品产量及份额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二、影响紫罗兰酮产量的关键因素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三、2025-2031年紫罗兰酮产量预测</w:t>
      </w:r>
      <w:r>
        <w:rPr>
          <w:rFonts w:hint="eastAsia"/>
        </w:rPr>
        <w:br/>
      </w:r>
      <w:r>
        <w:rPr>
          <w:rFonts w:hint="eastAsia"/>
        </w:rPr>
        <w:t>　　第三节 2025-2031年紫罗兰酮市场需求与销售分析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一、2024-2025年紫罗兰酮行业需求现状</w:t>
      </w:r>
      <w:r>
        <w:rPr>
          <w:rFonts w:hint="eastAsia"/>
        </w:rPr>
        <w:br/>
      </w:r>
      <w:r>
        <w:rPr>
          <w:rFonts w:hint="eastAsia"/>
        </w:rPr>
        <w:t>　　　　二、紫罗兰酮客户群体与需求特点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三、2019-2024年紫罗兰酮行业销售规模分析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四、2025-2031年紫罗兰酮市场增长潜力与规模预测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中国紫罗兰酮细分市场与下游应用领域分析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紫罗兰酮细分市场分析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一、2024-2025年紫罗兰酮主要细分产品市场现状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紫罗兰酮下游应用与客户群体分析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一、2024-2025年紫罗兰酮各应用领域市场现状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2024-2025年中国紫罗兰酮技术发展研究</w:t>
      </w:r>
      <w:r>
        <w:rPr>
          <w:rFonts w:hint="eastAsia"/>
        </w:rPr>
        <w:br/>
      </w:r>
      <w:r>
        <w:rPr>
          <w:rFonts w:hint="eastAsia"/>
        </w:rPr>
        <w:t>　　第一节 当前紫罗兰酮技术发展现状</w:t>
      </w:r>
      <w:r>
        <w:rPr>
          <w:rFonts w:hint="eastAsia"/>
        </w:rPr>
        <w:br/>
      </w:r>
      <w:r>
        <w:rPr>
          <w:rFonts w:hint="eastAsia"/>
        </w:rPr>
        <w:t>　　第二节 国内外紫罗兰酮技术差异与原因</w:t>
      </w:r>
      <w:r>
        <w:rPr>
          <w:rFonts w:hint="eastAsia"/>
        </w:rPr>
        <w:br/>
      </w:r>
      <w:r>
        <w:rPr>
          <w:rFonts w:hint="eastAsia"/>
        </w:rPr>
        <w:t>　　第三节 紫罗兰酮技术创新与发展趋势预测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技术进步对紫罗兰酮行业的影响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紫罗兰酮价格机制与竞争策略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一、2019-2024年紫罗兰酮市场价格走势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紫罗兰酮定价策略与方法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2025-2031年紫罗兰酮价格竞争态势与趋势预测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中国紫罗兰酮行业重点区域市场研究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2024-2025年重点区域紫罗兰酮市场发展概况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二、2019-2024年紫罗兰酮市场需求规模情况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三、2025-2031年紫罗兰酮行业发展潜力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二、2019-2024年紫罗兰酮市场需求规模情况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三、2025-2031年紫罗兰酮行业发展潜力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二、2019-2024年紫罗兰酮市场需求规模情况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三、2025-2031年紫罗兰酮行业发展潜力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二、2019-2024年紫罗兰酮市场需求规模情况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三、2025-2031年紫罗兰酮行业发展潜力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二、2019-2024年紫罗兰酮市场需求规模情况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三、2025-2031年紫罗兰酮行业发展潜力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2019-2024年中国紫罗兰酮行业进出口情况分析</w:t>
      </w:r>
      <w:r>
        <w:rPr>
          <w:rFonts w:hint="eastAsia"/>
        </w:rPr>
        <w:br/>
      </w:r>
      <w:r>
        <w:rPr>
          <w:rFonts w:hint="eastAsia"/>
        </w:rPr>
        <w:t>　　第一节 紫罗兰酮行业进口情况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一、2019-2024年紫罗兰酮进口规模及增长情况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二、紫罗兰酮主要进口来源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紫罗兰酮行业出口情况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一、2019-2024年紫罗兰酮出口规模及增长情况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二、紫罗兰酮主要出口目的地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2019-2024年中国紫罗兰酮行业总体发展与财务状况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2019-2024年中国紫罗兰酮行业规模情况</w:t>
      </w:r>
      <w:r>
        <w:rPr>
          <w:rFonts w:hint="eastAsia"/>
        </w:rPr>
        <w:br/>
      </w:r>
      <w:r>
        <w:rPr>
          <w:rFonts w:hint="eastAsia"/>
        </w:rPr>
        <w:t>　　　　一、紫罗兰酮行业企业数量规模</w:t>
      </w:r>
      <w:r>
        <w:rPr>
          <w:rFonts w:hint="eastAsia"/>
        </w:rPr>
        <w:br/>
      </w:r>
      <w:r>
        <w:rPr>
          <w:rFonts w:hint="eastAsia"/>
        </w:rPr>
        <w:t>　　　　二、紫罗兰酮行业从业人员规模</w:t>
      </w:r>
      <w:r>
        <w:rPr>
          <w:rFonts w:hint="eastAsia"/>
        </w:rPr>
        <w:br/>
      </w:r>
      <w:r>
        <w:rPr>
          <w:rFonts w:hint="eastAsia"/>
        </w:rPr>
        <w:t>　　　　三、紫罗兰酮行业市场敏感性分析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2019-2024年中国紫罗兰酮行业财务能力分析</w:t>
      </w:r>
      <w:r>
        <w:rPr>
          <w:rFonts w:hint="eastAsia"/>
        </w:rPr>
        <w:br/>
      </w:r>
      <w:r>
        <w:rPr>
          <w:rFonts w:hint="eastAsia"/>
        </w:rPr>
        <w:t>　　　　一、紫罗兰酮行业盈利能力</w:t>
      </w:r>
      <w:r>
        <w:rPr>
          <w:rFonts w:hint="eastAsia"/>
        </w:rPr>
        <w:br/>
      </w:r>
      <w:r>
        <w:rPr>
          <w:rFonts w:hint="eastAsia"/>
        </w:rPr>
        <w:t>　　　　二、紫罗兰酮行业偿债能力</w:t>
      </w:r>
      <w:r>
        <w:rPr>
          <w:rFonts w:hint="eastAsia"/>
        </w:rPr>
        <w:br/>
      </w:r>
      <w:r>
        <w:rPr>
          <w:rFonts w:hint="eastAsia"/>
        </w:rPr>
        <w:t>　　　　三、紫罗兰酮行业营运能力</w:t>
      </w:r>
      <w:r>
        <w:rPr>
          <w:rFonts w:hint="eastAsia"/>
        </w:rPr>
        <w:br/>
      </w:r>
      <w:r>
        <w:rPr>
          <w:rFonts w:hint="eastAsia"/>
        </w:rPr>
        <w:t>　　　　四、紫罗兰酮行业发展能力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紫罗兰酮行业重点企业调研分析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二、企业紫罗兰酮业务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二、企业紫罗兰酮业务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二、企业紫罗兰酮业务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二、企业紫罗兰酮业务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二、企业紫罗兰酮业务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二、企业紫罗兰酮业务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中国紫罗兰酮行业竞争格局分析</w:t>
      </w:r>
      <w:r>
        <w:rPr>
          <w:rFonts w:hint="eastAsia"/>
        </w:rPr>
        <w:br/>
      </w:r>
      <w:r>
        <w:rPr>
          <w:rFonts w:hint="eastAsia"/>
        </w:rPr>
        <w:t>　　第一节 紫罗兰酮行业竞争格局总览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2024-2025年紫罗兰酮行业竞争力分析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2019-2024年紫罗兰酮行业企业并购活动分析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2024-2025年紫罗兰酮行业会展与招投标活动分析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一、紫罗兰酮行业会展活动及其市场影响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2025年中国紫罗兰酮企业发展企业发展策略与建议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紫罗兰酮销售模式与渠道策略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紫罗兰酮品牌与市场推广策略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紫罗兰酮研发投入与技术创新能力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紫罗兰酮合作联盟与资源整合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中国紫罗兰酮行业风险与对策</w:t>
      </w:r>
      <w:r>
        <w:rPr>
          <w:rFonts w:hint="eastAsia"/>
        </w:rPr>
        <w:br/>
      </w:r>
      <w:r>
        <w:rPr>
          <w:rFonts w:hint="eastAsia"/>
        </w:rPr>
        <w:t>　　第一节 紫罗兰酮行业SWOT分析</w:t>
      </w:r>
      <w:r>
        <w:rPr>
          <w:rFonts w:hint="eastAsia"/>
        </w:rPr>
        <w:br/>
      </w:r>
      <w:r>
        <w:rPr>
          <w:rFonts w:hint="eastAsia"/>
        </w:rPr>
        <w:t>　　　　一、紫罗兰酮行业优势</w:t>
      </w:r>
      <w:r>
        <w:rPr>
          <w:rFonts w:hint="eastAsia"/>
        </w:rPr>
        <w:br/>
      </w:r>
      <w:r>
        <w:rPr>
          <w:rFonts w:hint="eastAsia"/>
        </w:rPr>
        <w:t>　　　　二、紫罗兰酮行业劣势</w:t>
      </w:r>
      <w:r>
        <w:rPr>
          <w:rFonts w:hint="eastAsia"/>
        </w:rPr>
        <w:br/>
      </w:r>
      <w:r>
        <w:rPr>
          <w:rFonts w:hint="eastAsia"/>
        </w:rPr>
        <w:t>　　　　三、紫罗兰酮市场机会</w:t>
      </w:r>
      <w:r>
        <w:rPr>
          <w:rFonts w:hint="eastAsia"/>
        </w:rPr>
        <w:br/>
      </w:r>
      <w:r>
        <w:rPr>
          <w:rFonts w:hint="eastAsia"/>
        </w:rPr>
        <w:t>　　　　四、紫罗兰酮市场威胁</w:t>
      </w:r>
      <w:r>
        <w:rPr>
          <w:rFonts w:hint="eastAsia"/>
        </w:rPr>
        <w:br/>
      </w:r>
      <w:r>
        <w:rPr>
          <w:rFonts w:hint="eastAsia"/>
        </w:rPr>
        <w:t>　　第二节 紫罗兰酮行业风险及对策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2025-2031年中国紫罗兰酮行业前景与发展趋势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2024-2025年紫罗兰酮行业发展环境分析</w:t>
      </w:r>
      <w:r>
        <w:rPr>
          <w:rFonts w:hint="eastAsia"/>
        </w:rPr>
        <w:br/>
      </w:r>
      <w:r>
        <w:rPr>
          <w:rFonts w:hint="eastAsia"/>
        </w:rPr>
        <w:t>　　　　一、紫罗兰酮行业主管部门与监管体制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二、紫罗兰酮行业主要法律法规及政策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三、紫罗兰酮行业标准与质量监管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2025-2031年紫罗兰酮行业发展趋势与方向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2025-2031年紫罗兰酮行业发展潜力与机遇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紫罗兰酮行业研究结论与建议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中^智^林^－紫罗兰酮行业发展建议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紫罗兰酮行业历程</w:t>
      </w:r>
      <w:r>
        <w:rPr>
          <w:rFonts w:hint="eastAsia"/>
        </w:rPr>
        <w:br/>
      </w:r>
      <w:r>
        <w:rPr>
          <w:rFonts w:hint="eastAsia"/>
        </w:rPr>
        <w:t>　　图表 紫罗兰酮行业生命周期</w:t>
      </w:r>
      <w:r>
        <w:rPr>
          <w:rFonts w:hint="eastAsia"/>
        </w:rPr>
        <w:br/>
      </w:r>
      <w:r>
        <w:rPr>
          <w:rFonts w:hint="eastAsia"/>
        </w:rPr>
        <w:t>　　图表 紫罗兰酮行业产业链分析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2019-2024年中国紫罗兰酮行业市场规模及增长情况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2019-2024年紫罗兰酮行业市场容量分析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2019-2024年中国紫罗兰酮行业产能统计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2019-2024年中国紫罗兰酮行业产量及增长趋势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2019-2024年中国紫罗兰酮市场需求量及增速统计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2024年中国紫罗兰酮行业需求领域分布格局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2019-2024年中国紫罗兰酮行业销售收入分析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2019-2024年中国紫罗兰酮行业盈利情况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2019-2024年中国紫罗兰酮行业利润总额统计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2019-2024年中国紫罗兰酮进口数量分析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2019-2024年中国紫罗兰酮进口金额分析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2019-2024年中国紫罗兰酮出口数量分析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2019-2024年中国紫罗兰酮出口金额分析</w:t>
      </w:r>
      <w:r>
        <w:rPr>
          <w:rFonts w:hint="eastAsia"/>
        </w:rPr>
        <w:br/>
      </w:r>
      <w:r>
        <w:rPr>
          <w:rFonts w:hint="eastAsia"/>
        </w:rPr>
        <w:t>　　图表 2024年中国紫罗兰酮进口国家及地区分析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2024年中国紫罗兰酮出口国家及地区分析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2019-2024年中国紫罗兰酮行业企业数量情况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2019-2024年中国紫罗兰酮行业企业平均规模情况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**地区紫罗兰酮市场规模及增长情况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**地区紫罗兰酮行业市场需求情况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**地区紫罗兰酮市场规模及增长情况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**地区紫罗兰酮行业市场需求情况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**地区紫罗兰酮市场规模及增长情况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**地区紫罗兰酮行业市场需求情况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**地区紫罗兰酮市场规模及增长情况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**地区紫罗兰酮行业市场需求情况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紫罗兰酮重点企业（一）基本信息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紫罗兰酮重点企业（一）经营情况分析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紫罗兰酮重点企业（一）主要经济指标情况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紫罗兰酮重点企业（一）盈利能力情况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紫罗兰酮重点企业（一）偿债能力情况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紫罗兰酮重点企业（一）运营能力情况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紫罗兰酮重点企业（一）成长能力情况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紫罗兰酮重点企业（二）基本信息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紫罗兰酮重点企业（二）经营情况分析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紫罗兰酮重点企业（二）主要经济指标情况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紫罗兰酮重点企业（二）盈利能力情况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紫罗兰酮重点企业（二）偿债能力情况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紫罗兰酮重点企业（二）运营能力情况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紫罗兰酮重点企业（二）成长能力情况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紫罗兰酮企业信息</w:t>
      </w:r>
      <w:r>
        <w:rPr>
          <w:rFonts w:hint="eastAsia"/>
        </w:rPr>
        <w:br/>
      </w:r>
      <w:r>
        <w:rPr>
          <w:rFonts w:hint="eastAsia"/>
        </w:rPr>
        <w:t>　　图表 紫罗兰酮企业经营情况分析</w:t>
      </w:r>
      <w:r>
        <w:rPr>
          <w:rFonts w:hint="eastAsia"/>
        </w:rPr>
        <w:br/>
      </w:r>
      <w:r>
        <w:rPr>
          <w:rFonts w:hint="eastAsia"/>
        </w:rPr>
        <w:t>　　图表 紫罗兰酮重点企业（三）主要经济指标情况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紫罗兰酮重点企业（三）盈利能力情况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紫罗兰酮重点企业（三）偿债能力情况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紫罗兰酮重点企业（三）运营能力情况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紫罗兰酮重点企业（三）成长能力情况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2025-2031年中国紫罗兰酮行业产能预测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2025-2031年中国紫罗兰酮行业产量预测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2025-2031年中国紫罗兰酮市场需求量预测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2025-2031年中国紫罗兰酮行业供需平衡预测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2025-2031年中国紫罗兰酮行业市场容量预测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2025-2031年中国紫罗兰酮行业市场规模预测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2025-2031年中国紫罗兰酮市场前景分析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2025-2031年中国紫罗兰酮发展趋势预测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1084530914101" w:history="1">
        <w:r>
          <w:rPr>
            <w:rStyle w:val="Hyperlink"/>
          </w:rPr>
          <w:t>2025-2031年中国紫罗兰酮行业现状与市场前景分析报告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1084530914101" w:history="1">
        <w:r>
          <w:rPr>
            <w:rStyle w:val="Hyperlink"/>
          </w:rPr>
          <w:t>https://www.20087.com/1/79/ZiLuoLanTongDeFaZhanQianJing.html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热点：紫萝和紫罗的区别、紫罗兰酮属于几萜、怎样打紫罗兰监狱打法获得成就、假性紫罗兰酮、克罗心的创始人是谁、α-异甲基紫罗兰酮、贪心的紫罗兰的作者是谁、a-异甲基紫罗兰酮、水杨酸苄酯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8beea33ec45c5" w:history="1">
      <w:r>
        <w:rPr>
          <w:rStyle w:val="Hyperlink"/>
        </w:rPr>
        <w:t>2025-2031年中国紫罗兰酮行业现状与市场前景分析报告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ZiLuoLanTongDeFaZhanQianJing.html" TargetMode="External" Id="Rd84108453091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ZiLuoLanTongDeFaZhanQianJing.html" TargetMode="External" Id="Redb8beea33ec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2025-01-13T06:39:03Z</dcterms:created>
  <dcterms:modified xsi:type="dcterms:W3CDTF">2025-01-13T07:39:03Z</dcterms:modified>
  <dc:subject>2025-2031年中国紫罗兰酮行业现状与市场前景分析报告</dc:subject>
  <dc:title>2025-2031年中国紫罗兰酮行业现状与市场前景分析报告</dc:title>
  <cp:keywords>2025-2031年中国紫罗兰酮行业现状与市场前景分析报告</cp:keywords>
  <dc:description>2025-2031年中国紫罗兰酮行业现状与市场前景分析报告</dc:description>
</cp:coreProperties>
</file>