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1998746f436c" w:history="1">
              <w:r>
                <w:rPr>
                  <w:rStyle w:val="Hyperlink"/>
                </w:rPr>
                <w:t>2025-2031年全球与中国聚脲美缝剂市场现状分析及前景趋势预测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1998746f436c" w:history="1">
              <w:r>
                <w:rPr>
                  <w:rStyle w:val="Hyperlink"/>
                </w:rPr>
                <w:t>2025-2031年全球与中国聚脲美缝剂市场现状分析及前景趋势预测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11998746f436c" w:history="1">
                <w:r>
                  <w:rPr>
                    <w:rStyle w:val="Hyperlink"/>
                  </w:rPr>
                  <w:t>https://www.20087.com/1/59/JuNiaoMeiFengJiHangYeFaZhanQuShi.html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美缝剂是一种新型的高分子材料，具有优异的耐候性、耐磨性、耐腐蚀性和装饰性能。近年来，随着建筑行业的快速发展和人们对建筑装饰品质要求的提高，聚脲美缝剂在建筑装饰领域得到了广泛应用。同时，生产技术的不断创新和成本的降低，也推动了聚脲美缝剂市场的快速发展。</w:t>
      </w:r>
      <w:r>
        <w:rPr>
          <w:rFonts w:hint="eastAsia"/>
        </w:rPr>
        <w:br/>
      </w:r>
      <w:r>
        <w:rPr>
          <w:rFonts w:hint="eastAsia"/>
        </w:rPr>
        <w:t>　　未来，聚脲美缝剂市场将迎来更多的发展机遇。一方面，随着建筑行业的持续发展和人们对建筑装饰品质要求的提高，聚脲美缝剂的市场需求将持续增加；另一方面，生产技术的不断创新和研发，也将推动聚脲美缝剂产品性能的提升和成本的降低。同时，聚脲美缝剂在环保性能、施工便捷性等方面的优势也将成为其市场竞争力的重要组成部分。此外，随着国际市场的开拓和品牌推广力度的加大，聚脲美缝剂有望在全球范围内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1998746f436c" w:history="1">
        <w:r>
          <w:rPr>
            <w:rStyle w:val="Hyperlink"/>
          </w:rPr>
          <w:t>2025-2031年全球与中国聚脲美缝剂市场现状分析及前景趋势预测</w:t>
        </w:r>
      </w:hyperlink>
      <w:r>
        <w:rPr>
          <w:rFonts w:hint="eastAsia"/>
        </w:rPr>
        <w:t>》基于国家统计局及相关协会的详实数据，结合长期监测的一手资料，全面分析了聚脲美缝剂行业的市场规模、需求变化、产业链动态及区域发展格局。报告重点解读了聚脲美缝剂行业竞争态势与重点企业的市场表现，并通过科学研判行业趋势与前景，揭示了聚脲美缝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聚脲美缝剂行业概述及发展现状</w:t>
      </w:r>
      <w:r>
        <w:rPr>
          <w:rFonts w:hint="eastAsia"/>
        </w:rPr>
        <w:br/>
      </w:r>
      <w:r>
        <w:rPr>
          <w:rFonts w:hint="eastAsia"/>
        </w:rPr>
        <w:t>　　1.1 聚脲美缝剂行业介绍</w:t>
      </w:r>
      <w:r>
        <w:rPr>
          <w:rFonts w:hint="eastAsia"/>
        </w:rPr>
        <w:br/>
      </w:r>
      <w:r>
        <w:rPr>
          <w:rFonts w:hint="eastAsia"/>
        </w:rPr>
        <w:t>　　1.2 聚脲美缝剂主要种类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2024年不同种类聚脲美缝剂产量占比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2020-2031年不同种类聚脲美缝剂价格走势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聚脲美缝剂主要应用领域分析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聚脲美缝剂主要应用领域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2024年全球聚脲美缝剂不同应用领域消费量占比分析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全球与中国聚脲美缝剂市场发展现状对比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2020-2031年全球聚脲美缝剂市场现状及发展趋势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2020-2031年中国聚脲美缝剂市场现状及发展趋势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2020-2031年全球聚脲美缝剂供需现状及趋势预测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2020-2031年全球聚脲美缝剂产能、产量、产能利用率情况及趋势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2020-2031年全球聚脲美缝剂产量、表观消费量情况及趋势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2020-2031年中国聚脲美缝剂供需现状及趋势预测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2020-2031年中国聚脲美缝剂产能、产量、产能利用率情况及趋势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2020-2031年中国聚脲美缝剂产量、表观消费量情况及趋势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2020-2031年中国聚脲美缝剂产量、需求量、市场缺口情况及趋势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中国聚脲美缝剂行业政策分析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全球与中国聚脲美缝剂重点企业产量、产值、集中度分析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全球市场聚脲美缝剂重点企业2024和2025年产量、产值对比分析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全球市场聚脲美缝剂重点企业2024和2025年产量对比分析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全球市场聚脲美缝剂重点企业2024和2025年产值对比分析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全球市场聚脲美缝剂重点企业2024和2025年产品价格分析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中国市场聚脲美缝剂重点企业2024和2025年产量、产值对比分析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中国市场聚脲美缝剂重点企业2024和2025年产量对比分析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中国市场聚脲美缝剂重点企业2024和2025年产值对比分析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聚脲美缝剂重点厂商总部</w:t>
      </w:r>
      <w:r>
        <w:rPr>
          <w:rFonts w:hint="eastAsia"/>
        </w:rPr>
        <w:br/>
      </w:r>
      <w:r>
        <w:rPr>
          <w:rFonts w:hint="eastAsia"/>
        </w:rPr>
        <w:t>　　2.4 聚脲美缝剂行业企业集中度分析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全球重点聚脲美缝剂企业SWOT分析</w:t>
      </w:r>
      <w:r>
        <w:rPr>
          <w:rFonts w:hint="eastAsia"/>
        </w:rPr>
        <w:br/>
      </w:r>
      <w:r>
        <w:rPr>
          <w:rFonts w:hint="eastAsia"/>
        </w:rPr>
        <w:t>　　2.6 中国重点聚脲美缝剂企业SWOT分析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2020-2031年全球主要地区聚脲美缝剂产量、产值、市场份额情况及趋势预测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2020-2031年全球主要地区聚脲美缝剂产量、产值及市场份额情况及趋势预测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2020-2031年全球主要地区聚脲美缝剂产量及市场份额情况及趋势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2020-2031年全球主要地区聚脲美缝剂产值及市场份额情况及趋势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2020-2031年中国市场聚脲美缝剂产量、产值情况及趋势预测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2020-2031年北美市场聚脲美缝剂产量、产值情况及趋势预测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2020-2031年欧洲市场聚脲美缝剂产量、产值情况及趋势预测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2020-2031年日本市场聚脲美缝剂产量、产值情况及趋势预测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2020-2031年全球主要地区聚脲美缝剂消费量、市场份额及发展趋势分析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2020-2031年全球主要地区聚脲美缝剂消费量、市场份额及发展趋势预测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2020-2031年中国市场聚脲美缝剂消费情况及发展趋势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2020-2031年北美市场聚脲美缝剂消费情况及发展趋势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2020-2031年欧洲市场聚脲美缝剂消费情况及发展趋势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2020-2031年日本市场聚脲美缝剂消费情况及发展趋势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聚脲美缝剂行业重点企业调研分析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企业聚脲美缝剂产品</w:t>
      </w:r>
      <w:r>
        <w:rPr>
          <w:rFonts w:hint="eastAsia"/>
        </w:rPr>
        <w:br/>
      </w:r>
      <w:r>
        <w:rPr>
          <w:rFonts w:hint="eastAsia"/>
        </w:rPr>
        <w:t>　　　　5.1.3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企业聚脲美缝剂产品</w:t>
      </w:r>
      <w:r>
        <w:rPr>
          <w:rFonts w:hint="eastAsia"/>
        </w:rPr>
        <w:br/>
      </w:r>
      <w:r>
        <w:rPr>
          <w:rFonts w:hint="eastAsia"/>
        </w:rPr>
        <w:t>　　　　5.2.3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企业聚脲美缝剂产品</w:t>
      </w:r>
      <w:r>
        <w:rPr>
          <w:rFonts w:hint="eastAsia"/>
        </w:rPr>
        <w:br/>
      </w:r>
      <w:r>
        <w:rPr>
          <w:rFonts w:hint="eastAsia"/>
        </w:rPr>
        <w:t>　　　　5.3.3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企业聚脲美缝剂产品</w:t>
      </w:r>
      <w:r>
        <w:rPr>
          <w:rFonts w:hint="eastAsia"/>
        </w:rPr>
        <w:br/>
      </w:r>
      <w:r>
        <w:rPr>
          <w:rFonts w:hint="eastAsia"/>
        </w:rPr>
        <w:t>　　　　5.4.3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企业聚脲美缝剂产品</w:t>
      </w:r>
      <w:r>
        <w:rPr>
          <w:rFonts w:hint="eastAsia"/>
        </w:rPr>
        <w:br/>
      </w:r>
      <w:r>
        <w:rPr>
          <w:rFonts w:hint="eastAsia"/>
        </w:rPr>
        <w:t>　　　　5.5.3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企业聚脲美缝剂产品</w:t>
      </w:r>
      <w:r>
        <w:rPr>
          <w:rFonts w:hint="eastAsia"/>
        </w:rPr>
        <w:br/>
      </w:r>
      <w:r>
        <w:rPr>
          <w:rFonts w:hint="eastAsia"/>
        </w:rPr>
        <w:t>　　　　5.6.3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企业聚脲美缝剂产品</w:t>
      </w:r>
      <w:r>
        <w:rPr>
          <w:rFonts w:hint="eastAsia"/>
        </w:rPr>
        <w:br/>
      </w:r>
      <w:r>
        <w:rPr>
          <w:rFonts w:hint="eastAsia"/>
        </w:rPr>
        <w:t>　　　　5.7.3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企业聚脲美缝剂产品</w:t>
      </w:r>
      <w:r>
        <w:rPr>
          <w:rFonts w:hint="eastAsia"/>
        </w:rPr>
        <w:br/>
      </w:r>
      <w:r>
        <w:rPr>
          <w:rFonts w:hint="eastAsia"/>
        </w:rPr>
        <w:t>　　　　5.8.3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企业聚脲美缝剂产品</w:t>
      </w:r>
      <w:r>
        <w:rPr>
          <w:rFonts w:hint="eastAsia"/>
        </w:rPr>
        <w:br/>
      </w:r>
      <w:r>
        <w:rPr>
          <w:rFonts w:hint="eastAsia"/>
        </w:rPr>
        <w:t>　　　　5.9.3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企业聚脲美缝剂产品</w:t>
      </w:r>
      <w:r>
        <w:rPr>
          <w:rFonts w:hint="eastAsia"/>
        </w:rPr>
        <w:br/>
      </w:r>
      <w:r>
        <w:rPr>
          <w:rFonts w:hint="eastAsia"/>
        </w:rPr>
        <w:t>　　　　5.10.3 企业聚脲美缝剂产量、价格、收入、成本、毛利情况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2020-2031不同种类聚脲美缝剂产量、价格、产值及市场份额情况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全球市场不同种类聚脲美缝剂产量、产值及市场份额情况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2020-2031年全球市场不同种类聚脲美缝剂产量、市场份额情况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2020-2031年全球市场不同种类聚脲美缝剂产值、市场份额情况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2020-2031年全球市场不同种类聚脲美缝剂价格走势分析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中国市场不同种类聚脲美缝剂产量、产值及市场份额情况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2020-2031年中国市场不同种类聚脲美缝剂产量、市场份额情况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2020-2031年中国市场不同种类聚脲美缝剂产值、市场份额情况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2020-2031年中国市场不同种类聚脲美缝剂价格走势分析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聚脲美缝剂上游原料及下游主要应用领域分析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聚脲美缝剂产业链分析</w:t>
      </w:r>
      <w:r>
        <w:rPr>
          <w:rFonts w:hint="eastAsia"/>
        </w:rPr>
        <w:br/>
      </w:r>
      <w:r>
        <w:rPr>
          <w:rFonts w:hint="eastAsia"/>
        </w:rPr>
        <w:t>　　7.2 聚脲美缝剂产业上游供应分析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2020-2031年全球市场聚脲美缝剂下游主要应用领域消费量、市场份额情况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2020-2031年中国市场聚脲美缝剂下游主要应用领域消费量、市场份额及增长情况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2020-2031年中国市场聚脲美缝剂产量、消费量、进出口分析及发展趋势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2020-2031年中国市场聚脲美缝剂产量、消费量、进出口分析及发展趋势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2020-2031年中国市场聚脲美缝剂进出口贸易趋势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中国市场聚脲美缝剂主要进口来源</w:t>
      </w:r>
      <w:r>
        <w:rPr>
          <w:rFonts w:hint="eastAsia"/>
        </w:rPr>
        <w:br/>
      </w:r>
      <w:r>
        <w:rPr>
          <w:rFonts w:hint="eastAsia"/>
        </w:rPr>
        <w:t>　　8.4 中国市场聚脲美缝剂主要出口目的地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2025年中国市场聚脲美缝剂主要地区分布</w:t>
      </w:r>
      <w:r>
        <w:rPr>
          <w:rFonts w:hint="eastAsia"/>
        </w:rPr>
        <w:br/>
      </w:r>
      <w:r>
        <w:rPr>
          <w:rFonts w:hint="eastAsia"/>
        </w:rPr>
        <w:t>　　9.1 中国聚脲美缝剂生产地区分布</w:t>
      </w:r>
      <w:r>
        <w:rPr>
          <w:rFonts w:hint="eastAsia"/>
        </w:rPr>
        <w:br/>
      </w:r>
      <w:r>
        <w:rPr>
          <w:rFonts w:hint="eastAsia"/>
        </w:rPr>
        <w:t>　　9.2 中国聚脲美缝剂消费地区分布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影响中国市场聚脲美缝剂供需因素分析</w:t>
      </w:r>
      <w:r>
        <w:rPr>
          <w:rFonts w:hint="eastAsia"/>
        </w:rPr>
        <w:br/>
      </w:r>
      <w:r>
        <w:rPr>
          <w:rFonts w:hint="eastAsia"/>
        </w:rPr>
        <w:t>　　10.1 聚脲美缝剂及相关行业技术发展概况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2020-2031年聚脲美缝剂进出口贸易现状及趋势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2020-2031年聚脲美缝剂产品技术趋势与价格走势预测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聚脲美缝剂行业市场环境发展趋势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2020-2031年不同种类聚脲美缝剂产品技术发展趋势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2020-2031年聚脲美缝剂价格走势预测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聚脲美缝剂销售渠道分析及建议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国内市场聚脲美缝剂销售渠道分析</w:t>
      </w:r>
      <w:r>
        <w:rPr>
          <w:rFonts w:hint="eastAsia"/>
        </w:rPr>
        <w:br/>
      </w:r>
      <w:r>
        <w:rPr>
          <w:rFonts w:hint="eastAsia"/>
        </w:rPr>
        <w:t>　　　　12.1.1 当前聚脲美缝剂主要销售模式及销售渠道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2020-2031年国内市场聚脲美缝剂销售模式及销售渠道趋势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海外市场聚脲美缝剂销售渠道分析</w:t>
      </w:r>
      <w:r>
        <w:rPr>
          <w:rFonts w:hint="eastAsia"/>
        </w:rPr>
        <w:br/>
      </w:r>
      <w:r>
        <w:rPr>
          <w:rFonts w:hint="eastAsia"/>
        </w:rPr>
        <w:t>　　12.3 聚脲美缝剂行业营销策略建议</w:t>
      </w:r>
      <w:r>
        <w:rPr>
          <w:rFonts w:hint="eastAsia"/>
        </w:rPr>
        <w:br/>
      </w:r>
      <w:r>
        <w:rPr>
          <w:rFonts w:hint="eastAsia"/>
        </w:rPr>
        <w:t>　　　　12.3.1 聚脲美缝剂市场定位及目标消费者分析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聚脲美缝剂行业营销模式及销售渠道建议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聚脲美缝剂产品介绍</w:t>
      </w:r>
      <w:r>
        <w:rPr>
          <w:rFonts w:hint="eastAsia"/>
        </w:rPr>
        <w:br/>
      </w:r>
      <w:r>
        <w:rPr>
          <w:rFonts w:hint="eastAsia"/>
        </w:rPr>
        <w:t>　　表 聚脲美缝剂产品分类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2025年全球不同种类聚脲美缝剂产量份额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2020-2031年不同种类聚脲美缝剂价格及趋势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聚脲美缝剂主要应用领域</w:t>
      </w:r>
      <w:r>
        <w:rPr>
          <w:rFonts w:hint="eastAsia"/>
        </w:rPr>
        <w:br/>
      </w:r>
      <w:r>
        <w:rPr>
          <w:rFonts w:hint="eastAsia"/>
        </w:rPr>
        <w:t>　　图 全球2025年聚脲美缝剂不同应用领域消费量份额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2020-2031年全球市场聚脲美缝剂产量及增长情况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2020-2031年全球市场聚脲美缝剂产值及增长情况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2020-2031年全球聚脲美缝剂产能、产量、产能利用率及趋势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2020-2031年全球聚脲美缝剂产量、表观消费量及趋势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2020-2031年中国聚脲美缝剂产能、产量、产能利用率及趋势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2020-2031年中国聚脲美缝剂产量、表观消费量及趋势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2020-2031年中国聚脲美缝剂产量、市场需求量及趋势</w:t>
      </w:r>
      <w:r>
        <w:rPr>
          <w:rFonts w:hint="eastAsia"/>
        </w:rPr>
        <w:br/>
      </w:r>
      <w:r>
        <w:rPr>
          <w:rFonts w:hint="eastAsia"/>
        </w:rPr>
        <w:t>　　表 聚脲美缝剂行业政策分析</w:t>
      </w:r>
      <w:r>
        <w:rPr>
          <w:rFonts w:hint="eastAsia"/>
        </w:rPr>
        <w:br/>
      </w:r>
      <w:r>
        <w:rPr>
          <w:rFonts w:hint="eastAsia"/>
        </w:rPr>
        <w:t>　　表 全球市场聚脲美缝剂重点企业2024和2025年产量对比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全球市场聚脲美缝剂重点企业2024和2025年产量、市场份额统计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全球市场聚脲美缝剂重点企业2025年产量、市场份额统计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全球市场聚脲美缝剂重点企业2025年产量、市场份额统计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全球市场聚脲美缝剂重点企业2024和2025年产值对比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全球市场聚脲美缝剂重点企业2024和2025年产值市场份额统计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全球市场聚脲美缝剂重点企业2025年产值、市场份额统计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全球市场聚脲美缝剂重点企业2025年产值、市场份额统计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全球市场聚脲美缝剂重点企业2024和2025年产品价格统计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中国市场聚脲美缝剂重点企业2024和2025年产量对比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中国市场聚脲美缝剂重点企业2024和2025年产量市场份额统计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中国市场聚脲美缝剂重点企业2025年产量、市场份额统计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中国市场聚脲美缝剂重点企业2025年产量、市场份额统计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中国市场聚脲美缝剂重点企业2024和2025年产值对比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中国市场聚脲美缝剂重点企业2024和2025年产值市场份额统计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中国市场聚脲美缝剂重点企业2025年产值、市场份额统计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中国市场聚脲美缝剂重点企业2025年产值、市场份额统计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聚脲美缝剂企业总部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2024和2025年全球市场聚脲美缝剂重点企业产值市场份额对比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全球聚脲美缝剂重点企业SWOT分析</w:t>
      </w:r>
      <w:r>
        <w:rPr>
          <w:rFonts w:hint="eastAsia"/>
        </w:rPr>
        <w:br/>
      </w:r>
      <w:r>
        <w:rPr>
          <w:rFonts w:hint="eastAsia"/>
        </w:rPr>
        <w:t>　　表 中国聚脲美缝剂重点企业SWOT分析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2020-2025年全球主要地区聚脲美缝剂产量统计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2025-2031年全球主要地区聚脲美缝剂产量预测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2020-2031年全球主要地区聚脲美缝剂产量市场份额统计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2025年全球主要地区聚脲美缝剂产量市场份额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2020-2025年全球主要地区聚脲美缝剂产值统计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2025-2031年全球主要地区聚脲美缝剂产值预测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2020-2031年全球主要地区聚脲美缝剂产值市场份额统计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2025年全球主要地区聚脲美缝剂产值市场份额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2020-2031年北美市场聚脲美缝剂产量及增长情况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2020-2031年北美市场聚脲美缝剂产值及增长情况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2020-2031年欧洲市场聚脲美缝剂产量及增长情况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2020-2031年欧洲市场聚脲美缝剂产值及增长情况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2020-2031年日本市场聚脲美缝剂产量及增长情况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2020-2031年日本市场聚脲美缝剂产值及增长情况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2020-2025年全球主要地区聚脲美缝剂消费量统计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2025-2031年全球主要地区聚脲美缝剂消费量预测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2020-2031年全球主要地区聚脲美缝剂消费量市场份额统计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2025年全球主要地区聚脲美缝剂消费量市场份额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2020-2031年北美市场聚脲美缝剂消费量、增长率及趋势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2020-2031年欧洲市场聚脲美缝剂消费量、增长率及趋势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2020-2031年日本市场聚脲美缝剂消费量、增长率及趋势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重点企业（十）聚脲美缝剂产品情况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重点企业（十）2024-2025年聚脲美缝剂产量、价格、收入、成本、毛利情况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2020-2025年全球市场不同种类聚脲美缝剂产量统计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2025-2031年全球市场不同种类聚脲美缝剂产量预测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2020-2031年全球市场不同种类聚脲美缝剂产量市场份额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2020-2025年全球市场不同种类聚脲美缝剂产值统计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2025-2031年全球市场不同种类聚脲美缝剂产值预测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2020-2031年全球市场不同种类聚脲美缝剂产值市场份额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2020-2031年全球市场不同种类聚脲美缝剂价格走势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2020-2025年中国市场不同种类聚脲美缝剂产量统计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2025-2031年中国市场不同种类聚脲美缝剂产量预测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2020-2031年中国市场不同种类聚脲美缝剂产量市场份额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2020-2025年中国市场不同种类聚脲美缝剂产值统计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2025-2031年中国市场不同种类聚脲美缝剂产值预测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2020-2031年中国市场不同种类聚脲美缝剂产值市场份额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2020-2031年中国市场不同种类聚脲美缝剂价格走势</w:t>
      </w:r>
      <w:r>
        <w:rPr>
          <w:rFonts w:hint="eastAsia"/>
        </w:rPr>
        <w:br/>
      </w:r>
      <w:r>
        <w:rPr>
          <w:rFonts w:hint="eastAsia"/>
        </w:rPr>
        <w:t>　　图 聚脲美缝剂产业链</w:t>
      </w:r>
      <w:r>
        <w:rPr>
          <w:rFonts w:hint="eastAsia"/>
        </w:rPr>
        <w:br/>
      </w:r>
      <w:r>
        <w:rPr>
          <w:rFonts w:hint="eastAsia"/>
        </w:rPr>
        <w:t>　　表 聚脲美缝剂原材料</w:t>
      </w:r>
      <w:r>
        <w:rPr>
          <w:rFonts w:hint="eastAsia"/>
        </w:rPr>
        <w:br/>
      </w:r>
      <w:r>
        <w:rPr>
          <w:rFonts w:hint="eastAsia"/>
        </w:rPr>
        <w:t>　　表 聚脲美缝剂上游原料供应商及联系方式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2020-2025年全球市场聚脲美缝剂主要应用领域消费量统计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2025-2031年全球市场聚脲美缝剂主要应用领域消费量预测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2020-2031年全球市场聚脲美缝剂主要应用领域消费量市场份额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2025年全球市场聚脲美缝剂主要应用领域消费量市场份额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2020-2031年全球市场聚脲美缝剂主要应用领域消费量增长率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2020-2025年中国市场聚脲美缝剂主要应用领域消费量统计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2025-2031年中国市场聚脲美缝剂主要应用领域消费量预测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2020-2025年中国市场聚脲美缝剂产量、消费量、进出口情况分析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2025-2031年中国市场聚脲美缝剂产量、消费量、进出口情况预测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2020-2031年中国市场聚脲美缝剂进出口量</w:t>
      </w:r>
      <w:r>
        <w:rPr>
          <w:rFonts w:hint="eastAsia"/>
        </w:rPr>
        <w:br/>
      </w:r>
      <w:r>
        <w:rPr>
          <w:rFonts w:hint="eastAsia"/>
        </w:rPr>
        <w:t>　　图 2025年聚脲美缝剂生产地区分布</w:t>
      </w:r>
      <w:r>
        <w:rPr>
          <w:rFonts w:hint="eastAsia"/>
        </w:rPr>
        <w:br/>
      </w:r>
      <w:r>
        <w:rPr>
          <w:rFonts w:hint="eastAsia"/>
        </w:rPr>
        <w:t>　　图 2025年聚脲美缝剂消费地区分布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2020-2031年中国聚脲美缝剂进口量及趋势预测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2020-2031年中国聚脲美缝剂出口量及趋势预测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2025-2031年不同种类聚脲美缝剂产量占比</w:t>
      </w:r>
      <w:r>
        <w:rPr>
          <w:rFonts w:hint="eastAsia"/>
        </w:rPr>
        <w:br/>
      </w:r>
      <w:r>
        <w:rPr>
          <w:rFonts w:hint="eastAsia"/>
        </w:rPr>
        <w:t>　　图 2025-2031年聚脲美缝剂价格走势预测</w:t>
      </w:r>
      <w:r>
        <w:rPr>
          <w:rFonts w:hint="eastAsia"/>
        </w:rPr>
        <w:br/>
      </w:r>
      <w:r>
        <w:rPr>
          <w:rFonts w:hint="eastAsia"/>
        </w:rPr>
        <w:t>　　图 国内市场聚脲美缝剂未来销售渠道趋势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1998746f436c" w:history="1">
        <w:r>
          <w:rPr>
            <w:rStyle w:val="Hyperlink"/>
          </w:rPr>
          <w:t>2025-2031年全球与中国聚脲美缝剂市场现状分析及前景趋势预测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11998746f436c" w:history="1">
        <w:r>
          <w:rPr>
            <w:rStyle w:val="Hyperlink"/>
          </w:rPr>
          <w:t>https://www.20087.com/1/59/JuNiaoMeiFengJiHangYeFaZhanQuShi.html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十大品牌、聚脲美缝剂和环氧彩砂哪个好、聚脲对人体的伤害、聚脲美缝剂的优缺点、聚脲美缝哪个品牌质量好、聚脲美缝剂什么牌子好、中国美缝剂10大品牌、聚脲美缝剂缺点和危害、美缝剂品牌前十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bdcdcad946cb" w:history="1">
      <w:r>
        <w:rPr>
          <w:rStyle w:val="Hyperlink"/>
        </w:rPr>
        <w:t>2025-2031年全球与中国聚脲美缝剂市场现状分析及前景趋势预测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uNiaoMeiFengJiHangYeFaZhanQuShi.html" TargetMode="External" Id="R1c611998746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uNiaoMeiFengJiHangYeFaZhanQuShi.html" TargetMode="External" Id="R017dbdcdcad9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2025-05-25T00:58:00Z</dcterms:created>
  <dcterms:modified xsi:type="dcterms:W3CDTF">2025-05-25T01:58:00Z</dcterms:modified>
  <dc:subject>2025-2031年全球与中国聚脲美缝剂市场现状分析及前景趋势预测</dc:subject>
  <dc:title>2025-2031年全球与中国聚脲美缝剂市场现状分析及前景趋势预测</dc:title>
  <cp:keywords>2025-2031年全球与中国聚脲美缝剂市场现状分析及前景趋势预测</cp:keywords>
  <dc:description>2025-2031年全球与中国聚脲美缝剂市场现状分析及前景趋势预测</dc:description>
</cp:coreProperties>
</file>