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3a44dd08e4afd" w:history="1">
              <w:r>
                <w:rPr>
                  <w:rStyle w:val="Hyperlink"/>
                </w:rPr>
                <w:t>2024-2030年中国除草剂2甲4氯（MCPA）行业发展深度调研与未来趋势报告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3a44dd08e4afd" w:history="1">
              <w:r>
                <w:rPr>
                  <w:rStyle w:val="Hyperlink"/>
                </w:rPr>
                <w:t>2024-2030年中国除草剂2甲4氯（MCPA）行业发展深度调研与未来趋势报告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33a44dd08e4afd" w:history="1">
                <w:r>
                  <w:rPr>
                    <w:rStyle w:val="Hyperlink"/>
                  </w:rPr>
                  <w:t>https://www.20087.com/2/79/ChuCaoJi2Jia4Lv-MCPA-FaZhanQuShiYuCe.html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甲4氯（MCPA）是一种广泛使用的苯氧乙酸类除草剂，主要用于控制阔叶杂草，特别适用于稻田、麦田、玉米田以及其他禾本科作物田。它具有选择性，对大多数禾本科作物安全，但在高剂量下对某些敏感作物有潜在风险。近年来，随着对环境影响和作物安全性的关注度提升，MCPA的使用受到了更为严格的监管，促使生产商研发更环保、更安全的配方，以及探索生物可降解的替代品。</w:t>
      </w:r>
      <w:r>
        <w:rPr>
          <w:rFonts w:hint="eastAsia"/>
        </w:rPr>
        <w:br/>
      </w:r>
      <w:r>
        <w:rPr>
          <w:rFonts w:hint="eastAsia"/>
        </w:rPr>
        <w:t>　　未来，MCPA和其他化学除草剂将面临更大的压力，需要平衡作物保护与生态安全。研发将侧重于提高靶标杂草的特异性，减少非目标生物的影响，同时开发更易于分解的制剂，以降低残留风险。此外，精准农业技术的应用，如无人机喷洒和智能喷雾系统，将提高除草剂的使用效率，减少总体用量，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3a44dd08e4afd" w:history="1">
        <w:r>
          <w:rPr>
            <w:rStyle w:val="Hyperlink"/>
          </w:rPr>
          <w:t>2024-2030年中国除草剂2甲4氯（MCPA）行业发展深度调研与未来趋势报告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除草剂2甲4氯（MCPA）行业的市场规模、需求变化、价格波动以及产业链构成。除草剂2甲4氯（MCPA）报告深入剖析了当前市场现状，科学预测了未来除草剂2甲4氯（MCPA）市场前景与发展趋势，特别关注了除草剂2甲4氯（MCPA）细分市场的机会与挑战。同时，对除草剂2甲4氯（MCPA）重点企业的竞争地位、品牌影响力和市场集中度进行了全面评估。除草剂2甲4氯（MCPA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除草剂2甲4氯（MCPA）行业相关概述</w:t>
      </w:r>
      <w:r>
        <w:rPr>
          <w:rFonts w:hint="eastAsia"/>
        </w:rPr>
        <w:br/>
      </w:r>
      <w:r>
        <w:rPr>
          <w:rFonts w:hint="eastAsia"/>
        </w:rPr>
        <w:t>　　　　一、除草剂2甲4氯（MCPA）行业定义及特点</w:t>
      </w:r>
      <w:r>
        <w:rPr>
          <w:rFonts w:hint="eastAsia"/>
        </w:rPr>
        <w:br/>
      </w:r>
      <w:r>
        <w:rPr>
          <w:rFonts w:hint="eastAsia"/>
        </w:rPr>
        <w:t>　　　　　　1、除草剂2甲4氯（MCPA）行业定义</w:t>
      </w:r>
      <w:r>
        <w:rPr>
          <w:rFonts w:hint="eastAsia"/>
        </w:rPr>
        <w:br/>
      </w:r>
      <w:r>
        <w:rPr>
          <w:rFonts w:hint="eastAsia"/>
        </w:rPr>
        <w:t>　　　　　　2、除草剂2甲4氯（MCPA）行业特点</w:t>
      </w:r>
      <w:r>
        <w:rPr>
          <w:rFonts w:hint="eastAsia"/>
        </w:rPr>
        <w:br/>
      </w:r>
      <w:r>
        <w:rPr>
          <w:rFonts w:hint="eastAsia"/>
        </w:rPr>
        <w:t>　　　　二、除草剂2甲4氯（MCPA）行业经营模式分析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1、除草剂2甲4氯（MCPA）生产模式</w:t>
      </w:r>
      <w:r>
        <w:rPr>
          <w:rFonts w:hint="eastAsia"/>
        </w:rPr>
        <w:br/>
      </w:r>
      <w:r>
        <w:rPr>
          <w:rFonts w:hint="eastAsia"/>
        </w:rPr>
        <w:t>　　　　　　2、除草剂2甲4氯（MCPA）采购模式</w:t>
      </w:r>
      <w:r>
        <w:rPr>
          <w:rFonts w:hint="eastAsia"/>
        </w:rPr>
        <w:br/>
      </w:r>
      <w:r>
        <w:rPr>
          <w:rFonts w:hint="eastAsia"/>
        </w:rPr>
        <w:t>　　　　　　3、除草剂2甲4氯（MCPA）销售模式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2024年世界除草剂2甲4氯（MCPA）行业市场运行形势分析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2024年全球除草剂2甲4氯（MCPA）行业发展概况</w:t>
      </w:r>
      <w:r>
        <w:rPr>
          <w:rFonts w:hint="eastAsia"/>
        </w:rPr>
        <w:br/>
      </w:r>
      <w:r>
        <w:rPr>
          <w:rFonts w:hint="eastAsia"/>
        </w:rPr>
        <w:t>　　第二节 世界除草剂2甲4氯（MCPA）行业发展走势</w:t>
      </w:r>
      <w:r>
        <w:rPr>
          <w:rFonts w:hint="eastAsia"/>
        </w:rPr>
        <w:br/>
      </w:r>
      <w:r>
        <w:rPr>
          <w:rFonts w:hint="eastAsia"/>
        </w:rPr>
        <w:t>　　　　一、全球除草剂2甲4氯（MCPA）行业市场分布情况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二、全球除草剂2甲4氯（MCPA）行业发展趋势分析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全球除草剂2甲4氯（MCPA）行业重点国家和区域分析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2024年中国除草剂2甲4氯（MCPA）行业发展环境分析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除草剂2甲4氯（MCPA）政策环境分析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除草剂2甲4氯（MCPA）技术环境分析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2024年除草剂2甲4氯（MCPA）行业技术发展现状及趋势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当前我国除草剂2甲4氯（MCPA）技术发展现状</w:t>
      </w:r>
      <w:r>
        <w:rPr>
          <w:rFonts w:hint="eastAsia"/>
        </w:rPr>
        <w:br/>
      </w:r>
      <w:r>
        <w:rPr>
          <w:rFonts w:hint="eastAsia"/>
        </w:rPr>
        <w:t>　　第二节 中外除草剂2甲4氯（MCPA）技术差距及产生差距的主要原因分析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提高我国除草剂2甲4氯（MCPA）技术的对策</w:t>
      </w:r>
      <w:r>
        <w:rPr>
          <w:rFonts w:hint="eastAsia"/>
        </w:rPr>
        <w:br/>
      </w:r>
      <w:r>
        <w:rPr>
          <w:rFonts w:hint="eastAsia"/>
        </w:rPr>
        <w:t>　　第四节 我国除草剂2甲4氯（MCPA）研发、设计发展趋势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中国除草剂2甲4氯（MCPA）行业市场供需状况分析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中国除草剂2甲4氯（MCPA）行业市场规模情况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中国除草剂2甲4氯（MCPA）行业盈利情况分析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中国除草剂2甲4氯（MCPA）行业市场需求状况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一、2019-2024年除草剂2甲4氯（MCPA）行业市场需求情况</w:t>
      </w:r>
      <w:r>
        <w:rPr>
          <w:rFonts w:hint="eastAsia"/>
        </w:rPr>
        <w:br/>
      </w:r>
      <w:r>
        <w:rPr>
          <w:rFonts w:hint="eastAsia"/>
        </w:rPr>
        <w:t>　　　　二、除草剂2甲4氯（MCPA）行业市场需求特点分析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三、2024-2030年除草剂2甲4氯（MCPA）行业市场需求预测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中国除草剂2甲4氯（MCPA）行业市场供给状况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一、2019-2024年除草剂2甲4氯（MCPA）行业市场供给情况</w:t>
      </w:r>
      <w:r>
        <w:rPr>
          <w:rFonts w:hint="eastAsia"/>
        </w:rPr>
        <w:br/>
      </w:r>
      <w:r>
        <w:rPr>
          <w:rFonts w:hint="eastAsia"/>
        </w:rPr>
        <w:t>　　　　二、除草剂2甲4氯（MCPA）行业市场供给特点分析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三、2024-2030年除草剂2甲4氯（MCPA）行业市场供给预测</w:t>
      </w:r>
      <w:r>
        <w:rPr>
          <w:rFonts w:hint="eastAsia"/>
        </w:rPr>
        <w:br/>
      </w:r>
      <w:r>
        <w:rPr>
          <w:rFonts w:hint="eastAsia"/>
        </w:rPr>
        <w:t>　　第五节 除草剂2甲4氯（MCPA）行业市场供需平衡状况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中国除草剂2甲4氯（MCPA）行业进出口情况分析预测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2019-2024年中国除草剂2甲4氯（MCPA）行业进出口情况分析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一、2019-2024年中国除草剂2甲4氯（MCPA）行业进口分析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二、2019-2024年中国除草剂2甲4氯（MCPA）行业出口分析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2024-2030年中国除草剂2甲4氯（MCPA）行业进出口情况预测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一、2024-2030年中国除草剂2甲4氯（MCPA）行业进口预测分析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二、2024-2030年中国除草剂2甲4氯（MCPA）行业出口预测分析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影响除草剂2甲4氯（MCPA）行业进出口变化的主要原因分析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2019-2024年中国除草剂2甲4氯（MCPA）行业重点地区调研分析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一、中国除草剂2甲4氯（MCPA）行业重点区域市场结构调研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二、**地区除草剂2甲4氯（MCPA）市场调研分析</w:t>
      </w:r>
      <w:r>
        <w:rPr>
          <w:rFonts w:hint="eastAsia"/>
        </w:rPr>
        <w:br/>
      </w:r>
      <w:r>
        <w:rPr>
          <w:rFonts w:hint="eastAsia"/>
        </w:rPr>
        <w:t>　　　　三、**地区除草剂2甲4氯（MCPA）市场调研分析</w:t>
      </w:r>
      <w:r>
        <w:rPr>
          <w:rFonts w:hint="eastAsia"/>
        </w:rPr>
        <w:br/>
      </w:r>
      <w:r>
        <w:rPr>
          <w:rFonts w:hint="eastAsia"/>
        </w:rPr>
        <w:t>　　　　四、**地区除草剂2甲4氯（MCPA）市场调研分析</w:t>
      </w:r>
      <w:r>
        <w:rPr>
          <w:rFonts w:hint="eastAsia"/>
        </w:rPr>
        <w:br/>
      </w:r>
      <w:r>
        <w:rPr>
          <w:rFonts w:hint="eastAsia"/>
        </w:rPr>
        <w:t>　　　　五、**地区除草剂2甲4氯（MCPA）市场调研分析</w:t>
      </w:r>
      <w:r>
        <w:rPr>
          <w:rFonts w:hint="eastAsia"/>
        </w:rPr>
        <w:br/>
      </w:r>
      <w:r>
        <w:rPr>
          <w:rFonts w:hint="eastAsia"/>
        </w:rPr>
        <w:t>　　　　六、**地区除草剂2甲4氯（MCPA）市场调研分析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除草剂2甲4氯（MCPA）行业细分产品市场调研分析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中国除草剂2甲4氯（MCPA）行业市场行情分析预测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除草剂2甲4氯（MCPA）价格影响因素分析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2019-2024年中国除草剂2甲4氯（MCPA）市场价格趋向分析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2024-2030年中国除草剂2甲4氯（MCPA）市场价格趋向预测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除草剂2甲4氯（MCPA）行业上、下游市场分析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除草剂2甲4氯（MCPA）行业上游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除草剂2甲4氯（MCPA）行业下游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除草剂2甲4氯（MCPA）行业竞争格局分析</w:t>
      </w:r>
      <w:r>
        <w:rPr>
          <w:rFonts w:hint="eastAsia"/>
        </w:rPr>
        <w:br/>
      </w:r>
      <w:r>
        <w:rPr>
          <w:rFonts w:hint="eastAsia"/>
        </w:rPr>
        <w:t>　　第一节 除草剂2甲4氯（MCPA）行业集中度分析</w:t>
      </w:r>
      <w:r>
        <w:rPr>
          <w:rFonts w:hint="eastAsia"/>
        </w:rPr>
        <w:br/>
      </w:r>
      <w:r>
        <w:rPr>
          <w:rFonts w:hint="eastAsia"/>
        </w:rPr>
        <w:t>　　　　一、除草剂2甲4氯（MCPA）市场集中度分析</w:t>
      </w:r>
      <w:r>
        <w:rPr>
          <w:rFonts w:hint="eastAsia"/>
        </w:rPr>
        <w:br/>
      </w:r>
      <w:r>
        <w:rPr>
          <w:rFonts w:hint="eastAsia"/>
        </w:rPr>
        <w:t>　　　　二、除草剂2甲4氯（MCPA）企业集中度分析</w:t>
      </w:r>
      <w:r>
        <w:rPr>
          <w:rFonts w:hint="eastAsia"/>
        </w:rPr>
        <w:br/>
      </w:r>
      <w:r>
        <w:rPr>
          <w:rFonts w:hint="eastAsia"/>
        </w:rPr>
        <w:t>　　　　三、除草剂2甲4氯（MCPA）区域集中度分析</w:t>
      </w:r>
      <w:r>
        <w:rPr>
          <w:rFonts w:hint="eastAsia"/>
        </w:rPr>
        <w:br/>
      </w:r>
      <w:r>
        <w:rPr>
          <w:rFonts w:hint="eastAsia"/>
        </w:rPr>
        <w:t>　　第二节 除草剂2甲4氯（MCPA）行业竞争格局分析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一、2024年除草剂2甲4氯（MCPA）行业竞争分析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二、2024年中外除草剂2甲4氯（MCPA）产品竞争分析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三、2019-2024年中国除草剂2甲4氯（MCPA）市场竞争分析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四、2024-2030年国内主要除草剂2甲4氯（MCPA）企业动向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除草剂2甲4氯（MCPA）行业重点企业发展调研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除草剂2甲4氯（MCPA）重点企业（一）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除草剂2甲4氯（MCPA）重点企业（二）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除草剂2甲4氯（MCPA）重点企业（三）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除草剂2甲4氯（MCPA）重点企业（四）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除草剂2甲4氯（MCPA）重点企业（五）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除草剂2甲4氯（MCPA）重点企业（六）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除草剂2甲4氯（MCPA）企业发展策略分析</w:t>
      </w:r>
      <w:r>
        <w:rPr>
          <w:rFonts w:hint="eastAsia"/>
        </w:rPr>
        <w:br/>
      </w:r>
      <w:r>
        <w:rPr>
          <w:rFonts w:hint="eastAsia"/>
        </w:rPr>
        <w:t>　　第一节 除草剂2甲4氯（MCPA）市场策略分析</w:t>
      </w:r>
      <w:r>
        <w:rPr>
          <w:rFonts w:hint="eastAsia"/>
        </w:rPr>
        <w:br/>
      </w:r>
      <w:r>
        <w:rPr>
          <w:rFonts w:hint="eastAsia"/>
        </w:rPr>
        <w:t>　　　　一、除草剂2甲4氯（MCPA）价格策略分析</w:t>
      </w:r>
      <w:r>
        <w:rPr>
          <w:rFonts w:hint="eastAsia"/>
        </w:rPr>
        <w:br/>
      </w:r>
      <w:r>
        <w:rPr>
          <w:rFonts w:hint="eastAsia"/>
        </w:rPr>
        <w:t>　　　　二、除草剂2甲4氯（MCPA）渠道策略分析</w:t>
      </w:r>
      <w:r>
        <w:rPr>
          <w:rFonts w:hint="eastAsia"/>
        </w:rPr>
        <w:br/>
      </w:r>
      <w:r>
        <w:rPr>
          <w:rFonts w:hint="eastAsia"/>
        </w:rPr>
        <w:t>　　第二节 除草剂2甲4氯（MCPA）销售策略分析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提高除草剂2甲4氯（MCPA）企业竞争力的策略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一、提高中国除草剂2甲4氯（MCPA）企业核心竞争力的对策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二、除草剂2甲4氯（MCPA）企业提升竞争力的主要方向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三、影响除草剂2甲4氯（MCPA）企业核心竞争力的因素及提升途径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四、提高除草剂2甲4氯（MCPA）企业竞争力的策略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对我国除草剂2甲4氯（MCPA）品牌的战略思考</w:t>
      </w:r>
      <w:r>
        <w:rPr>
          <w:rFonts w:hint="eastAsia"/>
        </w:rPr>
        <w:br/>
      </w:r>
      <w:r>
        <w:rPr>
          <w:rFonts w:hint="eastAsia"/>
        </w:rPr>
        <w:t>　　　　一、除草剂2甲4氯（MCPA）实施品牌战略的意义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二、除草剂2甲4氯（MCPA）企业品牌的现状分析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三、我国除草剂2甲4氯（MCPA）企业的品牌战略</w:t>
      </w:r>
      <w:r>
        <w:rPr>
          <w:rFonts w:hint="eastAsia"/>
        </w:rPr>
        <w:br/>
      </w:r>
      <w:r>
        <w:rPr>
          <w:rFonts w:hint="eastAsia"/>
        </w:rPr>
        <w:t>　　　　四、除草剂2甲4氯（MCPA）品牌战略管理的策略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中国除草剂2甲4氯（MCPA）行业营销策略分析</w:t>
      </w:r>
      <w:r>
        <w:rPr>
          <w:rFonts w:hint="eastAsia"/>
        </w:rPr>
        <w:br/>
      </w:r>
      <w:r>
        <w:rPr>
          <w:rFonts w:hint="eastAsia"/>
        </w:rPr>
        <w:t>　　第一节 除草剂2甲4氯（MCPA）市场推广策略研究分析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一、做好除草剂2甲4氯（MCPA）产品导入</w:t>
      </w:r>
      <w:r>
        <w:rPr>
          <w:rFonts w:hint="eastAsia"/>
        </w:rPr>
        <w:br/>
      </w:r>
      <w:r>
        <w:rPr>
          <w:rFonts w:hint="eastAsia"/>
        </w:rPr>
        <w:t>　　　　二、做好除草剂2甲4氯（MCPA）产品组合和产品线决策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三、除草剂2甲4氯（MCPA）行业城市市场推广策略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除草剂2甲4氯（MCPA）行业渠道营销研究分析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一、除草剂2甲4氯（MCPA）行业营销环境分析</w:t>
      </w:r>
      <w:r>
        <w:rPr>
          <w:rFonts w:hint="eastAsia"/>
        </w:rPr>
        <w:br/>
      </w:r>
      <w:r>
        <w:rPr>
          <w:rFonts w:hint="eastAsia"/>
        </w:rPr>
        <w:t>　　　　二、除草剂2甲4氯（MCPA）行业现存的营销渠道分析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三、除草剂2甲4氯（MCPA）行业终端市场营销管理策略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除草剂2甲4氯（MCPA）行业营销战略研究分析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一、中国除草剂2甲4氯（MCPA）行业有效整合营销策略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二、建立除草剂2甲4氯（MCPA）行业厂商的双嬴模式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2024-2030年中国除草剂2甲4氯（MCPA）行业投资前景与风险预测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2024-2030年中国除草剂2甲4氯（MCPA）行业投资前景分析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2024-2030年中国除草剂2甲4氯（MCPA）行业投资特性分析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一、2024-2030年中国除草剂2甲4氯（MCPA）行业进入壁垒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二、2024-2030年中国除草剂2甲4氯（MCPA）行业盈利模式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三、2024-2030年中国除草剂2甲4氯（MCPA）行业盈利因素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2024-2030年中国除草剂2甲4氯（MCPA）行业投资机会分析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一、2024-2030年中国除草剂2甲4氯（MCPA）细分市场投资机会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二、2024-2030年中国除草剂2甲4氯（MCPA）行业区域市场投资潜力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2024-2030年中国除草剂2甲4氯（MCPA）行业投资风险分析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一、2024-2030年中国除草剂2甲4氯（MCPA）行业市场竞争风险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二、2024-2030年中国除草剂2甲4氯（MCPA）行业技术风险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三、2024-2030年中国除草剂2甲4氯（MCPA）行业政策风险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四、2024-2030年中国除草剂2甲4氯（MCPA）行业进入退出风险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2024-2030年中国除草剂2甲4氯（MCPA）行业盈利模式与投资策略分析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国外除草剂2甲4氯（MCPA）行业投资现状及经营模式分析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一、境外除草剂2甲4氯（MCPA）行业成长情况调查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中国除草剂2甲4氯（MCPA）行业商业模式探讨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中国除草剂2甲4氯（MCPA）行业投资国际化发展战略分析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中国除草剂2甲4氯（MCPA）行业投资策略分析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中国除草剂2甲4氯（MCPA）行业资本运作战略选择方案研究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中~智~林~中国除草剂2甲4氯（MCPA）行业多元化经营战略的可行性分析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除草剂2甲4氯（MCPA）介绍</w:t>
      </w:r>
      <w:r>
        <w:rPr>
          <w:rFonts w:hint="eastAsia"/>
        </w:rPr>
        <w:br/>
      </w:r>
      <w:r>
        <w:rPr>
          <w:rFonts w:hint="eastAsia"/>
        </w:rPr>
        <w:t>　　图表 除草剂2甲4氯（MCPA）图片</w:t>
      </w:r>
      <w:r>
        <w:rPr>
          <w:rFonts w:hint="eastAsia"/>
        </w:rPr>
        <w:br/>
      </w:r>
      <w:r>
        <w:rPr>
          <w:rFonts w:hint="eastAsia"/>
        </w:rPr>
        <w:t>　　图表 除草剂2甲4氯（MCPA）种类</w:t>
      </w:r>
      <w:r>
        <w:rPr>
          <w:rFonts w:hint="eastAsia"/>
        </w:rPr>
        <w:br/>
      </w:r>
      <w:r>
        <w:rPr>
          <w:rFonts w:hint="eastAsia"/>
        </w:rPr>
        <w:t>　　图表 除草剂2甲4氯（MCPA）用途 应用</w:t>
      </w:r>
      <w:r>
        <w:rPr>
          <w:rFonts w:hint="eastAsia"/>
        </w:rPr>
        <w:br/>
      </w:r>
      <w:r>
        <w:rPr>
          <w:rFonts w:hint="eastAsia"/>
        </w:rPr>
        <w:t>　　图表 除草剂2甲4氯（MCPA）产业链调研</w:t>
      </w:r>
      <w:r>
        <w:rPr>
          <w:rFonts w:hint="eastAsia"/>
        </w:rPr>
        <w:br/>
      </w:r>
      <w:r>
        <w:rPr>
          <w:rFonts w:hint="eastAsia"/>
        </w:rPr>
        <w:t>　　图表 除草剂2甲4氯（MCPA）行业现状</w:t>
      </w:r>
      <w:r>
        <w:rPr>
          <w:rFonts w:hint="eastAsia"/>
        </w:rPr>
        <w:br/>
      </w:r>
      <w:r>
        <w:rPr>
          <w:rFonts w:hint="eastAsia"/>
        </w:rPr>
        <w:t>　　图表 除草剂2甲4氯（MCPA）行业特点</w:t>
      </w:r>
      <w:r>
        <w:rPr>
          <w:rFonts w:hint="eastAsia"/>
        </w:rPr>
        <w:br/>
      </w:r>
      <w:r>
        <w:rPr>
          <w:rFonts w:hint="eastAsia"/>
        </w:rPr>
        <w:t>　　图表 除草剂2甲4氯（MCPA）政策</w:t>
      </w:r>
      <w:r>
        <w:rPr>
          <w:rFonts w:hint="eastAsia"/>
        </w:rPr>
        <w:br/>
      </w:r>
      <w:r>
        <w:rPr>
          <w:rFonts w:hint="eastAsia"/>
        </w:rPr>
        <w:t>　　图表 除草剂2甲4氯（MCPA）技术 标准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2019-2023年中国除草剂2甲4氯（MCPA）行业市场规模</w:t>
      </w:r>
      <w:r>
        <w:rPr>
          <w:rFonts w:hint="eastAsia"/>
        </w:rPr>
        <w:br/>
      </w:r>
      <w:r>
        <w:rPr>
          <w:rFonts w:hint="eastAsia"/>
        </w:rPr>
        <w:t>　　图表 除草剂2甲4氯（MCPA）生产现状</w:t>
      </w:r>
      <w:r>
        <w:rPr>
          <w:rFonts w:hint="eastAsia"/>
        </w:rPr>
        <w:br/>
      </w:r>
      <w:r>
        <w:rPr>
          <w:rFonts w:hint="eastAsia"/>
        </w:rPr>
        <w:t>　　图表 除草剂2甲4氯（MCPA）发展有利因素分析</w:t>
      </w:r>
      <w:r>
        <w:rPr>
          <w:rFonts w:hint="eastAsia"/>
        </w:rPr>
        <w:br/>
      </w:r>
      <w:r>
        <w:rPr>
          <w:rFonts w:hint="eastAsia"/>
        </w:rPr>
        <w:t>　　图表 除草剂2甲4氯（MCPA）发展不利因素分析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2023年中国除草剂2甲4氯（MCPA）产能</w:t>
      </w:r>
      <w:r>
        <w:rPr>
          <w:rFonts w:hint="eastAsia"/>
        </w:rPr>
        <w:br/>
      </w:r>
      <w:r>
        <w:rPr>
          <w:rFonts w:hint="eastAsia"/>
        </w:rPr>
        <w:t>　　图表 2023年除草剂2甲4氯（MCPA）供给情况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2019-2023年中国除草剂2甲4氯（MCPA）产量统计</w:t>
      </w:r>
      <w:r>
        <w:rPr>
          <w:rFonts w:hint="eastAsia"/>
        </w:rPr>
        <w:br/>
      </w:r>
      <w:r>
        <w:rPr>
          <w:rFonts w:hint="eastAsia"/>
        </w:rPr>
        <w:t>　　图表 除草剂2甲4氯（MCPA）最新消息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2019-2023年中国除草剂2甲4氯（MCPA）市场需求情况</w:t>
      </w:r>
      <w:r>
        <w:rPr>
          <w:rFonts w:hint="eastAsia"/>
        </w:rPr>
        <w:br/>
      </w:r>
      <w:r>
        <w:rPr>
          <w:rFonts w:hint="eastAsia"/>
        </w:rPr>
        <w:t>　　图表 2019-2023年除草剂2甲4氯（MCPA）销售情况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2019-2023年中国除草剂2甲4氯（MCPA）价格走势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2019-2023年中国除草剂2甲4氯（MCPA）进口情况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2019-2023年中国除草剂2甲4氯（MCPA）行业企业数量统计</w:t>
      </w:r>
      <w:r>
        <w:rPr>
          <w:rFonts w:hint="eastAsia"/>
        </w:rPr>
        <w:br/>
      </w:r>
      <w:r>
        <w:rPr>
          <w:rFonts w:hint="eastAsia"/>
        </w:rPr>
        <w:t>　　图表 除草剂2甲4氯（MCPA）成本和利润分析</w:t>
      </w:r>
      <w:r>
        <w:rPr>
          <w:rFonts w:hint="eastAsia"/>
        </w:rPr>
        <w:br/>
      </w:r>
      <w:r>
        <w:rPr>
          <w:rFonts w:hint="eastAsia"/>
        </w:rPr>
        <w:t>　　图表 除草剂2甲4氯（MCPA）上游发展</w:t>
      </w:r>
      <w:r>
        <w:rPr>
          <w:rFonts w:hint="eastAsia"/>
        </w:rPr>
        <w:br/>
      </w:r>
      <w:r>
        <w:rPr>
          <w:rFonts w:hint="eastAsia"/>
        </w:rPr>
        <w:t>　　图表 除草剂2甲4氯（MCPA）下游发展</w:t>
      </w:r>
      <w:r>
        <w:rPr>
          <w:rFonts w:hint="eastAsia"/>
        </w:rPr>
        <w:br/>
      </w:r>
      <w:r>
        <w:rPr>
          <w:rFonts w:hint="eastAsia"/>
        </w:rPr>
        <w:t>　　图表 2023年中国除草剂2甲4氯（MCPA）行业需求区域调研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**地区除草剂2甲4氯（MCPA）市场规模</w:t>
      </w:r>
      <w:r>
        <w:rPr>
          <w:rFonts w:hint="eastAsia"/>
        </w:rPr>
        <w:br/>
      </w:r>
      <w:r>
        <w:rPr>
          <w:rFonts w:hint="eastAsia"/>
        </w:rPr>
        <w:t>　　图表 **地区除草剂2甲4氯（MCPA）行业市场需求</w:t>
      </w:r>
      <w:r>
        <w:rPr>
          <w:rFonts w:hint="eastAsia"/>
        </w:rPr>
        <w:br/>
      </w:r>
      <w:r>
        <w:rPr>
          <w:rFonts w:hint="eastAsia"/>
        </w:rPr>
        <w:t>　　图表 **地区除草剂2甲4氯（MCPA）市场调研</w:t>
      </w:r>
      <w:r>
        <w:rPr>
          <w:rFonts w:hint="eastAsia"/>
        </w:rPr>
        <w:br/>
      </w:r>
      <w:r>
        <w:rPr>
          <w:rFonts w:hint="eastAsia"/>
        </w:rPr>
        <w:t>　　图表 **地区除草剂2甲4氯（MCPA）市场需求分析</w:t>
      </w:r>
      <w:r>
        <w:rPr>
          <w:rFonts w:hint="eastAsia"/>
        </w:rPr>
        <w:br/>
      </w:r>
      <w:r>
        <w:rPr>
          <w:rFonts w:hint="eastAsia"/>
        </w:rPr>
        <w:t>　　图表 **地区除草剂2甲4氯（MCPA）市场规模</w:t>
      </w:r>
      <w:r>
        <w:rPr>
          <w:rFonts w:hint="eastAsia"/>
        </w:rPr>
        <w:br/>
      </w:r>
      <w:r>
        <w:rPr>
          <w:rFonts w:hint="eastAsia"/>
        </w:rPr>
        <w:t>　　图表 **地区除草剂2甲4氯（MCPA）行业市场需求</w:t>
      </w:r>
      <w:r>
        <w:rPr>
          <w:rFonts w:hint="eastAsia"/>
        </w:rPr>
        <w:br/>
      </w:r>
      <w:r>
        <w:rPr>
          <w:rFonts w:hint="eastAsia"/>
        </w:rPr>
        <w:t>　　图表 **地区除草剂2甲4氯（MCPA）市场调研</w:t>
      </w:r>
      <w:r>
        <w:rPr>
          <w:rFonts w:hint="eastAsia"/>
        </w:rPr>
        <w:br/>
      </w:r>
      <w:r>
        <w:rPr>
          <w:rFonts w:hint="eastAsia"/>
        </w:rPr>
        <w:t>　　图表 **地区除草剂2甲4氯（MCPA）市场需求分析</w:t>
      </w:r>
      <w:r>
        <w:rPr>
          <w:rFonts w:hint="eastAsia"/>
        </w:rPr>
        <w:br/>
      </w:r>
      <w:r>
        <w:rPr>
          <w:rFonts w:hint="eastAsia"/>
        </w:rPr>
        <w:t>　　图表 除草剂2甲4氯（MCPA）招标、中标情况</w:t>
      </w:r>
      <w:r>
        <w:rPr>
          <w:rFonts w:hint="eastAsia"/>
        </w:rPr>
        <w:br/>
      </w:r>
      <w:r>
        <w:rPr>
          <w:rFonts w:hint="eastAsia"/>
        </w:rPr>
        <w:t>　　图表 除草剂2甲4氯（MCPA）品牌分析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企业除草剂2甲4氯（MCPA）型号、规格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企业除草剂2甲4氯（MCPA）型号、规格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企业除草剂2甲4氯（MCPA）型号、规格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除草剂2甲4氯（MCPA）优势</w:t>
      </w:r>
      <w:r>
        <w:rPr>
          <w:rFonts w:hint="eastAsia"/>
        </w:rPr>
        <w:br/>
      </w:r>
      <w:r>
        <w:rPr>
          <w:rFonts w:hint="eastAsia"/>
        </w:rPr>
        <w:t>　　图表 除草剂2甲4氯（MCPA）劣势</w:t>
      </w:r>
      <w:r>
        <w:rPr>
          <w:rFonts w:hint="eastAsia"/>
        </w:rPr>
        <w:br/>
      </w:r>
      <w:r>
        <w:rPr>
          <w:rFonts w:hint="eastAsia"/>
        </w:rPr>
        <w:t>　　图表 除草剂2甲4氯（MCPA）机会</w:t>
      </w:r>
      <w:r>
        <w:rPr>
          <w:rFonts w:hint="eastAsia"/>
        </w:rPr>
        <w:br/>
      </w:r>
      <w:r>
        <w:rPr>
          <w:rFonts w:hint="eastAsia"/>
        </w:rPr>
        <w:t>　　图表 除草剂2甲4氯（MCPA）威胁</w:t>
      </w:r>
      <w:r>
        <w:rPr>
          <w:rFonts w:hint="eastAsia"/>
        </w:rPr>
        <w:br/>
      </w:r>
      <w:r>
        <w:rPr>
          <w:rFonts w:hint="eastAsia"/>
        </w:rPr>
        <w:t>　　图表 进入除草剂2甲4氯（MCPA）行业壁垒</w:t>
      </w:r>
      <w:r>
        <w:rPr>
          <w:rFonts w:hint="eastAsia"/>
        </w:rPr>
        <w:br/>
      </w:r>
      <w:r>
        <w:rPr>
          <w:rFonts w:hint="eastAsia"/>
        </w:rPr>
        <w:t>　　图表 除草剂2甲4氯（MCPA）投资、并购情况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2024-2030年中国除草剂2甲4氯（MCPA）行业产能预测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2024-2030年中国除草剂2甲4氯（MCPA）行业产量预测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2024-2030年中国除草剂2甲4氯（MCPA）销售预测</w:t>
      </w:r>
      <w:r>
        <w:rPr>
          <w:rFonts w:hint="eastAsia"/>
        </w:rPr>
        <w:br/>
      </w:r>
      <w:r>
        <w:rPr>
          <w:rFonts w:hint="eastAsia"/>
        </w:rPr>
        <w:t>　　图表 2024-2030年中国除草剂2甲4氯（MCPA）市场规模预测</w:t>
      </w:r>
      <w:r>
        <w:rPr>
          <w:rFonts w:hint="eastAsia"/>
        </w:rPr>
        <w:br/>
      </w:r>
      <w:r>
        <w:rPr>
          <w:rFonts w:hint="eastAsia"/>
        </w:rPr>
        <w:t>　　图表 除草剂2甲4氯（MCPA）行业准入条件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2024-2030年中国除草剂2甲4氯（MCPA）行业信息化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2024-2030年中国除草剂2甲4氯（MCPA）行业风险分析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2024-2030年中国除草剂2甲4氯（MCPA）发展趋势</w:t>
      </w:r>
      <w:r>
        <w:rPr>
          <w:rFonts w:hint="eastAsia"/>
        </w:rPr>
        <w:br/>
      </w:r>
      <w:r>
        <w:rPr>
          <w:rFonts w:hint="eastAsia"/>
        </w:rPr>
        <w:t>　　图表 2024-2030年中国除草剂2甲4氯（MCPA）市场前景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3a44dd08e4afd" w:history="1">
        <w:r>
          <w:rPr>
            <w:rStyle w:val="Hyperlink"/>
          </w:rPr>
          <w:t>2024-2030年中国除草剂2甲4氯（MCPA）行业发展深度调研与未来趋势报告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33a44dd08e4afd" w:history="1">
        <w:r>
          <w:rPr>
            <w:rStyle w:val="Hyperlink"/>
          </w:rPr>
          <w:t>https://www.20087.com/2/79/ChuCaoJi2Jia4Lv-MCPA-FaZhanQuShiYuCe.html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6a0f32b614b36" w:history="1">
      <w:r>
        <w:rPr>
          <w:rStyle w:val="Hyperlink"/>
        </w:rPr>
        <w:t>2024-2030年中国除草剂2甲4氯（MCPA）行业发展深度调研与未来趋势报告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huCaoJi2Jia4Lv-MCPA-FaZhanQuShiYuCe.html" TargetMode="External" Id="R9533a44dd08e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huCaoJi2Jia4Lv-MCPA-FaZhanQuShiYuCe.html" TargetMode="External" Id="R83e6a0f32b61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2024-05-07T05:15:00Z</dcterms:created>
  <dcterms:modified xsi:type="dcterms:W3CDTF">2024-05-07T06:15:00Z</dcterms:modified>
  <dc:subject>2024-2030年中国除草剂2甲4氯（MCPA）行业发展深度调研与未来趋势报告</dc:subject>
  <dc:title>2024-2030年中国除草剂2甲4氯（MCPA）行业发展深度调研与未来趋势报告</dc:title>
  <cp:keywords>2024-2030年中国除草剂2甲4氯（MCPA）行业发展深度调研与未来趋势报告</cp:keywords>
  <dc:description>2024-2030年中国除草剂2甲4氯（MCPA）行业发展深度调研与未来趋势报告</dc:description>
</cp:coreProperties>
</file>