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2763243db4645" w:history="1">
              <w:r>
                <w:rPr>
                  <w:rStyle w:val="Hyperlink"/>
                </w:rPr>
                <w:t>2025-2031年中国N-二甲基乙酰胺行业市场调研与发展趋势报告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2763243db4645" w:history="1">
              <w:r>
                <w:rPr>
                  <w:rStyle w:val="Hyperlink"/>
                </w:rPr>
                <w:t>2025-2031年中国N-二甲基乙酰胺行业市场调研与发展趋势报告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2763243db4645" w:history="1">
                <w:r>
                  <w:rPr>
                    <w:rStyle w:val="Hyperlink"/>
                  </w:rPr>
                  <w:t>https://www.20087.com/2/59/N-ErJiaJiYiXianAnDeQianJingQuShi.html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二甲基乙酰胺（DMAc）是一种重要的有机溶剂，广泛应用于医药、化工及电子材料等领域。近年来，随着精细化工和新材料产业的发展，DMAc的应用范围不断扩大，在溶解力、热稳定性和化学惰性方面展现了独特优势。现代生产工艺不仅提高了DMAc的纯度和产率，还通过绿色合成路线减少了环境污染，提升了可持续性。</w:t>
      </w:r>
      <w:r>
        <w:rPr>
          <w:rFonts w:hint="eastAsia"/>
        </w:rPr>
        <w:br/>
      </w:r>
      <w:r>
        <w:rPr>
          <w:rFonts w:hint="eastAsia"/>
        </w:rPr>
        <w:t>　　未来，DMAc的发展将更加高效能与多元化。一方面，结合纳米技术和先进催化工艺的应用，进一步提升产品的性能指标，满足高性能应用需求；另一方面，拓展其在其他领域的应用潜力，如在新能源电池电解液和高分子复合材料中的使用，推动产业升级。此外，随着循环经济理念的深入，探索废旧DMAc制品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2763243db4645" w:history="1">
        <w:r>
          <w:rPr>
            <w:rStyle w:val="Hyperlink"/>
          </w:rPr>
          <w:t>2025-2031年中国N-二甲基乙酰胺行业市场调研与发展趋势报告</w:t>
        </w:r>
      </w:hyperlink>
      <w:r>
        <w:rPr>
          <w:rFonts w:hint="eastAsia"/>
        </w:rPr>
        <w:t>》结合N-二甲基乙酰胺行业市场的发展现状，依托行业权威数据资源和长期市场监测数据库，系统分析了N-二甲基乙酰胺行业的市场规模、供需状况、竞争格局及主要企业经营情况，并对N-二甲基乙酰胺行业未来发展进行了科学预测。报告旨在帮助投资者准确把握N-二甲基乙酰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N-二甲基乙酰胺行业界定及应用</w:t>
      </w:r>
      <w:r>
        <w:rPr>
          <w:rFonts w:hint="eastAsia"/>
        </w:rPr>
        <w:br/>
      </w:r>
      <w:r>
        <w:rPr>
          <w:rFonts w:hint="eastAsia"/>
        </w:rPr>
        <w:t>　　第一节 N-二甲基乙酰胺行业定义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N-二甲基乙酰胺主要应用领域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2024-2025年中国N-二甲基乙酰胺行业发展环境分析</w:t>
      </w:r>
      <w:r>
        <w:rPr>
          <w:rFonts w:hint="eastAsia"/>
        </w:rPr>
        <w:br/>
      </w:r>
      <w:r>
        <w:rPr>
          <w:rFonts w:hint="eastAsia"/>
        </w:rPr>
        <w:t>　　第一节 N-二甲基乙酰胺行业经济环境分析</w:t>
      </w:r>
      <w:r>
        <w:rPr>
          <w:rFonts w:hint="eastAsia"/>
        </w:rPr>
        <w:br/>
      </w:r>
      <w:r>
        <w:rPr>
          <w:rFonts w:hint="eastAsia"/>
        </w:rPr>
        <w:t>　　第二节 N-二甲基乙酰胺行业政策环境分析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一、N-二甲基乙酰胺行业政策影响分析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二、相关N-二甲基乙酰胺行业标准分析</w:t>
      </w:r>
      <w:r>
        <w:rPr>
          <w:rFonts w:hint="eastAsia"/>
        </w:rPr>
        <w:br/>
      </w:r>
      <w:r>
        <w:rPr>
          <w:rFonts w:hint="eastAsia"/>
        </w:rPr>
        <w:t>　　第三节 N-二甲基乙酰胺行业社会环境分析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2024-2025年N-二甲基乙酰胺行业技术发展现状及趋势分析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N-二甲基乙酰胺行业技术发展现状分析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国内外N-二甲基乙酰胺行业技术差异与原因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N-二甲基乙酰胺行业技术发展方向、趋势预测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提升N-二甲基乙酰胺行业技术能力策略建议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2024-2025年全球N-二甲基乙酰胺行业发展状况分析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2019-2024年全球N-二甲基乙酰胺行业运行概况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2019-2024年全球N-二甲基乙酰胺行业市场规模分析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全球主要地区N-二甲基乙酰胺行业运行情况分析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2025-2031年全球N-二甲基乙酰胺行业发展趋势预测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中国N-二甲基乙酰胺行业现状调研分析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中国N-二甲基乙酰胺行业发展现状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一、2024-2025年N-二甲基乙酰胺行业品牌发展现状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二、2024-2025年N-二甲基乙酰胺行业需求市场现状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三、2024-2025年N-二甲基乙酰胺市场需求层次分析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四、2024-2025年中国N-二甲基乙酰胺市场走向分析</w:t>
      </w:r>
      <w:r>
        <w:rPr>
          <w:rFonts w:hint="eastAsia"/>
        </w:rPr>
        <w:br/>
      </w:r>
      <w:r>
        <w:rPr>
          <w:rFonts w:hint="eastAsia"/>
        </w:rPr>
        <w:t>　　第二节 中国N-二甲基乙酰胺行业存在的问题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一、2024-2025年N-二甲基乙酰胺产品市场存在的主要问题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二、2024-2025年国内N-二甲基乙酰胺产品市场的三大瓶颈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三、2024-2025年N-二甲基乙酰胺产品市场遭遇的规模难题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对中国N-二甲基乙酰胺市场的分析及思考</w:t>
      </w:r>
      <w:r>
        <w:rPr>
          <w:rFonts w:hint="eastAsia"/>
        </w:rPr>
        <w:br/>
      </w:r>
      <w:r>
        <w:rPr>
          <w:rFonts w:hint="eastAsia"/>
        </w:rPr>
        <w:t>　　　　一、N-二甲基乙酰胺市场特点</w:t>
      </w:r>
      <w:r>
        <w:rPr>
          <w:rFonts w:hint="eastAsia"/>
        </w:rPr>
        <w:br/>
      </w:r>
      <w:r>
        <w:rPr>
          <w:rFonts w:hint="eastAsia"/>
        </w:rPr>
        <w:t>　　　　二、N-二甲基乙酰胺市场分析</w:t>
      </w:r>
      <w:r>
        <w:rPr>
          <w:rFonts w:hint="eastAsia"/>
        </w:rPr>
        <w:br/>
      </w:r>
      <w:r>
        <w:rPr>
          <w:rFonts w:hint="eastAsia"/>
        </w:rPr>
        <w:t>　　　　三、N-二甲基乙酰胺市场变化的方向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四、中国N-二甲基乙酰胺行业发展的新思路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五、对中国N-二甲基乙酰胺行业发展的思考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中国N-二甲基乙酰胺行业市场供需现状调研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中国N-二甲基乙酰胺市场现状分析</w:t>
      </w:r>
      <w:r>
        <w:rPr>
          <w:rFonts w:hint="eastAsia"/>
        </w:rPr>
        <w:br/>
      </w:r>
      <w:r>
        <w:rPr>
          <w:rFonts w:hint="eastAsia"/>
        </w:rPr>
        <w:t>　　第二节 中国N-二甲基乙酰胺行业产量情况分析及预测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一、N-二甲基乙酰胺总体产能规模</w:t>
      </w:r>
      <w:r>
        <w:rPr>
          <w:rFonts w:hint="eastAsia"/>
        </w:rPr>
        <w:br/>
      </w:r>
      <w:r>
        <w:rPr>
          <w:rFonts w:hint="eastAsia"/>
        </w:rPr>
        <w:t>　　　　二、N-二甲基乙酰胺生产区域分布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三、2019-2024年中国N-二甲基乙酰胺产量统计分析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四、2025-2031年中国N-二甲基乙酰胺产量预测分析</w:t>
      </w:r>
      <w:r>
        <w:rPr>
          <w:rFonts w:hint="eastAsia"/>
        </w:rPr>
        <w:br/>
      </w:r>
      <w:r>
        <w:rPr>
          <w:rFonts w:hint="eastAsia"/>
        </w:rPr>
        <w:t>　　第三节 中国N-二甲基乙酰胺市场需求分析及预测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一、中国N-二甲基乙酰胺市场需求特点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二、2019-2024年中国N-二甲基乙酰胺市场需求量统计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三、2025-2031年中国N-二甲基乙酰胺市场需求量预测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中国N-二甲基乙酰胺价格趋势分析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一、2019-2024年中国N-二甲基乙酰胺市场价格趋势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二、2025-2031年中国N-二甲基乙酰胺市场价格走势预测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N-二甲基乙酰胺细分市场深度分析</w:t>
      </w:r>
      <w:r>
        <w:rPr>
          <w:rFonts w:hint="eastAsia"/>
        </w:rPr>
        <w:br/>
      </w:r>
      <w:r>
        <w:rPr>
          <w:rFonts w:hint="eastAsia"/>
        </w:rPr>
        <w:t>　　第一节 N-二甲基乙酰胺细分市场（一）发展研究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N-二甲基乙酰胺细分市场（二）发展研究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中国N-二甲基乙酰胺进出口分析</w:t>
      </w:r>
      <w:r>
        <w:rPr>
          <w:rFonts w:hint="eastAsia"/>
        </w:rPr>
        <w:br/>
      </w:r>
      <w:r>
        <w:rPr>
          <w:rFonts w:hint="eastAsia"/>
        </w:rPr>
        <w:t>　　第一节 N-二甲基乙酰胺进口情况分析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N-二甲基乙酰胺出口情况分析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影响N-二甲基乙酰胺进出口因素分析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中国N-二甲基乙酰胺行业主要指标监测分析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2019-2024年中国N-二甲基乙酰胺行业规模情况分析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2019-2024年中国N-二甲基乙酰胺行业财务能力分析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N-二甲基乙酰胺行业上下游发展情况分析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N-二甲基乙酰胺行业上游产业发展分析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N-二甲基乙酰胺行业下游产业发展分析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中国N-二甲基乙酰胺行业重点地区发展分析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N-二甲基乙酰胺行业重点区域市场结构调研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**地区N-二甲基乙酰胺市场容量分析</w:t>
      </w:r>
      <w:r>
        <w:rPr>
          <w:rFonts w:hint="eastAsia"/>
        </w:rPr>
        <w:br/>
      </w:r>
      <w:r>
        <w:rPr>
          <w:rFonts w:hint="eastAsia"/>
        </w:rPr>
        <w:t>　　第三节 **地区N-二甲基乙酰胺市场容量分析</w:t>
      </w:r>
      <w:r>
        <w:rPr>
          <w:rFonts w:hint="eastAsia"/>
        </w:rPr>
        <w:br/>
      </w:r>
      <w:r>
        <w:rPr>
          <w:rFonts w:hint="eastAsia"/>
        </w:rPr>
        <w:t>　　第四节 **地区N-二甲基乙酰胺市场容量分析</w:t>
      </w:r>
      <w:r>
        <w:rPr>
          <w:rFonts w:hint="eastAsia"/>
        </w:rPr>
        <w:br/>
      </w:r>
      <w:r>
        <w:rPr>
          <w:rFonts w:hint="eastAsia"/>
        </w:rPr>
        <w:t>　　第五节 **地区N-二甲基乙酰胺市场容量分析</w:t>
      </w:r>
      <w:r>
        <w:rPr>
          <w:rFonts w:hint="eastAsia"/>
        </w:rPr>
        <w:br/>
      </w:r>
      <w:r>
        <w:rPr>
          <w:rFonts w:hint="eastAsia"/>
        </w:rPr>
        <w:t>　　第六节 **地区N-二甲基乙酰胺市场容量分析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N-二甲基乙酰胺行业重点企业竞争力分析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三、企业N-二甲基乙酰胺经营状况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三、企业N-二甲基乙酰胺经营状况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三、企业N-二甲基乙酰胺经营状况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三、企业N-二甲基乙酰胺经营状况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三、企业N-二甲基乙酰胺经营状况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三、企业N-二甲基乙酰胺经营状况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N-二甲基乙酰胺行业企业经营策略研究分析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N-二甲基乙酰胺企业多样化经营策略分析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一、N-二甲基乙酰胺企业多样化经营情况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二、现行N-二甲基乙酰胺行业多样化经营的方向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大型N-二甲基乙酰胺企业集团未来发展策略分析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对中小N-二甲基乙酰胺企业生产经营的建议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N-二甲基乙酰胺行业前景及投资风险预警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2025年N-二甲基乙酰胺市场前景分析</w:t>
      </w:r>
      <w:r>
        <w:rPr>
          <w:rFonts w:hint="eastAsia"/>
        </w:rPr>
        <w:br/>
      </w:r>
      <w:r>
        <w:rPr>
          <w:rFonts w:hint="eastAsia"/>
        </w:rPr>
        <w:t>　　第二节 2025年N-二甲基乙酰胺行业发展趋势预测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影响N-二甲基乙酰胺行业发展的主要因素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一、2025年影响N-二甲基乙酰胺行业运行的有利因素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二、2025年影响N-二甲基乙酰胺行业运行的稳定因素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三、2025年影响N-二甲基乙酰胺行业运行的不利因素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四、2025年中国N-二甲基乙酰胺行业发展面临的挑战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五、2025年中国N-二甲基乙酰胺行业发展面临的机遇</w:t>
      </w:r>
      <w:r>
        <w:rPr>
          <w:rFonts w:hint="eastAsia"/>
        </w:rPr>
        <w:br/>
      </w:r>
      <w:r>
        <w:rPr>
          <w:rFonts w:hint="eastAsia"/>
        </w:rPr>
        <w:t>　　第四节 N-二甲基乙酰胺行业投资风险预警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一、N-二甲基乙酰胺行业市场风险预测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二、N-二甲基乙酰胺行业政策风险预测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三、N-二甲基乙酰胺行业经营风险预测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四、N-二甲基乙酰胺行业技术风险预测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五、N-二甲基乙酰胺行业竞争风险预测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六、N-二甲基乙酰胺行业其他风险预测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N-二甲基乙酰胺投资建议</w:t>
      </w:r>
      <w:r>
        <w:rPr>
          <w:rFonts w:hint="eastAsia"/>
        </w:rPr>
        <w:br/>
      </w:r>
      <w:r>
        <w:rPr>
          <w:rFonts w:hint="eastAsia"/>
        </w:rPr>
        <w:t>　　第一节 N-二甲基乙酰胺行业投资环境分析</w:t>
      </w:r>
      <w:r>
        <w:rPr>
          <w:rFonts w:hint="eastAsia"/>
        </w:rPr>
        <w:br/>
      </w:r>
      <w:r>
        <w:rPr>
          <w:rFonts w:hint="eastAsia"/>
        </w:rPr>
        <w:t>　　第二节 N-二甲基乙酰胺行业投资进入壁垒分析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N-二甲基乙酰胺行业历程</w:t>
      </w:r>
      <w:r>
        <w:rPr>
          <w:rFonts w:hint="eastAsia"/>
        </w:rPr>
        <w:br/>
      </w:r>
      <w:r>
        <w:rPr>
          <w:rFonts w:hint="eastAsia"/>
        </w:rPr>
        <w:t>　　图表 N-二甲基乙酰胺行业生命周期</w:t>
      </w:r>
      <w:r>
        <w:rPr>
          <w:rFonts w:hint="eastAsia"/>
        </w:rPr>
        <w:br/>
      </w:r>
      <w:r>
        <w:rPr>
          <w:rFonts w:hint="eastAsia"/>
        </w:rPr>
        <w:t>　　图表 N-二甲基乙酰胺行业产业链分析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2019-2024年中国N-二甲基乙酰胺行业市场规模及增长情况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2019-2024年N-二甲基乙酰胺行业市场容量分析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2019-2024年中国N-二甲基乙酰胺行业产能统计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2019-2024年中国N-二甲基乙酰胺行业产量及增长趋势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2019-2024年中国N-二甲基乙酰胺市场需求量及增速统计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2024年中国N-二甲基乙酰胺行业需求领域分布格局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2019-2024年中国N-二甲基乙酰胺行业销售收入分析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2019-2024年中国N-二甲基乙酰胺行业盈利情况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2019-2024年中国N-二甲基乙酰胺行业利润总额统计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2019-2024年中国N-二甲基乙酰胺进口数量分析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2019-2024年中国N-二甲基乙酰胺进口金额分析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2019-2024年中国N-二甲基乙酰胺出口数量分析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2019-2024年中国N-二甲基乙酰胺出口金额分析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2024年中国N-二甲基乙酰胺进口国家及地区分析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2024年中国N-二甲基乙酰胺出口国家及地区分析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2019-2024年中国N-二甲基乙酰胺行业企业数量情况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2019-2024年中国N-二甲基乙酰胺行业企业平均规模情况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**地区N-二甲基乙酰胺市场规模及增长情况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**地区N-二甲基乙酰胺行业市场需求情况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**地区N-二甲基乙酰胺市场规模及增长情况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**地区N-二甲基乙酰胺行业市场需求情况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**地区N-二甲基乙酰胺市场规模及增长情况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**地区N-二甲基乙酰胺行业市场需求情况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**地区N-二甲基乙酰胺市场规模及增长情况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**地区N-二甲基乙酰胺行业市场需求情况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N-二甲基乙酰胺重点企业（一）基本信息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N-二甲基乙酰胺重点企业（一）经营情况分析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N-二甲基乙酰胺重点企业（一）主要经济指标情况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N-二甲基乙酰胺重点企业（一）盈利能力情况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N-二甲基乙酰胺重点企业（一）偿债能力情况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N-二甲基乙酰胺重点企业（一）运营能力情况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N-二甲基乙酰胺重点企业（一）成长能力情况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N-二甲基乙酰胺重点企业（二）基本信息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N-二甲基乙酰胺重点企业（二）经营情况分析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N-二甲基乙酰胺重点企业（二）主要经济指标情况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N-二甲基乙酰胺重点企业（二）盈利能力情况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N-二甲基乙酰胺重点企业（二）偿债能力情况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N-二甲基乙酰胺重点企业（二）运营能力情况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N-二甲基乙酰胺重点企业（二）成长能力情况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N-二甲基乙酰胺重点企业（三）基本信息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N-二甲基乙酰胺重点企业（三）经营情况分析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N-二甲基乙酰胺重点企业（三）主要经济指标情况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N-二甲基乙酰胺重点企业（三）盈利能力情况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N-二甲基乙酰胺重点企业（三）偿债能力情况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N-二甲基乙酰胺重点企业（三）运营能力情况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N-二甲基乙酰胺重点企业（三）成长能力情况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2025-2031年中国N-二甲基乙酰胺行业产能预测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2025-2031年中国N-二甲基乙酰胺行业产量预测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2025-2031年中国N-二甲基乙酰胺市场需求量预测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2025-2031年中国N-二甲基乙酰胺行业供需平衡预测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2025-2031年中国N-二甲基乙酰胺行业市场容量预测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2025-2031年中国N-二甲基乙酰胺行业市场规模预测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2025-2031年中国N-二甲基乙酰胺市场前景分析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2025-2031年中国N-二甲基乙酰胺行业发展趋势预测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2763243db4645" w:history="1">
        <w:r>
          <w:rPr>
            <w:rStyle w:val="Hyperlink"/>
          </w:rPr>
          <w:t>2025-2031年中国N-二甲基乙酰胺行业市场调研与发展趋势报告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2763243db4645" w:history="1">
        <w:r>
          <w:rPr>
            <w:rStyle w:val="Hyperlink"/>
          </w:rPr>
          <w:t>https://www.20087.com/2/59/N-ErJiaJiYiXianAnDeQianJingQuShi.html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pnb二丙二醇丁醚、nn二甲基甲酰胺和nn二甲基乙酰胺、nmp甲基吡咯烷酮、n二甲基乙酰胺对聚氧化乙烯交联剂吗、氟乙酰胺多少钱一瓶、n二甲基乙酰胺是酸性还是碱性、二甲基亚硝胺、nn二甲基乙酰基乙酰胺、甲酮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9d7f1eab646e0" w:history="1">
      <w:r>
        <w:rPr>
          <w:rStyle w:val="Hyperlink"/>
        </w:rPr>
        <w:t>2025-2031年中国N-二甲基乙酰胺行业市场调研与发展趋势报告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N-ErJiaJiYiXianAnDeQianJingQuShi.html" TargetMode="External" Id="Rc262763243db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N-ErJiaJiYiXianAnDeQianJingQuShi.html" TargetMode="External" Id="Rba59d7f1eab6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2024-12-10T00:19:00Z</dcterms:created>
  <dcterms:modified xsi:type="dcterms:W3CDTF">2024-12-10T01:19:00Z</dcterms:modified>
  <dc:subject>2025-2031年中国N-二甲基乙酰胺行业市场调研与发展趋势报告</dc:subject>
  <dc:title>2025-2031年中国N-二甲基乙酰胺行业市场调研与发展趋势报告</dc:title>
  <cp:keywords>2025-2031年中国N-二甲基乙酰胺行业市场调研与发展趋势报告</cp:keywords>
  <dc:description>2025-2031年中国N-二甲基乙酰胺行业市场调研与发展趋势报告</dc:description>
</cp:coreProperties>
</file>