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d3282d8b844a4" w:history="1">
              <w:r>
                <w:rPr>
                  <w:rStyle w:val="Hyperlink"/>
                </w:rPr>
                <w:t>2024-2030年中国浸水助剂行业发展调研与前景趋势分析报告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d3282d8b844a4" w:history="1">
              <w:r>
                <w:rPr>
                  <w:rStyle w:val="Hyperlink"/>
                </w:rPr>
                <w:t>2024-2030年中国浸水助剂行业发展调研与前景趋势分析报告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d3282d8b844a4" w:history="1">
                <w:r>
                  <w:rPr>
                    <w:rStyle w:val="Hyperlink"/>
                  </w:rPr>
                  <w:t>https://www.20087.com/3/89/JinShuiZhuJiHangYeQuShi.html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水助剂主要应用于纺织、造纸、涂料和农业等多个领域，通过改善水的渗透性和分散性，提高后续工艺的效果。近年来，随着工业生产对效率和质量要求的提高，浸水助剂的种类和性能得到了显著提升。新型表面活性剂和聚合物的开发，使得浸水助剂能够适应更广泛的pH值、温度和水质条件，同时减少对环境的影响。</w:t>
      </w:r>
      <w:r>
        <w:rPr>
          <w:rFonts w:hint="eastAsia"/>
        </w:rPr>
        <w:br/>
      </w:r>
      <w:r>
        <w:rPr>
          <w:rFonts w:hint="eastAsia"/>
        </w:rPr>
        <w:t>　　未来，浸水助剂将更加侧重于环保和多功能性。随着全球对绿色化学的重视，开发低毒、可生物降解的浸水助剂将成为行业趋势。同时，多功能复合助剂，即能够同时提供浸水、润湿、分散和稳定作用的产品，将减少工艺步骤和成本，提高生产效率。此外，针对特定应用领域定制的浸水助剂，如适用于纳米材料分散或生物膜清洗的助剂，将拓展浸水助剂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d3282d8b844a4" w:history="1">
        <w:r>
          <w:rPr>
            <w:rStyle w:val="Hyperlink"/>
          </w:rPr>
          <w:t>2024-2030年中国浸水助剂行业发展调研与前景趋势分析报告</w:t>
        </w:r>
      </w:hyperlink>
      <w:r>
        <w:rPr>
          <w:rFonts w:hint="eastAsia"/>
        </w:rPr>
        <w:t>》通过严谨的内容、翔实的分析、权威的数据和直观的图表，全面解析了浸水助剂行业的市场规模、需求变化、价格波动以及产业链构成。浸水助剂报告深入剖析了当前市场现状，科学预测了未来浸水助剂市场前景与发展趋势，特别关注了浸水助剂细分市场的机会与挑战。同时，对浸水助剂重点企业的竞争地位、品牌影响力和市场集中度进行了全面评估。浸水助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浸水助剂行业发展概述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一、浸水助剂行业定义及分类</w:t>
      </w:r>
      <w:r>
        <w:rPr>
          <w:rFonts w:hint="eastAsia"/>
        </w:rPr>
        <w:br/>
      </w:r>
      <w:r>
        <w:rPr>
          <w:rFonts w:hint="eastAsia"/>
        </w:rPr>
        <w:t>　　　　二、浸水助剂行业经济特性</w:t>
      </w:r>
      <w:r>
        <w:rPr>
          <w:rFonts w:hint="eastAsia"/>
        </w:rPr>
        <w:br/>
      </w:r>
      <w:r>
        <w:rPr>
          <w:rFonts w:hint="eastAsia"/>
        </w:rPr>
        <w:t>　　　　三、浸水助剂行业产业链简介</w:t>
      </w:r>
      <w:r>
        <w:rPr>
          <w:rFonts w:hint="eastAsia"/>
        </w:rPr>
        <w:br/>
      </w:r>
      <w:r>
        <w:rPr>
          <w:rFonts w:hint="eastAsia"/>
        </w:rPr>
        <w:t>　　第二节 浸水助剂行业发展成熟度</w:t>
      </w:r>
      <w:r>
        <w:rPr>
          <w:rFonts w:hint="eastAsia"/>
        </w:rPr>
        <w:br/>
      </w:r>
      <w:r>
        <w:rPr>
          <w:rFonts w:hint="eastAsia"/>
        </w:rPr>
        <w:t>　　　　一、浸水助剂行业发展周期分析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浸水助剂行业相关产业动态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2023-2024年浸水助剂行业发展环境分析</w:t>
      </w:r>
      <w:r>
        <w:rPr>
          <w:rFonts w:hint="eastAsia"/>
        </w:rPr>
        <w:br/>
      </w:r>
      <w:r>
        <w:rPr>
          <w:rFonts w:hint="eastAsia"/>
        </w:rPr>
        <w:t>　　第一节 浸水助剂行业环境分析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浸水助剂行业相关政策、法规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2023-2024年浸水助剂行业技术发展现状及趋势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当前我国浸水助剂技术发展现状</w:t>
      </w:r>
      <w:r>
        <w:rPr>
          <w:rFonts w:hint="eastAsia"/>
        </w:rPr>
        <w:br/>
      </w:r>
      <w:r>
        <w:rPr>
          <w:rFonts w:hint="eastAsia"/>
        </w:rPr>
        <w:t>　　第二节 中外浸水助剂技术差距及产生差距的主要原因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提高我国浸水助剂技术的对策</w:t>
      </w:r>
      <w:r>
        <w:rPr>
          <w:rFonts w:hint="eastAsia"/>
        </w:rPr>
        <w:br/>
      </w:r>
      <w:r>
        <w:rPr>
          <w:rFonts w:hint="eastAsia"/>
        </w:rPr>
        <w:t>　　第四节 我国浸水助剂产品研发、设计发展趋势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中国浸水助剂市场发展调研</w:t>
      </w:r>
      <w:r>
        <w:rPr>
          <w:rFonts w:hint="eastAsia"/>
        </w:rPr>
        <w:br/>
      </w:r>
      <w:r>
        <w:rPr>
          <w:rFonts w:hint="eastAsia"/>
        </w:rPr>
        <w:t>　　第一节 浸水助剂市场现状分析及预测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一、2019-2024年中国浸水助剂市场规模分析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二、2024-2030年中国浸水助剂市场规模预测</w:t>
      </w:r>
      <w:r>
        <w:rPr>
          <w:rFonts w:hint="eastAsia"/>
        </w:rPr>
        <w:br/>
      </w:r>
      <w:r>
        <w:rPr>
          <w:rFonts w:hint="eastAsia"/>
        </w:rPr>
        <w:t>　　第二节 浸水助剂行业产能分析及预测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一、2019-2024年中国浸水助剂行业产能分析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二、2024-2030年中国浸水助剂行业产能预测</w:t>
      </w:r>
      <w:r>
        <w:rPr>
          <w:rFonts w:hint="eastAsia"/>
        </w:rPr>
        <w:br/>
      </w:r>
      <w:r>
        <w:rPr>
          <w:rFonts w:hint="eastAsia"/>
        </w:rPr>
        <w:t>　　第三节 浸水助剂行业产量分析及预测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一、2019-2024年中国浸水助剂行业产量分析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二、2024-2030年中国浸水助剂行业产量预测</w:t>
      </w:r>
      <w:r>
        <w:rPr>
          <w:rFonts w:hint="eastAsia"/>
        </w:rPr>
        <w:br/>
      </w:r>
      <w:r>
        <w:rPr>
          <w:rFonts w:hint="eastAsia"/>
        </w:rPr>
        <w:t>　　第四节 浸水助剂市场需求分析及预测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一、2019-2024年中国浸水助剂市场需求分析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二、2024-2030年中国浸水助剂市场需求预测</w:t>
      </w:r>
      <w:r>
        <w:rPr>
          <w:rFonts w:hint="eastAsia"/>
        </w:rPr>
        <w:br/>
      </w:r>
      <w:r>
        <w:rPr>
          <w:rFonts w:hint="eastAsia"/>
        </w:rPr>
        <w:t>　　第五节 浸水助剂进出口数据分析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一、2019-2024年中国浸水助剂进出口数据分析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二、2024-2030年国内浸水助剂进出口情况预测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2019-2024年中国浸水助剂行业总体发展状况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中国浸水助剂行业规模情况分析</w:t>
      </w:r>
      <w:r>
        <w:rPr>
          <w:rFonts w:hint="eastAsia"/>
        </w:rPr>
        <w:br/>
      </w:r>
      <w:r>
        <w:rPr>
          <w:rFonts w:hint="eastAsia"/>
        </w:rPr>
        <w:t>　　　　一、浸水助剂行业单位规模情况分析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二、浸水助剂行业人员规模状况分析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三、浸水助剂行业资产规模状况分析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四、浸水助剂行业市场规模状况分析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五、浸水助剂行业敏感性分析</w:t>
      </w:r>
      <w:r>
        <w:rPr>
          <w:rFonts w:hint="eastAsia"/>
        </w:rPr>
        <w:br/>
      </w:r>
      <w:r>
        <w:rPr>
          <w:rFonts w:hint="eastAsia"/>
        </w:rPr>
        <w:t>　　第二节 中国浸水助剂行业财务能力分析</w:t>
      </w:r>
      <w:r>
        <w:rPr>
          <w:rFonts w:hint="eastAsia"/>
        </w:rPr>
        <w:br/>
      </w:r>
      <w:r>
        <w:rPr>
          <w:rFonts w:hint="eastAsia"/>
        </w:rPr>
        <w:t>　　　　一、浸水助剂行业盈利能力分析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二、浸水助剂行业偿债能力分析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三、浸水助剂行业营运能力分析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四、浸水助剂行业发展能力分析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中国浸水助剂行业重点区域发展分析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一、中国浸水助剂行业重点区域市场结构变化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二、重点地区（一）浸水助剂行业发展分析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三、重点地区（二）浸水助剂行业发展分析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四、重点地区（三）浸水助剂行业发展分析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五、重点地区（四）浸水助剂行业发展分析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六、重点地区（五）浸水助剂行业发展分析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浸水助剂行业产品价格分析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三、主要浸水助剂品牌产品价位分析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五、价格在浸水助剂行业竞争中的重要性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2023-2024年中国浸水助剂行业上下游行业发展分析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浸水助剂上游行业分析</w:t>
      </w:r>
      <w:r>
        <w:rPr>
          <w:rFonts w:hint="eastAsia"/>
        </w:rPr>
        <w:br/>
      </w:r>
      <w:r>
        <w:rPr>
          <w:rFonts w:hint="eastAsia"/>
        </w:rPr>
        <w:t>　　　　一、浸水助剂产品成本构成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四、上游供给对浸水助剂行业的影响</w:t>
      </w:r>
      <w:r>
        <w:rPr>
          <w:rFonts w:hint="eastAsia"/>
        </w:rPr>
        <w:br/>
      </w:r>
      <w:r>
        <w:rPr>
          <w:rFonts w:hint="eastAsia"/>
        </w:rPr>
        <w:t>　　第二节 浸水助剂下游行业分析</w:t>
      </w:r>
      <w:r>
        <w:rPr>
          <w:rFonts w:hint="eastAsia"/>
        </w:rPr>
        <w:br/>
      </w:r>
      <w:r>
        <w:rPr>
          <w:rFonts w:hint="eastAsia"/>
        </w:rPr>
        <w:t>　　　　一、浸水助剂下游行业分布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四、下游需求对浸水助剂行业的影响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浸水助剂行业重点企业发展调研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浸水助剂重点企业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2023-2024年中国浸水助剂产业市场竞争格局分析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2023-2024年中国浸水助剂产业竞争现状分析</w:t>
      </w:r>
      <w:r>
        <w:rPr>
          <w:rFonts w:hint="eastAsia"/>
        </w:rPr>
        <w:br/>
      </w:r>
      <w:r>
        <w:rPr>
          <w:rFonts w:hint="eastAsia"/>
        </w:rPr>
        <w:t>　　　　一、浸水助剂竞争力分析</w:t>
      </w:r>
      <w:r>
        <w:rPr>
          <w:rFonts w:hint="eastAsia"/>
        </w:rPr>
        <w:br/>
      </w:r>
      <w:r>
        <w:rPr>
          <w:rFonts w:hint="eastAsia"/>
        </w:rPr>
        <w:t>　　　　二、浸水助剂技术竞争分析</w:t>
      </w:r>
      <w:r>
        <w:rPr>
          <w:rFonts w:hint="eastAsia"/>
        </w:rPr>
        <w:br/>
      </w:r>
      <w:r>
        <w:rPr>
          <w:rFonts w:hint="eastAsia"/>
        </w:rPr>
        <w:t>　　　　三、浸水助剂价格竞争分析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2024年中国浸水助剂产业集中度分析</w:t>
      </w:r>
      <w:r>
        <w:rPr>
          <w:rFonts w:hint="eastAsia"/>
        </w:rPr>
        <w:br/>
      </w:r>
      <w:r>
        <w:rPr>
          <w:rFonts w:hint="eastAsia"/>
        </w:rPr>
        <w:t>　　　　一、浸水助剂市场集中度分析</w:t>
      </w:r>
      <w:r>
        <w:rPr>
          <w:rFonts w:hint="eastAsia"/>
        </w:rPr>
        <w:br/>
      </w:r>
      <w:r>
        <w:rPr>
          <w:rFonts w:hint="eastAsia"/>
        </w:rPr>
        <w:t>　　　　二、浸水助剂企业集中度分析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2024-2030年提高浸水助剂企业竞争力的策略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浸水助剂行业投资风险预警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2023-2024年影响浸水助剂行业发展的主要因素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一、影响浸水助剂行业运行的有利因素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二、影响浸水助剂行业运行的稳定因素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三、影响浸水助剂行业运行的不利因素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四、我国浸水助剂行业发展面临的挑战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五、我国浸水助剂行业发展面临的机遇</w:t>
      </w:r>
      <w:r>
        <w:rPr>
          <w:rFonts w:hint="eastAsia"/>
        </w:rPr>
        <w:br/>
      </w:r>
      <w:r>
        <w:rPr>
          <w:rFonts w:hint="eastAsia"/>
        </w:rPr>
        <w:t>　　第二节 浸水助剂行业投资风险预警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一、2024-2030年浸水助剂行业市场风险及控制策略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二、2024-2030年浸水助剂行业政策风险及控制策略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三、2024-2030年浸水助剂行业经营风险及控制策略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四、2024-2030年浸水助剂同业竞争风险及控制策略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五、2024-2030年浸水助剂行业其他风险及控制策略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浸水助剂行业发展趋势与投资规划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2024-2030年浸水助剂市场发展潜力分析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2024-2030年浸水助剂行业发展趋势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2024-2030年浸水助剂行业投资前景研究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对我国浸水助剂品牌的战略思考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二、浸水助剂实施品牌战略的意义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三、浸水助剂企业品牌的现状分析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四、我国浸水助剂企业的品牌战略</w:t>
      </w:r>
      <w:r>
        <w:rPr>
          <w:rFonts w:hint="eastAsia"/>
        </w:rPr>
        <w:br/>
      </w:r>
      <w:r>
        <w:rPr>
          <w:rFonts w:hint="eastAsia"/>
        </w:rPr>
        <w:t>　　　　五、浸水助剂品牌战略管理的策略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2019-2024年中国浸水助剂市场规模及增长情况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2024-2030年中国浸水助剂行业产量预测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2024-2030年中国浸水助剂行业市场需求预测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**地区浸水助剂市场规模及增长情况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**地区浸水助剂市场规模及增长情况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**地区浸水助剂行业市场需求情况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2019-2024年中国浸水助剂行业产品市场价格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2024-2030年中国浸水助剂行业产品市场价格走势预测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浸水助剂重点企业经营情况分析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浸水助剂重点企业经营情况分析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2024-2030年中国浸水助剂市场规模预测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2024-2030年中国浸水助剂行业利润预测</w:t>
      </w:r>
      <w:r>
        <w:rPr>
          <w:rFonts w:hint="eastAsia"/>
        </w:rPr>
        <w:br/>
      </w:r>
      <w:r>
        <w:rPr>
          <w:rFonts w:hint="eastAsia"/>
        </w:rPr>
        <w:t>　　图表 2024年浸水助剂行业壁垒</w:t>
      </w:r>
      <w:r>
        <w:rPr>
          <w:rFonts w:hint="eastAsia"/>
        </w:rPr>
        <w:br/>
      </w:r>
      <w:r>
        <w:rPr>
          <w:rFonts w:hint="eastAsia"/>
        </w:rPr>
        <w:t>　　图表 2024年浸水助剂市场前景分析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2024-2030年中国浸水助剂市场需求预测</w:t>
      </w:r>
      <w:r>
        <w:rPr>
          <w:rFonts w:hint="eastAsia"/>
        </w:rPr>
        <w:br/>
      </w:r>
      <w:r>
        <w:rPr>
          <w:rFonts w:hint="eastAsia"/>
        </w:rPr>
        <w:t>　　图表 2024年浸水助剂发展趋势预测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d3282d8b844a4" w:history="1">
        <w:r>
          <w:rPr>
            <w:rStyle w:val="Hyperlink"/>
          </w:rPr>
          <w:t>2024-2030年中国浸水助剂行业发展调研与前景趋势分析报告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d3282d8b844a4" w:history="1">
        <w:r>
          <w:rPr>
            <w:rStyle w:val="Hyperlink"/>
          </w:rPr>
          <w:t>https://www.20087.com/3/89/JinShuiZhuJiHangYeQuShi.html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cd82071b844a9" w:history="1">
      <w:r>
        <w:rPr>
          <w:rStyle w:val="Hyperlink"/>
        </w:rPr>
        <w:t>2024-2030年中国浸水助剂行业发展调研与前景趋势分析报告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JinShuiZhuJiHangYeQuShi.html" TargetMode="External" Id="R7f9d3282d8b844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JinShuiZhuJiHangYeQuShi.html" TargetMode="External" Id="R726cd82071b844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2024-05-11T01:40:00Z</dcterms:created>
  <dcterms:modified xsi:type="dcterms:W3CDTF">2024-05-11T02:40:00Z</dcterms:modified>
  <dc:subject>2024-2030年中国浸水助剂行业发展调研与前景趋势分析报告</dc:subject>
  <dc:title>2024-2030年中国浸水助剂行业发展调研与前景趋势分析报告</dc:title>
  <cp:keywords>2024-2030年中国浸水助剂行业发展调研与前景趋势分析报告</cp:keywords>
  <dc:description>2024-2030年中国浸水助剂行业发展调研与前景趋势分析报告</dc:description>
</cp:coreProperties>
</file>