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8cd80e0484849" w:history="1">
              <w:r>
                <w:rPr>
                  <w:rStyle w:val="Hyperlink"/>
                </w:rPr>
                <w:t>中国BOPP塑料薄膜行业发展调研及市场前景预测报告（2025-2031年）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8cd80e0484849" w:history="1">
              <w:r>
                <w:rPr>
                  <w:rStyle w:val="Hyperlink"/>
                </w:rPr>
                <w:t>中国BOPP塑料薄膜行业发展调研及市场前景预测报告（2025-2031年）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8cd80e0484849" w:history="1">
                <w:r>
                  <w:rPr>
                    <w:rStyle w:val="Hyperlink"/>
                  </w:rPr>
                  <w:t>https://www.20087.com/3/29/BOPPSuLiaoBoMoHangYeXinXiBaoGao.html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（双向拉伸聚丙烯）塑料薄膜是一种轻质、透明且具有良好机械性能的包装材料，广泛应用于食品包装、标签、保护膜等领域。近年来，随着聚合物科学和加工技术的进步，BOPP塑料薄膜在阻隔性、印刷适性及环保性方面都有了显著提升。当前市场上，BOPP塑料薄膜不仅在提高阻隔性和印刷质量方面有所突破，还在增强产品的稳定性和操作便捷性方面实现了进步。此外，为了适应不同应用场景的需求，BOPP塑料薄膜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BOPP塑料薄膜的发展将更加侧重于高性能和可持续性。一方面，通过采用更先进的材料技术和优化设计，BOPP塑料薄膜将进一步提高其阻隔性和印刷适性，以适应更广泛的使用环境。另一方面，考虑到全球对可持续发展的追求，BOPP塑料薄膜的生产将更加注重节能减排和循环利用，如开发可降解或可回收的产品。此外，随着新兴应用领域的拓展，如生物医疗包装、智能标签等，BOPP塑料薄膜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28cd80e0484849" w:history="1">
        <w:r>
          <w:rPr>
            <w:rStyle w:val="Hyperlink"/>
          </w:rPr>
          <w:t>中国BOPP塑料薄膜行业发展调研及市场前景预测报告（2025-2031年）</w:t>
        </w:r>
      </w:hyperlink>
      <w:r>
        <w:rPr>
          <w:rFonts w:hint="eastAsia"/>
        </w:rPr>
        <w:t>基于统计局、相关行业协会及科研机构的详实数据，系统分析BOPP塑料薄膜市场现状与发展趋势，涵盖BOPP塑料薄膜市场规模、供需状况、价格走势及技术发展方向，并对BOPP塑料薄膜重点企业的经营情况进行解读。通过评估BOPP塑料薄膜行业投资风险与机遇，为相关决策者提供市场前景预测与投资建议，帮助把握BOPP塑料薄膜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BOPP塑料薄膜行业概述</w:t>
      </w:r>
      <w:r>
        <w:rPr>
          <w:rFonts w:hint="eastAsia"/>
        </w:rPr>
        <w:br/>
      </w:r>
      <w:r>
        <w:rPr>
          <w:rFonts w:hint="eastAsia"/>
        </w:rPr>
        <w:t>　　第一节 BOPP塑料薄膜定义</w:t>
      </w:r>
      <w:r>
        <w:rPr>
          <w:rFonts w:hint="eastAsia"/>
        </w:rPr>
        <w:br/>
      </w:r>
      <w:r>
        <w:rPr>
          <w:rFonts w:hint="eastAsia"/>
        </w:rPr>
        <w:t>　　第二节 BOPP塑料薄膜行业发展历程</w:t>
      </w:r>
      <w:r>
        <w:rPr>
          <w:rFonts w:hint="eastAsia"/>
        </w:rPr>
        <w:br/>
      </w:r>
      <w:r>
        <w:rPr>
          <w:rFonts w:hint="eastAsia"/>
        </w:rPr>
        <w:t>　　第三节 BOPP塑料薄膜行业分类情况</w:t>
      </w:r>
      <w:r>
        <w:rPr>
          <w:rFonts w:hint="eastAsia"/>
        </w:rPr>
        <w:br/>
      </w:r>
      <w:r>
        <w:rPr>
          <w:rFonts w:hint="eastAsia"/>
        </w:rPr>
        <w:t>　　第四节 BOPP塑料薄膜产业链分析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二、BOPP塑料薄膜产业链模型分析</w:t>
      </w:r>
      <w:r>
        <w:rPr>
          <w:rFonts w:hint="eastAsia"/>
        </w:rPr>
        <w:br/>
      </w:r>
      <w:r>
        <w:rPr>
          <w:rFonts w:hint="eastAsia"/>
        </w:rPr>
        <w:t>　　第五节 BOPP塑料薄膜行业地位分析</w:t>
      </w:r>
      <w:r>
        <w:rPr>
          <w:rFonts w:hint="eastAsia"/>
        </w:rPr>
        <w:br/>
      </w:r>
      <w:r>
        <w:rPr>
          <w:rFonts w:hint="eastAsia"/>
        </w:rPr>
        <w:t>　　　　一、BOPP塑料薄膜行业对经济增长的影响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二、BOPP塑料薄膜行业对人民生活的影响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三、BOPP塑料薄膜行业关联度情况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2024-2025年中国BOPP塑料薄膜行业发展环境分析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中国BOPP塑料薄膜行业相关政策、标准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2024-2025年中国BOPP塑料薄膜行业发展分析</w:t>
      </w:r>
      <w:r>
        <w:rPr>
          <w:rFonts w:hint="eastAsia"/>
        </w:rPr>
        <w:br/>
      </w:r>
      <w:r>
        <w:rPr>
          <w:rFonts w:hint="eastAsia"/>
        </w:rPr>
        <w:t>　　第一节 中国BOPP塑料薄膜行业市场分析</w:t>
      </w:r>
      <w:r>
        <w:rPr>
          <w:rFonts w:hint="eastAsia"/>
        </w:rPr>
        <w:br/>
      </w:r>
      <w:r>
        <w:rPr>
          <w:rFonts w:hint="eastAsia"/>
        </w:rPr>
        <w:t>　　　　一、BOPP塑料薄膜行业品牌发展现状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二、BOPP塑料薄膜行业消费市场现状</w:t>
      </w:r>
      <w:r>
        <w:rPr>
          <w:rFonts w:hint="eastAsia"/>
        </w:rPr>
        <w:br/>
      </w:r>
      <w:r>
        <w:rPr>
          <w:rFonts w:hint="eastAsia"/>
        </w:rPr>
        <w:t>　　　　三、BOPP塑料薄膜行业相关政策现状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2019-2024年BOPP塑料薄膜行业主要原材料价格及供应情况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2019-2024年中国BOPP塑料薄膜行业供需分析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一、2019-2024年中国BOPP塑料薄膜行业产量分析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二、2019-2024年中国BOPP塑料薄膜行业需求分析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三、2019-2024年中国BOPP塑料薄膜行业供需平衡分析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2025-2031年BOPP塑料薄膜行业主要原材料价格及供应情况预测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2025-2031年中国BOPP塑料薄膜行业供需预测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一、2025-2031年中国BOPP塑料薄膜行业产量预测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二、2025-2031年中国BOPP塑料薄膜行业需求预测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中国BOPP塑料薄膜行业市场价格走势及影响因素分析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中国BOPP塑料薄膜市场价格回顾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2024-2025年中国BOPP塑料薄膜行业当前市场价格及评述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2024-2025年中国BOPP塑料薄膜市场价格影响因素分析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2025-2031年中国BOPP塑料薄膜未来市场价格走势预测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2019-2024年中国BOPP塑料薄膜行业总体发展状况分析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中国BOPP塑料薄膜行业规模情况分析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中国BOPP塑料薄膜行业产销情况分析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一、BOPP塑料薄膜行业生产情况分析</w:t>
      </w:r>
      <w:r>
        <w:rPr>
          <w:rFonts w:hint="eastAsia"/>
        </w:rPr>
        <w:br/>
      </w:r>
      <w:r>
        <w:rPr>
          <w:rFonts w:hint="eastAsia"/>
        </w:rPr>
        <w:t>　　　　二、BOPP塑料薄膜行业销售情况分析</w:t>
      </w:r>
      <w:r>
        <w:rPr>
          <w:rFonts w:hint="eastAsia"/>
        </w:rPr>
        <w:br/>
      </w:r>
      <w:r>
        <w:rPr>
          <w:rFonts w:hint="eastAsia"/>
        </w:rPr>
        <w:t>　　　　三、BOPP塑料薄膜行业产销情况分析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2019-2024年中国BOPP塑料薄膜行业财务能力分析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一、BOPP塑料薄膜行业盈利能力分析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二、BOPP塑料薄膜行业偿债能力分析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三、BOPP塑料薄膜行业营运能力分析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四、BOPP塑料薄膜行业发展能力分析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2025-2031年中国BOPP塑料薄膜行业进出口分析及预测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2024-2025年中国BOPP塑料薄膜行业进出口格局分析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一、BOPP塑料薄膜行业进口格局</w:t>
      </w:r>
      <w:r>
        <w:rPr>
          <w:rFonts w:hint="eastAsia"/>
        </w:rPr>
        <w:br/>
      </w:r>
      <w:r>
        <w:rPr>
          <w:rFonts w:hint="eastAsia"/>
        </w:rPr>
        <w:t>　　　　二、BOPP塑料薄膜行业出口格局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2019-2024年中国BOPP塑料薄膜行业进出口分析</w:t>
      </w:r>
      <w:r>
        <w:rPr>
          <w:rFonts w:hint="eastAsia"/>
        </w:rPr>
        <w:br/>
      </w:r>
      <w:r>
        <w:rPr>
          <w:rFonts w:hint="eastAsia"/>
        </w:rPr>
        <w:t>　　　　一、BOPP塑料薄膜行业进口分析</w:t>
      </w:r>
      <w:r>
        <w:rPr>
          <w:rFonts w:hint="eastAsia"/>
        </w:rPr>
        <w:br/>
      </w:r>
      <w:r>
        <w:rPr>
          <w:rFonts w:hint="eastAsia"/>
        </w:rPr>
        <w:t>　　　　二、BOPP塑料薄膜行业出口分析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2024-2025年影响BOPP塑料薄膜行业进出口因素分析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2025-2031年中国BOPP塑料薄膜行业进口预测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2025-2031年中国BOPP塑料薄膜行业出口预测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2024-2025年BOPP塑料薄膜行业市场竞争策略分析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BOPP塑料薄膜竞争结构分析</w:t>
      </w:r>
      <w:r>
        <w:rPr>
          <w:rFonts w:hint="eastAsia"/>
        </w:rPr>
        <w:br/>
      </w:r>
      <w:r>
        <w:rPr>
          <w:rFonts w:hint="eastAsia"/>
        </w:rPr>
        <w:t>　　　　一、BOPP塑料薄膜行业现有企业间竞争</w:t>
      </w:r>
      <w:r>
        <w:rPr>
          <w:rFonts w:hint="eastAsia"/>
        </w:rPr>
        <w:br/>
      </w:r>
      <w:r>
        <w:rPr>
          <w:rFonts w:hint="eastAsia"/>
        </w:rPr>
        <w:t>　　　　二、BOPP塑料薄膜行业潜在进入者分析</w:t>
      </w:r>
      <w:r>
        <w:rPr>
          <w:rFonts w:hint="eastAsia"/>
        </w:rPr>
        <w:br/>
      </w:r>
      <w:r>
        <w:rPr>
          <w:rFonts w:hint="eastAsia"/>
        </w:rPr>
        <w:t>　　　　三、BOPP塑料薄膜行业替代品威胁分析</w:t>
      </w:r>
      <w:r>
        <w:rPr>
          <w:rFonts w:hint="eastAsia"/>
        </w:rPr>
        <w:br/>
      </w:r>
      <w:r>
        <w:rPr>
          <w:rFonts w:hint="eastAsia"/>
        </w:rPr>
        <w:t>　　　　四、BOPP塑料薄膜行业供应商议价能力</w:t>
      </w:r>
      <w:r>
        <w:rPr>
          <w:rFonts w:hint="eastAsia"/>
        </w:rPr>
        <w:br/>
      </w:r>
      <w:r>
        <w:rPr>
          <w:rFonts w:hint="eastAsia"/>
        </w:rPr>
        <w:t>　　　　五、BOPP塑料薄膜行业客户议价能力</w:t>
      </w:r>
      <w:r>
        <w:rPr>
          <w:rFonts w:hint="eastAsia"/>
        </w:rPr>
        <w:br/>
      </w:r>
      <w:r>
        <w:rPr>
          <w:rFonts w:hint="eastAsia"/>
        </w:rPr>
        <w:t>　　第二节 BOPP塑料薄膜市场竞争策略分析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一、BOPP塑料薄膜市场增长潜力分析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二、BOPP塑料薄膜行业产品竞争策略分析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BOPP塑料薄膜企业竞争策略分析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一、2025-2031年中国BOPP塑料薄膜市场竞争趋势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二、2025-2031年BOPP塑料薄膜行业竞争格局展望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三、2025-2031年BOPP塑料薄膜行业竞争策略分析</w:t>
      </w:r>
      <w:r>
        <w:rPr>
          <w:rFonts w:hint="eastAsia"/>
        </w:rPr>
        <w:br/>
      </w:r>
      <w:r>
        <w:rPr>
          <w:rFonts w:hint="eastAsia"/>
        </w:rPr>
        <w:t>　　第四节 BOPP塑料薄膜竞争力评价及构建分析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一、BOPP塑料薄膜整体产品竞争力评价</w:t>
      </w:r>
      <w:r>
        <w:rPr>
          <w:rFonts w:hint="eastAsia"/>
        </w:rPr>
        <w:br/>
      </w:r>
      <w:r>
        <w:rPr>
          <w:rFonts w:hint="eastAsia"/>
        </w:rPr>
        <w:t>　　　　二、BOPP塑料薄膜竞争优势评价及构建建议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中国BOPP塑料薄膜重点企业发展分析</w:t>
      </w:r>
      <w:r>
        <w:rPr>
          <w:rFonts w:hint="eastAsia"/>
        </w:rPr>
        <w:br/>
      </w:r>
      <w:r>
        <w:rPr>
          <w:rFonts w:hint="eastAsia"/>
        </w:rPr>
        <w:t>　　第一节 BOPP塑料薄膜企业（一）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BOPP塑料薄膜企业（二）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BOPP塑料薄膜企业（三）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BOPP塑料薄膜企业（四）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BOPP塑料薄膜企业（五）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BOPP塑料薄膜企业（六）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BOPP塑料薄膜行业发展趋势与投资战略研究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2025-2031年中国BOPP塑料薄膜行业发展趋势分析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一、2019-2024年中国BOPP塑料薄膜行业发展趋势总结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二、2025-2031年中国BOPP塑料薄膜行业发展趋势预测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2025-2031年中国BOPP塑料薄膜行业产品技术趋势</w:t>
      </w:r>
      <w:r>
        <w:rPr>
          <w:rFonts w:hint="eastAsia"/>
        </w:rPr>
        <w:br/>
      </w:r>
      <w:r>
        <w:rPr>
          <w:rFonts w:hint="eastAsia"/>
        </w:rPr>
        <w:t>　　　　一、BOPP塑料薄膜行业产品发展新动态</w:t>
      </w:r>
      <w:r>
        <w:rPr>
          <w:rFonts w:hint="eastAsia"/>
        </w:rPr>
        <w:br/>
      </w:r>
      <w:r>
        <w:rPr>
          <w:rFonts w:hint="eastAsia"/>
        </w:rPr>
        <w:t>　　　　二、BOPP塑料薄膜行业产品技术新动态</w:t>
      </w:r>
      <w:r>
        <w:rPr>
          <w:rFonts w:hint="eastAsia"/>
        </w:rPr>
        <w:br/>
      </w:r>
      <w:r>
        <w:rPr>
          <w:rFonts w:hint="eastAsia"/>
        </w:rPr>
        <w:t>　　　　三、BOPP塑料薄膜行业产品技术发展趋势预测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2025-2031年中国BOPP塑料薄膜行业风险分析</w:t>
      </w:r>
      <w:r>
        <w:rPr>
          <w:rFonts w:hint="eastAsia"/>
        </w:rPr>
        <w:br/>
      </w:r>
      <w:r>
        <w:rPr>
          <w:rFonts w:hint="eastAsia"/>
        </w:rPr>
        <w:t>　　　　一、BOPP塑料薄膜市场竞争风险分析</w:t>
      </w:r>
      <w:r>
        <w:rPr>
          <w:rFonts w:hint="eastAsia"/>
        </w:rPr>
        <w:br/>
      </w:r>
      <w:r>
        <w:rPr>
          <w:rFonts w:hint="eastAsia"/>
        </w:rPr>
        <w:t>　　　　二、BOPP塑料薄膜行业原材料压力风险分析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三、BOPP塑料薄膜行业技术风险分析</w:t>
      </w:r>
      <w:r>
        <w:rPr>
          <w:rFonts w:hint="eastAsia"/>
        </w:rPr>
        <w:br/>
      </w:r>
      <w:r>
        <w:rPr>
          <w:rFonts w:hint="eastAsia"/>
        </w:rPr>
        <w:t>　　　　四、BOPP塑料薄膜行业政策和体制风险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BOPP塑料薄膜行业的发展战略研究</w:t>
      </w:r>
      <w:r>
        <w:rPr>
          <w:rFonts w:hint="eastAsia"/>
        </w:rPr>
        <w:br/>
      </w:r>
      <w:r>
        <w:rPr>
          <w:rFonts w:hint="eastAsia"/>
        </w:rPr>
        <w:t>　　　　一、BOPP塑料薄膜行业战略综合规划</w:t>
      </w:r>
      <w:r>
        <w:rPr>
          <w:rFonts w:hint="eastAsia"/>
        </w:rPr>
        <w:br/>
      </w:r>
      <w:r>
        <w:rPr>
          <w:rFonts w:hint="eastAsia"/>
        </w:rPr>
        <w:t>　　　　二、BOPP塑料薄膜行业技术开发战略</w:t>
      </w:r>
      <w:r>
        <w:rPr>
          <w:rFonts w:hint="eastAsia"/>
        </w:rPr>
        <w:br/>
      </w:r>
      <w:r>
        <w:rPr>
          <w:rFonts w:hint="eastAsia"/>
        </w:rPr>
        <w:t>　　　　三、BOPP塑料薄膜行业区域战略规划</w:t>
      </w:r>
      <w:r>
        <w:rPr>
          <w:rFonts w:hint="eastAsia"/>
        </w:rPr>
        <w:br/>
      </w:r>
      <w:r>
        <w:rPr>
          <w:rFonts w:hint="eastAsia"/>
        </w:rPr>
        <w:t>　　　　四、BOPP塑料薄膜行业产业战略规划</w:t>
      </w:r>
      <w:r>
        <w:rPr>
          <w:rFonts w:hint="eastAsia"/>
        </w:rPr>
        <w:br/>
      </w:r>
      <w:r>
        <w:rPr>
          <w:rFonts w:hint="eastAsia"/>
        </w:rPr>
        <w:t>　　　　五、BOPP塑料薄膜行业营销品牌战略</w:t>
      </w:r>
      <w:r>
        <w:rPr>
          <w:rFonts w:hint="eastAsia"/>
        </w:rPr>
        <w:br/>
      </w:r>
      <w:r>
        <w:rPr>
          <w:rFonts w:hint="eastAsia"/>
        </w:rPr>
        <w:t>　　　　六、BOPP塑料薄膜行业竞争战略规划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2025-2031年BOPP塑料薄膜行业前景分析及对策</w:t>
      </w:r>
      <w:r>
        <w:rPr>
          <w:rFonts w:hint="eastAsia"/>
        </w:rPr>
        <w:br/>
      </w:r>
      <w:r>
        <w:rPr>
          <w:rFonts w:hint="eastAsia"/>
        </w:rPr>
        <w:t>　　第一节 BOPP塑料薄膜行业发展前景分析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一、BOPP塑料薄膜行业市场发展前景分析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二、BOPP塑料薄膜行业市场蕴藏的商机分析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BOPP塑料薄膜行业发展对策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中智林^－BOPP塑料薄膜行业研究结论及建议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2019-2024年中国BOPP塑料薄膜市场规模及增长情况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2019-2024年中国BOPP塑料薄膜行业产量及增长趋势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2025-2031年中国BOPP塑料薄膜行业产量预测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2019-2024年中国BOPP塑料薄膜行业市场需求及增长情况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2025-2031年中国BOPP塑料薄膜行业市场需求预测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**地区BOPP塑料薄膜市场规模及增长情况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**地区BOPP塑料薄膜行业市场需求情况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**地区BOPP塑料薄膜市场规模及增长情况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2019-2024年中国BOPP塑料薄膜行业出口情况分析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BOPP塑料薄膜重点企业经营情况分析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2025年BOPP塑料薄膜行业壁垒</w:t>
      </w:r>
      <w:r>
        <w:rPr>
          <w:rFonts w:hint="eastAsia"/>
        </w:rPr>
        <w:br/>
      </w:r>
      <w:r>
        <w:rPr>
          <w:rFonts w:hint="eastAsia"/>
        </w:rPr>
        <w:t>　　图表 2025年BOPP塑料薄膜市场前景分析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2025-2031年中国BOPP塑料薄膜市场规模预测</w:t>
      </w:r>
      <w:r>
        <w:rPr>
          <w:rFonts w:hint="eastAsia"/>
        </w:rPr>
        <w:br/>
      </w:r>
      <w:r>
        <w:rPr>
          <w:rFonts w:hint="eastAsia"/>
        </w:rPr>
        <w:t>　　图表 2025年BOPP塑料薄膜发展趋势预测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8cd80e0484849" w:history="1">
        <w:r>
          <w:rPr>
            <w:rStyle w:val="Hyperlink"/>
          </w:rPr>
          <w:t>中国BOPP塑料薄膜行业发展调研及市场前景预测报告（2025-2031年）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8cd80e0484849" w:history="1">
        <w:r>
          <w:rPr>
            <w:rStyle w:val="Hyperlink"/>
          </w:rPr>
          <w:t>https://www.20087.com/3/29/BOPPSuLiaoBoMoHangYeXinXiBaoGao.html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热点：bopla薄膜、BOPP塑料薄膜价格行情、bopp薄膜的用途、bopp薄膜材料、bopp和pet薄膜区别、塑料薄膜是什么材质、BOPET薄膜、塑料薄膜原料是什么?、BOPP膜厂家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e56165bdc40bf" w:history="1">
      <w:r>
        <w:rPr>
          <w:rStyle w:val="Hyperlink"/>
        </w:rPr>
        <w:t>中国BOPP塑料薄膜行业发展调研及市场前景预测报告（2025-2031年）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OPPSuLiaoBoMoHangYeXinXiBaoGao.html" TargetMode="External" Id="R8828cd80e048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OPPSuLiaoBoMoHangYeXinXiBaoGao.html" TargetMode="External" Id="R096e56165bdc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2025-02-14T00:15:00Z</dcterms:created>
  <dcterms:modified xsi:type="dcterms:W3CDTF">2025-02-14T01:15:00Z</dcterms:modified>
  <dc:subject>中国BOPP塑料薄膜行业发展调研及市场前景预测报告（2025-2031年）</dc:subject>
  <dc:title>中国BOPP塑料薄膜行业发展调研及市场前景预测报告（2025-2031年）</dc:title>
  <cp:keywords>中国BOPP塑料薄膜行业发展调研及市场前景预测报告（2025-2031年）</cp:keywords>
  <dc:description>中国BOPP塑料薄膜行业发展调研及市场前景预测报告（2025-2031年）</dc:description>
</cp:coreProperties>
</file>