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02a10da324cbe" w:history="1">
              <w:r>
                <w:rPr>
                  <w:rStyle w:val="Hyperlink"/>
                </w:rPr>
                <w:t>2025-2031年中国酸性纤维素酶行业发展研究与市场前景分析报告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02a10da324cbe" w:history="1">
              <w:r>
                <w:rPr>
                  <w:rStyle w:val="Hyperlink"/>
                </w:rPr>
                <w:t>2025-2031年中国酸性纤维素酶行业发展研究与市场前景分析报告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02a10da324cbe" w:history="1">
                <w:r>
                  <w:rPr>
                    <w:rStyle w:val="Hyperlink"/>
                  </w:rPr>
                  <w:t>https://www.20087.com/5/69/SuanXingXianWeiSuMeiFaZhanQianJing.html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纤维素酶是一种生物催化剂，广泛应用于生物质能源、食品加工、纺织和造纸等行业。随着生物技术的不断进步，酸性纤维素酶的活性和稳定性得到显著提升，降低了生产成本，提高了转化效率。特别是在第二代生物燃料的生产中，酸性纤维素酶的作用愈发凸显，有助于从农林废弃物中提取生物乙醇等可再生能源。</w:t>
      </w:r>
      <w:r>
        <w:rPr>
          <w:rFonts w:hint="eastAsia"/>
        </w:rPr>
        <w:br/>
      </w:r>
      <w:r>
        <w:rPr>
          <w:rFonts w:hint="eastAsia"/>
        </w:rPr>
        <w:t>　　未来，酸性纤维素酶的研发将更加聚焦于提高酶的热稳定性和耐酸碱性，以及开发适用于更复杂基质的酶制剂，以拓宽其应用领域。同时，通过基因工程手段优化微生物菌株，提高酸性纤维素酶的产量和活性，降低酶制剂的成本，推动生物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02a10da324cbe" w:history="1">
        <w:r>
          <w:rPr>
            <w:rStyle w:val="Hyperlink"/>
          </w:rPr>
          <w:t>2025-2031年中国酸性纤维素酶行业发展研究与市场前景分析报告</w:t>
        </w:r>
      </w:hyperlink>
      <w:r>
        <w:rPr>
          <w:rFonts w:hint="eastAsia"/>
        </w:rPr>
        <w:t>》基于对酸性纤维素酶行业长期跟踪研究，采用定量与定性相结合的分析方法，系统梳理酸性纤维素酶行业市场现状。报告从酸性纤维素酶供需关系角度分析市场规模、产品动态及品牌竞争格局，考察酸性纤维素酶重点企业经营状况，并评估酸性纤维素酶行业技术发展现状与创新方向。通过对酸性纤维素酶市场环境的分析，报告对酸性纤维素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酸性纤维素酶行业界定及应用</w:t>
      </w:r>
      <w:r>
        <w:rPr>
          <w:rFonts w:hint="eastAsia"/>
        </w:rPr>
        <w:br/>
      </w:r>
      <w:r>
        <w:rPr>
          <w:rFonts w:hint="eastAsia"/>
        </w:rPr>
        <w:t>　　第一节 酸性纤维素酶行业定义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酸性纤维素酶主要应用领域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2024-2025年中国酸性纤维素酶行业发展环境分析</w:t>
      </w:r>
      <w:r>
        <w:rPr>
          <w:rFonts w:hint="eastAsia"/>
        </w:rPr>
        <w:br/>
      </w:r>
      <w:r>
        <w:rPr>
          <w:rFonts w:hint="eastAsia"/>
        </w:rPr>
        <w:t>　　第一节 酸性纤维素酶行业经济环境分析</w:t>
      </w:r>
      <w:r>
        <w:rPr>
          <w:rFonts w:hint="eastAsia"/>
        </w:rPr>
        <w:br/>
      </w:r>
      <w:r>
        <w:rPr>
          <w:rFonts w:hint="eastAsia"/>
        </w:rPr>
        <w:t>　　第二节 酸性纤维素酶行业政策环境分析</w:t>
      </w:r>
      <w:r>
        <w:rPr>
          <w:rFonts w:hint="eastAsia"/>
        </w:rPr>
        <w:br/>
      </w:r>
      <w:r>
        <w:rPr>
          <w:rFonts w:hint="eastAsia"/>
        </w:rPr>
        <w:t>　　　　一、酸性纤维素酶行业政策影响分析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二、相关酸性纤维素酶行业标准分析</w:t>
      </w:r>
      <w:r>
        <w:rPr>
          <w:rFonts w:hint="eastAsia"/>
        </w:rPr>
        <w:br/>
      </w:r>
      <w:r>
        <w:rPr>
          <w:rFonts w:hint="eastAsia"/>
        </w:rPr>
        <w:t>　　第三节 酸性纤维素酶行业社会环境分析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2024-2025年酸性纤维素酶行业技术发展现状及趋势分析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酸性纤维素酶行业技术发展现状分析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国内外酸性纤维素酶行业技术差异与原因</w:t>
      </w:r>
      <w:r>
        <w:rPr>
          <w:rFonts w:hint="eastAsia"/>
        </w:rPr>
        <w:br/>
      </w:r>
      <w:r>
        <w:rPr>
          <w:rFonts w:hint="eastAsia"/>
        </w:rPr>
        <w:t>　　第三节 酸性纤维素酶行业技术发展方向、趋势预测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提升酸性纤维素酶行业技术能力策略建议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2024-2025年全球酸性纤维素酶行业发展状况分析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2019-2024年全球酸性纤维素酶行业运行概况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2019-2024年全球酸性纤维素酶行业市场规模分析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全球主要地区酸性纤维素酶行业运行情况分析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2025-2031年全球酸性纤维素酶行业发展趋势预测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中国酸性纤维素酶行业现状调研分析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中国酸性纤维素酶行业发展现状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一、2024-2025年酸性纤维素酶行业品牌发展现状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二、2024-2025年酸性纤维素酶行业需求市场现状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三、2024-2025年酸性纤维素酶市场需求层次分析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四、2024-2025年中国酸性纤维素酶市场走向分析</w:t>
      </w:r>
      <w:r>
        <w:rPr>
          <w:rFonts w:hint="eastAsia"/>
        </w:rPr>
        <w:br/>
      </w:r>
      <w:r>
        <w:rPr>
          <w:rFonts w:hint="eastAsia"/>
        </w:rPr>
        <w:t>　　第二节 中国酸性纤维素酶行业存在的问题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一、2024-2025年酸性纤维素酶产品市场存在的主要问题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二、2024-2025年国内酸性纤维素酶产品市场的三大瓶颈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三、2024-2025年酸性纤维素酶产品市场遭遇的规模难题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对中国酸性纤维素酶市场的分析及思考</w:t>
      </w:r>
      <w:r>
        <w:rPr>
          <w:rFonts w:hint="eastAsia"/>
        </w:rPr>
        <w:br/>
      </w:r>
      <w:r>
        <w:rPr>
          <w:rFonts w:hint="eastAsia"/>
        </w:rPr>
        <w:t>　　　　一、酸性纤维素酶市场特点</w:t>
      </w:r>
      <w:r>
        <w:rPr>
          <w:rFonts w:hint="eastAsia"/>
        </w:rPr>
        <w:br/>
      </w:r>
      <w:r>
        <w:rPr>
          <w:rFonts w:hint="eastAsia"/>
        </w:rPr>
        <w:t>　　　　二、酸性纤维素酶市场分析</w:t>
      </w:r>
      <w:r>
        <w:rPr>
          <w:rFonts w:hint="eastAsia"/>
        </w:rPr>
        <w:br/>
      </w:r>
      <w:r>
        <w:rPr>
          <w:rFonts w:hint="eastAsia"/>
        </w:rPr>
        <w:t>　　　　三、酸性纤维素酶市场变化的方向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四、中国酸性纤维素酶行业发展的新思路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五、对中国酸性纤维素酶行业发展的思考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中国酸性纤维素酶行业市场供需现状调研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中国酸性纤维素酶市场现状分析</w:t>
      </w:r>
      <w:r>
        <w:rPr>
          <w:rFonts w:hint="eastAsia"/>
        </w:rPr>
        <w:br/>
      </w:r>
      <w:r>
        <w:rPr>
          <w:rFonts w:hint="eastAsia"/>
        </w:rPr>
        <w:t>　　第二节 中国酸性纤维素酶行业产量情况分析及预测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一、酸性纤维素酶总体产能规模</w:t>
      </w:r>
      <w:r>
        <w:rPr>
          <w:rFonts w:hint="eastAsia"/>
        </w:rPr>
        <w:br/>
      </w:r>
      <w:r>
        <w:rPr>
          <w:rFonts w:hint="eastAsia"/>
        </w:rPr>
        <w:t>　　　　二、酸性纤维素酶生产区域分布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三、2019-2024年中国酸性纤维素酶产量统计分析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四、2025-2031年中国酸性纤维素酶产量预测分析</w:t>
      </w:r>
      <w:r>
        <w:rPr>
          <w:rFonts w:hint="eastAsia"/>
        </w:rPr>
        <w:br/>
      </w:r>
      <w:r>
        <w:rPr>
          <w:rFonts w:hint="eastAsia"/>
        </w:rPr>
        <w:t>　　第三节 中国酸性纤维素酶市场需求分析及预测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一、中国酸性纤维素酶市场需求特点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二、2019-2024年中国酸性纤维素酶市场需求量统计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三、2025-2031年中国酸性纤维素酶市场需求量预测</w:t>
      </w:r>
      <w:r>
        <w:rPr>
          <w:rFonts w:hint="eastAsia"/>
        </w:rPr>
        <w:br/>
      </w:r>
      <w:r>
        <w:rPr>
          <w:rFonts w:hint="eastAsia"/>
        </w:rPr>
        <w:t>　　第四节 中国酸性纤维素酶价格趋势分析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一、2019-2024年中国酸性纤维素酶市场价格趋势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二、2025-2031年中国酸性纤维素酶市场价格走势预测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酸性纤维素酶细分市场深度分析</w:t>
      </w:r>
      <w:r>
        <w:rPr>
          <w:rFonts w:hint="eastAsia"/>
        </w:rPr>
        <w:br/>
      </w:r>
      <w:r>
        <w:rPr>
          <w:rFonts w:hint="eastAsia"/>
        </w:rPr>
        <w:t>　　第一节 酸性纤维素酶细分市场（一）发展研究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酸性纤维素酶细分市场（二）发展研究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中国酸性纤维素酶进出口分析</w:t>
      </w:r>
      <w:r>
        <w:rPr>
          <w:rFonts w:hint="eastAsia"/>
        </w:rPr>
        <w:br/>
      </w:r>
      <w:r>
        <w:rPr>
          <w:rFonts w:hint="eastAsia"/>
        </w:rPr>
        <w:t>　　第一节 酸性纤维素酶进口情况分析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酸性纤维素酶出口情况分析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影响酸性纤维素酶进出口因素分析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中国酸性纤维素酶行业主要指标监测分析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2019-2024年中国酸性纤维素酶行业规模情况分析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2019-2024年中国酸性纤维素酶行业财务能力分析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酸性纤维素酶行业上下游发展情况分析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酸性纤维素酶行业上游产业发展分析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酸性纤维素酶行业下游产业发展分析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中国酸性纤维素酶行业重点地区发展分析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酸性纤维素酶行业重点区域市场结构调研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**地区酸性纤维素酶市场容量分析</w:t>
      </w:r>
      <w:r>
        <w:rPr>
          <w:rFonts w:hint="eastAsia"/>
        </w:rPr>
        <w:br/>
      </w:r>
      <w:r>
        <w:rPr>
          <w:rFonts w:hint="eastAsia"/>
        </w:rPr>
        <w:t>　　第三节 **地区酸性纤维素酶市场容量分析</w:t>
      </w:r>
      <w:r>
        <w:rPr>
          <w:rFonts w:hint="eastAsia"/>
        </w:rPr>
        <w:br/>
      </w:r>
      <w:r>
        <w:rPr>
          <w:rFonts w:hint="eastAsia"/>
        </w:rPr>
        <w:t>　　第四节 **地区酸性纤维素酶市场容量分析</w:t>
      </w:r>
      <w:r>
        <w:rPr>
          <w:rFonts w:hint="eastAsia"/>
        </w:rPr>
        <w:br/>
      </w:r>
      <w:r>
        <w:rPr>
          <w:rFonts w:hint="eastAsia"/>
        </w:rPr>
        <w:t>　　第五节 **地区酸性纤维素酶市场容量分析</w:t>
      </w:r>
      <w:r>
        <w:rPr>
          <w:rFonts w:hint="eastAsia"/>
        </w:rPr>
        <w:br/>
      </w:r>
      <w:r>
        <w:rPr>
          <w:rFonts w:hint="eastAsia"/>
        </w:rPr>
        <w:t>　　第六节 **地区酸性纤维素酶市场容量分析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酸性纤维素酶行业重点企业竞争力分析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三、企业酸性纤维素酶经营状况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三、企业酸性纤维素酶经营状况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三、企业酸性纤维素酶经营状况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三、企业酸性纤维素酶经营状况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三、企业酸性纤维素酶经营状况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三、企业酸性纤维素酶经营状况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酸性纤维素酶行业企业经营策略研究分析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酸性纤维素酶企业多样化经营策略分析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一、酸性纤维素酶企业多样化经营情况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二、现行酸性纤维素酶行业多样化经营的方向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大型酸性纤维素酶企业集团未来发展策略分析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对中小酸性纤维素酶企业生产经营的建议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酸性纤维素酶行业前景及投资风险预警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2025年酸性纤维素酶市场前景分析</w:t>
      </w:r>
      <w:r>
        <w:rPr>
          <w:rFonts w:hint="eastAsia"/>
        </w:rPr>
        <w:br/>
      </w:r>
      <w:r>
        <w:rPr>
          <w:rFonts w:hint="eastAsia"/>
        </w:rPr>
        <w:t>　　第二节 2025年酸性纤维素酶行业发展趋势预测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影响酸性纤维素酶行业发展的主要因素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一、2025年影响酸性纤维素酶行业运行的有利因素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二、2025年影响酸性纤维素酶行业运行的稳定因素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三、2025年影响酸性纤维素酶行业运行的不利因素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四、2025年中国酸性纤维素酶行业发展面临的挑战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五、2025年中国酸性纤维素酶行业发展面临的机遇</w:t>
      </w:r>
      <w:r>
        <w:rPr>
          <w:rFonts w:hint="eastAsia"/>
        </w:rPr>
        <w:br/>
      </w:r>
      <w:r>
        <w:rPr>
          <w:rFonts w:hint="eastAsia"/>
        </w:rPr>
        <w:t>　　第四节 酸性纤维素酶行业投资风险预警</w:t>
      </w:r>
      <w:r>
        <w:rPr>
          <w:rFonts w:hint="eastAsia"/>
        </w:rPr>
        <w:br/>
      </w:r>
      <w:r>
        <w:rPr>
          <w:rFonts w:hint="eastAsia"/>
        </w:rPr>
        <w:t>　　　　一、酸性纤维素酶行业市场风险预测</w:t>
      </w:r>
      <w:r>
        <w:rPr>
          <w:rFonts w:hint="eastAsia"/>
        </w:rPr>
        <w:br/>
      </w:r>
      <w:r>
        <w:rPr>
          <w:rFonts w:hint="eastAsia"/>
        </w:rPr>
        <w:t>　　　　二、酸性纤维素酶行业政策风险预测</w:t>
      </w:r>
      <w:r>
        <w:rPr>
          <w:rFonts w:hint="eastAsia"/>
        </w:rPr>
        <w:br/>
      </w:r>
      <w:r>
        <w:rPr>
          <w:rFonts w:hint="eastAsia"/>
        </w:rPr>
        <w:t>　　　　三、酸性纤维素酶行业经营风险预测</w:t>
      </w:r>
      <w:r>
        <w:rPr>
          <w:rFonts w:hint="eastAsia"/>
        </w:rPr>
        <w:br/>
      </w:r>
      <w:r>
        <w:rPr>
          <w:rFonts w:hint="eastAsia"/>
        </w:rPr>
        <w:t>　　　　四、酸性纤维素酶行业技术风险预测</w:t>
      </w:r>
      <w:r>
        <w:rPr>
          <w:rFonts w:hint="eastAsia"/>
        </w:rPr>
        <w:br/>
      </w:r>
      <w:r>
        <w:rPr>
          <w:rFonts w:hint="eastAsia"/>
        </w:rPr>
        <w:t>　　　　五、酸性纤维素酶行业竞争风险预测</w:t>
      </w:r>
      <w:r>
        <w:rPr>
          <w:rFonts w:hint="eastAsia"/>
        </w:rPr>
        <w:br/>
      </w:r>
      <w:r>
        <w:rPr>
          <w:rFonts w:hint="eastAsia"/>
        </w:rPr>
        <w:t>　　　　六、酸性纤维素酶行业其他风险预测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酸性纤维素酶投资建议</w:t>
      </w:r>
      <w:r>
        <w:rPr>
          <w:rFonts w:hint="eastAsia"/>
        </w:rPr>
        <w:br/>
      </w:r>
      <w:r>
        <w:rPr>
          <w:rFonts w:hint="eastAsia"/>
        </w:rPr>
        <w:t>　　第一节 酸性纤维素酶行业投资环境分析</w:t>
      </w:r>
      <w:r>
        <w:rPr>
          <w:rFonts w:hint="eastAsia"/>
        </w:rPr>
        <w:br/>
      </w:r>
      <w:r>
        <w:rPr>
          <w:rFonts w:hint="eastAsia"/>
        </w:rPr>
        <w:t>　　第二节 酸性纤维素酶行业投资进入壁垒分析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酸性纤维素酶行业类别</w:t>
      </w:r>
      <w:r>
        <w:rPr>
          <w:rFonts w:hint="eastAsia"/>
        </w:rPr>
        <w:br/>
      </w:r>
      <w:r>
        <w:rPr>
          <w:rFonts w:hint="eastAsia"/>
        </w:rPr>
        <w:t>　　图表 酸性纤维素酶行业产业链调研</w:t>
      </w:r>
      <w:r>
        <w:rPr>
          <w:rFonts w:hint="eastAsia"/>
        </w:rPr>
        <w:br/>
      </w:r>
      <w:r>
        <w:rPr>
          <w:rFonts w:hint="eastAsia"/>
        </w:rPr>
        <w:t>　　图表 酸性纤维素酶行业现状</w:t>
      </w:r>
      <w:r>
        <w:rPr>
          <w:rFonts w:hint="eastAsia"/>
        </w:rPr>
        <w:br/>
      </w:r>
      <w:r>
        <w:rPr>
          <w:rFonts w:hint="eastAsia"/>
        </w:rPr>
        <w:t>　　图表 酸性纤维素酶行业标准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2019-2024年中国酸性纤维素酶行业市场规模</w:t>
      </w:r>
      <w:r>
        <w:rPr>
          <w:rFonts w:hint="eastAsia"/>
        </w:rPr>
        <w:br/>
      </w:r>
      <w:r>
        <w:rPr>
          <w:rFonts w:hint="eastAsia"/>
        </w:rPr>
        <w:t>　　图表 2024年中国酸性纤维素酶行业产能</w:t>
      </w:r>
      <w:r>
        <w:rPr>
          <w:rFonts w:hint="eastAsia"/>
        </w:rPr>
        <w:br/>
      </w:r>
      <w:r>
        <w:rPr>
          <w:rFonts w:hint="eastAsia"/>
        </w:rPr>
        <w:t>　　图表 2019-2024年中国酸性纤维素酶行业产量统计</w:t>
      </w:r>
      <w:r>
        <w:rPr>
          <w:rFonts w:hint="eastAsia"/>
        </w:rPr>
        <w:br/>
      </w:r>
      <w:r>
        <w:rPr>
          <w:rFonts w:hint="eastAsia"/>
        </w:rPr>
        <w:t>　　图表 酸性纤维素酶行业动态</w:t>
      </w:r>
      <w:r>
        <w:rPr>
          <w:rFonts w:hint="eastAsia"/>
        </w:rPr>
        <w:br/>
      </w:r>
      <w:r>
        <w:rPr>
          <w:rFonts w:hint="eastAsia"/>
        </w:rPr>
        <w:t>　　图表 2019-2024年中国酸性纤维素酶市场需求量</w:t>
      </w:r>
      <w:r>
        <w:rPr>
          <w:rFonts w:hint="eastAsia"/>
        </w:rPr>
        <w:br/>
      </w:r>
      <w:r>
        <w:rPr>
          <w:rFonts w:hint="eastAsia"/>
        </w:rPr>
        <w:t>　　图表 2024年中国酸性纤维素酶行业需求区域调研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2019-2024年中国酸性纤维素酶行情</w:t>
      </w:r>
      <w:r>
        <w:rPr>
          <w:rFonts w:hint="eastAsia"/>
        </w:rPr>
        <w:br/>
      </w:r>
      <w:r>
        <w:rPr>
          <w:rFonts w:hint="eastAsia"/>
        </w:rPr>
        <w:t>　　图表 2019-2024年中国酸性纤维素酶价格走势图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2019-2024年中国酸性纤维素酶行业销售收入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2019-2024年中国酸性纤维素酶行业盈利情况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2019-2024年中国酸性纤维素酶行业利润总额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2019-2024年中国酸性纤维素酶进口统计</w:t>
      </w:r>
      <w:r>
        <w:rPr>
          <w:rFonts w:hint="eastAsia"/>
        </w:rPr>
        <w:br/>
      </w:r>
      <w:r>
        <w:rPr>
          <w:rFonts w:hint="eastAsia"/>
        </w:rPr>
        <w:t>　　图表 2019-2024年中国酸性纤维素酶出口统计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2019-2024年中国酸性纤维素酶行业企业数量统计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**地区酸性纤维素酶市场规模</w:t>
      </w:r>
      <w:r>
        <w:rPr>
          <w:rFonts w:hint="eastAsia"/>
        </w:rPr>
        <w:br/>
      </w:r>
      <w:r>
        <w:rPr>
          <w:rFonts w:hint="eastAsia"/>
        </w:rPr>
        <w:t>　　图表 **地区酸性纤维素酶行业市场需求</w:t>
      </w:r>
      <w:r>
        <w:rPr>
          <w:rFonts w:hint="eastAsia"/>
        </w:rPr>
        <w:br/>
      </w:r>
      <w:r>
        <w:rPr>
          <w:rFonts w:hint="eastAsia"/>
        </w:rPr>
        <w:t>　　图表 **地区酸性纤维素酶市场调研</w:t>
      </w:r>
      <w:r>
        <w:rPr>
          <w:rFonts w:hint="eastAsia"/>
        </w:rPr>
        <w:br/>
      </w:r>
      <w:r>
        <w:rPr>
          <w:rFonts w:hint="eastAsia"/>
        </w:rPr>
        <w:t>　　图表 **地区酸性纤维素酶行业市场需求分析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**地区酸性纤维素酶市场规模</w:t>
      </w:r>
      <w:r>
        <w:rPr>
          <w:rFonts w:hint="eastAsia"/>
        </w:rPr>
        <w:br/>
      </w:r>
      <w:r>
        <w:rPr>
          <w:rFonts w:hint="eastAsia"/>
        </w:rPr>
        <w:t>　　图表 **地区酸性纤维素酶行业市场需求</w:t>
      </w:r>
      <w:r>
        <w:rPr>
          <w:rFonts w:hint="eastAsia"/>
        </w:rPr>
        <w:br/>
      </w:r>
      <w:r>
        <w:rPr>
          <w:rFonts w:hint="eastAsia"/>
        </w:rPr>
        <w:t>　　图表 **地区酸性纤维素酶市场调研</w:t>
      </w:r>
      <w:r>
        <w:rPr>
          <w:rFonts w:hint="eastAsia"/>
        </w:rPr>
        <w:br/>
      </w:r>
      <w:r>
        <w:rPr>
          <w:rFonts w:hint="eastAsia"/>
        </w:rPr>
        <w:t>　　图表 **地区酸性纤维素酶行业市场需求分析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酸性纤维素酶行业竞争对手分析</w:t>
      </w:r>
      <w:r>
        <w:rPr>
          <w:rFonts w:hint="eastAsia"/>
        </w:rPr>
        <w:br/>
      </w:r>
      <w:r>
        <w:rPr>
          <w:rFonts w:hint="eastAsia"/>
        </w:rPr>
        <w:t>　　图表 酸性纤维素酶重点企业（一）基本信息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酸性纤维素酶重点企业（一）经营情况分析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酸性纤维素酶重点企业（一）主要经济指标情况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酸性纤维素酶重点企业（一）盈利能力情况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酸性纤维素酶重点企业（一）偿债能力情况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酸性纤维素酶重点企业（一）运营能力情况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酸性纤维素酶重点企业（一）成长能力情况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酸性纤维素酶重点企业（二）基本信息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酸性纤维素酶重点企业（二）经营情况分析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酸性纤维素酶重点企业（二）主要经济指标情况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酸性纤维素酶重点企业（二）盈利能力情况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酸性纤维素酶重点企业（二）偿债能力情况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酸性纤维素酶重点企业（二）运营能力情况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酸性纤维素酶重点企业（二）成长能力情况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酸性纤维素酶重点企业（三）基本信息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酸性纤维素酶重点企业（三）经营情况分析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酸性纤维素酶重点企业（三）主要经济指标情况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酸性纤维素酶重点企业（三）盈利能力情况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酸性纤维素酶重点企业（三）偿债能力情况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酸性纤维素酶重点企业（三）运营能力情况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酸性纤维素酶重点企业（三）成长能力情况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2025-2031年中国酸性纤维素酶行业产能预测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2025-2031年中国酸性纤维素酶行业产量预测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2025-2031年中国酸性纤维素酶市场需求预测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2025-2031年中国酸性纤维素酶行业市场规模预测</w:t>
      </w:r>
      <w:r>
        <w:rPr>
          <w:rFonts w:hint="eastAsia"/>
        </w:rPr>
        <w:br/>
      </w:r>
      <w:r>
        <w:rPr>
          <w:rFonts w:hint="eastAsia"/>
        </w:rPr>
        <w:t>　　图表 酸性纤维素酶行业准入条件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2025-2031年中国酸性纤维素酶行业信息化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2025-2031年中国酸性纤维素酶市场前景</w:t>
      </w:r>
      <w:r>
        <w:rPr>
          <w:rFonts w:hint="eastAsia"/>
        </w:rPr>
        <w:br/>
      </w:r>
      <w:r>
        <w:rPr>
          <w:rFonts w:hint="eastAsia"/>
        </w:rPr>
        <w:t>　　图表 2025-2031年中国酸性纤维素酶行业风险分析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2025-2031年中国酸性纤维素酶行业发展趋势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02a10da324cbe" w:history="1">
        <w:r>
          <w:rPr>
            <w:rStyle w:val="Hyperlink"/>
          </w:rPr>
          <w:t>2025-2031年中国酸性纤维素酶行业发展研究与市场前景分析报告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02a10da324cbe" w:history="1">
        <w:r>
          <w:rPr>
            <w:rStyle w:val="Hyperlink"/>
          </w:rPr>
          <w:t>https://www.20087.com/5/69/SuanXingXianWeiSuMeiFaZhanQianJing.html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热点：纤维素酶是什么、酸性纤维素酶的作用、酸性淀粉酶、酸性纤维素酶是危险品类吗、纤维素酶ph范围是多少、酸性纤维素酶UTA_16、酸性霉、酸性纤维素酶属于危险品吗、纤维素酶包括哪三种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a85f01643455c" w:history="1">
      <w:r>
        <w:rPr>
          <w:rStyle w:val="Hyperlink"/>
        </w:rPr>
        <w:t>2025-2031年中国酸性纤维素酶行业发展研究与市场前景分析报告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uanXingXianWeiSuMeiFaZhanQianJing.html" TargetMode="External" Id="Re1c02a10da32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uanXingXianWeiSuMeiFaZhanQianJing.html" TargetMode="External" Id="R3fea85f01643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2024-12-24T05:03:00Z</dcterms:created>
  <dcterms:modified xsi:type="dcterms:W3CDTF">2024-12-24T06:03:00Z</dcterms:modified>
  <dc:subject>2025-2031年中国酸性纤维素酶行业发展研究与市场前景分析报告</dc:subject>
  <dc:title>2025-2031年中国酸性纤维素酶行业发展研究与市场前景分析报告</dc:title>
  <cp:keywords>2025-2031年中国酸性纤维素酶行业发展研究与市场前景分析报告</cp:keywords>
  <dc:description>2025-2031年中国酸性纤维素酶行业发展研究与市场前景分析报告</dc:description>
</cp:coreProperties>
</file>