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9d8c77190b54e58" w:history="1">
              <w:r>
                <w:rPr>
                  <w:rStyle w:val="Hyperlink"/>
                </w:rPr>
                <w:t>2025-2031年全球与中国铽镓石榴石晶体行业现状及行业前景分析报告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9d8c77190b54e58" w:history="1">
              <w:r>
                <w:rPr>
                  <w:rStyle w:val="Hyperlink"/>
                </w:rPr>
                <w:t>2025-2031年全球与中国铽镓石榴石晶体行业现状及行业前景分析报告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5102895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9d8c77190b54e58" w:history="1">
                <w:r>
                  <w:rPr>
                    <w:rStyle w:val="Hyperlink"/>
                  </w:rPr>
                  <w:t>https://www.20087.com/5/89/TeJiaShiLiuShiJingTiDeFaZhanQianJing.html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铽镓石榴石(TGG)晶体是一种重要的光学材料，因其优异的磁光效应而在激光器、传感器等领域具有广泛应用前景。该晶体通常通过提拉法或熔融生长法制备而成，能够在可见光到近红外波段范围内展现出强烈的法拉第旋转特性。近年来，随着光通信技术和量子信息科学的发展，铽镓石榴石晶体的研究和应用不断深入。铽镓石榴石晶体已经能够提供较高的透明度和较低的吸收损耗，并且在温度稳定性、机械强度等方面表现出色。此外，为了适应不同应用场景的需求，一些铽镓石榴石晶体企业还推出了多种规格的产品，如薄片型、光纤型等，方便用户根据实际情况灵活选用。同时，研究人员也在探索新的生长方法和掺杂元素，以进一步优化晶体性能。</w:t>
      </w:r>
      <w:r>
        <w:rPr>
          <w:rFonts w:hint="eastAsia"/>
        </w:rPr>
        <w:br/>
      </w:r>
      <w:r>
        <w:rPr>
          <w:rFonts w:hint="eastAsia"/>
        </w:rPr>
        <w:t>　　未来，铽镓石榴石晶体的发展将更加注重多功能一体化设计和技术集成。一方面，科学家们正致力于开发更为高效的制备工艺，例如采用定向凝固或水热合成技术，以获得更大尺寸、更高质量的单晶；另一方面，结合计算模拟和高通量筛选技术，可以加速新结构TGG的设计与发现过程。同时，随着新兴应用领域的拓展，如太赫兹波探测、非线性光学器件等，铽镓石榴石晶体有望迎来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9d8c77190b54e58" w:history="1">
        <w:r>
          <w:rPr>
            <w:rStyle w:val="Hyperlink"/>
          </w:rPr>
          <w:t>2025-2031年全球与中国铽镓石榴石晶体行业现状及行业前景分析报告</w:t>
        </w:r>
      </w:hyperlink>
      <w:r>
        <w:rPr>
          <w:rFonts w:hint="eastAsia"/>
        </w:rPr>
        <w:t>》基于国家统计局、铽镓石榴石晶体相关协会等渠道的资料数据，全方位剖析了铽镓石榴石晶体行业的现状与市场需求，详细探讨了铽镓石榴石晶体市场规模、产业链构成及价格动态，并针对铽镓石榴石晶体各细分市场进行了分析。同时，铽镓石榴石晶体报告还对市场前景、发展趋势进行了科学预测，评估了行业内品牌竞争格局、市场集中度以及铽镓石榴石晶体重点企业的表现。此外，铽镓石榴石晶体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铽镓石榴石晶体市场概述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按照不同产品类型，铽镓石榴石晶体主要可以分为如下几个类别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全球不同产品类型铽镓石榴石晶体销售额增长趋势2020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定制涂层</w:t>
      </w:r>
      <w:r>
        <w:rPr>
          <w:rFonts w:hint="eastAsia"/>
        </w:rPr>
        <w:br/>
      </w:r>
      <w:r>
        <w:rPr>
          <w:rFonts w:hint="eastAsia"/>
        </w:rPr>
        <w:t>　　　　1.2.3 无涂层</w:t>
      </w:r>
      <w:r>
        <w:rPr>
          <w:rFonts w:hint="eastAsia"/>
        </w:rPr>
        <w:br/>
      </w:r>
      <w:r>
        <w:rPr>
          <w:rFonts w:hint="eastAsia"/>
        </w:rPr>
        <w:t>　　1.3 从不同应用，铽镓石榴石晶体主要包括如下几个方面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全球不同应用铽镓石榴石晶体销售额增长趋势2020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偏振器</w:t>
      </w:r>
      <w:r>
        <w:rPr>
          <w:rFonts w:hint="eastAsia"/>
        </w:rPr>
        <w:br/>
      </w:r>
      <w:r>
        <w:rPr>
          <w:rFonts w:hint="eastAsia"/>
        </w:rPr>
        <w:t>　　　　1.3.3 隔离器</w:t>
      </w:r>
      <w:r>
        <w:rPr>
          <w:rFonts w:hint="eastAsia"/>
        </w:rPr>
        <w:br/>
      </w:r>
      <w:r>
        <w:rPr>
          <w:rFonts w:hint="eastAsia"/>
        </w:rPr>
        <w:t>　　　　1.3.4 旋转器</w:t>
      </w:r>
      <w:r>
        <w:rPr>
          <w:rFonts w:hint="eastAsia"/>
        </w:rPr>
        <w:br/>
      </w:r>
      <w:r>
        <w:rPr>
          <w:rFonts w:hint="eastAsia"/>
        </w:rPr>
        <w:t>　　1.4 铽镓石榴石晶体行业背景、发展历史、现状及趋势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铽镓石榴石晶体行业目前现状分析</w:t>
      </w:r>
      <w:r>
        <w:rPr>
          <w:rFonts w:hint="eastAsia"/>
        </w:rPr>
        <w:br/>
      </w:r>
      <w:r>
        <w:rPr>
          <w:rFonts w:hint="eastAsia"/>
        </w:rPr>
        <w:t>　　　　1.4.2 铽镓石榴石晶体发展趋势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全球铽镓石榴石晶体总体规模分析</w:t>
      </w:r>
      <w:r>
        <w:rPr>
          <w:rFonts w:hint="eastAsia"/>
        </w:rPr>
        <w:br/>
      </w:r>
      <w:r>
        <w:rPr>
          <w:rFonts w:hint="eastAsia"/>
        </w:rPr>
        <w:t>　　2.1 全球铽镓石榴石晶体供需现状及预测（2020-2031）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全球铽镓石榴石晶体产能、产量、产能利用率及发展趋势（2020-2031）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全球铽镓石榴石晶体产量、需求量及发展趋势（2020-2031）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全球主要地区铽镓石榴石晶体产量及发展趋势（2020-2031）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全球主要地区铽镓石榴石晶体产量（2020-2025）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全球主要地区铽镓石榴石晶体产量（2026-2031）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全球主要地区铽镓石榴石晶体产量市场份额（2020-2031）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中国铽镓石榴石晶体供需现状及预测（2020-2031）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中国铽镓石榴石晶体产能、产量、产能利用率及发展趋势（2020-2031）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中国铽镓石榴石晶体产量、市场需求量及发展趋势（2020-2031）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全球铽镓石榴石晶体销量及销售额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全球市场铽镓石榴石晶体销售额（2020-2031）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全球市场铽镓石榴石晶体销量（2020-2031）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全球市场铽镓石榴石晶体价格趋势（2020-2031）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全球铽镓石榴石晶体主要地区分析</w:t>
      </w:r>
      <w:r>
        <w:rPr>
          <w:rFonts w:hint="eastAsia"/>
        </w:rPr>
        <w:br/>
      </w:r>
      <w:r>
        <w:rPr>
          <w:rFonts w:hint="eastAsia"/>
        </w:rPr>
        <w:t>　　3.1 全球主要地区铽镓石榴石晶体市场规模分析：2020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全球主要地区铽镓石榴石晶体销售收入及市场份额（2020-2025年）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全球主要地区铽镓石榴石晶体销售收入预测（2026-2031年）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全球主要地区铽镓石榴石晶体销量分析：2020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全球主要地区铽镓石榴石晶体销量及市场份额（2020-2025年）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全球主要地区铽镓石榴石晶体销量及市场份额预测（2026-2031）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北美市场铽镓石榴石晶体销量、收入及增长率（2020-2031）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欧洲市场铽镓石榴石晶体销量、收入及增长率（2020-2031）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中国市场铽镓石榴石晶体销量、收入及增长率（2020-2031）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日本市场铽镓石榴石晶体销量、收入及增长率（2020-2031）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东南亚市场铽镓石榴石晶体销量、收入及增长率（2020-2031）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印度市场铽镓石榴石晶体销量、收入及增长率（2020-2031）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全球市场主要厂商铽镓石榴石晶体产能市场份额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全球市场主要厂商铽镓石榴石晶体销量（2020-2025）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全球市场主要厂商铽镓石榴石晶体销量（2020-2025）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全球市场主要厂商铽镓石榴石晶体销售收入（2020-2025）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全球市场主要厂商铽镓石榴石晶体销售价格（2020-2025）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2024年全球主要生产商铽镓石榴石晶体收入排名</w:t>
      </w:r>
      <w:r>
        <w:rPr>
          <w:rFonts w:hint="eastAsia"/>
        </w:rPr>
        <w:br/>
      </w:r>
      <w:r>
        <w:rPr>
          <w:rFonts w:hint="eastAsia"/>
        </w:rPr>
        <w:t>　　4.3 中国市场主要厂商铽镓石榴石晶体销量（2020-2025）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中国市场主要厂商铽镓石榴石晶体销量（2020-2025）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中国市场主要厂商铽镓石榴石晶体销售收入（2020-2025）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2024年中国主要生产商铽镓石榴石晶体收入排名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中国市场主要厂商铽镓石榴石晶体销售价格（2020-2025）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全球主要厂商铽镓石榴石晶体总部及产地分布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全球主要厂商成立时间及铽镓石榴石晶体商业化日期</w:t>
      </w:r>
      <w:r>
        <w:rPr>
          <w:rFonts w:hint="eastAsia"/>
        </w:rPr>
        <w:br/>
      </w:r>
      <w:r>
        <w:rPr>
          <w:rFonts w:hint="eastAsia"/>
        </w:rPr>
        <w:t>　　4.6 全球主要厂商铽镓石榴石晶体产品类型及应用</w:t>
      </w:r>
      <w:r>
        <w:rPr>
          <w:rFonts w:hint="eastAsia"/>
        </w:rPr>
        <w:br/>
      </w:r>
      <w:r>
        <w:rPr>
          <w:rFonts w:hint="eastAsia"/>
        </w:rPr>
        <w:t>　　4.7 铽镓石榴石晶体行业集中度、竞争程度分析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铽镓石榴石晶体行业集中度分析：2024年全球Top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全球铽镓石榴石晶体第一梯队、第二梯队和第三梯队生产商（品牌）及市场份额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铽镓石榴石晶体销量、收入、价格及毛利率（2020-2025）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不同产品类型铽镓石榴石晶体分析</w:t>
      </w:r>
      <w:r>
        <w:rPr>
          <w:rFonts w:hint="eastAsia"/>
        </w:rPr>
        <w:br/>
      </w:r>
      <w:r>
        <w:rPr>
          <w:rFonts w:hint="eastAsia"/>
        </w:rPr>
        <w:t>　　6.1 全球不同产品类型铽镓石榴石晶体销量（2020-2031）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全球不同产品类型铽镓石榴石晶体销量及市场份额（2020-2025）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全球不同产品类型铽镓石榴石晶体销量预测（2026-2031）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全球不同产品类型铽镓石榴石晶体收入（2020-2031）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全球不同产品类型铽镓石榴石晶体收入及市场份额（2020-2025）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全球不同产品类型铽镓石榴石晶体收入预测（2026-2031）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全球不同产品类型铽镓石榴石晶体价格走势（2020-2031）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不同应用铽镓石榴石晶体分析</w:t>
      </w:r>
      <w:r>
        <w:rPr>
          <w:rFonts w:hint="eastAsia"/>
        </w:rPr>
        <w:br/>
      </w:r>
      <w:r>
        <w:rPr>
          <w:rFonts w:hint="eastAsia"/>
        </w:rPr>
        <w:t>　　7.1 全球不同应用铽镓石榴石晶体销量（2020-2031）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全球不同应用铽镓石榴石晶体销量及市场份额（2020-2025）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全球不同应用铽镓石榴石晶体销量预测（2026-2031）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全球不同应用铽镓石榴石晶体收入（2020-2031）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全球不同应用铽镓石榴石晶体收入及市场份额（2020-2025）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全球不同应用铽镓石榴石晶体收入预测（2026-2031）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全球不同应用铽镓石榴石晶体价格走势（2020-2031）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铽镓石榴石晶体产业链分析</w:t>
      </w:r>
      <w:r>
        <w:rPr>
          <w:rFonts w:hint="eastAsia"/>
        </w:rPr>
        <w:br/>
      </w:r>
      <w:r>
        <w:rPr>
          <w:rFonts w:hint="eastAsia"/>
        </w:rPr>
        <w:t>　　8.2 铽镓石榴石晶体工艺制造技术分析</w:t>
      </w:r>
      <w:r>
        <w:rPr>
          <w:rFonts w:hint="eastAsia"/>
        </w:rPr>
        <w:br/>
      </w:r>
      <w:r>
        <w:rPr>
          <w:rFonts w:hint="eastAsia"/>
        </w:rPr>
        <w:t>　　8.3 铽镓石榴石晶体产业上游供应分析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铽镓石榴石晶体下游客户分析</w:t>
      </w:r>
      <w:r>
        <w:rPr>
          <w:rFonts w:hint="eastAsia"/>
        </w:rPr>
        <w:br/>
      </w:r>
      <w:r>
        <w:rPr>
          <w:rFonts w:hint="eastAsia"/>
        </w:rPr>
        <w:t>　　8.5 铽镓石榴石晶体销售渠道分析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铽镓石榴石晶体行业发展机遇及主要驱动因素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铽镓石榴石晶体行业发展面临的风险</w:t>
      </w:r>
      <w:r>
        <w:rPr>
          <w:rFonts w:hint="eastAsia"/>
        </w:rPr>
        <w:br/>
      </w:r>
      <w:r>
        <w:rPr>
          <w:rFonts w:hint="eastAsia"/>
        </w:rPr>
        <w:t>　　9.3 铽镓石榴石晶体行业政策分析</w:t>
      </w:r>
      <w:r>
        <w:rPr>
          <w:rFonts w:hint="eastAsia"/>
        </w:rPr>
        <w:br/>
      </w:r>
      <w:r>
        <w:rPr>
          <w:rFonts w:hint="eastAsia"/>
        </w:rPr>
        <w:t>　　9.4 铽镓石榴石晶体中国企业SWOT分析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中^智^林－附录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全球不同产品类型铽镓石榴石晶体销售额增长（CAGR）趋势2020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铽镓石榴石晶体行业目前发展现状</w:t>
      </w:r>
      <w:r>
        <w:rPr>
          <w:rFonts w:hint="eastAsia"/>
        </w:rPr>
        <w:br/>
      </w:r>
      <w:r>
        <w:rPr>
          <w:rFonts w:hint="eastAsia"/>
        </w:rPr>
        <w:t>　　表 4： 铽镓石榴石晶体发展趋势</w:t>
      </w:r>
      <w:r>
        <w:rPr>
          <w:rFonts w:hint="eastAsia"/>
        </w:rPr>
        <w:br/>
      </w:r>
      <w:r>
        <w:rPr>
          <w:rFonts w:hint="eastAsia"/>
        </w:rPr>
        <w:t>　　表 5： 全球主要地区铽镓石榴石晶体产量增速（CAGR）：（2020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全球主要地区铽镓石榴石晶体产量（2020-2025）&amp;（吨）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全球主要地区铽镓石榴石晶体产量（2026-2031）&amp;（吨）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全球主要地区铽镓石榴石晶体产量市场份额（2020-2025）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全球主要地区铽镓石榴石晶体产量（2026-2031）&amp;（吨）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全球主要地区铽镓石榴石晶体销售收入增速：（2020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全球主要地区铽镓石榴石晶体销售收入（2020-2025）&amp;（百万美元）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全球主要地区铽镓石榴石晶体销售收入市场份额（2020-2025）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全球主要地区铽镓石榴石晶体收入（2026-2031）&amp;（百万美元）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全球主要地区铽镓石榴石晶体收入市场份额（2026-2031）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全球主要地区铽镓石榴石晶体销量（吨）：2020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全球主要地区铽镓石榴石晶体销量（2020-2025）&amp;（吨）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全球主要地区铽镓石榴石晶体销量市场份额（2020-2025）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全球主要地区铽镓石榴石晶体销量（2026-2031）&amp;（吨）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全球主要地区铽镓石榴石晶体销量份额（2026-2031）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全球市场主要厂商铽镓石榴石晶体产能（2024-2025）&amp;（吨）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全球市场主要厂商铽镓石榴石晶体销量（2020-2025）&amp;（吨）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全球市场主要厂商铽镓石榴石晶体销量市场份额（2020-2025）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全球市场主要厂商铽镓石榴石晶体销售收入（2020-2025）&amp;（百万美元）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全球市场主要厂商铽镓石榴石晶体销售收入市场份额（2020-2025）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全球市场主要厂商铽镓石榴石晶体销售价格（2020-2025）&amp;（美元/吨）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2024年全球主要生产商铽镓石榴石晶体收入排名（百万美元）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中国市场主要厂商铽镓石榴石晶体销量（2020-2025）&amp;（吨）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中国市场主要厂商铽镓石榴石晶体销量市场份额（2020-2025）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中国市场主要厂商铽镓石榴石晶体销售收入（2020-2025）&amp;（百万美元）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中国市场主要厂商铽镓石榴石晶体销售收入市场份额（2020-2025）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2024年中国主要生产商铽镓石榴石晶体收入排名（百万美元）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中国市场主要厂商铽镓石榴石晶体销售价格（2020-2025）&amp;（美元/吨）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全球主要厂商铽镓石榴石晶体总部及产地分布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全球主要厂商成立时间及铽镓石榴石晶体商业化日期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全球主要厂商铽镓石榴石晶体产品类型及应用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2024年全球铽镓石榴石晶体主要厂商市场地位（第一梯队、第二梯队和第三梯队）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全球铽镓石榴石晶体市场投资、并购等现状分析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铽镓石榴石晶体生产基地、销售区域、竞争对手及市场地位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铽镓石榴石晶体产品规格、参数及市场应用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铽镓石榴石晶体销量（吨）、收入（百万美元）、价格（美元/吨）及毛利率（2020-2025）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全球不同产品类型铽镓石榴石晶体销量（2020-2025年）&amp;（吨）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144： 全球不同产品类型铽镓石榴石晶体销量市场份额（2020-2025）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145： 全球不同产品类型铽镓石榴石晶体销量预测（2026-2031）&amp;（吨）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全球市场不同产品类型铽镓石榴石晶体销量市场份额预测（2026-2031）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147： 全球不同产品类型铽镓石榴石晶体收入（2020-2025年）&amp;（百万美元）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全球不同产品类型铽镓石榴石晶体收入市场份额（2020-2025）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149： 全球不同产品类型铽镓石榴石晶体收入预测（2026-2031）&amp;（百万美元）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全球不同产品类型铽镓石榴石晶体收入市场份额预测（2026-2031）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151： 全球不同应用铽镓石榴石晶体销量（2020-2025年）&amp;（吨）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152： 全球不同应用铽镓石榴石晶体销量市场份额（2020-2025）</w:t>
      </w:r>
      <w:r>
        <w:rPr>
          <w:rFonts w:hint="eastAsia"/>
        </w:rPr>
        <w:br/>
      </w:r>
      <w:r>
        <w:rPr>
          <w:rFonts w:hint="eastAsia"/>
        </w:rPr>
        <w:t>　　表 153： 全球不同应用铽镓石榴石晶体销量预测（2026-2031）&amp;（吨）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154： 全球市场不同应用铽镓石榴石晶体销量市场份额预测（2026-2031）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155： 全球不同应用铽镓石榴石晶体收入（2020-2025年）&amp;（百万美元）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全球不同应用铽镓石榴石晶体收入市场份额（2020-2025）</w:t>
      </w:r>
      <w:r>
        <w:rPr>
          <w:rFonts w:hint="eastAsia"/>
        </w:rPr>
        <w:br/>
      </w:r>
      <w:r>
        <w:rPr>
          <w:rFonts w:hint="eastAsia"/>
        </w:rPr>
        <w:t>　　表 157： 全球不同应用铽镓石榴石晶体收入预测（2026-2031）&amp;（百万美元）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全球不同应用铽镓石榴石晶体收入市场份额预测（2026-2031）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159： 铽镓石榴石晶体上游原料供应商及联系方式列表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铽镓石榴石晶体典型客户列表</w:t>
      </w:r>
      <w:r>
        <w:rPr>
          <w:rFonts w:hint="eastAsia"/>
        </w:rPr>
        <w:br/>
      </w:r>
      <w:r>
        <w:rPr>
          <w:rFonts w:hint="eastAsia"/>
        </w:rPr>
        <w:t>　　表 161： 铽镓石榴石晶体主要销售模式及销售渠道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铽镓石榴石晶体行业发展机遇及主要驱动因素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铽镓石榴石晶体行业发展面临的风险</w:t>
      </w:r>
      <w:r>
        <w:rPr>
          <w:rFonts w:hint="eastAsia"/>
        </w:rPr>
        <w:br/>
      </w:r>
      <w:r>
        <w:rPr>
          <w:rFonts w:hint="eastAsia"/>
        </w:rPr>
        <w:t>　　表 164： 铽镓石榴石晶体行业政策分析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铽镓石榴石晶体产品图片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全球不同产品类型铽镓石榴石晶体销售额2020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全球不同产品类型铽镓石榴石晶体市场份额2024 &amp; 2031</w:t>
      </w:r>
      <w:r>
        <w:rPr>
          <w:rFonts w:hint="eastAsia"/>
        </w:rPr>
        <w:br/>
      </w:r>
      <w:r>
        <w:rPr>
          <w:rFonts w:hint="eastAsia"/>
        </w:rPr>
        <w:t>　　图 4： 定制涂层产品图片</w:t>
      </w:r>
      <w:r>
        <w:rPr>
          <w:rFonts w:hint="eastAsia"/>
        </w:rPr>
        <w:br/>
      </w:r>
      <w:r>
        <w:rPr>
          <w:rFonts w:hint="eastAsia"/>
        </w:rPr>
        <w:t>　　图 5： 无涂层产品图片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全球不同应用铽镓石榴石晶体市场份额2024 &amp; 2031</w:t>
      </w:r>
      <w:r>
        <w:rPr>
          <w:rFonts w:hint="eastAsia"/>
        </w:rPr>
        <w:br/>
      </w:r>
      <w:r>
        <w:rPr>
          <w:rFonts w:hint="eastAsia"/>
        </w:rPr>
        <w:t>　　图 8： 偏振器</w:t>
      </w:r>
      <w:r>
        <w:rPr>
          <w:rFonts w:hint="eastAsia"/>
        </w:rPr>
        <w:br/>
      </w:r>
      <w:r>
        <w:rPr>
          <w:rFonts w:hint="eastAsia"/>
        </w:rPr>
        <w:t>　　图 9： 隔离器</w:t>
      </w:r>
      <w:r>
        <w:rPr>
          <w:rFonts w:hint="eastAsia"/>
        </w:rPr>
        <w:br/>
      </w:r>
      <w:r>
        <w:rPr>
          <w:rFonts w:hint="eastAsia"/>
        </w:rPr>
        <w:t>　　图 10： 旋转器</w:t>
      </w:r>
      <w:r>
        <w:rPr>
          <w:rFonts w:hint="eastAsia"/>
        </w:rPr>
        <w:br/>
      </w:r>
      <w:r>
        <w:rPr>
          <w:rFonts w:hint="eastAsia"/>
        </w:rPr>
        <w:t>　　图 11： 全球铽镓石榴石晶体产能、产量、产能利用率及发展趋势（2020-2031）&amp;（吨）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全球铽镓石榴石晶体产量、需求量及发展趋势（2020-2031）&amp;（吨）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全球主要地区铽镓石榴石晶体产量（2020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14： 全球主要地区铽镓石榴石晶体产量市场份额（2020-2031）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中国铽镓石榴石晶体产能、产量、产能利用率及发展趋势（2020-2031）&amp;（吨）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中国铽镓石榴石晶体产量、市场需求量及发展趋势（2020-2031）&amp;（吨）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17： 全球铽镓石榴石晶体市场销售额及增长率：（2020-2031）&amp;（百万美元）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全球市场铽镓石榴石晶体市场规模：2020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19： 全球市场铽镓石榴石晶体销量及增长率（2020-2031）&amp;（吨）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20： 全球市场铽镓石榴石晶体价格趋势（2020-2031）&amp;（美元/吨）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21： 全球主要地区铽镓石榴石晶体销售收入（2020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全球主要地区铽镓石榴石晶体销售收入市场份额（2020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23： 北美市场铽镓石榴石晶体销量及增长率（2020-2031）&amp;（吨）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24： 北美市场铽镓石榴石晶体收入及增长率（2020-2031）&amp;（百万美元）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欧洲市场铽镓石榴石晶体销量及增长率（2020-2031）&amp;（吨）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26： 欧洲市场铽镓石榴石晶体收入及增长率（2020-2031）&amp;（百万美元）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中国市场铽镓石榴石晶体销量及增长率（2020-2031）&amp;（吨）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28： 中国市场铽镓石榴石晶体收入及增长率（2020-2031）&amp;（百万美元）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日本市场铽镓石榴石晶体销量及增长率（2020-2031）&amp;（吨）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30： 日本市场铽镓石榴石晶体收入及增长率（2020-2031）&amp;（百万美元）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东南亚市场铽镓石榴石晶体销量及增长率（2020-2031）&amp;（吨）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32： 东南亚市场铽镓石榴石晶体收入及增长率（2020-2031）&amp;（百万美元）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印度市场铽镓石榴石晶体销量及增长率（2020-2031）&amp;（吨）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34： 印度市场铽镓石榴石晶体收入及增长率（2020-2031）&amp;（百万美元）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2024年全球市场主要厂商铽镓石榴石晶体销量市场份额</w:t>
      </w:r>
      <w:r>
        <w:rPr>
          <w:rFonts w:hint="eastAsia"/>
        </w:rPr>
        <w:br/>
      </w:r>
      <w:r>
        <w:rPr>
          <w:rFonts w:hint="eastAsia"/>
        </w:rPr>
        <w:t>　　图 36： 2024年全球市场主要厂商铽镓石榴石晶体收入市场份额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2024年中国市场主要厂商铽镓石榴石晶体销量市场份额</w:t>
      </w:r>
      <w:r>
        <w:rPr>
          <w:rFonts w:hint="eastAsia"/>
        </w:rPr>
        <w:br/>
      </w:r>
      <w:r>
        <w:rPr>
          <w:rFonts w:hint="eastAsia"/>
        </w:rPr>
        <w:t>　　图 38： 2024年中国市场主要厂商铽镓石榴石晶体收入市场份额</w:t>
      </w:r>
      <w:r>
        <w:rPr>
          <w:rFonts w:hint="eastAsia"/>
        </w:rPr>
        <w:br/>
      </w:r>
      <w:r>
        <w:rPr>
          <w:rFonts w:hint="eastAsia"/>
        </w:rPr>
        <w:t>　　图 39： 2024年全球前五大生产商铽镓石榴石晶体市场份额</w:t>
      </w:r>
      <w:r>
        <w:rPr>
          <w:rFonts w:hint="eastAsia"/>
        </w:rPr>
        <w:br/>
      </w:r>
      <w:r>
        <w:rPr>
          <w:rFonts w:hint="eastAsia"/>
        </w:rPr>
        <w:t>　　图 40： 2024年全球铽镓石榴石晶体第一梯队、第二梯队和第三梯队厂商及市场份额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41： 全球不同产品类型铽镓石榴石晶体价格走势（2020-2031）&amp;（美元/吨）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全球不同应用铽镓石榴石晶体价格走势（2020-2031）&amp;（美元/吨）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43： 铽镓石榴石晶体产业链</w:t>
      </w:r>
      <w:r>
        <w:rPr>
          <w:rFonts w:hint="eastAsia"/>
        </w:rPr>
        <w:br/>
      </w:r>
      <w:r>
        <w:rPr>
          <w:rFonts w:hint="eastAsia"/>
        </w:rPr>
        <w:t>　　图 44： 铽镓石榴石晶体中国企业SWOT分析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9d8c77190b54e58" w:history="1">
        <w:r>
          <w:rPr>
            <w:rStyle w:val="Hyperlink"/>
          </w:rPr>
          <w:t>2025-2031年全球与中国铽镓石榴石晶体行业现状及行业前景分析报告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5102895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9d8c77190b54e58" w:history="1">
        <w:r>
          <w:rPr>
            <w:rStyle w:val="Hyperlink"/>
          </w:rPr>
          <w:t>https://www.20087.com/5/89/TeJiaShiLiuShiJingTiDeFaZhanQianJing.html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b4866fcad64e5e" w:history="1">
      <w:r>
        <w:rPr>
          <w:rStyle w:val="Hyperlink"/>
        </w:rPr>
        <w:t>2025-2031年全球与中国铽镓石榴石晶体行业现状及行业前景分析报告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9/TeJiaShiLiuShiJingTiDeFaZhanQianJing.html" TargetMode="External" Id="R19d8c77190b54e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9/TeJiaShiLiuShiJingTiDeFaZhanQianJing.html" TargetMode="External" Id="R8cb4866fcad64e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2024-12-25T03:02:56Z</dcterms:created>
  <dcterms:modified xsi:type="dcterms:W3CDTF">2024-12-25T04:02:56Z</dcterms:modified>
  <dc:subject>2025-2031年全球与中国铽镓石榴石晶体行业现状及行业前景分析报告</dc:subject>
  <dc:title>2025-2031年全球与中国铽镓石榴石晶体行业现状及行业前景分析报告</dc:title>
  <cp:keywords>2025-2031年全球与中国铽镓石榴石晶体行业现状及行业前景分析报告</cp:keywords>
  <dc:description>2025-2031年全球与中国铽镓石榴石晶体行业现状及行业前景分析报告</dc:description>
</cp:coreProperties>
</file>