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4265c9acc4105" w:history="1">
              <w:r>
                <w:rPr>
                  <w:rStyle w:val="Hyperlink"/>
                </w:rPr>
                <w:t>2025-2031年全球与中国高温合金母合金发展现状分析及前景趋势预测报告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4265c9acc4105" w:history="1">
              <w:r>
                <w:rPr>
                  <w:rStyle w:val="Hyperlink"/>
                </w:rPr>
                <w:t>2025-2031年全球与中国高温合金母合金发展现状分析及前景趋势预测报告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4265c9acc4105" w:history="1">
                <w:r>
                  <w:rPr>
                    <w:rStyle w:val="Hyperlink"/>
                  </w:rPr>
                  <w:t>https://www.20087.com/5/89/GaoWenHeJinMuHeJinHangYeFaZhanQuShi.html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母合金作为高温合金产业的重要组成部分，在航空航天、燃气轮机、核电设备等领域有着广泛应用。随着全球工业化和科技进步，高温合金母合金的研发和生产技术得到了显著提升。目前，国内外已有多家企业具备高温合金母合金的生产能力，产品类型不断丰富，性能也在持续优化。</w:t>
      </w:r>
      <w:r>
        <w:rPr>
          <w:rFonts w:hint="eastAsia"/>
        </w:rPr>
        <w:br/>
      </w:r>
      <w:r>
        <w:rPr>
          <w:rFonts w:hint="eastAsia"/>
        </w:rPr>
        <w:t>　　未来，高温合金母合金将继续朝着高性能、高精度、高可靠性的方向发展。一方面，随着新材料技术的不断涌现，高温合金母合金的成分设计和制备工艺将更加精细，以满足更高温度、更复杂环境下的使用需求；另一方面，高温合金母合金的应用领域将进一步拓展，特别是在新能源、环保等领域将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4265c9acc4105" w:history="1">
        <w:r>
          <w:rPr>
            <w:rStyle w:val="Hyperlink"/>
          </w:rPr>
          <w:t>2025-2031年全球与中国高温合金母合金发展现状分析及前景趋势预测报告</w:t>
        </w:r>
      </w:hyperlink>
      <w:r>
        <w:rPr>
          <w:rFonts w:hint="eastAsia"/>
        </w:rPr>
        <w:t>》基于国家统计局及相关行业协会的详实数据，结合国内外高温合金母合金行业研究资料及深入市场调研，系统分析了高温合金母合金行业的市场规模、市场需求及产业链现状。报告重点探讨了高温合金母合金行业整体运行情况及细分领域特点，科学预测了高温合金母合金市场前景与发展趋势，揭示了高温合金母合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f4265c9acc4105" w:history="1">
        <w:r>
          <w:rPr>
            <w:rStyle w:val="Hyperlink"/>
          </w:rPr>
          <w:t>2025-2031年全球与中国高温合金母合金发展现状分析及前景趋势预测报告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高温合金母合金市场概述</w:t>
      </w:r>
      <w:r>
        <w:rPr>
          <w:rFonts w:hint="eastAsia"/>
        </w:rPr>
        <w:br/>
      </w:r>
      <w:r>
        <w:rPr>
          <w:rFonts w:hint="eastAsia"/>
        </w:rPr>
        <w:t>　　1.1 高温合金母合金行业概述及统计范围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按照不同产品类型，高温合金母合金主要可以分为如下几个类别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不同产品类型高温合金母合金规模增长趋势2020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铁基</w:t>
      </w:r>
      <w:r>
        <w:rPr>
          <w:rFonts w:hint="eastAsia"/>
        </w:rPr>
        <w:br/>
      </w:r>
      <w:r>
        <w:rPr>
          <w:rFonts w:hint="eastAsia"/>
        </w:rPr>
        <w:t>　　　　1.2.3 镍基</w:t>
      </w:r>
      <w:r>
        <w:rPr>
          <w:rFonts w:hint="eastAsia"/>
        </w:rPr>
        <w:br/>
      </w:r>
      <w:r>
        <w:rPr>
          <w:rFonts w:hint="eastAsia"/>
        </w:rPr>
        <w:t>　　　　1.2.4 钴基</w:t>
      </w:r>
      <w:r>
        <w:rPr>
          <w:rFonts w:hint="eastAsia"/>
        </w:rPr>
        <w:br/>
      </w:r>
      <w:r>
        <w:rPr>
          <w:rFonts w:hint="eastAsia"/>
        </w:rPr>
        <w:t>　　1.3 从不同应用，高温合金母合金主要包括如下几个方面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不同应用高温合金母合金规模增长趋势2020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高温合金母合金行业发展总体概况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高温合金母合金行业发展主要特点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高温合金母合金行业发展影响因素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全球高温合金母合金供需现状及预测（2020-2031）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全球高温合金母合金产能、产量、产能利用率及发展趋势（2020-2031）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全球高温合金母合金产量、需求量及发展趋势（2020-2031）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全球主要地区高温合金母合金产量及发展趋势（2020-2031）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中国高温合金母合金供需现状及预测（2020-2031）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中国高温合金母合金产能、产量、产能利用率及发展趋势（2020-2031）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中国高温合金母合金产量、市场需求量及发展趋势（2020-2031）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中国高温合金母合金产能和产量占全球的比重（2020-2031）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全球高温合金母合金销量及收入（2020-2031）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全球市场高温合金母合金收入（2020-2031）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全球市场高温合金母合金销量（2020-2031）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全球市场高温合金母合金价格趋势（2020-2031）</w:t>
      </w:r>
      <w:r>
        <w:rPr>
          <w:rFonts w:hint="eastAsia"/>
        </w:rPr>
        <w:br/>
      </w:r>
      <w:r>
        <w:rPr>
          <w:rFonts w:hint="eastAsia"/>
        </w:rPr>
        <w:t>　　2.4 中国高温合金母合金销量及收入（2020-2031）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中国市场高温合金母合金收入（2020-2031）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中国市场高温合金母合金销量（2020-2031）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中国市场高温合金母合金销量和收入占全球的比重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全球高温合金母合金主要地区分析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全球主要地区高温合金母合金市场规模分析：2020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全球主要地区高温合金母合金销售收入及市场份额（2020-2025年）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全球主要地区高温合金母合金销售收入预测（2025-2031）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全球主要地区高温合金母合金销量分析：2020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全球主要地区高温合金母合金销量及市场份额（2020-2025年）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全球主要地区高温合金母合金销量及市场份额预测（2025-2031）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北美（美国和加拿大）高温合金母合金销量（2020-2031）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北美（美国和加拿大）高温合金母合金收入（2020-2031）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欧洲（德国、英国、法国和意大利等国家）高温合金母合金销量（2020-2031）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欧洲（德国、英国、法国和意大利等国家）高温合金母合金收入（2020-2031）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亚太（中国、日本、韩国、中国台湾、印度和东南亚等）高温合金母合金销量（2020-2031）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亚太（中国、日本、韩国、中国台湾、印度和东南亚等）高温合金母合金收入（2020-2031）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拉美地区（墨西哥、巴西等国家）高温合金母合金销量（2020-2031）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拉美地区（墨西哥、巴西等国家）高温合金母合金收入（2020-2031）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中东及非洲（土耳其、沙特等国家）高温合金母合金销量（2020-2031）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中东及非洲（土耳其、沙特等国家）高温合金母合金收入（2020-2031）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全球市场主要厂商高温合金母合金产能市场份额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全球市场主要厂商高温合金母合金销量（2020-2025）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全球市场主要厂商高温合金母合金销售收入（2020-2025）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全球市场主要厂商高温合金母合金销售价格（2020-2025）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2025年全球主要生产商高温合金母合金收入排名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中国市场主要厂商高温合金母合金销量（2020-2025）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中国市场主要厂商高温合金母合金销售收入（2020-2025）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中国市场主要厂商高温合金母合金销售价格（2020-2025）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2025年中国主要生产商高温合金母合金收入排名</w:t>
      </w:r>
      <w:r>
        <w:rPr>
          <w:rFonts w:hint="eastAsia"/>
        </w:rPr>
        <w:br/>
      </w:r>
      <w:r>
        <w:rPr>
          <w:rFonts w:hint="eastAsia"/>
        </w:rPr>
        <w:t>　　4.3 全球主要厂商高温合金母合金总部及产地分布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全球主要厂商高温合金母合金商业化日期</w:t>
      </w:r>
      <w:r>
        <w:rPr>
          <w:rFonts w:hint="eastAsia"/>
        </w:rPr>
        <w:br/>
      </w:r>
      <w:r>
        <w:rPr>
          <w:rFonts w:hint="eastAsia"/>
        </w:rPr>
        <w:t>　　4.5 全球主要厂商高温合金母合金产品类型及应用</w:t>
      </w:r>
      <w:r>
        <w:rPr>
          <w:rFonts w:hint="eastAsia"/>
        </w:rPr>
        <w:br/>
      </w:r>
      <w:r>
        <w:rPr>
          <w:rFonts w:hint="eastAsia"/>
        </w:rPr>
        <w:t>　　4.6 高温合金母合金行业集中度、竞争程度分析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高温合金母合金行业集中度分析：全球头部厂商份额（Top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全球高温合金母合金第一梯队、第二梯队和第三梯队生产商（品牌）及市场份额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不同产品类型高温合金母合金分析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全球市场不同产品类型高温合金母合金销量（2020-2031）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全球市场不同产品类型高温合金母合金销量及市场份额（2020-2025）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全球市场不同产品类型高温合金母合金销量预测（2025-2031）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全球市场不同产品类型高温合金母合金收入（2020-2031）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全球市场不同产品类型高温合金母合金收入及市场份额（2020-2025）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全球市场不同产品类型高温合金母合金收入预测（2025-2031）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全球市场不同产品类型高温合金母合金价格走势（2020-2031）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中国市场不同产品类型高温合金母合金销量（2020-2031）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中国市场不同产品类型高温合金母合金销量及市场份额（2020-2025）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中国市场不同产品类型高温合金母合金销量预测（2025-2031）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中国市场不同产品类型高温合金母合金收入（2020-2031）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中国市场不同产品类型高温合金母合金收入及市场份额（2020-2025）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中国市场不同产品类型高温合金母合金收入预测（2025-2031）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不同应用高温合金母合金分析</w:t>
      </w:r>
      <w:r>
        <w:rPr>
          <w:rFonts w:hint="eastAsia"/>
        </w:rPr>
        <w:br/>
      </w:r>
      <w:r>
        <w:rPr>
          <w:rFonts w:hint="eastAsia"/>
        </w:rPr>
        <w:t>　　6.1 全球市场不同应用高温合金母合金销量（2020-2031）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全球市场不同应用高温合金母合金销量及市场份额（2020-2025）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全球市场不同应用高温合金母合金销量预测（2025-2031）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全球市场不同应用高温合金母合金收入（2020-2031）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全球市场不同应用高温合金母合金收入及市场份额（2020-2025）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全球市场不同应用高温合金母合金收入预测（2025-2031）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全球市场不同应用高温合金母合金价格走势（2020-2031）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中国市场不同应用高温合金母合金销量（2020-2031）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中国市场不同应用高温合金母合金销量及市场份额（2020-2025）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中国市场不同应用高温合金母合金销量预测（2025-2031）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中国市场不同应用高温合金母合金收入（2020-2031）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中国市场不同应用高温合金母合金收入及市场份额（2020-2025）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中国市场不同应用高温合金母合金收入预测（2025-2031）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高温合金母合金行业发展趋势</w:t>
      </w:r>
      <w:r>
        <w:rPr>
          <w:rFonts w:hint="eastAsia"/>
        </w:rPr>
        <w:br/>
      </w:r>
      <w:r>
        <w:rPr>
          <w:rFonts w:hint="eastAsia"/>
        </w:rPr>
        <w:t>　　7.2 高温合金母合金行业主要驱动因素</w:t>
      </w:r>
      <w:r>
        <w:rPr>
          <w:rFonts w:hint="eastAsia"/>
        </w:rPr>
        <w:br/>
      </w:r>
      <w:r>
        <w:rPr>
          <w:rFonts w:hint="eastAsia"/>
        </w:rPr>
        <w:t>　　7.3 高温合金母合金中国企业SWOT分析</w:t>
      </w:r>
      <w:r>
        <w:rPr>
          <w:rFonts w:hint="eastAsia"/>
        </w:rPr>
        <w:br/>
      </w:r>
      <w:r>
        <w:rPr>
          <w:rFonts w:hint="eastAsia"/>
        </w:rPr>
        <w:t>　　7.4 中国高温合金母合金行业政策环境分析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高温合金母合金行业产业链简介</w:t>
      </w:r>
      <w:r>
        <w:rPr>
          <w:rFonts w:hint="eastAsia"/>
        </w:rPr>
        <w:br/>
      </w:r>
      <w:r>
        <w:rPr>
          <w:rFonts w:hint="eastAsia"/>
        </w:rPr>
        <w:t>　　　　8.1.1 高温合金母合金行业供应链分析</w:t>
      </w:r>
      <w:r>
        <w:rPr>
          <w:rFonts w:hint="eastAsia"/>
        </w:rPr>
        <w:br/>
      </w:r>
      <w:r>
        <w:rPr>
          <w:rFonts w:hint="eastAsia"/>
        </w:rPr>
        <w:t>　　　　8.1.2 高温合金母合金主要原料及供应情况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高温合金母合金行业主要下游客户</w:t>
      </w:r>
      <w:r>
        <w:rPr>
          <w:rFonts w:hint="eastAsia"/>
        </w:rPr>
        <w:br/>
      </w:r>
      <w:r>
        <w:rPr>
          <w:rFonts w:hint="eastAsia"/>
        </w:rPr>
        <w:t>　　8.2 高温合金母合金行业采购模式</w:t>
      </w:r>
      <w:r>
        <w:rPr>
          <w:rFonts w:hint="eastAsia"/>
        </w:rPr>
        <w:br/>
      </w:r>
      <w:r>
        <w:rPr>
          <w:rFonts w:hint="eastAsia"/>
        </w:rPr>
        <w:t>　　8.3 高温合金母合金行业生产模式</w:t>
      </w:r>
      <w:r>
        <w:rPr>
          <w:rFonts w:hint="eastAsia"/>
        </w:rPr>
        <w:br/>
      </w:r>
      <w:r>
        <w:rPr>
          <w:rFonts w:hint="eastAsia"/>
        </w:rPr>
        <w:t>　　8.4 高温合金母合金行业销售模式及销售渠道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全球市场主要高温合金母合金厂商简介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高温合金母合金销量、收入、价格及毛利率（2020-2025）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高温合金母合金销量、收入、价格及毛利率（2020-2025）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高温合金母合金销量、收入、价格及毛利率（2020-2025）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高温合金母合金销量、收入、价格及毛利率（2020-2025）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高温合金母合金销量、收入、价格及毛利率（2020-2025）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高温合金母合金销量、收入、价格及毛利率（2020-2025）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高温合金母合金销量、收入、价格及毛利率（2020-2025）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高温合金母合金销量、收入、价格及毛利率（2020-2025）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高温合金母合金销量、收入、价格及毛利率（2020-2025）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高温合金母合金销量、收入、价格及毛利率（2020-2025）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高温合金母合金销量、收入、价格及毛利率（2020-2025）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中国市场高温合金母合金产量、销量、进出口分析及未来趋势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中国市场高温合金母合金产量、销量、进出口分析及未来趋势（2020-2031）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中国市场高温合金母合金进出口贸易趋势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中国市场高温合金母合金主要进口来源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中国市场高温合金母合金主要出口目的地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中国市场高温合金母合金主要地区分布</w:t>
      </w:r>
      <w:r>
        <w:rPr>
          <w:rFonts w:hint="eastAsia"/>
        </w:rPr>
        <w:br/>
      </w:r>
      <w:r>
        <w:rPr>
          <w:rFonts w:hint="eastAsia"/>
        </w:rPr>
        <w:t>　　11.1 中国高温合金母合金生产地区分布</w:t>
      </w:r>
      <w:r>
        <w:rPr>
          <w:rFonts w:hint="eastAsia"/>
        </w:rPr>
        <w:br/>
      </w:r>
      <w:r>
        <w:rPr>
          <w:rFonts w:hint="eastAsia"/>
        </w:rPr>
        <w:t>　　11.2 中国高温合金母合金消费地区分布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全球不同产品类型高温合金母合金增长趋势2020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不同应用高温合金母合金增长趋势2020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高温合金母合金行业发展主要特点</w:t>
      </w:r>
      <w:r>
        <w:rPr>
          <w:rFonts w:hint="eastAsia"/>
        </w:rPr>
        <w:br/>
      </w:r>
      <w:r>
        <w:rPr>
          <w:rFonts w:hint="eastAsia"/>
        </w:rPr>
        <w:t>　　表4 高温合金母合金行业发展有利因素分析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高温合金母合金行业发展不利因素分析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进入高温合金母合金行业壁垒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全球主要地区高温合金母合金产量（吨）：2020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全球主要地区高温合金母合金产量（2020-2025）&amp;（吨）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全球主要地区高温合金母合金产量市场份额（2020-2025）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全球主要地区高温合金母合金产量（2025-2031）&amp;（吨）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全球主要地区高温合金母合金销售收入（百万美元）：2020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全球主要地区高温合金母合金销售收入（2020-2025）&amp;（百万美元）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全球主要地区高温合金母合金销售收入市场份额（2020-2025）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全球主要地区高温合金母合金收入（2025-2031）&amp;（百万美元）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全球主要地区高温合金母合金收入市场份额（2025-2031）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全球主要地区高温合金母合金销量（吨）：2020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全球主要地区高温合金母合金销量（2020-2025）&amp;（吨）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全球主要地区高温合金母合金销量市场份额（2020-2025）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全球主要地区高温合金母合金销量（2025-2031）&amp;（吨）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全球主要地区高温合金母合金销量份额（2025-2031）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北美高温合金母合金基本情况分析</w:t>
      </w:r>
      <w:r>
        <w:rPr>
          <w:rFonts w:hint="eastAsia"/>
        </w:rPr>
        <w:br/>
      </w:r>
      <w:r>
        <w:rPr>
          <w:rFonts w:hint="eastAsia"/>
        </w:rPr>
        <w:t>　　表22 欧洲高温合金母合金基本情况分析</w:t>
      </w:r>
      <w:r>
        <w:rPr>
          <w:rFonts w:hint="eastAsia"/>
        </w:rPr>
        <w:br/>
      </w:r>
      <w:r>
        <w:rPr>
          <w:rFonts w:hint="eastAsia"/>
        </w:rPr>
        <w:t>　　表23 亚太地区高温合金母合金基本情况分析</w:t>
      </w:r>
      <w:r>
        <w:rPr>
          <w:rFonts w:hint="eastAsia"/>
        </w:rPr>
        <w:br/>
      </w:r>
      <w:r>
        <w:rPr>
          <w:rFonts w:hint="eastAsia"/>
        </w:rPr>
        <w:t>　　表24 拉美地区高温合金母合金基本情况分析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中东及非洲高温合金母合金基本情况分析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全球市场主要厂商高温合金母合金产能（2024-2025）&amp;（吨）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全球市场主要厂商高温合金母合金销量（2020-2025）&amp;（吨）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全球市场主要厂商高温合金母合金销量市场份额（2020-2025）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全球市场主要厂商高温合金母合金销售收入（2020-2025）&amp;（百万美元）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全球市场主要厂商高温合金母合金销售收入市场份额（2020-2025）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全球市场主要厂商高温合金母合金销售价格（2020-2025）&amp;（美元/吨）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2025年全球主要生产商高温合金母合金收入排名（百万美元）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中国市场主要厂商高温合金母合金销量（2020-2025）&amp;（吨）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中国市场主要厂商高温合金母合金销量市场份额（2020-2025）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中国市场主要厂商高温合金母合金销售收入（2020-2025）&amp;（百万美元）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中国市场主要厂商高温合金母合金销售收入市场份额（2020-2025）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中国市场主要厂商高温合金母合金销售价格（2020-2025）&amp;（美元/吨）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2025年中国主要生产商高温合金母合金收入排名（百万美元）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全球主要厂商高温合金母合金总部及产地分布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全球主要厂商高温合金母合金商业化日期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全球主要厂商高温合金母合金产品类型及应用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2025年全球高温合金母合金主要厂商市场地位（第一梯队、第二梯队和第三梯队）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全球不同产品类型高温合金母合金销量（2020-2025年）&amp;（吨）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全球不同产品类型高温合金母合金销量市场份额（2020-2025）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全球不同产品类型高温合金母合金销量预测（2025-2031）&amp;（吨）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全球市场不同产品类型高温合金母合金销量市场份额预测（2025-2031）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全球不同产品类型高温合金母合金收入（2020-2025年）&amp;（百万美元）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全球不同产品类型高温合金母合金收入市场份额（2020-2025）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全球不同产品类型高温合金母合金收入预测（2025-2031）&amp;（百万美元）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全球不同产品类型高温合金母合金收入市场份额预测（2025-2031）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中国不同产品类型高温合金母合金销量（2020-2025年）&amp;（吨）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中国不同产品类型高温合金母合金销量市场份额（2020-2025）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中国不同产品类型高温合金母合金销量预测（2025-2031）&amp;（吨）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中国不同产品类型高温合金母合金销量市场份额预测（2025-2031）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中国不同产品类型高温合金母合金收入（2020-2025年）&amp;（百万美元）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中国不同产品类型高温合金母合金收入市场份额（2020-2025）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中国不同产品类型高温合金母合金收入预测（2025-2031）&amp;（百万美元）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中国不同产品类型高温合金母合金收入市场份额预测（2025-2031）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全球不同应用高温合金母合金销量（2020-2025年）&amp;（吨）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全球不同应用高温合金母合金销量市场份额（2020-2025）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全球不同应用高温合金母合金销量预测（2025-2031）&amp;（吨）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全球市场不同应用高温合金母合金销量市场份额预测（2025-2031）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全球不同应用高温合金母合金收入（2020-2025年）&amp;（百万美元）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全球不同应用高温合金母合金收入市场份额（2020-2025）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全球不同应用高温合金母合金收入预测（2025-2031）&amp;（百万美元）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全球不同应用高温合金母合金收入市场份额预测（2025-2031）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中国不同应用高温合金母合金销量（2020-2025年）&amp;（吨）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中国不同应用高温合金母合金销量市场份额（2020-2025）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中国不同应用高温合金母合金销量预测（2025-2031）&amp;（吨）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中国不同应用高温合金母合金销量市场份额预测（2025-2031）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中国不同应用高温合金母合金收入（2020-2025年）&amp;（百万美元）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中国不同应用高温合金母合金收入市场份额（2020-2025）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中国不同应用高温合金母合金收入预测（2025-2031）&amp;（百万美元）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中国不同应用高温合金母合金收入市场份额预测（2025-2031）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高温合金母合金行业技术发展趋势</w:t>
      </w:r>
      <w:r>
        <w:rPr>
          <w:rFonts w:hint="eastAsia"/>
        </w:rPr>
        <w:br/>
      </w:r>
      <w:r>
        <w:rPr>
          <w:rFonts w:hint="eastAsia"/>
        </w:rPr>
        <w:t>　　表76 高温合金母合金行业主要驱动因素</w:t>
      </w:r>
      <w:r>
        <w:rPr>
          <w:rFonts w:hint="eastAsia"/>
        </w:rPr>
        <w:br/>
      </w:r>
      <w:r>
        <w:rPr>
          <w:rFonts w:hint="eastAsia"/>
        </w:rPr>
        <w:t>　　表77 高温合金母合金行业供应链分析</w:t>
      </w:r>
      <w:r>
        <w:rPr>
          <w:rFonts w:hint="eastAsia"/>
        </w:rPr>
        <w:br/>
      </w:r>
      <w:r>
        <w:rPr>
          <w:rFonts w:hint="eastAsia"/>
        </w:rPr>
        <w:t>　　表78 高温合金母合金上游原料供应商</w:t>
      </w:r>
      <w:r>
        <w:rPr>
          <w:rFonts w:hint="eastAsia"/>
        </w:rPr>
        <w:br/>
      </w:r>
      <w:r>
        <w:rPr>
          <w:rFonts w:hint="eastAsia"/>
        </w:rPr>
        <w:t>　　表79 高温合金母合金行业主要下游客户</w:t>
      </w:r>
      <w:r>
        <w:rPr>
          <w:rFonts w:hint="eastAsia"/>
        </w:rPr>
        <w:br/>
      </w:r>
      <w:r>
        <w:rPr>
          <w:rFonts w:hint="eastAsia"/>
        </w:rPr>
        <w:t>　　表80 高温合金母合金行业典型经销商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高温合金母合金销量（吨）、收入（百万美元）、价格（美元/吨）及毛利率（2020-2025）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高温合金母合金销量（吨）、收入（百万美元）、价格（美元/吨）及毛利率（2020-2025）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高温合金母合金销量（吨）、收入（百万美元）、价格（美元/吨）及毛利率（2020-2025）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高温合金母合金销量（吨）、收入（百万美元）、价格（美元/吨）及毛利率（2020-2025）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高温合金母合金销量（吨）、收入（百万美元）、价格（美元/吨）及毛利率（2020-2025）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高温合金母合金销量（吨）、收入（百万美元）、价格（美元/吨）及毛利率（2020-2025）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高温合金母合金销量（吨）、收入（百万美元）、价格（美元/吨）及毛利率（2020-2025）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高温合金母合金销量（吨）、收入（百万美元）、价格（美元/吨）及毛利率（2020-2025）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高温合金母合金销量（吨）、收入（百万美元）、价格（美元/吨）及毛利率（2020-2025）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高温合金母合金销量（吨）、收入（百万美元）、价格（美元/吨）及毛利率（2020-2025）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高温合金母合金生产基地、销售区域、竞争对手及市场地位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高温合金母合金产品规格、参数及市场应用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高温合金母合金销量（吨）、收入（百万美元）、价格（美元/吨）及毛利率（2020-2025）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中国市场高温合金母合金产量、销量、进出口（2020-2025年）&amp;（吨）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中国市场高温合金母合金产量、销量、进出口预测（2025-2031）&amp;（吨）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中国市场高温合金母合金进出口贸易趋势</w:t>
      </w:r>
      <w:r>
        <w:rPr>
          <w:rFonts w:hint="eastAsia"/>
        </w:rPr>
        <w:br/>
      </w:r>
      <w:r>
        <w:rPr>
          <w:rFonts w:hint="eastAsia"/>
        </w:rPr>
        <w:t>　　表139 中国市场高温合金母合金主要进口来源</w:t>
      </w:r>
      <w:r>
        <w:rPr>
          <w:rFonts w:hint="eastAsia"/>
        </w:rPr>
        <w:br/>
      </w:r>
      <w:r>
        <w:rPr>
          <w:rFonts w:hint="eastAsia"/>
        </w:rPr>
        <w:t>　　表140 中国市场高温合金母合金主要出口目的地</w:t>
      </w:r>
      <w:r>
        <w:rPr>
          <w:rFonts w:hint="eastAsia"/>
        </w:rPr>
        <w:br/>
      </w:r>
      <w:r>
        <w:rPr>
          <w:rFonts w:hint="eastAsia"/>
        </w:rPr>
        <w:t>　　表141 中国高温合金母合金生产地区分布</w:t>
      </w:r>
      <w:r>
        <w:rPr>
          <w:rFonts w:hint="eastAsia"/>
        </w:rPr>
        <w:br/>
      </w:r>
      <w:r>
        <w:rPr>
          <w:rFonts w:hint="eastAsia"/>
        </w:rPr>
        <w:t>　　表142 中国高温合金母合金消费地区分布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高温合金母合金产品图片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全球不同产品类型高温合金母合金规模2020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全球不同产品类型高温合金母合金市场份额2024 VS 2025</w:t>
      </w:r>
      <w:r>
        <w:rPr>
          <w:rFonts w:hint="eastAsia"/>
        </w:rPr>
        <w:br/>
      </w:r>
      <w:r>
        <w:rPr>
          <w:rFonts w:hint="eastAsia"/>
        </w:rPr>
        <w:t>　　图4 铁基产品图片</w:t>
      </w:r>
      <w:r>
        <w:rPr>
          <w:rFonts w:hint="eastAsia"/>
        </w:rPr>
        <w:br/>
      </w:r>
      <w:r>
        <w:rPr>
          <w:rFonts w:hint="eastAsia"/>
        </w:rPr>
        <w:t>　　图5 镍基产品图片</w:t>
      </w:r>
      <w:r>
        <w:rPr>
          <w:rFonts w:hint="eastAsia"/>
        </w:rPr>
        <w:br/>
      </w:r>
      <w:r>
        <w:rPr>
          <w:rFonts w:hint="eastAsia"/>
        </w:rPr>
        <w:t>　　图6 钴基产品图片</w:t>
      </w:r>
      <w:r>
        <w:rPr>
          <w:rFonts w:hint="eastAsia"/>
        </w:rPr>
        <w:br/>
      </w:r>
      <w:r>
        <w:rPr>
          <w:rFonts w:hint="eastAsia"/>
        </w:rPr>
        <w:t>　　图7 全球不同应用高温合金母合金规模2020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全球不同应用高温合金母合金市场份额2024 VS 2025</w:t>
      </w:r>
      <w:r>
        <w:rPr>
          <w:rFonts w:hint="eastAsia"/>
        </w:rPr>
        <w:br/>
      </w:r>
      <w:r>
        <w:rPr>
          <w:rFonts w:hint="eastAsia"/>
        </w:rPr>
        <w:t>　　图9 航空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全球高温合金母合金产能、产量、产能利用率及发展趋势（2020-2031）&amp;（吨）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全球高温合金母合金产量、需求量及发展趋势（2020-2031）&amp;（吨）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全球主要地区高温合金母合金产量规模：2020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全球主要地区高温合金母合金产量市场份额（2020-2031）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中国高温合金母合金产能、产量、产能利用率及发展趋势（2020-2031）&amp;（吨）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中国高温合金母合金产量、市场需求量及发展趋势（2020-2031）&amp;（吨）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中国高温合金母合金总产能占全球比重（2020-2031）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中国高温合金母合金总产量占全球比重（2020-2031）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全球高温合金母合金市场收入及增长率：（2020-2031）&amp;（百万美元）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全球市场高温合金母合金市场规模：2020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全球市场高温合金母合金销量及增长率（2020-2031）&amp;（吨）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全球市场高温合金母合金价格趋势（2020-2031）&amp;（美元/吨）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中国高温合金母合金市场收入及增长率：（2020-2031）&amp;（百万美元）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中国市场高温合金母合金市场规模：2020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中国市场高温合金母合金销量及增长率（2020-2031）&amp;（吨）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中国市场高温合金母合金销量占全球比重（2020-2031）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中国高温合金母合金收入占全球比重（2020-2031）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全球主要地区高温合金母合金销售收入规模：2020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全球主要地区高温合金母合金销售收入市场份额（2020-2025）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全球主要地区高温合金母合金销售收入市场份额（2024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全球主要地区高温合金母合金收入市场份额（2025-2031）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北美（美国和加拿大）高温合金母合金销量（2020-2031）&amp;（吨）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北美（美国和加拿大）高温合金母合金销量份额（2020-2031）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北美（美国和加拿大）高温合金母合金收入（2020-2031）&amp;（百万美元）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北美（美国和加拿大）高温合金母合金收入份额（2020-2031）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欧洲（德国、英国、法国和意大利等国家）高温合金母合金销量（2020-2031）&amp;（吨）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欧洲（德国、英国、法国和意大利等国家）高温合金母合金销量份额（2020-2031）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欧洲（德国、英国、法国和意大利等国家）高温合金母合金收入（2020-2031）&amp;（百万美元）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欧洲（德国、英国、法国和意大利等国家）高温合金母合金收入份额（2020-2031）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亚太（中国、日本、韩国、中国台湾、印度和东南亚等）高温合金母合金销量（2020-2031）&amp;（吨）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亚太（中国、日本、韩国、中国台湾、印度和东南亚等）高温合金母合金销量份额（2020-2031）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亚太（中国、日本、韩国、中国台湾、印度和东南亚等）高温合金母合金收入（2020-2031）&amp;（百万美元）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亚太（中国、日本、韩国、中国台湾、印度和东南亚等）高温合金母合金收入份额（2020-2031）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拉美地区（墨西哥、巴西等国家）高温合金母合金销量（2020-2031）&amp;（吨）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拉美地区（墨西哥、巴西等国家）高温合金母合金销量份额（2020-2031）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拉美地区（墨西哥、巴西等国家）高温合金母合金收入（2020-2031）&amp;（百万美元）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拉美地区（墨西哥、巴西等国家）高温合金母合金收入份额（2020-2031）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中东及非洲（土耳其、沙特等国家）高温合金母合金销量（2020-2031）&amp;（吨）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中东及非洲（土耳其、沙特等国家）高温合金母合金销量份额（2020-2031）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中东及非洲（土耳其、沙特等国家）高温合金母合金收入（2020-2031）&amp;（百万美元）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中东及非洲（土耳其、沙特等国家）高温合金母合金收入份额（2020-2031）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2025年全球市场主要厂商高温合金母合金销量市场份额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2025年全球市场主要厂商高温合金母合金收入市场份额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2025年中国市场主要厂商高温合金母合金销量市场份额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2025年中国市场主要厂商高温合金母合金收入市场份额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2025年全球前五大生产商高温合金母合金市场份额</w:t>
      </w:r>
      <w:r>
        <w:rPr>
          <w:rFonts w:hint="eastAsia"/>
        </w:rPr>
        <w:br/>
      </w:r>
      <w:r>
        <w:rPr>
          <w:rFonts w:hint="eastAsia"/>
        </w:rPr>
        <w:t>　　图58 全球高温合金母合金第一梯队、第二梯队和第三梯队生产商（品牌）及市场份额（2025）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全球不同产品类型高温合金母合金价格走势（2020-2031）&amp;（美元/吨）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全球不同应用高温合金母合金价格走势（2020-2031）&amp;（美元/吨）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高温合金母合金中国企业SWOT分析</w:t>
      </w:r>
      <w:r>
        <w:rPr>
          <w:rFonts w:hint="eastAsia"/>
        </w:rPr>
        <w:br/>
      </w:r>
      <w:r>
        <w:rPr>
          <w:rFonts w:hint="eastAsia"/>
        </w:rPr>
        <w:t>　　图62 高温合金母合金产业链</w:t>
      </w:r>
      <w:r>
        <w:rPr>
          <w:rFonts w:hint="eastAsia"/>
        </w:rPr>
        <w:br/>
      </w:r>
      <w:r>
        <w:rPr>
          <w:rFonts w:hint="eastAsia"/>
        </w:rPr>
        <w:t>　　图63 高温合金母合金行业采购模式分析</w:t>
      </w:r>
      <w:r>
        <w:rPr>
          <w:rFonts w:hint="eastAsia"/>
        </w:rPr>
        <w:br/>
      </w:r>
      <w:r>
        <w:rPr>
          <w:rFonts w:hint="eastAsia"/>
        </w:rPr>
        <w:t>　　图64 高温合金母合金行业生产模式分析</w:t>
      </w:r>
      <w:r>
        <w:rPr>
          <w:rFonts w:hint="eastAsia"/>
        </w:rPr>
        <w:br/>
      </w:r>
      <w:r>
        <w:rPr>
          <w:rFonts w:hint="eastAsia"/>
        </w:rPr>
        <w:t>　　图65 高温合金母合金行业销售模式分析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4265c9acc4105" w:history="1">
        <w:r>
          <w:rPr>
            <w:rStyle w:val="Hyperlink"/>
          </w:rPr>
          <w:t>2025-2031年全球与中国高温合金母合金发展现状分析及前景趋势预测报告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4265c9acc4105" w:history="1">
        <w:r>
          <w:rPr>
            <w:rStyle w:val="Hyperlink"/>
          </w:rPr>
          <w:t>https://www.20087.com/5/89/GaoWenHeJinMuHeJinHangYeFaZhanQuShi.html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高温合金公司、高温合金母合金熔炼、钛镁合金子母门效果图、高温合金母合金是什么、奥西母合金、高温合金母合金夹杂物对应等级是多少、高温合金是什么材料、高温合金母合金制品概念股、高温合金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a3f1f2a594f10" w:history="1">
      <w:r>
        <w:rPr>
          <w:rStyle w:val="Hyperlink"/>
        </w:rPr>
        <w:t>2025-2031年全球与中国高温合金母合金发展现状分析及前景趋势预测报告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aoWenHeJinMuHeJinHangYeFaZhanQuShi.html" TargetMode="External" Id="Rbef4265c9acc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aoWenHeJinMuHeJinHangYeFaZhanQuShi.html" TargetMode="External" Id="R4b1a3f1f2a59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2025-05-01T08:45:00Z</dcterms:created>
  <dcterms:modified xsi:type="dcterms:W3CDTF">2025-05-01T09:45:00Z</dcterms:modified>
  <dc:subject>2025-2031年全球与中国高温合金母合金发展现状分析及前景趋势预测报告</dc:subject>
  <dc:title>2025-2031年全球与中国高温合金母合金发展现状分析及前景趋势预测报告</dc:title>
  <cp:keywords>2025-2031年全球与中国高温合金母合金发展现状分析及前景趋势预测报告</cp:keywords>
  <dc:description>2025-2031年全球与中国高温合金母合金发展现状分析及前景趋势预测报告</dc:description>
</cp:coreProperties>
</file>