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d6146dbaf42a2" w:history="1">
              <w:r>
                <w:rPr>
                  <w:rStyle w:val="Hyperlink"/>
                </w:rPr>
                <w:t>2025-2031年全球与中国涂层粘合剂市场研究及发展趋势预测报告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d6146dbaf42a2" w:history="1">
              <w:r>
                <w:rPr>
                  <w:rStyle w:val="Hyperlink"/>
                </w:rPr>
                <w:t>2025-2031年全球与中国涂层粘合剂市场研究及发展趋势预测报告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d6146dbaf42a2" w:history="1">
                <w:r>
                  <w:rPr>
                    <w:rStyle w:val="Hyperlink"/>
                  </w:rPr>
                  <w:t>https://www.20087.com/6/99/TuCengZhanHeJiDeFaZhanQuShi.html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层粘合剂在建筑、汽车、电子、包装等行业有着广泛应用，用于增强材料表面性能，如耐腐蚀性、耐磨性、绝缘性等。近年来，随着环保法规的趋严，水性、无溶剂和生物基粘合剂等环境友好型产品受到市场青睐。同时，高性能和多功能性成为研发方向，如具有导电、导热、阻燃特性的粘合剂，满足高科技产业的需求。</w:t>
      </w:r>
      <w:r>
        <w:rPr>
          <w:rFonts w:hint="eastAsia"/>
        </w:rPr>
        <w:br/>
      </w:r>
      <w:r>
        <w:rPr>
          <w:rFonts w:hint="eastAsia"/>
        </w:rPr>
        <w:t>　　未来，涂层粘合剂将更加注重可持续性和技术创新。生物可降解材料和循环利用技术的应用，将推动行业向循环经济模式转型。同时，纳米技术的融入，将开发出具有更优异性能的粘合剂，如自修复、智能响应性材料，满足未来材料科学的挑战。此外，定制化和快速固化技术将提升生产效率，满足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d6146dbaf42a2" w:history="1">
        <w:r>
          <w:rPr>
            <w:rStyle w:val="Hyperlink"/>
          </w:rPr>
          <w:t>2025-2031年全球与中国涂层粘合剂市场研究及发展趋势预测报告</w:t>
        </w:r>
      </w:hyperlink>
      <w:r>
        <w:rPr>
          <w:rFonts w:hint="eastAsia"/>
        </w:rPr>
        <w:t>》依托权威机构及行业协会数据，结合涂层粘合剂行业的宏观环境与微观实践，从涂层粘合剂市场规模、市场需求、技术现状及产业链结构等多维度进行了系统调研与分析。报告通过严谨的研究方法与翔实的数据支持，辅以直观图表，全面剖析了涂层粘合剂行业发展趋势、重点企业表现及市场竞争格局，并通过SWOT分析揭示了行业机遇与潜在风险，为涂层粘合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中国涂层粘合剂概述</w:t>
      </w:r>
      <w:r>
        <w:rPr>
          <w:rFonts w:hint="eastAsia"/>
        </w:rPr>
        <w:br/>
      </w:r>
      <w:r>
        <w:rPr>
          <w:rFonts w:hint="eastAsia"/>
        </w:rPr>
        <w:t>　　第一节 涂层粘合剂行业定义</w:t>
      </w:r>
      <w:r>
        <w:rPr>
          <w:rFonts w:hint="eastAsia"/>
        </w:rPr>
        <w:br/>
      </w:r>
      <w:r>
        <w:rPr>
          <w:rFonts w:hint="eastAsia"/>
        </w:rPr>
        <w:t>　　第二节 涂层粘合剂行业发展特性</w:t>
      </w:r>
      <w:r>
        <w:rPr>
          <w:rFonts w:hint="eastAsia"/>
        </w:rPr>
        <w:br/>
      </w:r>
      <w:r>
        <w:rPr>
          <w:rFonts w:hint="eastAsia"/>
        </w:rPr>
        <w:t>　　第三节 涂层粘合剂产业链分析</w:t>
      </w:r>
      <w:r>
        <w:rPr>
          <w:rFonts w:hint="eastAsia"/>
        </w:rPr>
        <w:br/>
      </w:r>
      <w:r>
        <w:rPr>
          <w:rFonts w:hint="eastAsia"/>
        </w:rPr>
        <w:t>　　第四节 涂层粘合剂行业生命周期分析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2024-2025年全球主要涂层粘合剂市场发展概况</w:t>
      </w:r>
      <w:r>
        <w:rPr>
          <w:rFonts w:hint="eastAsia"/>
        </w:rPr>
        <w:br/>
      </w:r>
      <w:r>
        <w:rPr>
          <w:rFonts w:hint="eastAsia"/>
        </w:rPr>
        <w:t>　　第一节 全球涂层粘合剂市场发展分析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欧洲地区主要国家涂层粘合剂市场概况</w:t>
      </w:r>
      <w:r>
        <w:rPr>
          <w:rFonts w:hint="eastAsia"/>
        </w:rPr>
        <w:br/>
      </w:r>
      <w:r>
        <w:rPr>
          <w:rFonts w:hint="eastAsia"/>
        </w:rPr>
        <w:t>　　第三节 北美地区涂层粘合剂市场概况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亚洲地区主要国家涂层粘合剂市场概况</w:t>
      </w:r>
      <w:r>
        <w:rPr>
          <w:rFonts w:hint="eastAsia"/>
        </w:rPr>
        <w:br/>
      </w:r>
      <w:r>
        <w:rPr>
          <w:rFonts w:hint="eastAsia"/>
        </w:rPr>
        <w:t>　　第五节 全球涂层粘合剂市场发展预测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2024-2025年中国涂层粘合剂发展环境分析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涂层粘合剂行业相关政策、标准</w:t>
      </w:r>
      <w:r>
        <w:rPr>
          <w:rFonts w:hint="eastAsia"/>
        </w:rPr>
        <w:br/>
      </w:r>
      <w:r>
        <w:rPr>
          <w:rFonts w:hint="eastAsia"/>
        </w:rPr>
        <w:t>　　第三节 涂层粘合剂行业相关发展规划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2024-2025年中国涂层粘合剂技术发展分析</w:t>
      </w:r>
      <w:r>
        <w:rPr>
          <w:rFonts w:hint="eastAsia"/>
        </w:rPr>
        <w:br/>
      </w:r>
      <w:r>
        <w:rPr>
          <w:rFonts w:hint="eastAsia"/>
        </w:rPr>
        <w:t>　　第一节 当前涂层粘合剂技术发展现状分析</w:t>
      </w:r>
      <w:r>
        <w:rPr>
          <w:rFonts w:hint="eastAsia"/>
        </w:rPr>
        <w:br/>
      </w:r>
      <w:r>
        <w:rPr>
          <w:rFonts w:hint="eastAsia"/>
        </w:rPr>
        <w:t>　　第二节 涂层粘合剂生产中需注意的问题</w:t>
      </w:r>
      <w:r>
        <w:rPr>
          <w:rFonts w:hint="eastAsia"/>
        </w:rPr>
        <w:br/>
      </w:r>
      <w:r>
        <w:rPr>
          <w:rFonts w:hint="eastAsia"/>
        </w:rPr>
        <w:t>　　第三节 涂层粘合剂行业主要技术发展趋势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2024-2025年涂层粘合剂市场特性分析</w:t>
      </w:r>
      <w:r>
        <w:rPr>
          <w:rFonts w:hint="eastAsia"/>
        </w:rPr>
        <w:br/>
      </w:r>
      <w:r>
        <w:rPr>
          <w:rFonts w:hint="eastAsia"/>
        </w:rPr>
        <w:t>　　第一节 涂层粘合剂行业集中度分析</w:t>
      </w:r>
      <w:r>
        <w:rPr>
          <w:rFonts w:hint="eastAsia"/>
        </w:rPr>
        <w:br/>
      </w:r>
      <w:r>
        <w:rPr>
          <w:rFonts w:hint="eastAsia"/>
        </w:rPr>
        <w:t>　　第二节 涂层粘合剂行业SWOT分析</w:t>
      </w:r>
      <w:r>
        <w:rPr>
          <w:rFonts w:hint="eastAsia"/>
        </w:rPr>
        <w:br/>
      </w:r>
      <w:r>
        <w:rPr>
          <w:rFonts w:hint="eastAsia"/>
        </w:rPr>
        <w:t>　　　　一、涂层粘合剂行业优势</w:t>
      </w:r>
      <w:r>
        <w:rPr>
          <w:rFonts w:hint="eastAsia"/>
        </w:rPr>
        <w:br/>
      </w:r>
      <w:r>
        <w:rPr>
          <w:rFonts w:hint="eastAsia"/>
        </w:rPr>
        <w:t>　　　　二、涂层粘合剂行业劣势</w:t>
      </w:r>
      <w:r>
        <w:rPr>
          <w:rFonts w:hint="eastAsia"/>
        </w:rPr>
        <w:br/>
      </w:r>
      <w:r>
        <w:rPr>
          <w:rFonts w:hint="eastAsia"/>
        </w:rPr>
        <w:t>　　　　三、涂层粘合剂行业机会</w:t>
      </w:r>
      <w:r>
        <w:rPr>
          <w:rFonts w:hint="eastAsia"/>
        </w:rPr>
        <w:br/>
      </w:r>
      <w:r>
        <w:rPr>
          <w:rFonts w:hint="eastAsia"/>
        </w:rPr>
        <w:t>　　　　四、涂层粘合剂行业风险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中国涂层粘合剂发展现状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2024-2025年中国涂层粘合剂市场现状分析</w:t>
      </w:r>
      <w:r>
        <w:rPr>
          <w:rFonts w:hint="eastAsia"/>
        </w:rPr>
        <w:br/>
      </w:r>
      <w:r>
        <w:rPr>
          <w:rFonts w:hint="eastAsia"/>
        </w:rPr>
        <w:t>　　第二节 中国涂层粘合剂行业产量情况分析及预测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一、涂层粘合剂总体产能规模</w:t>
      </w:r>
      <w:r>
        <w:rPr>
          <w:rFonts w:hint="eastAsia"/>
        </w:rPr>
        <w:br/>
      </w:r>
      <w:r>
        <w:rPr>
          <w:rFonts w:hint="eastAsia"/>
        </w:rPr>
        <w:t>　　　　二、涂层粘合剂生产区域分布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三、2019-2024年中国涂层粘合剂产量统计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四、2025-2031年中国涂层粘合剂产量预测</w:t>
      </w:r>
      <w:r>
        <w:rPr>
          <w:rFonts w:hint="eastAsia"/>
        </w:rPr>
        <w:br/>
      </w:r>
      <w:r>
        <w:rPr>
          <w:rFonts w:hint="eastAsia"/>
        </w:rPr>
        <w:t>　　第三节 中国涂层粘合剂市场需求分析及预测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一、中国涂层粘合剂市场需求特点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二、2019-2024年中国涂层粘合剂市场需求量统计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三、2025-2031年中国涂层粘合剂市场需求量预测</w:t>
      </w:r>
      <w:r>
        <w:rPr>
          <w:rFonts w:hint="eastAsia"/>
        </w:rPr>
        <w:br/>
      </w:r>
      <w:r>
        <w:rPr>
          <w:rFonts w:hint="eastAsia"/>
        </w:rPr>
        <w:t>　　第四节 中国涂层粘合剂价格趋势分析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一、2019-2024年中国涂层粘合剂市场价格趋势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二、2025-2031年中国涂层粘合剂市场价格走势预测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2019-2024年涂层粘合剂行业经济运行状况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2019-2024年中国涂层粘合剂行业盈利能力分析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2019-2024年中国涂层粘合剂行业发展能力分析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2019-2024年涂层粘合剂行业偿债能力分析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2019-2024年涂层粘合剂制造企业数量分析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2024-2025年涂层粘合剂行业上、下游市场分析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涂层粘合剂行业上游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涂层粘合剂行业下游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中国涂层粘合剂行业重点地区发展分析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涂层粘合剂行业重点区域市场结构调研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**地区涂层粘合剂市场发展分析</w:t>
      </w:r>
      <w:r>
        <w:rPr>
          <w:rFonts w:hint="eastAsia"/>
        </w:rPr>
        <w:br/>
      </w:r>
      <w:r>
        <w:rPr>
          <w:rFonts w:hint="eastAsia"/>
        </w:rPr>
        <w:t>　　第三节 **地区涂层粘合剂市场发展分析</w:t>
      </w:r>
      <w:r>
        <w:rPr>
          <w:rFonts w:hint="eastAsia"/>
        </w:rPr>
        <w:br/>
      </w:r>
      <w:r>
        <w:rPr>
          <w:rFonts w:hint="eastAsia"/>
        </w:rPr>
        <w:t>　　第四节 **地区涂层粘合剂市场发展分析</w:t>
      </w:r>
      <w:r>
        <w:rPr>
          <w:rFonts w:hint="eastAsia"/>
        </w:rPr>
        <w:br/>
      </w:r>
      <w:r>
        <w:rPr>
          <w:rFonts w:hint="eastAsia"/>
        </w:rPr>
        <w:t>　　第五节 **地区涂层粘合剂市场发展分析</w:t>
      </w:r>
      <w:r>
        <w:rPr>
          <w:rFonts w:hint="eastAsia"/>
        </w:rPr>
        <w:br/>
      </w:r>
      <w:r>
        <w:rPr>
          <w:rFonts w:hint="eastAsia"/>
        </w:rPr>
        <w:t>　　第六节 **地区涂层粘合剂市场发展分析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2019-2024年中国涂层粘合剂进出口分析</w:t>
      </w:r>
      <w:r>
        <w:rPr>
          <w:rFonts w:hint="eastAsia"/>
        </w:rPr>
        <w:br/>
      </w:r>
      <w:r>
        <w:rPr>
          <w:rFonts w:hint="eastAsia"/>
        </w:rPr>
        <w:t>　　第一节 涂层粘合剂进口情况分析</w:t>
      </w:r>
      <w:r>
        <w:rPr>
          <w:rFonts w:hint="eastAsia"/>
        </w:rPr>
        <w:br/>
      </w:r>
      <w:r>
        <w:rPr>
          <w:rFonts w:hint="eastAsia"/>
        </w:rPr>
        <w:t>　　第二节 涂层粘合剂出口情况分析</w:t>
      </w:r>
      <w:r>
        <w:rPr>
          <w:rFonts w:hint="eastAsia"/>
        </w:rPr>
        <w:br/>
      </w:r>
      <w:r>
        <w:rPr>
          <w:rFonts w:hint="eastAsia"/>
        </w:rPr>
        <w:t>　　第三节 影响涂层粘合剂进出口因素分析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涂层粘合剂行业重点企业竞争力分析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三、企业涂层粘合剂经营状况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三、企业涂层粘合剂经营状况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三、企业涂层粘合剂经营状况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三、企业涂层粘合剂经营状况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三、企业涂层粘合剂经营状况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三、企业涂层粘合剂经营状况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2024-2025年涂层粘合剂行业企业经营策略研究分析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涂层粘合剂企业多样化经营策略分析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一、涂层粘合剂企业多样化经营情况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二、现行涂层粘合剂行业多样化经营的方向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大型涂层粘合剂企业集团未来发展策略分析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对中小涂层粘合剂企业生产经营的建议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涂层粘合剂行业投资风险预警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影响涂层粘合剂行业发展的主要因素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一、2025年影响涂层粘合剂行业运行的有利因素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二、2025年影响涂层粘合剂行业运行的稳定因素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三、2025年影响涂层粘合剂行业运行的不利因素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四、2025年我国涂层粘合剂行业发展面临的挑战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五、2025年我国涂层粘合剂行业发展面临的机遇</w:t>
      </w:r>
      <w:r>
        <w:rPr>
          <w:rFonts w:hint="eastAsia"/>
        </w:rPr>
        <w:br/>
      </w:r>
      <w:r>
        <w:rPr>
          <w:rFonts w:hint="eastAsia"/>
        </w:rPr>
        <w:t>　　第二节 涂层粘合剂行业投资风险预警</w:t>
      </w:r>
      <w:r>
        <w:rPr>
          <w:rFonts w:hint="eastAsia"/>
        </w:rPr>
        <w:br/>
      </w:r>
      <w:r>
        <w:rPr>
          <w:rFonts w:hint="eastAsia"/>
        </w:rPr>
        <w:t>　　　　一、涂层粘合剂行业市场风险预测</w:t>
      </w:r>
      <w:r>
        <w:rPr>
          <w:rFonts w:hint="eastAsia"/>
        </w:rPr>
        <w:br/>
      </w:r>
      <w:r>
        <w:rPr>
          <w:rFonts w:hint="eastAsia"/>
        </w:rPr>
        <w:t>　　　　二、涂层粘合剂行业政策风险预测</w:t>
      </w:r>
      <w:r>
        <w:rPr>
          <w:rFonts w:hint="eastAsia"/>
        </w:rPr>
        <w:br/>
      </w:r>
      <w:r>
        <w:rPr>
          <w:rFonts w:hint="eastAsia"/>
        </w:rPr>
        <w:t>　　　　三、涂层粘合剂行业经营风险预测</w:t>
      </w:r>
      <w:r>
        <w:rPr>
          <w:rFonts w:hint="eastAsia"/>
        </w:rPr>
        <w:br/>
      </w:r>
      <w:r>
        <w:rPr>
          <w:rFonts w:hint="eastAsia"/>
        </w:rPr>
        <w:t>　　　　四、涂层粘合剂行业技术风险预测</w:t>
      </w:r>
      <w:r>
        <w:rPr>
          <w:rFonts w:hint="eastAsia"/>
        </w:rPr>
        <w:br/>
      </w:r>
      <w:r>
        <w:rPr>
          <w:rFonts w:hint="eastAsia"/>
        </w:rPr>
        <w:t>　　　　五、涂层粘合剂行业竞争风险预测</w:t>
      </w:r>
      <w:r>
        <w:rPr>
          <w:rFonts w:hint="eastAsia"/>
        </w:rPr>
        <w:br/>
      </w:r>
      <w:r>
        <w:rPr>
          <w:rFonts w:hint="eastAsia"/>
        </w:rPr>
        <w:t>　　　　六、涂层粘合剂行业其他风险预测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涂层粘合剂投资建议</w:t>
      </w:r>
      <w:r>
        <w:rPr>
          <w:rFonts w:hint="eastAsia"/>
        </w:rPr>
        <w:br/>
      </w:r>
      <w:r>
        <w:rPr>
          <w:rFonts w:hint="eastAsia"/>
        </w:rPr>
        <w:t>　　第一节 2025年涂层粘合剂市场前景分析</w:t>
      </w:r>
      <w:r>
        <w:rPr>
          <w:rFonts w:hint="eastAsia"/>
        </w:rPr>
        <w:br/>
      </w:r>
      <w:r>
        <w:rPr>
          <w:rFonts w:hint="eastAsia"/>
        </w:rPr>
        <w:t>　　第二节 2025年涂层粘合剂发展趋势预测</w:t>
      </w:r>
      <w:r>
        <w:rPr>
          <w:rFonts w:hint="eastAsia"/>
        </w:rPr>
        <w:br/>
      </w:r>
      <w:r>
        <w:rPr>
          <w:rFonts w:hint="eastAsia"/>
        </w:rPr>
        <w:t>　　第三节 涂层粘合剂行业投资进入壁垒分析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涂层粘合剂行业历程</w:t>
      </w:r>
      <w:r>
        <w:rPr>
          <w:rFonts w:hint="eastAsia"/>
        </w:rPr>
        <w:br/>
      </w:r>
      <w:r>
        <w:rPr>
          <w:rFonts w:hint="eastAsia"/>
        </w:rPr>
        <w:t>　　图表 涂层粘合剂行业生命周期</w:t>
      </w:r>
      <w:r>
        <w:rPr>
          <w:rFonts w:hint="eastAsia"/>
        </w:rPr>
        <w:br/>
      </w:r>
      <w:r>
        <w:rPr>
          <w:rFonts w:hint="eastAsia"/>
        </w:rPr>
        <w:t>　　图表 涂层粘合剂行业产业链分析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2019-2024年中国涂层粘合剂行业市场规模及增长情况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2019-2024年涂层粘合剂行业市场容量分析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2019-2024年中国涂层粘合剂行业产能统计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2019-2024年中国涂层粘合剂行业产量及增长趋势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2019-2024年中国涂层粘合剂市场需求量及增速统计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2025年中国涂层粘合剂行业需求领域分布格局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2019-2024年中国涂层粘合剂行业销售收入分析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2019-2024年中国涂层粘合剂行业盈利情况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2019-2024年中国涂层粘合剂行业利润总额统计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2019-2024年中国涂层粘合剂进口数量分析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2019-2024年中国涂层粘合剂进口金额分析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2019-2024年中国涂层粘合剂出口数量分析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2019-2024年中国涂层粘合剂出口金额分析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2025年中国涂层粘合剂进口国家及地区分析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2025年中国涂层粘合剂出口国家及地区分析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2019-2024年中国涂层粘合剂行业企业数量情况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2019-2024年中国涂层粘合剂行业企业平均规模情况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**地区涂层粘合剂市场规模及增长情况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**地区涂层粘合剂行业市场需求情况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**地区涂层粘合剂市场规模及增长情况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**地区涂层粘合剂行业市场需求情况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**地区涂层粘合剂市场规模及增长情况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**地区涂层粘合剂行业市场需求情况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**地区涂层粘合剂市场规模及增长情况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**地区涂层粘合剂行业市场需求情况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涂层粘合剂重点企业（一）基本信息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涂层粘合剂重点企业（一）经营情况分析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涂层粘合剂重点企业（一）主要经济指标情况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涂层粘合剂重点企业（一）盈利能力情况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涂层粘合剂重点企业（一）偿债能力情况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涂层粘合剂重点企业（一）运营能力情况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涂层粘合剂重点企业（一）成长能力情况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涂层粘合剂重点企业（二）基本信息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涂层粘合剂重点企业（二）经营情况分析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涂层粘合剂重点企业（二）主要经济指标情况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涂层粘合剂重点企业（二）盈利能力情况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涂层粘合剂重点企业（二）偿债能力情况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涂层粘合剂重点企业（二）运营能力情况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涂层粘合剂重点企业（二）成长能力情况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涂层粘合剂重点企业（三）基本信息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涂层粘合剂重点企业（三）经营情况分析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涂层粘合剂重点企业（三）主要经济指标情况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涂层粘合剂重点企业（三）盈利能力情况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涂层粘合剂重点企业（三）偿债能力情况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涂层粘合剂重点企业（三）运营能力情况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涂层粘合剂重点企业（三）成长能力情况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2025-2031年中国涂层粘合剂行业产能预测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2025-2031年中国涂层粘合剂行业产量预测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2025-2031年中国涂层粘合剂市场需求量预测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2025-2031年中国涂层粘合剂行业供需平衡预测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2025-2031年中国涂层粘合剂行业市场容量预测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2025-2031年中国涂层粘合剂行业市场规模预测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2025-2031年中国涂层粘合剂市场前景分析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2025-2031年中国涂层粘合剂行业发展趋势预测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d6146dbaf42a2" w:history="1">
        <w:r>
          <w:rPr>
            <w:rStyle w:val="Hyperlink"/>
          </w:rPr>
          <w:t>2025-2031年全球与中国涂层粘合剂市场研究及发展趋势预测报告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d6146dbaf42a2" w:history="1">
        <w:r>
          <w:rPr>
            <w:rStyle w:val="Hyperlink"/>
          </w:rPr>
          <w:t>https://www.20087.com/6/99/TuCengZhanHeJiDeFaZhanQuShi.html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热点：工业粘合剂十大品牌、粘性涂层、防粘涂层、涂层粘接强度、纺织涂层胶、涂层发粘、化学粘合剂是什么、涂层面发粘怎么办?、涂料粘合剂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eb8df95484c6f" w:history="1">
      <w:r>
        <w:rPr>
          <w:rStyle w:val="Hyperlink"/>
        </w:rPr>
        <w:t>2025-2031年全球与中国涂层粘合剂市场研究及发展趋势预测报告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TuCengZhanHeJiDeFaZhanQuShi.html" TargetMode="External" Id="R822d6146dbaf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TuCengZhanHeJiDeFaZhanQuShi.html" TargetMode="External" Id="Raadeb8df9548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2024-11-10T07:39:00Z</dcterms:created>
  <dcterms:modified xsi:type="dcterms:W3CDTF">2024-11-10T08:39:00Z</dcterms:modified>
  <dc:subject>2025-2031年全球与中国涂层粘合剂市场研究及发展趋势预测报告</dc:subject>
  <dc:title>2025-2031年全球与中国涂层粘合剂市场研究及发展趋势预测报告</dc:title>
  <cp:keywords>2025-2031年全球与中国涂层粘合剂市场研究及发展趋势预测报告</cp:keywords>
  <dc:description>2025-2031年全球与中国涂层粘合剂市场研究及发展趋势预测报告</dc:description>
</cp:coreProperties>
</file>