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280dbdc314bbb" w:history="1">
              <w:r>
                <w:rPr>
                  <w:rStyle w:val="Hyperlink"/>
                </w:rPr>
                <w:t>2025-2031年中国造纸助剂行业投资盈利分析及发展趋势研究报告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280dbdc314bbb" w:history="1">
              <w:r>
                <w:rPr>
                  <w:rStyle w:val="Hyperlink"/>
                </w:rPr>
                <w:t>2025-2031年中国造纸助剂行业投资盈利分析及发展趋势研究报告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280dbdc314bbb" w:history="1">
                <w:r>
                  <w:rPr>
                    <w:rStyle w:val="Hyperlink"/>
                  </w:rPr>
                  <w:t>https://www.20087.com/6/A9/ZaoZhiZhuJiHangYeDiaoYanBaoGao.html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助剂在提高纸张质量和生产效率中扮演关键角色，包括增强剂、消泡剂、施胶剂等。现代造纸工业注重环保与可持续性，因此生物基助剂和无（低）污染助剂的研发成为主流趋势。此外，多功能复合助剂的开发有助于简化生产流程，减少化学品使用量，同时提升纸张性能。</w:t>
      </w:r>
      <w:r>
        <w:rPr>
          <w:rFonts w:hint="eastAsia"/>
        </w:rPr>
        <w:br/>
      </w:r>
      <w:r>
        <w:rPr>
          <w:rFonts w:hint="eastAsia"/>
        </w:rPr>
        <w:t>　　未来造纸助剂的研发将更加聚焦于高效能与生态友好。随着纳米技术的应用，助剂将实现更精准的性能调控，如纳米粒子增强的防水、抗菌纸张。同时，生物工程技术将推动生物酶助剂的创新，减少化学合成品的依赖，促进循环经济。智能化生产管理系统的集成，将优化助剂的添加与调控，提高整体生产效率与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280dbdc314bbb" w:history="1">
        <w:r>
          <w:rPr>
            <w:rStyle w:val="Hyperlink"/>
          </w:rPr>
          <w:t>2025-2031年中国造纸助剂行业投资盈利分析及发展趋势研究报告</w:t>
        </w:r>
      </w:hyperlink>
      <w:r>
        <w:rPr>
          <w:rFonts w:hint="eastAsia"/>
        </w:rPr>
        <w:t>》基于对造纸助剂行业的长期监测研究，结合造纸助剂行业供需关系变化规律、产品消费结构、应用领域拓展、市场发展环境及政策支持等多维度分析，采用定量与定性相结合的科学方法，对行业内重点企业进行了系统研究。报告全面呈现了造纸助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造纸助剂产业概述</w:t>
      </w:r>
      <w:r>
        <w:rPr>
          <w:rFonts w:hint="eastAsia"/>
        </w:rPr>
        <w:br/>
      </w:r>
      <w:r>
        <w:rPr>
          <w:rFonts w:hint="eastAsia"/>
        </w:rPr>
        <w:t>　　第一节 造纸助剂产业定义</w:t>
      </w:r>
      <w:r>
        <w:rPr>
          <w:rFonts w:hint="eastAsia"/>
        </w:rPr>
        <w:br/>
      </w:r>
      <w:r>
        <w:rPr>
          <w:rFonts w:hint="eastAsia"/>
        </w:rPr>
        <w:t>　　第二节 造纸助剂产业发展历程</w:t>
      </w:r>
      <w:r>
        <w:rPr>
          <w:rFonts w:hint="eastAsia"/>
        </w:rPr>
        <w:br/>
      </w:r>
      <w:r>
        <w:rPr>
          <w:rFonts w:hint="eastAsia"/>
        </w:rPr>
        <w:t>　　第三节 造纸助剂分类情况</w:t>
      </w:r>
      <w:r>
        <w:rPr>
          <w:rFonts w:hint="eastAsia"/>
        </w:rPr>
        <w:br/>
      </w:r>
      <w:r>
        <w:rPr>
          <w:rFonts w:hint="eastAsia"/>
        </w:rPr>
        <w:t>　　第四节 造纸助剂产业链分析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2024-2025年中国造纸助剂行业发展环境分析</w:t>
      </w:r>
      <w:r>
        <w:rPr>
          <w:rFonts w:hint="eastAsia"/>
        </w:rPr>
        <w:br/>
      </w:r>
      <w:r>
        <w:rPr>
          <w:rFonts w:hint="eastAsia"/>
        </w:rPr>
        <w:t>　　第二节 造纸助剂行业发展经济环境分析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造纸助剂行业发展社会环境分析</w:t>
      </w:r>
      <w:r>
        <w:rPr>
          <w:rFonts w:hint="eastAsia"/>
        </w:rPr>
        <w:br/>
      </w:r>
      <w:r>
        <w:rPr>
          <w:rFonts w:hint="eastAsia"/>
        </w:rPr>
        <w:t>　　第四节 造纸助剂行业发展政策环境分析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2024-2025年造纸助剂行业技术发展现状及趋势分析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造纸助剂行业技术发展现状分析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国内外造纸助剂行业技术差异与原因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造纸助剂行业技术发展方向、趋势预测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提升造纸助剂行业技术能力策略建议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中国造纸助剂行业供给与需求情况分析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2019-2024年中国造纸助剂行业总体规模</w:t>
      </w:r>
      <w:r>
        <w:rPr>
          <w:rFonts w:hint="eastAsia"/>
        </w:rPr>
        <w:br/>
      </w:r>
      <w:r>
        <w:rPr>
          <w:rFonts w:hint="eastAsia"/>
        </w:rPr>
        <w:t>　　第二节 中国造纸助剂行业盈利情况分析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中国造纸助剂行业产量情况分析及预测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一、2019-2024年中国造纸助剂产量统计分析</w:t>
      </w:r>
      <w:r>
        <w:rPr>
          <w:rFonts w:hint="eastAsia"/>
        </w:rPr>
        <w:br/>
      </w:r>
      <w:r>
        <w:rPr>
          <w:rFonts w:hint="eastAsia"/>
        </w:rPr>
        <w:t>　　　　二、造纸助剂行业产量特点分析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三、2025-2031年中国造纸助剂行业产量预测</w:t>
      </w:r>
      <w:r>
        <w:rPr>
          <w:rFonts w:hint="eastAsia"/>
        </w:rPr>
        <w:br/>
      </w:r>
      <w:r>
        <w:rPr>
          <w:rFonts w:hint="eastAsia"/>
        </w:rPr>
        <w:t>　　第四节 中国造纸助剂行业需求情况分析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一、2019-2024年中国造纸助剂行业需求情况</w:t>
      </w:r>
      <w:r>
        <w:rPr>
          <w:rFonts w:hint="eastAsia"/>
        </w:rPr>
        <w:br/>
      </w:r>
      <w:r>
        <w:rPr>
          <w:rFonts w:hint="eastAsia"/>
        </w:rPr>
        <w:t>　　　　二、造纸助剂行业市场需求特点分析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三、2025-2031年中国造纸助剂市场需求预测分析</w:t>
      </w:r>
      <w:r>
        <w:rPr>
          <w:rFonts w:hint="eastAsia"/>
        </w:rPr>
        <w:br/>
      </w:r>
      <w:r>
        <w:rPr>
          <w:rFonts w:hint="eastAsia"/>
        </w:rPr>
        <w:t>　　第五节 造纸助剂产业供需平衡状况分析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中国造纸助剂行业进出口情况分析预测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中国造纸助剂行业进口情况分析预测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一、2019-2024年中国造纸助剂行业进口情况分析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二、2025年中国造纸助剂行业进口特点分析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三、2025-2031年中国造纸助剂行业进口情况预测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中国造纸助剂行业出口情况分析预测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一、2019-2024年中国造纸助剂行业出口情况分析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二、2025年中国造纸助剂行业出口特点分析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二、2025-2031年中国造纸助剂行业出口情况预测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影响中国造纸助剂行业进出口因素分析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国内造纸助剂产品价格走势及影响因素分析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2019-2024年国内造纸助剂市场价格回顾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当前国内造纸助剂市场价格及评述</w:t>
      </w:r>
      <w:r>
        <w:rPr>
          <w:rFonts w:hint="eastAsia"/>
        </w:rPr>
        <w:br/>
      </w:r>
      <w:r>
        <w:rPr>
          <w:rFonts w:hint="eastAsia"/>
        </w:rPr>
        <w:t>　　第三节 国内造纸助剂价格影响因素分析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2025-2031年国内造纸助剂市场价格走势预测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中国造纸助剂行业规模与效益分析预测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造纸助剂行业规模分析及预测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一、2019-2024年造纸助剂行业资产规模变化分析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二、2025-2031年造纸助剂行业资产规模预测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三、2019-2024年造纸助剂行业收入和利润变化分析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四、2025-2031年造纸助剂行业收入和利润预测</w:t>
      </w:r>
      <w:r>
        <w:rPr>
          <w:rFonts w:hint="eastAsia"/>
        </w:rPr>
        <w:br/>
      </w:r>
      <w:r>
        <w:rPr>
          <w:rFonts w:hint="eastAsia"/>
        </w:rPr>
        <w:t>　　第二节 造纸助剂行业效益分析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一、2019-2024年造纸助剂行业三费变化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二、2019-2024年造纸助剂行业效益分析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造纸助剂行业细分产品市场调研分析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造纸助剂行业细分产品——**市场调研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造纸助剂行业细分产品——**市场调研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2019-2024年中国造纸助剂行业营销分析</w:t>
      </w:r>
      <w:r>
        <w:rPr>
          <w:rFonts w:hint="eastAsia"/>
        </w:rPr>
        <w:br/>
      </w:r>
      <w:r>
        <w:rPr>
          <w:rFonts w:hint="eastAsia"/>
        </w:rPr>
        <w:t>　　第一节 国内造纸助剂行业营销模式分析</w:t>
      </w:r>
      <w:r>
        <w:rPr>
          <w:rFonts w:hint="eastAsia"/>
        </w:rPr>
        <w:br/>
      </w:r>
      <w:r>
        <w:rPr>
          <w:rFonts w:hint="eastAsia"/>
        </w:rPr>
        <w:t>　　第二节 造纸助剂行业主要销售渠道分析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造纸助剂行业广告与促销方式分析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造纸助剂行业价格竞争方式分析</w:t>
      </w:r>
      <w:r>
        <w:rPr>
          <w:rFonts w:hint="eastAsia"/>
        </w:rPr>
        <w:br/>
      </w:r>
      <w:r>
        <w:rPr>
          <w:rFonts w:hint="eastAsia"/>
        </w:rPr>
        <w:t>　　第五节 造纸助剂行业国际化营销模式分析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中国造纸助剂行业市场竞争分析及预测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2024-2025年我国造纸助剂市场竞争格局分析</w:t>
      </w:r>
      <w:r>
        <w:rPr>
          <w:rFonts w:hint="eastAsia"/>
        </w:rPr>
        <w:br/>
      </w:r>
      <w:r>
        <w:rPr>
          <w:rFonts w:hint="eastAsia"/>
        </w:rPr>
        <w:t>　　　　一、造纸助剂市场集中度分析</w:t>
      </w:r>
      <w:r>
        <w:rPr>
          <w:rFonts w:hint="eastAsia"/>
        </w:rPr>
        <w:br/>
      </w:r>
      <w:r>
        <w:rPr>
          <w:rFonts w:hint="eastAsia"/>
        </w:rPr>
        <w:t>　　　　二、造纸助剂市场规模竞争分析</w:t>
      </w:r>
      <w:r>
        <w:rPr>
          <w:rFonts w:hint="eastAsia"/>
        </w:rPr>
        <w:br/>
      </w:r>
      <w:r>
        <w:rPr>
          <w:rFonts w:hint="eastAsia"/>
        </w:rPr>
        <w:t>　　　　三、造纸助剂市场结构竞争分析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2024-2025年我国造纸助剂市场品牌竞争分析及预测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2024-2025年我国造纸助剂市场竞争态势分析及预测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造纸助剂重点企业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二、造纸助剂企业经营情况分析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三、造纸助剂企业发展规划及前景展望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造纸助剂重点企业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二、造纸助剂企业经营情况分析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三、造纸助剂企业发展规划及前景展望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造纸助剂重点企业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二、造纸助剂企业经营情况分析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三、造纸助剂企业发展规划及前景展望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造纸助剂重点企业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二、造纸助剂企业经营情况分析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三、造纸助剂企业发展规划及前景展望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造纸助剂重点企业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二、造纸助剂企业经营情况分析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三、造纸助剂企业发展规划及前景展望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造纸助剂行业企业经营策略研究分析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造纸助剂企业多样化经营策略分析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一、造纸助剂企业多样化经营情况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二、现行造纸助剂行业多样化经营的方向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大型造纸助剂企业集团未来发展策略分析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对中小造纸助剂企业生产经营的建议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造纸助剂行业发展因素与投资风险分析预测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影响造纸助剂行业发展主要因素分析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一、2024-2025年影响造纸助剂行业发展的不利因素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二、2024-2025年影响造纸助剂行业发展的稳定因素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三、2024-2025年影响造纸助剂行业发展的有利因素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四、2024-2025年中国造纸助剂行业发展面临的机遇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五、2024-2025年中国造纸助剂行业发展面临的挑战</w:t>
      </w:r>
      <w:r>
        <w:rPr>
          <w:rFonts w:hint="eastAsia"/>
        </w:rPr>
        <w:br/>
      </w:r>
      <w:r>
        <w:rPr>
          <w:rFonts w:hint="eastAsia"/>
        </w:rPr>
        <w:t>　　第二节 造纸助剂行业投资风险分析预测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一、2025-2031年造纸助剂行业市场风险分析预测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二、2025-2031年造纸助剂行业政策风险分析预测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三、2025-2031年造纸助剂行业技术风险分析预测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四、2025-2031年造纸助剂行业竞争风险分析预测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五、2025-2031年造纸助剂行业管理风险分析预测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六、2025-2031年造纸助剂行业其他风险分析预测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2025-2031年中国造纸助剂行业发展前景和趋势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2025-2031年中国造纸助剂行业发展前景预测分析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一、未来全球造纸助剂行业发展预测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二、未来我国造纸助剂市场前景广阔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三、今后两年造纸助剂产业上市前景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四、2025-2031年中国造纸助剂产业市场规模预测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2025-2031年中国造纸助剂行业发展趋势分析</w:t>
      </w:r>
      <w:r>
        <w:rPr>
          <w:rFonts w:hint="eastAsia"/>
        </w:rPr>
        <w:br/>
      </w:r>
      <w:r>
        <w:rPr>
          <w:rFonts w:hint="eastAsia"/>
        </w:rPr>
        <w:t>　　　　一、造纸助剂行业消费趋势</w:t>
      </w:r>
      <w:r>
        <w:rPr>
          <w:rFonts w:hint="eastAsia"/>
        </w:rPr>
        <w:br/>
      </w:r>
      <w:r>
        <w:rPr>
          <w:rFonts w:hint="eastAsia"/>
        </w:rPr>
        <w:t>　　　　二、未来造纸助剂产业创新的发展趋势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三、“十五五”期间我国造纸助剂行业发展剖析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五、未来造纸助剂行业发展变局剖析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造纸助剂市场预测及项目投资建议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中国造纸助剂行业生产、营销企业投资运作模式分析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造纸助剂行业外销与内销优势分析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2025-2031年中国造纸助剂行业市场规模及增长趋势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2025-2031年中国造纸助剂行业投资规模预测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2025-2031年造纸助剂行业市场盈利预测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造纸助剂行业项目投资建议</w:t>
      </w:r>
      <w:r>
        <w:rPr>
          <w:rFonts w:hint="eastAsia"/>
        </w:rPr>
        <w:br/>
      </w:r>
      <w:r>
        <w:rPr>
          <w:rFonts w:hint="eastAsia"/>
        </w:rPr>
        <w:t>　　　　一、造纸助剂技术应用注意事项</w:t>
      </w:r>
      <w:r>
        <w:rPr>
          <w:rFonts w:hint="eastAsia"/>
        </w:rPr>
        <w:br/>
      </w:r>
      <w:r>
        <w:rPr>
          <w:rFonts w:hint="eastAsia"/>
        </w:rPr>
        <w:t>　　　　二、造纸助剂项目投资注意事项</w:t>
      </w:r>
      <w:r>
        <w:rPr>
          <w:rFonts w:hint="eastAsia"/>
        </w:rPr>
        <w:br/>
      </w:r>
      <w:r>
        <w:rPr>
          <w:rFonts w:hint="eastAsia"/>
        </w:rPr>
        <w:t>　　　　三、造纸助剂生产开发注意事项</w:t>
      </w:r>
      <w:r>
        <w:rPr>
          <w:rFonts w:hint="eastAsia"/>
        </w:rPr>
        <w:br/>
      </w:r>
      <w:r>
        <w:rPr>
          <w:rFonts w:hint="eastAsia"/>
        </w:rPr>
        <w:t>　　　　四、造纸助剂销售注意事项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造纸助剂行业类别</w:t>
      </w:r>
      <w:r>
        <w:rPr>
          <w:rFonts w:hint="eastAsia"/>
        </w:rPr>
        <w:br/>
      </w:r>
      <w:r>
        <w:rPr>
          <w:rFonts w:hint="eastAsia"/>
        </w:rPr>
        <w:t>　　图表 造纸助剂行业产业链调研</w:t>
      </w:r>
      <w:r>
        <w:rPr>
          <w:rFonts w:hint="eastAsia"/>
        </w:rPr>
        <w:br/>
      </w:r>
      <w:r>
        <w:rPr>
          <w:rFonts w:hint="eastAsia"/>
        </w:rPr>
        <w:t>　　图表 造纸助剂行业现状</w:t>
      </w:r>
      <w:r>
        <w:rPr>
          <w:rFonts w:hint="eastAsia"/>
        </w:rPr>
        <w:br/>
      </w:r>
      <w:r>
        <w:rPr>
          <w:rFonts w:hint="eastAsia"/>
        </w:rPr>
        <w:t>　　图表 造纸助剂行业标准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2019-2024年中国造纸助剂行业市场规模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2025年中国造纸助剂行业产能</w:t>
      </w:r>
      <w:r>
        <w:rPr>
          <w:rFonts w:hint="eastAsia"/>
        </w:rPr>
        <w:br/>
      </w:r>
      <w:r>
        <w:rPr>
          <w:rFonts w:hint="eastAsia"/>
        </w:rPr>
        <w:t>　　图表 2019-2024年中国造纸助剂行业产量统计</w:t>
      </w:r>
      <w:r>
        <w:rPr>
          <w:rFonts w:hint="eastAsia"/>
        </w:rPr>
        <w:br/>
      </w:r>
      <w:r>
        <w:rPr>
          <w:rFonts w:hint="eastAsia"/>
        </w:rPr>
        <w:t>　　图表 造纸助剂行业动态</w:t>
      </w:r>
      <w:r>
        <w:rPr>
          <w:rFonts w:hint="eastAsia"/>
        </w:rPr>
        <w:br/>
      </w:r>
      <w:r>
        <w:rPr>
          <w:rFonts w:hint="eastAsia"/>
        </w:rPr>
        <w:t>　　图表 2019-2024年中国造纸助剂市场需求量</w:t>
      </w:r>
      <w:r>
        <w:rPr>
          <w:rFonts w:hint="eastAsia"/>
        </w:rPr>
        <w:br/>
      </w:r>
      <w:r>
        <w:rPr>
          <w:rFonts w:hint="eastAsia"/>
        </w:rPr>
        <w:t>　　图表 2025年中国造纸助剂行业需求区域调研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2019-2024年中国造纸助剂行情</w:t>
      </w:r>
      <w:r>
        <w:rPr>
          <w:rFonts w:hint="eastAsia"/>
        </w:rPr>
        <w:br/>
      </w:r>
      <w:r>
        <w:rPr>
          <w:rFonts w:hint="eastAsia"/>
        </w:rPr>
        <w:t>　　图表 2019-2024年中国造纸助剂价格走势图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2019-2024年中国造纸助剂行业销售收入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2019-2024年中国造纸助剂行业盈利情况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2019-2024年中国造纸助剂行业利润总额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2019-2024年中国造纸助剂进口统计</w:t>
      </w:r>
      <w:r>
        <w:rPr>
          <w:rFonts w:hint="eastAsia"/>
        </w:rPr>
        <w:br/>
      </w:r>
      <w:r>
        <w:rPr>
          <w:rFonts w:hint="eastAsia"/>
        </w:rPr>
        <w:t>　　图表 2019-2024年中国造纸助剂出口统计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**地区造纸助剂市场规模</w:t>
      </w:r>
      <w:r>
        <w:rPr>
          <w:rFonts w:hint="eastAsia"/>
        </w:rPr>
        <w:br/>
      </w:r>
      <w:r>
        <w:rPr>
          <w:rFonts w:hint="eastAsia"/>
        </w:rPr>
        <w:t>　　图表 **地区造纸助剂行业市场需求</w:t>
      </w:r>
      <w:r>
        <w:rPr>
          <w:rFonts w:hint="eastAsia"/>
        </w:rPr>
        <w:br/>
      </w:r>
      <w:r>
        <w:rPr>
          <w:rFonts w:hint="eastAsia"/>
        </w:rPr>
        <w:t>　　图表 **地区造纸助剂市场调研</w:t>
      </w:r>
      <w:r>
        <w:rPr>
          <w:rFonts w:hint="eastAsia"/>
        </w:rPr>
        <w:br/>
      </w:r>
      <w:r>
        <w:rPr>
          <w:rFonts w:hint="eastAsia"/>
        </w:rPr>
        <w:t>　　图表 **地区造纸助剂行业市场需求分析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**地区造纸助剂市场规模</w:t>
      </w:r>
      <w:r>
        <w:rPr>
          <w:rFonts w:hint="eastAsia"/>
        </w:rPr>
        <w:br/>
      </w:r>
      <w:r>
        <w:rPr>
          <w:rFonts w:hint="eastAsia"/>
        </w:rPr>
        <w:t>　　图表 **地区造纸助剂行业市场需求</w:t>
      </w:r>
      <w:r>
        <w:rPr>
          <w:rFonts w:hint="eastAsia"/>
        </w:rPr>
        <w:br/>
      </w:r>
      <w:r>
        <w:rPr>
          <w:rFonts w:hint="eastAsia"/>
        </w:rPr>
        <w:t>　　图表 **地区造纸助剂市场调研</w:t>
      </w:r>
      <w:r>
        <w:rPr>
          <w:rFonts w:hint="eastAsia"/>
        </w:rPr>
        <w:br/>
      </w:r>
      <w:r>
        <w:rPr>
          <w:rFonts w:hint="eastAsia"/>
        </w:rPr>
        <w:t>　　图表 **地区造纸助剂行业市场需求分析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造纸助剂行业竞争对手分析</w:t>
      </w:r>
      <w:r>
        <w:rPr>
          <w:rFonts w:hint="eastAsia"/>
        </w:rPr>
        <w:br/>
      </w:r>
      <w:r>
        <w:rPr>
          <w:rFonts w:hint="eastAsia"/>
        </w:rPr>
        <w:t>　　图表 造纸助剂重点企业（一）基本信息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2025-2031年中国造纸助剂行业市场规模预测</w:t>
      </w:r>
      <w:r>
        <w:rPr>
          <w:rFonts w:hint="eastAsia"/>
        </w:rPr>
        <w:br/>
      </w:r>
      <w:r>
        <w:rPr>
          <w:rFonts w:hint="eastAsia"/>
        </w:rPr>
        <w:t>　　图表 造纸助剂行业准入条件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2025-2031年中国造纸助剂市场前景</w:t>
      </w:r>
      <w:r>
        <w:rPr>
          <w:rFonts w:hint="eastAsia"/>
        </w:rPr>
        <w:br/>
      </w:r>
      <w:r>
        <w:rPr>
          <w:rFonts w:hint="eastAsia"/>
        </w:rPr>
        <w:t>　　图表 2025-2031年中国造纸助剂行业信息化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2025-2031年中国造纸助剂行业风险分析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2025-2031年中国造纸助剂行业发展趋势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280dbdc314bbb" w:history="1">
        <w:r>
          <w:rPr>
            <w:rStyle w:val="Hyperlink"/>
          </w:rPr>
          <w:t>2025-2031年中国造纸助剂行业投资盈利分析及发展趋势研究报告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280dbdc314bbb" w:history="1">
        <w:r>
          <w:rPr>
            <w:rStyle w:val="Hyperlink"/>
          </w:rPr>
          <w:t>https://www.20087.com/6/A9/ZaoZhiZhuJiHangYeDiaoYanBaoGao.html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热点：造纸添加剂有哪些、造纸助剂有哪些、纸张染色助剂、造纸助剂厂家、纸张防卷曲助剂、造纸助剂配方、造纸过程六个步骤、造纸助剂akd结构是什么、山东造纸助剂厂家前十名排名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e1ca7a84743bd" w:history="1">
      <w:r>
        <w:rPr>
          <w:rStyle w:val="Hyperlink"/>
        </w:rPr>
        <w:t>2025-2031年中国造纸助剂行业投资盈利分析及发展趋势研究报告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ZaoZhiZhuJiHangYeDiaoYanBaoGao.html" TargetMode="External" Id="Rf90280dbdc31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ZaoZhiZhuJiHangYeDiaoYanBaoGao.html" TargetMode="External" Id="R654e1ca7a847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2024-08-31T06:01:00Z</dcterms:created>
  <dcterms:modified xsi:type="dcterms:W3CDTF">2024-08-31T07:01:00Z</dcterms:modified>
  <dc:subject>2025-2031年中国造纸助剂行业投资盈利分析及发展趋势研究报告</dc:subject>
  <dc:title>2025-2031年中国造纸助剂行业投资盈利分析及发展趋势研究报告</dc:title>
  <cp:keywords>2025-2031年中国造纸助剂行业投资盈利分析及发展趋势研究报告</cp:keywords>
  <dc:description>2025-2031年中国造纸助剂行业投资盈利分析及发展趋势研究报告</dc:description>
</cp:coreProperties>
</file>