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ee73de738417d" w:history="1">
              <w:r>
                <w:rPr>
                  <w:rStyle w:val="Hyperlink"/>
                </w:rPr>
                <w:t>2025-2031年全球与中国3D打印金属粉行业现状及发展趋势分析报告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ee73de738417d" w:history="1">
              <w:r>
                <w:rPr>
                  <w:rStyle w:val="Hyperlink"/>
                </w:rPr>
                <w:t>2025-2031年全球与中国3D打印金属粉行业现状及发展趋势分析报告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ee73de738417d" w:history="1">
                <w:r>
                  <w:rPr>
                    <w:rStyle w:val="Hyperlink"/>
                  </w:rPr>
                  <w:t>https://www.20087.com/6/69/3DDaYinJinShuFenHangYeFaZhanQuShi.html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金属粉是增材制造领域的重要原材料，近年来随着3D打印技术的发展得到了广泛应用。当前市场上，3D打印金属粉不仅在种类上涵盖了钛合金、铝合金、不锈钢等多种材质，而且在粒度分布、球形度等方面也实现了优化。此外，随着制造工艺的进步，如等离子旋转电极法(PREP)、气体雾化法等，3D打印金属粉的性能得到了显著提升，这使得金属粉末能够在更广泛的行业中发挥重要作用，包括航空航天、医疗、汽车制造等。</w:t>
      </w:r>
      <w:r>
        <w:rPr>
          <w:rFonts w:hint="eastAsia"/>
        </w:rPr>
        <w:br/>
      </w:r>
      <w:r>
        <w:rPr>
          <w:rFonts w:hint="eastAsia"/>
        </w:rPr>
        <w:t>　　未来，3D打印金属粉的发展将更加注重技术创新和可持续性。一方面，随着新材料和制造技术的进步，3D打印金属粉将更加注重提高其综合性能，例如更高的强度、更好的耐腐蚀性和更优异的成型性能，以适应更多高性能应用的需求。另一方面，随着对可持续发展的要求提高，3D打印金属粉将更加注重采用环保型材料和生产工艺，减少对环境的影响。此外，随着对智能化和自动化需求的增加，3D打印金属粉将更加注重集成智能监测和控制功能，实现对打印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ee73de738417d" w:history="1">
        <w:r>
          <w:rPr>
            <w:rStyle w:val="Hyperlink"/>
          </w:rPr>
          <w:t>2025-2031年全球与中国3D打印金属粉行业现状及发展趋势分析报告</w:t>
        </w:r>
      </w:hyperlink>
      <w:r>
        <w:rPr>
          <w:rFonts w:hint="eastAsia"/>
        </w:rPr>
        <w:t>》从市场规模、需求变化及价格动态等维度，系统解析了3D打印金属粉行业的现状与发展趋势。报告深入分析了3D打印金属粉产业链各环节，科学预测了市场前景与技术发展方向，同时聚焦3D打印金属粉细分市场特点及重点企业的经营表现，揭示了3D打印金属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按产品类型细分，全球3D打印金属粉市场规模2020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铁基金属粉末</w:t>
      </w:r>
      <w:r>
        <w:rPr>
          <w:rFonts w:hint="eastAsia"/>
        </w:rPr>
        <w:br/>
      </w:r>
      <w:r>
        <w:rPr>
          <w:rFonts w:hint="eastAsia"/>
        </w:rPr>
        <w:t>　　　　1.3.3 钛金属粉</w:t>
      </w:r>
      <w:r>
        <w:rPr>
          <w:rFonts w:hint="eastAsia"/>
        </w:rPr>
        <w:br/>
      </w:r>
      <w:r>
        <w:rPr>
          <w:rFonts w:hint="eastAsia"/>
        </w:rPr>
        <w:t>　　　　1.3.4 镍金属粉</w:t>
      </w:r>
      <w:r>
        <w:rPr>
          <w:rFonts w:hint="eastAsia"/>
        </w:rPr>
        <w:br/>
      </w:r>
      <w:r>
        <w:rPr>
          <w:rFonts w:hint="eastAsia"/>
        </w:rPr>
        <w:t>　　　　1.3.5 铝金属粉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按应用细分，全球3D打印金属粉市场规模2020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航空航天与国防</w:t>
      </w:r>
      <w:r>
        <w:rPr>
          <w:rFonts w:hint="eastAsia"/>
        </w:rPr>
        <w:br/>
      </w:r>
      <w:r>
        <w:rPr>
          <w:rFonts w:hint="eastAsia"/>
        </w:rPr>
        <w:t>　　　　1.4.3 汽车行业</w:t>
      </w:r>
      <w:r>
        <w:rPr>
          <w:rFonts w:hint="eastAsia"/>
        </w:rPr>
        <w:br/>
      </w:r>
      <w:r>
        <w:rPr>
          <w:rFonts w:hint="eastAsia"/>
        </w:rPr>
        <w:t>　　　　1.4.4 模具制造</w:t>
      </w:r>
      <w:r>
        <w:rPr>
          <w:rFonts w:hint="eastAsia"/>
        </w:rPr>
        <w:br/>
      </w:r>
      <w:r>
        <w:rPr>
          <w:rFonts w:hint="eastAsia"/>
        </w:rPr>
        <w:t>　　　　1.4.5 医疗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3D打印金属粉行业发展总体概况</w:t>
      </w:r>
      <w:r>
        <w:rPr>
          <w:rFonts w:hint="eastAsia"/>
        </w:rPr>
        <w:br/>
      </w:r>
      <w:r>
        <w:rPr>
          <w:rFonts w:hint="eastAsia"/>
        </w:rPr>
        <w:t>　　　　1.5.2 3D打印金属粉行业发展主要特点</w:t>
      </w:r>
      <w:r>
        <w:rPr>
          <w:rFonts w:hint="eastAsia"/>
        </w:rPr>
        <w:br/>
      </w:r>
      <w:r>
        <w:rPr>
          <w:rFonts w:hint="eastAsia"/>
        </w:rPr>
        <w:t>　　　　1.5.3 3D打印金属粉行业发展影响因素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全球市场，近三年3D打印金属粉主要企业占有率及排名（按销量）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3D打印金属粉主要企业在国际市场占有率（按销量，2020-2025）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2025年3D打印金属粉主要企业在国际市场排名（按销量）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全球市场主要企业3D打印金属粉销量（2020-2025）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全球市场，近三年3D打印金属粉主要企业占有率及排名（按收入）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3D打印金属粉主要企业在国际市场占有率（按收入，2020-2025）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2025年3D打印金属粉主要企业在国际市场排名（按收入）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全球市场主要企业3D打印金属粉销售收入（2020-2025）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全球市场，主要企业3D打印金属粉销售价格（2020-2025）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中国市场，近三年3D打印金属粉主要企业占有率及排名（按销量）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3D打印金属粉主要企业在中国市场占有率（按销量，2020-2025）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2025年3D打印金属粉主要企业在中国市场排名（按销量）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中国市场主要企业3D打印金属粉销量（2020-2025）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中国市场，近三年3D打印金属粉主要企业占有率及排名（按收入）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3D打印金属粉主要企业在中国市场占有率（按收入，2020-2025）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2025年3D打印金属粉主要企业在中国市场排名（按收入）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中国市场主要企业3D打印金属粉销售收入（2020-2025）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全球主要厂商3D打印金属粉总部及产地分布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全球主要厂商成立时间及3D打印金属粉商业化日期</w:t>
      </w:r>
      <w:r>
        <w:rPr>
          <w:rFonts w:hint="eastAsia"/>
        </w:rPr>
        <w:br/>
      </w:r>
      <w:r>
        <w:rPr>
          <w:rFonts w:hint="eastAsia"/>
        </w:rPr>
        <w:t>　　2.8 全球主要厂商3D打印金属粉产品类型及应用</w:t>
      </w:r>
      <w:r>
        <w:rPr>
          <w:rFonts w:hint="eastAsia"/>
        </w:rPr>
        <w:br/>
      </w:r>
      <w:r>
        <w:rPr>
          <w:rFonts w:hint="eastAsia"/>
        </w:rPr>
        <w:t>　　2.9 3D打印金属粉行业集中度、竞争程度分析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3D打印金属粉行业集中度分析：2025年全球Top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全球3D打印金属粉第一梯队、第二梯队和第三梯队生产商（品牌）及市场份额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全球3D打印金属粉总体规模分析</w:t>
      </w:r>
      <w:r>
        <w:rPr>
          <w:rFonts w:hint="eastAsia"/>
        </w:rPr>
        <w:br/>
      </w:r>
      <w:r>
        <w:rPr>
          <w:rFonts w:hint="eastAsia"/>
        </w:rPr>
        <w:t>　　3.1 全球3D打印金属粉供需现状及预测（2020-2031）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全球3D打印金属粉产能、产量、产能利用率及发展趋势（2020-2031）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全球3D打印金属粉产量、需求量及发展趋势（2020-2031）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全球主要地区3D打印金属粉产量及发展趋势（2020-2031）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全球主要地区3D打印金属粉产量（2020-2025）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全球主要地区3D打印金属粉产量（2025-2031）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全球主要地区3D打印金属粉产量市场份额（2020-2031）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中国3D打印金属粉供需现状及预测（2020-2031）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中国3D打印金属粉产能、产量、产能利用率及发展趋势（2020-2031）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中国3D打印金属粉产量、市场需求量及发展趋势（2020-2031）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全球3D打印金属粉销量及销售额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全球市场3D打印金属粉销售额（2020-2031）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全球市场3D打印金属粉销量（2020-2031）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全球市场3D打印金属粉价格趋势（2020-2031）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全球3D打印金属粉主要地区分析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全球主要地区3D打印金属粉市场规模分析：2020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全球主要地区3D打印金属粉销售收入及市场份额（2020-2025年）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全球主要地区3D打印金属粉销售收入预测（2025-2031年）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全球主要地区3D打印金属粉销量分析：2020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全球主要地区3D打印金属粉销量及市场份额（2020-2025年）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全球主要地区3D打印金属粉销量及市场份额预测（2025-2031年）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北美市场3D打印金属粉销量、收入及增长率（2020-2031）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欧洲市场3D打印金属粉销量、收入及增长率（2020-2031）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中国市场3D打印金属粉销量、收入及增长率（2020-2031）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日本市场3D打印金属粉销量、收入及增长率（2020-2031）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东南亚市场3D打印金属粉销量、收入及增长率（2020-2031）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印度市场3D打印金属粉销量、收入及增长率（2020-2031）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3D打印金属粉销量、收入、价格及毛利率（2020-2025）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3D打印金属粉销量、收入、价格及毛利率（2020-2025）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3D打印金属粉销量、收入、价格及毛利率（2020-2025）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3D打印金属粉销量、收入、价格及毛利率（2020-2025）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3D打印金属粉销量、收入、价格及毛利率（2020-2025）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3D打印金属粉销量、收入、价格及毛利率（2020-2025）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3D打印金属粉销量、收入、价格及毛利率（2020-2025）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3D打印金属粉销量、收入、价格及毛利率（2020-2025）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3D打印金属粉销量、收入、价格及毛利率（2020-2025）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3D打印金属粉销量、收入、价格及毛利率（2020-2025）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3D打印金属粉销量、收入、价格及毛利率（2020-2025）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3D打印金属粉销量、收入、价格及毛利率（2020-2025）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3D打印金属粉销量、收入、价格及毛利率（2020-2025）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3D打印金属粉销量、收入、价格及毛利率（2020-2025）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3D打印金属粉销量、收入、价格及毛利率（2020-2025）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不同产品类型3D打印金属粉分析</w:t>
      </w:r>
      <w:r>
        <w:rPr>
          <w:rFonts w:hint="eastAsia"/>
        </w:rPr>
        <w:br/>
      </w:r>
      <w:r>
        <w:rPr>
          <w:rFonts w:hint="eastAsia"/>
        </w:rPr>
        <w:t>　　6.1 全球不同产品类型3D打印金属粉销量（2020-2031）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全球不同产品类型3D打印金属粉销量及市场份额（2020-2025）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全球不同产品类型3D打印金属粉销量预测（2025-2031）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全球不同产品类型3D打印金属粉收入（2020-2031）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全球不同产品类型3D打印金属粉收入及市场份额（2020-2025）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全球不同产品类型3D打印金属粉收入预测（2025-2031）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全球不同产品类型3D打印金属粉价格走势（2020-2031）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不同应用3D打印金属粉分析</w:t>
      </w:r>
      <w:r>
        <w:rPr>
          <w:rFonts w:hint="eastAsia"/>
        </w:rPr>
        <w:br/>
      </w:r>
      <w:r>
        <w:rPr>
          <w:rFonts w:hint="eastAsia"/>
        </w:rPr>
        <w:t>　　7.1 全球不同应用3D打印金属粉销量（2020-2031）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全球不同应用3D打印金属粉销量及市场份额（2020-2025）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全球不同应用3D打印金属粉销量预测（2025-2031）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全球不同应用3D打印金属粉收入（2020-2031）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全球不同应用3D打印金属粉收入及市场份额（2020-2025）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全球不同应用3D打印金属粉收入预测（2025-2031）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全球不同应用3D打印金属粉价格走势（2020-2031）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3D打印金属粉行业发展趋势</w:t>
      </w:r>
      <w:r>
        <w:rPr>
          <w:rFonts w:hint="eastAsia"/>
        </w:rPr>
        <w:br/>
      </w:r>
      <w:r>
        <w:rPr>
          <w:rFonts w:hint="eastAsia"/>
        </w:rPr>
        <w:t>　　8.2 3D打印金属粉行业主要驱动因素</w:t>
      </w:r>
      <w:r>
        <w:rPr>
          <w:rFonts w:hint="eastAsia"/>
        </w:rPr>
        <w:br/>
      </w:r>
      <w:r>
        <w:rPr>
          <w:rFonts w:hint="eastAsia"/>
        </w:rPr>
        <w:t>　　8.3 3D打印金属粉中国企业SWOT分析</w:t>
      </w:r>
      <w:r>
        <w:rPr>
          <w:rFonts w:hint="eastAsia"/>
        </w:rPr>
        <w:br/>
      </w:r>
      <w:r>
        <w:rPr>
          <w:rFonts w:hint="eastAsia"/>
        </w:rPr>
        <w:t>　　8.4 中国3D打印金属粉行业政策环境分析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3D打印金属粉行业产业链简介</w:t>
      </w:r>
      <w:r>
        <w:rPr>
          <w:rFonts w:hint="eastAsia"/>
        </w:rPr>
        <w:br/>
      </w:r>
      <w:r>
        <w:rPr>
          <w:rFonts w:hint="eastAsia"/>
        </w:rPr>
        <w:t>　　　　9.1.1 3D打印金属粉行业供应链分析</w:t>
      </w:r>
      <w:r>
        <w:rPr>
          <w:rFonts w:hint="eastAsia"/>
        </w:rPr>
        <w:br/>
      </w:r>
      <w:r>
        <w:rPr>
          <w:rFonts w:hint="eastAsia"/>
        </w:rPr>
        <w:t>　　　　9.1.2 3D打印金属粉主要原料及供应情况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3D打印金属粉行业主要下游客户</w:t>
      </w:r>
      <w:r>
        <w:rPr>
          <w:rFonts w:hint="eastAsia"/>
        </w:rPr>
        <w:br/>
      </w:r>
      <w:r>
        <w:rPr>
          <w:rFonts w:hint="eastAsia"/>
        </w:rPr>
        <w:t>　　9.2 3D打印金属粉行业采购模式</w:t>
      </w:r>
      <w:r>
        <w:rPr>
          <w:rFonts w:hint="eastAsia"/>
        </w:rPr>
        <w:br/>
      </w:r>
      <w:r>
        <w:rPr>
          <w:rFonts w:hint="eastAsia"/>
        </w:rPr>
        <w:t>　　9.3 3D打印金属粉行业生产模式</w:t>
      </w:r>
      <w:r>
        <w:rPr>
          <w:rFonts w:hint="eastAsia"/>
        </w:rPr>
        <w:br/>
      </w:r>
      <w:r>
        <w:rPr>
          <w:rFonts w:hint="eastAsia"/>
        </w:rPr>
        <w:t>　　9.4 3D打印金属粉行业销售模式及销售渠道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按产品类型细分，全球3D打印金属粉市场规模2020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按应用细分，全球3D打印金属粉市场规模2020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3D打印金属粉行业发展主要特点</w:t>
      </w:r>
      <w:r>
        <w:rPr>
          <w:rFonts w:hint="eastAsia"/>
        </w:rPr>
        <w:br/>
      </w:r>
      <w:r>
        <w:rPr>
          <w:rFonts w:hint="eastAsia"/>
        </w:rPr>
        <w:t>　　表4 3D打印金属粉行业发展有利因素分析</w:t>
      </w:r>
      <w:r>
        <w:rPr>
          <w:rFonts w:hint="eastAsia"/>
        </w:rPr>
        <w:br/>
      </w:r>
      <w:r>
        <w:rPr>
          <w:rFonts w:hint="eastAsia"/>
        </w:rPr>
        <w:t>　　表5 3D打印金属粉行业发展不利因素分析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进入3D打印金属粉行业壁垒</w:t>
      </w:r>
      <w:r>
        <w:rPr>
          <w:rFonts w:hint="eastAsia"/>
        </w:rPr>
        <w:br/>
      </w:r>
      <w:r>
        <w:rPr>
          <w:rFonts w:hint="eastAsia"/>
        </w:rPr>
        <w:t>　　表7 3D打印金属粉主要企业在国际市场占有率（按销量，2020-2025）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2025年3D打印金属粉主要企业在国际市场排名（按销量）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全球市场主要企业3D打印金属粉销量（2020-2025）&amp;（吨）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3D打印金属粉主要企业在国际市场占有率（按收入，2020-2025）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2025年3D打印金属粉主要企业在国际市场排名（按收入）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全球市场主要企业3D打印金属粉销售收入（2020-2025）&amp;（万元）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全球市场主要企业3D打印金属粉销售价格（2020-2025）&amp;（元/公斤）</w:t>
      </w:r>
      <w:r>
        <w:rPr>
          <w:rFonts w:hint="eastAsia"/>
        </w:rPr>
        <w:br/>
      </w:r>
      <w:r>
        <w:rPr>
          <w:rFonts w:hint="eastAsia"/>
        </w:rPr>
        <w:t>　　表14 3D打印金属粉主要企业在中国市场占有率（按销量，2020-2025）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2025年3D打印金属粉主要企业在中国市场排名（按销量）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中国市场主要企业3D打印金属粉销量（2020-2025）&amp;（吨）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3D打印金属粉主要企业在中国市场占有率（按收入，2020-2025）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2025年3D打印金属粉主要企业在中国市场排名（按收入）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中国市场主要企业3D打印金属粉销售收入（2020-2025）&amp;（万元）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全球主要厂商3D打印金属粉总部及产地分布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全球主要厂商成立时间及3D打印金属粉商业化日期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全球主要厂商3D打印金属粉产品类型及应用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2025年全球3D打印金属粉主要厂商市场地位（第一梯队、第二梯队和第三梯队）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全球3D打印金属粉市场投资、并购等现状分析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全球主要地区3D打印金属粉产量增速（CAGR）：（2020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全球主要地区3D打印金属粉产量（2020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全球主要地区3D打印金属粉产量（2020-2025）&amp;（吨）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全球主要地区3D打印金属粉产量（2025-2031）&amp;（吨）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全球主要地区3D打印金属粉产量市场份额（2020-2025）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全球主要地区3D打印金属粉产量（2025-2031）&amp;（吨）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全球主要地区3D打印金属粉销售收入增速：（2020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全球主要地区3D打印金属粉销售收入（2020-2025）&amp;（万元）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全球主要地区3D打印金属粉销售收入市场份额（2020-2025）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全球主要地区3D打印金属粉收入（2025-2031）&amp;（万元）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全球主要地区3D打印金属粉收入市场份额（2025-2031）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全球主要地区3D打印金属粉销量（吨）：2020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全球主要地区3D打印金属粉销量（2020-2025）&amp;（吨）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全球主要地区3D打印金属粉销量市场份额（2020-2025）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全球主要地区3D打印金属粉销量（2025-2031）&amp;（吨）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全球主要地区3D打印金属粉销量份额（2025-2031）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3D打印金属粉销量（吨）、收入（万元）、价格（元/公斤）及毛利率（2020-2025）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3D打印金属粉销量（吨）、收入（万元）、价格（元/公斤）及毛利率（2020-2025）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3D打印金属粉销量（吨）、收入（万元）、价格（元/公斤）及毛利率（2020-2025）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3D打印金属粉销量（吨）、收入（万元）、价格（元/公斤）及毛利率（2020-2025）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3D打印金属粉销量（吨）、收入（万元）、价格（元/公斤）及毛利率（2020-2025）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3D打印金属粉销量（吨）、收入（万元）、价格（元/公斤）及毛利率（2020-2025）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3D打印金属粉销量（吨）、收入（万元）、价格（元/公斤）及毛利率（2020-2025）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3D打印金属粉销量（吨）、收入（万元）、价格（元/公斤）及毛利率（2020-2025）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3D打印金属粉销量（吨）、收入（万元）、价格（元/公斤）及毛利率（2020-2025）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3D打印金属粉销量（吨）、收入（万元）、价格（元/公斤）及毛利率（2020-2025）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3D打印金属粉销量（吨）、收入（万元）、价格（元/公斤）及毛利率（2020-2025）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3D打印金属粉销量（吨）、收入（万元）、价格（元/公斤）及毛利率（2020-2025）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3D打印金属粉销量（吨）、收入（万元）、价格（元/公斤）及毛利率（2020-2025）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3D打印金属粉销量（吨）、收入（万元）、价格（元/公斤）及毛利率（2020-2025）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3D打印金属粉生产基地、销售区域、竞争对手及市场地位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3D打印金属粉产品规格、参数及市场应用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3D打印金属粉销量（吨）、收入（万元）、价格（元/公斤）及毛利率（2020-2025）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全球不同产品类型3D打印金属粉销量（2020-2025年）&amp;（吨）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全球不同产品类型3D打印金属粉销量市场份额（2020-2025）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全球不同产品类型3D打印金属粉销量预测（2025-2031）&amp;（吨）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全球市场不同产品类型3D打印金属粉销量市场份额预测（2025-2031）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全球不同产品类型3D打印金属粉收入（2020-2025年）&amp;（万元）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全球不同产品类型3D打印金属粉收入市场份额（2020-2025）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全球不同产品类型3D打印金属粉收入预测（2025-2031）&amp;（万元）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全球不同产品类型3D打印金属粉收入市场份额预测（2025-2031）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全球不同应用3D打印金属粉销量（2020-2025年）&amp;（吨）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全球不同应用3D打印金属粉销量市场份额（2020-2025）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全球不同应用3D打印金属粉销量预测（2025-2031）&amp;（吨）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全球市场不同应用3D打印金属粉销量市场份额预测（2025-2031）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全球不同应用3D打印金属粉收入（2020-2025年）&amp;（万元）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全球不同应用3D打印金属粉收入市场份额（2020-2025）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全球不同应用3D打印金属粉收入预测（2025-2031）&amp;（万元）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全球不同应用3D打印金属粉收入市场份额预测（2025-2031）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3D打印金属粉行业发展趋势</w:t>
      </w:r>
      <w:r>
        <w:rPr>
          <w:rFonts w:hint="eastAsia"/>
        </w:rPr>
        <w:br/>
      </w:r>
      <w:r>
        <w:rPr>
          <w:rFonts w:hint="eastAsia"/>
        </w:rPr>
        <w:t>　　表133 3D打印金属粉行业主要驱动因素</w:t>
      </w:r>
      <w:r>
        <w:rPr>
          <w:rFonts w:hint="eastAsia"/>
        </w:rPr>
        <w:br/>
      </w:r>
      <w:r>
        <w:rPr>
          <w:rFonts w:hint="eastAsia"/>
        </w:rPr>
        <w:t>　　表134 3D打印金属粉行业供应链分析</w:t>
      </w:r>
      <w:r>
        <w:rPr>
          <w:rFonts w:hint="eastAsia"/>
        </w:rPr>
        <w:br/>
      </w:r>
      <w:r>
        <w:rPr>
          <w:rFonts w:hint="eastAsia"/>
        </w:rPr>
        <w:t>　　表135 3D打印金属粉上游原料供应商</w:t>
      </w:r>
      <w:r>
        <w:rPr>
          <w:rFonts w:hint="eastAsia"/>
        </w:rPr>
        <w:br/>
      </w:r>
      <w:r>
        <w:rPr>
          <w:rFonts w:hint="eastAsia"/>
        </w:rPr>
        <w:t>　　表136 3D打印金属粉行业主要下游客户</w:t>
      </w:r>
      <w:r>
        <w:rPr>
          <w:rFonts w:hint="eastAsia"/>
        </w:rPr>
        <w:br/>
      </w:r>
      <w:r>
        <w:rPr>
          <w:rFonts w:hint="eastAsia"/>
        </w:rPr>
        <w:t>　　表137 3D打印金属粉行业典型经销商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3D打印金属粉产品图片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全球不同产品类型3D打印金属粉销售额2020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全球不同产品类型3D打印金属粉市场份额2024 VS 2025</w:t>
      </w:r>
      <w:r>
        <w:rPr>
          <w:rFonts w:hint="eastAsia"/>
        </w:rPr>
        <w:br/>
      </w:r>
      <w:r>
        <w:rPr>
          <w:rFonts w:hint="eastAsia"/>
        </w:rPr>
        <w:t>　　图4 铁基金属粉末产品图片</w:t>
      </w:r>
      <w:r>
        <w:rPr>
          <w:rFonts w:hint="eastAsia"/>
        </w:rPr>
        <w:br/>
      </w:r>
      <w:r>
        <w:rPr>
          <w:rFonts w:hint="eastAsia"/>
        </w:rPr>
        <w:t>　　图5 钛金属粉产品图片</w:t>
      </w:r>
      <w:r>
        <w:rPr>
          <w:rFonts w:hint="eastAsia"/>
        </w:rPr>
        <w:br/>
      </w:r>
      <w:r>
        <w:rPr>
          <w:rFonts w:hint="eastAsia"/>
        </w:rPr>
        <w:t>　　图6 镍金属粉产品图片</w:t>
      </w:r>
      <w:r>
        <w:rPr>
          <w:rFonts w:hint="eastAsia"/>
        </w:rPr>
        <w:br/>
      </w:r>
      <w:r>
        <w:rPr>
          <w:rFonts w:hint="eastAsia"/>
        </w:rPr>
        <w:t>　　图7 铝金属粉产品图片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全球不同应用3D打印金属粉销售额2020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全球不同应用3D打印金属粉市场份额2024 VS 2025</w:t>
      </w:r>
      <w:r>
        <w:rPr>
          <w:rFonts w:hint="eastAsia"/>
        </w:rPr>
        <w:br/>
      </w:r>
      <w:r>
        <w:rPr>
          <w:rFonts w:hint="eastAsia"/>
        </w:rPr>
        <w:t>　　图11 航空航天与国防</w:t>
      </w:r>
      <w:r>
        <w:rPr>
          <w:rFonts w:hint="eastAsia"/>
        </w:rPr>
        <w:br/>
      </w:r>
      <w:r>
        <w:rPr>
          <w:rFonts w:hint="eastAsia"/>
        </w:rPr>
        <w:t>　　图12 汽车行业</w:t>
      </w:r>
      <w:r>
        <w:rPr>
          <w:rFonts w:hint="eastAsia"/>
        </w:rPr>
        <w:br/>
      </w:r>
      <w:r>
        <w:rPr>
          <w:rFonts w:hint="eastAsia"/>
        </w:rPr>
        <w:t>　　图13 模具制造</w:t>
      </w:r>
      <w:r>
        <w:rPr>
          <w:rFonts w:hint="eastAsia"/>
        </w:rPr>
        <w:br/>
      </w:r>
      <w:r>
        <w:rPr>
          <w:rFonts w:hint="eastAsia"/>
        </w:rPr>
        <w:t>　　图14 医疗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2025年全球前五大生产商3D打印金属粉市场份额</w:t>
      </w:r>
      <w:r>
        <w:rPr>
          <w:rFonts w:hint="eastAsia"/>
        </w:rPr>
        <w:br/>
      </w:r>
      <w:r>
        <w:rPr>
          <w:rFonts w:hint="eastAsia"/>
        </w:rPr>
        <w:t>　　图17 2025年全球3D打印金属粉第一梯队、第二梯队和第三梯队厂商及市场份额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全球3D打印金属粉产能、产量、产能利用率及发展趋势（2020-2031）&amp;（吨）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全球3D打印金属粉产量、需求量及发展趋势（2020-2031）&amp;（吨）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全球主要地区3D打印金属粉产量市场份额（2020-2031）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中国3D打印金属粉产能、产量、产能利用率及发展趋势（2020-2031）&amp;（吨）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中国3D打印金属粉产量、市场需求量及发展趋势（2020-2031）&amp;（吨）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全球3D打印金属粉市场销售额及增长率：（2020-2031）&amp;（万元）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全球市场3D打印金属粉市场规模：2020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全球市场3D打印金属粉销量及增长率（2020-2031）&amp;（吨）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全球市场3D打印金属粉价格趋势（2020-2031）&amp;（元/公斤）</w:t>
      </w:r>
      <w:r>
        <w:rPr>
          <w:rFonts w:hint="eastAsia"/>
        </w:rPr>
        <w:br/>
      </w:r>
      <w:r>
        <w:rPr>
          <w:rFonts w:hint="eastAsia"/>
        </w:rPr>
        <w:t>　　图27 全球主要地区3D打印金属粉销售收入（2020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全球主要地区3D打印金属粉销售收入市场份额（2024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北美市场3D打印金属粉销量及增长率（2020-2031）&amp;（吨）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北美市场3D打印金属粉收入及增长率（2020-2031）&amp;（万元）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欧洲市场3D打印金属粉销量及增长率（2020-2031）&amp;（吨）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欧洲市场3D打印金属粉收入及增长率（2020-2031）&amp;（万元）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中国市场3D打印金属粉销量及增长率（2020-2031）&amp;（吨）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中国市场3D打印金属粉收入及增长率（2020-2031）&amp;（万元）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日本市场3D打印金属粉销量及增长率（2020-2031）&amp;（吨）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日本市场3D打印金属粉收入及增长率（2020-2031）&amp;（万元）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东南亚市场3D打印金属粉销量及增长率（2020-2031）&amp;（吨）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东南亚市场3D打印金属粉收入及增长率（2020-2031）&amp;（万元）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印度市场3D打印金属粉销量及增长率（2020-2031）&amp;（吨）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印度市场3D打印金属粉收入及增长率（2020-2031）&amp;（万元）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全球不同产品类型3D打印金属粉价格走势（2020-2031）&amp;（元/公斤）</w:t>
      </w:r>
      <w:r>
        <w:rPr>
          <w:rFonts w:hint="eastAsia"/>
        </w:rPr>
        <w:br/>
      </w:r>
      <w:r>
        <w:rPr>
          <w:rFonts w:hint="eastAsia"/>
        </w:rPr>
        <w:t>　　图42 全球不同应用3D打印金属粉价格走势（2020-2031）&amp;（元/公斤）</w:t>
      </w:r>
      <w:r>
        <w:rPr>
          <w:rFonts w:hint="eastAsia"/>
        </w:rPr>
        <w:br/>
      </w:r>
      <w:r>
        <w:rPr>
          <w:rFonts w:hint="eastAsia"/>
        </w:rPr>
        <w:t>　　图43 3D打印金属粉中国企业SWOT分析</w:t>
      </w:r>
      <w:r>
        <w:rPr>
          <w:rFonts w:hint="eastAsia"/>
        </w:rPr>
        <w:br/>
      </w:r>
      <w:r>
        <w:rPr>
          <w:rFonts w:hint="eastAsia"/>
        </w:rPr>
        <w:t>　　图44 3D打印金属粉产业链</w:t>
      </w:r>
      <w:r>
        <w:rPr>
          <w:rFonts w:hint="eastAsia"/>
        </w:rPr>
        <w:br/>
      </w:r>
      <w:r>
        <w:rPr>
          <w:rFonts w:hint="eastAsia"/>
        </w:rPr>
        <w:t>　　图45 3D打印金属粉行业采购模式分析</w:t>
      </w:r>
      <w:r>
        <w:rPr>
          <w:rFonts w:hint="eastAsia"/>
        </w:rPr>
        <w:br/>
      </w:r>
      <w:r>
        <w:rPr>
          <w:rFonts w:hint="eastAsia"/>
        </w:rPr>
        <w:t>　　图46 3D打印金属粉行业生产模式分析</w:t>
      </w:r>
      <w:r>
        <w:rPr>
          <w:rFonts w:hint="eastAsia"/>
        </w:rPr>
        <w:br/>
      </w:r>
      <w:r>
        <w:rPr>
          <w:rFonts w:hint="eastAsia"/>
        </w:rPr>
        <w:t>　　图47 3D打印金属粉行业销售模式分析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ee73de738417d" w:history="1">
        <w:r>
          <w:rPr>
            <w:rStyle w:val="Hyperlink"/>
          </w:rPr>
          <w:t>2025-2031年全球与中国3D打印金属粉行业现状及发展趋势分析报告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ee73de738417d" w:history="1">
        <w:r>
          <w:rPr>
            <w:rStyle w:val="Hyperlink"/>
          </w:rPr>
          <w:t>https://www.20087.com/6/69/3DDaYinJinShuFenHangYeFaZhanQuShi.html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热点：3D打印企业、3D打印金属粉末 工艺原理、3d打印的粉末多少钱一公斤、3D打印金属粉末能进入皮肤里面吗、3D金属打印粉末厂家、3D打印金属粉末价格、金属粉末3d打印机价格、3D打印金属粉末发展历史、3D打印金属粉末供应商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8d23ca3e0462f" w:history="1">
      <w:r>
        <w:rPr>
          <w:rStyle w:val="Hyperlink"/>
        </w:rPr>
        <w:t>2025-2031年全球与中国3D打印金属粉行业现状及发展趋势分析报告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3DDaYinJinShuFenHangYeFaZhanQuShi.html" TargetMode="External" Id="Rd99ee73de738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3DDaYinJinShuFenHangYeFaZhanQuShi.html" TargetMode="External" Id="R4968d23ca3e0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2025-05-09T01:43:00Z</dcterms:created>
  <dcterms:modified xsi:type="dcterms:W3CDTF">2025-05-09T02:43:00Z</dcterms:modified>
  <dc:subject>2025-2031年全球与中国3D打印金属粉行业现状及发展趋势分析报告</dc:subject>
  <dc:title>2025-2031年全球与中国3D打印金属粉行业现状及发展趋势分析报告</dc:title>
  <cp:keywords>2025-2031年全球与中国3D打印金属粉行业现状及发展趋势分析报告</cp:keywords>
  <dc:description>2025-2031年全球与中国3D打印金属粉行业现状及发展趋势分析报告</dc:description>
</cp:coreProperties>
</file>