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f6e1b3d254133" w:history="1">
              <w:r>
                <w:rPr>
                  <w:rStyle w:val="Hyperlink"/>
                </w:rPr>
                <w:t>2025-2031年全球与中国五氟苯酚行业全面调研与发展趋势预测报告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f6e1b3d254133" w:history="1">
              <w:r>
                <w:rPr>
                  <w:rStyle w:val="Hyperlink"/>
                </w:rPr>
                <w:t>2025-2031年全球与中国五氟苯酚行业全面调研与发展趋势预测报告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f6e1b3d254133" w:history="1">
                <w:r>
                  <w:rPr>
                    <w:rStyle w:val="Hyperlink"/>
                  </w:rPr>
                  <w:t>https://www.20087.com/6/19/WuFuBenFenXianZhuangYuFaZhanQuSh.html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苯酚是一种重要的有机合成中间体，广泛应用于医药、农药、染料及精细化学品等领域。近年来，随着相关下游行业的发展，对五氟苯酚的需求呈现稳步增长态势。从生产角度来看，国内部分企业已经掌握了较为成熟的合成工艺，但整体上该产品的生产仍然面临较高的技术壁垒，导致市场上合格供应商相对较少。此外，五氟苯酚的制备过程涉及到一些危险化学反应，对生产设备和操作流程的安全性要求较高，这也是限制产能扩张的一个重要因素。</w:t>
      </w:r>
      <w:r>
        <w:rPr>
          <w:rFonts w:hint="eastAsia"/>
        </w:rPr>
        <w:br/>
      </w:r>
      <w:r>
        <w:rPr>
          <w:rFonts w:hint="eastAsia"/>
        </w:rPr>
        <w:t>　　展望未来，随着医药和农药行业的不断发展，五氟苯酚作为关键中间体的需求将继续增长。为了满足日益严格的环保和安全要求，生产企业将加大技术研发投入，以期开发出更为环保、高效的合成路线。此外，随着国际市场需求的增长，国内企业有望进一步拓展海外市场。长期而言，五氟苯酚及其衍生物的应用领域可能会进一步拓宽，特别是在新材料和特种化学品方面，为其市场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f6e1b3d254133" w:history="1">
        <w:r>
          <w:rPr>
            <w:rStyle w:val="Hyperlink"/>
          </w:rPr>
          <w:t>2025-2031年全球与中国五氟苯酚行业全面调研与发展趋势预测报告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五氟苯酚行业的市场规模、需求变化、产业链动态及区域发展格局。报告重点解读了五氟苯酚行业竞争态势与重点企业的市场表现，并通过科学研判行业趋势与前景，揭示了五氟苯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五氟苯酚行业概述及发展现状</w:t>
      </w:r>
      <w:r>
        <w:rPr>
          <w:rFonts w:hint="eastAsia"/>
        </w:rPr>
        <w:br/>
      </w:r>
      <w:r>
        <w:rPr>
          <w:rFonts w:hint="eastAsia"/>
        </w:rPr>
        <w:t>　　1.1 五氟苯酚行业介绍</w:t>
      </w:r>
      <w:r>
        <w:rPr>
          <w:rFonts w:hint="eastAsia"/>
        </w:rPr>
        <w:br/>
      </w:r>
      <w:r>
        <w:rPr>
          <w:rFonts w:hint="eastAsia"/>
        </w:rPr>
        <w:t>　　1.2 五氟苯酚主要种类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2024年不同种类五氟苯酚产量占比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2020-2031年不同种类五氟苯酚价格走势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五氟苯酚主要应用领域分析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五氟苯酚主要应用领域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2024年全球五氟苯酚不同应用领域消费量占比分析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全球与中国五氟苯酚市场发展现状对比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2020-2031年全球五氟苯酚市场现状及发展趋势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2020-2031年中国五氟苯酚市场现状及发展趋势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2020-2031年全球五氟苯酚供需现状及趋势预测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2020-2031年全球五氟苯酚产能、产量、产能利用率情况及趋势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2020-2031年全球五氟苯酚产量、表观消费量情况及趋势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2020-2031年中国五氟苯酚供需现状及趋势预测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2020-2031年中国五氟苯酚产能、产量、产能利用率情况及趋势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2020-2031年中国五氟苯酚产量、表观消费量情况及趋势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2020-2031年中国五氟苯酚产量、需求量、市场缺口情况及趋势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中国五氟苯酚行业政策分析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全球与中国五氟苯酚重点企业产量、产值、集中度分析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全球市场五氟苯酚重点企业2024和2025年产量、产值对比分析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全球市场五氟苯酚重点企业2024和2025年产量对比分析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全球市场五氟苯酚重点企业2024和2025年产值对比分析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全球市场五氟苯酚重点企业2024和2025年产品价格分析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中国市场五氟苯酚重点企业2024和2025年产量、产值对比分析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中国市场五氟苯酚重点企业2024和2025年产量对比分析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中国市场五氟苯酚重点企业2024和2025年产值对比分析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五氟苯酚重点厂商总部</w:t>
      </w:r>
      <w:r>
        <w:rPr>
          <w:rFonts w:hint="eastAsia"/>
        </w:rPr>
        <w:br/>
      </w:r>
      <w:r>
        <w:rPr>
          <w:rFonts w:hint="eastAsia"/>
        </w:rPr>
        <w:t>　　2.4 五氟苯酚行业企业集中度分析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全球重点五氟苯酚企业SWOT分析</w:t>
      </w:r>
      <w:r>
        <w:rPr>
          <w:rFonts w:hint="eastAsia"/>
        </w:rPr>
        <w:br/>
      </w:r>
      <w:r>
        <w:rPr>
          <w:rFonts w:hint="eastAsia"/>
        </w:rPr>
        <w:t>　　2.6 中国重点五氟苯酚企业SWOT分析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2020-2031年全球主要地区五氟苯酚产量、产值、市场份额情况及趋势预测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2020-2031年全球主要地区五氟苯酚产量、产值及市场份额情况及趋势预测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2020-2031年全球主要地区五氟苯酚产量及市场份额情况及趋势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2020-2031年全球主要地区五氟苯酚产值及市场份额情况及趋势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2020-2031年中国市场五氟苯酚产量、产值情况及趋势预测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2020-2031年北美市场五氟苯酚产量、产值情况及趋势预测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2020-2031年欧洲市场五氟苯酚产量、产值情况及趋势预测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2020-2031年日本市场五氟苯酚产量、产值情况及趋势预测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2020-2031年全球主要地区五氟苯酚消费量、市场份额及发展趋势分析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2020-2031年全球主要地区五氟苯酚消费量、市场份额及发展趋势预测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2020-2031年中国市场五氟苯酚消费情况及发展趋势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2020-2031年北美市场五氟苯酚消费情况及发展趋势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2020-2031年欧洲市场五氟苯酚消费情况及发展趋势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2020-2031年日本市场五氟苯酚消费情况及发展趋势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企业五氟苯酚产品</w:t>
      </w:r>
      <w:r>
        <w:rPr>
          <w:rFonts w:hint="eastAsia"/>
        </w:rPr>
        <w:br/>
      </w:r>
      <w:r>
        <w:rPr>
          <w:rFonts w:hint="eastAsia"/>
        </w:rPr>
        <w:t>　　　　5.1.3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企业五氟苯酚产品</w:t>
      </w:r>
      <w:r>
        <w:rPr>
          <w:rFonts w:hint="eastAsia"/>
        </w:rPr>
        <w:br/>
      </w:r>
      <w:r>
        <w:rPr>
          <w:rFonts w:hint="eastAsia"/>
        </w:rPr>
        <w:t>　　　　5.2.3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企业五氟苯酚产品</w:t>
      </w:r>
      <w:r>
        <w:rPr>
          <w:rFonts w:hint="eastAsia"/>
        </w:rPr>
        <w:br/>
      </w:r>
      <w:r>
        <w:rPr>
          <w:rFonts w:hint="eastAsia"/>
        </w:rPr>
        <w:t>　　　　5.3.3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企业五氟苯酚产品</w:t>
      </w:r>
      <w:r>
        <w:rPr>
          <w:rFonts w:hint="eastAsia"/>
        </w:rPr>
        <w:br/>
      </w:r>
      <w:r>
        <w:rPr>
          <w:rFonts w:hint="eastAsia"/>
        </w:rPr>
        <w:t>　　　　5.4.3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企业五氟苯酚产品</w:t>
      </w:r>
      <w:r>
        <w:rPr>
          <w:rFonts w:hint="eastAsia"/>
        </w:rPr>
        <w:br/>
      </w:r>
      <w:r>
        <w:rPr>
          <w:rFonts w:hint="eastAsia"/>
        </w:rPr>
        <w:t>　　　　5.5.3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企业五氟苯酚产品</w:t>
      </w:r>
      <w:r>
        <w:rPr>
          <w:rFonts w:hint="eastAsia"/>
        </w:rPr>
        <w:br/>
      </w:r>
      <w:r>
        <w:rPr>
          <w:rFonts w:hint="eastAsia"/>
        </w:rPr>
        <w:t>　　　　5.6.3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企业五氟苯酚产品</w:t>
      </w:r>
      <w:r>
        <w:rPr>
          <w:rFonts w:hint="eastAsia"/>
        </w:rPr>
        <w:br/>
      </w:r>
      <w:r>
        <w:rPr>
          <w:rFonts w:hint="eastAsia"/>
        </w:rPr>
        <w:t>　　　　5.7.3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企业五氟苯酚产品</w:t>
      </w:r>
      <w:r>
        <w:rPr>
          <w:rFonts w:hint="eastAsia"/>
        </w:rPr>
        <w:br/>
      </w:r>
      <w:r>
        <w:rPr>
          <w:rFonts w:hint="eastAsia"/>
        </w:rPr>
        <w:t>　　　　5.8.3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企业五氟苯酚产品</w:t>
      </w:r>
      <w:r>
        <w:rPr>
          <w:rFonts w:hint="eastAsia"/>
        </w:rPr>
        <w:br/>
      </w:r>
      <w:r>
        <w:rPr>
          <w:rFonts w:hint="eastAsia"/>
        </w:rPr>
        <w:t>　　　　5.9.3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企业五氟苯酚产品</w:t>
      </w:r>
      <w:r>
        <w:rPr>
          <w:rFonts w:hint="eastAsia"/>
        </w:rPr>
        <w:br/>
      </w:r>
      <w:r>
        <w:rPr>
          <w:rFonts w:hint="eastAsia"/>
        </w:rPr>
        <w:t>　　　　5.10.3 企业五氟苯酚产量、价格、收入、成本、毛利情况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2020-2031不同种类五氟苯酚产量、价格、产值及市场份额情况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2020-2031年全球市场不同种类五氟苯酚产量、市场份额情况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2020-2031年全球市场不同种类五氟苯酚产值、市场份额情况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2020-2031年全球市场不同种类五氟苯酚价格走势分析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中国市场不同种类五氟苯酚产量、产值及市场份额情况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2020-2031年中国市场不同种类五氟苯酚产量、市场份额情况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2020-2031年中国市场不同种类五氟苯酚产值、市场份额情况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2020-2031年中国市场不同种类五氟苯酚价格走势分析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五氟苯酚产业链分析</w:t>
      </w:r>
      <w:r>
        <w:rPr>
          <w:rFonts w:hint="eastAsia"/>
        </w:rPr>
        <w:br/>
      </w:r>
      <w:r>
        <w:rPr>
          <w:rFonts w:hint="eastAsia"/>
        </w:rPr>
        <w:t>　　7.2 五氟苯酚产业上游供应分析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2020-2031年全球市场五氟苯酚下游主要应用领域消费量、市场份额情况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2020-2031年中国市场五氟苯酚下游主要应用领域消费量、市场份额及增长情况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2020-2031年中国市场五氟苯酚产量、消费量、进出口分析及发展趋势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2020-2031年中国市场五氟苯酚产量、消费量、进出口分析及发展趋势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2020-2031年中国市场五氟苯酚进出口贸易趋势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中国市场五氟苯酚主要进口来源</w:t>
      </w:r>
      <w:r>
        <w:rPr>
          <w:rFonts w:hint="eastAsia"/>
        </w:rPr>
        <w:br/>
      </w:r>
      <w:r>
        <w:rPr>
          <w:rFonts w:hint="eastAsia"/>
        </w:rPr>
        <w:t>　　8.4 中国市场五氟苯酚主要出口目的地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2025年中国市场五氟苯酚主要地区分布</w:t>
      </w:r>
      <w:r>
        <w:rPr>
          <w:rFonts w:hint="eastAsia"/>
        </w:rPr>
        <w:br/>
      </w:r>
      <w:r>
        <w:rPr>
          <w:rFonts w:hint="eastAsia"/>
        </w:rPr>
        <w:t>　　9.1 中国五氟苯酚生产地区分布</w:t>
      </w:r>
      <w:r>
        <w:rPr>
          <w:rFonts w:hint="eastAsia"/>
        </w:rPr>
        <w:br/>
      </w:r>
      <w:r>
        <w:rPr>
          <w:rFonts w:hint="eastAsia"/>
        </w:rPr>
        <w:t>　　9.2 中国五氟苯酚消费地区分布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影响中国市场五氟苯酚供需因素分析</w:t>
      </w:r>
      <w:r>
        <w:rPr>
          <w:rFonts w:hint="eastAsia"/>
        </w:rPr>
        <w:br/>
      </w:r>
      <w:r>
        <w:rPr>
          <w:rFonts w:hint="eastAsia"/>
        </w:rPr>
        <w:t>　　10.1 五氟苯酚及相关行业技术发展概况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2020-2031年五氟苯酚进出口贸易现状及趋势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2020-2031年五氟苯酚产品技术趋势与价格走势预测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五氟苯酚行业市场环境发展趋势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2020-2031年不同种类五氟苯酚产品技术发展趋势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2020-2031年五氟苯酚价格走势预测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国内市场五氟苯酚销售渠道分析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当前五氟苯酚主要销售模式及销售渠道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2020-2031年国内市场五氟苯酚销售模式及销售渠道趋势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海外市场五氟苯酚销售渠道分析</w:t>
      </w:r>
      <w:r>
        <w:rPr>
          <w:rFonts w:hint="eastAsia"/>
        </w:rPr>
        <w:br/>
      </w:r>
      <w:r>
        <w:rPr>
          <w:rFonts w:hint="eastAsia"/>
        </w:rPr>
        <w:t>　　12.3 五氟苯酚行业营销策略建议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五氟苯酚市场定位及目标消费者分析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五氟苯酚行业营销模式及销售渠道建议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五氟苯酚产品介绍</w:t>
      </w:r>
      <w:r>
        <w:rPr>
          <w:rFonts w:hint="eastAsia"/>
        </w:rPr>
        <w:br/>
      </w:r>
      <w:r>
        <w:rPr>
          <w:rFonts w:hint="eastAsia"/>
        </w:rPr>
        <w:t>　　表 五氟苯酚产品分类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2024年全球不同种类五氟苯酚产量份额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2020-2031年不同种类五氟苯酚价格及趋势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五氟苯酚主要应用领域</w:t>
      </w:r>
      <w:r>
        <w:rPr>
          <w:rFonts w:hint="eastAsia"/>
        </w:rPr>
        <w:br/>
      </w:r>
      <w:r>
        <w:rPr>
          <w:rFonts w:hint="eastAsia"/>
        </w:rPr>
        <w:t>　　图 全球2024年五氟苯酚不同应用领域消费量份额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2020-2031年全球市场五氟苯酚产量及增长情况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2020-2031年全球市场五氟苯酚产值及增长情况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2020-2031年中国市场五氟苯酚产量、增长率及趋势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2020-2031年中国市场五氟苯酚产值、增长率及趋势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2020-2031年全球五氟苯酚产能、产量、产能利用率及趋势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2020-2031年全球五氟苯酚产量、表观消费量及趋势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2020-2031年中国五氟苯酚产能、产量、产能利用率及趋势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2020-2031年中国五氟苯酚产量、表观消费量及趋势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2020-2031年中国五氟苯酚产量、市场需求量及趋势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五氟苯酚行业政策分析</w:t>
      </w:r>
      <w:r>
        <w:rPr>
          <w:rFonts w:hint="eastAsia"/>
        </w:rPr>
        <w:br/>
      </w:r>
      <w:r>
        <w:rPr>
          <w:rFonts w:hint="eastAsia"/>
        </w:rPr>
        <w:t>　　表 全球市场五氟苯酚重点企业2024和2025年产量对比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全球市场五氟苯酚重点企业2024和2025年产量、市场份额统计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全球市场五氟苯酚重点企业2024和2025年产值对比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全球市场五氟苯酚重点企业2024和2025年产值市场份额统计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全球市场五氟苯酚重点企业2024和2025年产品价格统计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中国市场五氟苯酚重点企业2024和2025年产量对比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中国市场五氟苯酚重点企业2024和2025年产量市场份额统计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中国市场五氟苯酚重点企业2025年产量、市场份额统计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中国市场五氟苯酚重点企业2024和2025年产值对比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中国市场五氟苯酚重点企业2024和2025年产值市场份额统计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中国市场五氟苯酚重点企业2025年产值、市场份额统计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五氟苯酚企业总部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2024和2025年全球市场五氟苯酚重点企业产值市场份额对比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全球五氟苯酚重点企业SWOT分析</w:t>
      </w:r>
      <w:r>
        <w:rPr>
          <w:rFonts w:hint="eastAsia"/>
        </w:rPr>
        <w:br/>
      </w:r>
      <w:r>
        <w:rPr>
          <w:rFonts w:hint="eastAsia"/>
        </w:rPr>
        <w:t>　　表 中国五氟苯酚重点企业SWOT分析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2020-2025年全球主要地区五氟苯酚产量统计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2025-2031年全球主要地区五氟苯酚产量预测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2020-2031年全球主要地区五氟苯酚产量市场份额统计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2020-2025年全球主要地区五氟苯酚产值统计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2025-2031年全球主要地区五氟苯酚产值预测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2020-2031年全球主要地区五氟苯酚产值市场份额统计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2025年全球主要地区五氟苯酚产值市场份额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2020-2031年欧洲市场五氟苯酚产值及增长情况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2020-2031年日本市场五氟苯酚产量及增长情况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2020-2031年日本市场五氟苯酚产值及增长情况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2020-2025年全球主要地区五氟苯酚消费量统计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2025-2031年全球主要地区五氟苯酚消费量预测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2020-2031年全球主要地区五氟苯酚消费量市场份额统计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2025年全球主要地区五氟苯酚消费量市场份额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2020-2031年北美市场五氟苯酚消费量、增长率及趋势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2020-2031年欧洲市场五氟苯酚消费量、增长率及趋势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2020-2031年日本市场五氟苯酚消费量、增长率及趋势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重点企业（十）五氟苯酚产品情况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重点企业（十）2024-2025年五氟苯酚产量、价格、收入、成本、毛利情况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2020-2025年全球市场不同种类五氟苯酚产量统计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2025-2031年全球市场不同种类五氟苯酚产量预测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2020-2025年全球市场不同种类五氟苯酚产值统计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2025-2031年全球市场不同种类五氟苯酚产值预测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2020-2031年全球市场不同种类五氟苯酚产值市场份额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2020-2031年全球市场不同种类五氟苯酚价格走势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2020-2025年中国市场不同种类五氟苯酚产量统计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2025-2031年中国市场不同种类五氟苯酚产量预测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2020-2031年中国市场不同种类五氟苯酚产量市场份额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2020-2025年中国市场不同种类五氟苯酚产值统计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2025-2031年中国市场不同种类五氟苯酚产值预测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2020-2031年中国市场不同种类五氟苯酚产值市场份额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2020-2031年中国市场不同种类五氟苯酚价格走势</w:t>
      </w:r>
      <w:r>
        <w:rPr>
          <w:rFonts w:hint="eastAsia"/>
        </w:rPr>
        <w:br/>
      </w:r>
      <w:r>
        <w:rPr>
          <w:rFonts w:hint="eastAsia"/>
        </w:rPr>
        <w:t>　　图 五氟苯酚产业链</w:t>
      </w:r>
      <w:r>
        <w:rPr>
          <w:rFonts w:hint="eastAsia"/>
        </w:rPr>
        <w:br/>
      </w:r>
      <w:r>
        <w:rPr>
          <w:rFonts w:hint="eastAsia"/>
        </w:rPr>
        <w:t>　　表 五氟苯酚原材料</w:t>
      </w:r>
      <w:r>
        <w:rPr>
          <w:rFonts w:hint="eastAsia"/>
        </w:rPr>
        <w:br/>
      </w:r>
      <w:r>
        <w:rPr>
          <w:rFonts w:hint="eastAsia"/>
        </w:rPr>
        <w:t>　　表 五氟苯酚上游原料供应商及联系方式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2020-2025年全球市场五氟苯酚主要应用领域消费量统计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2025-2031年全球市场五氟苯酚主要应用领域消费量预测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2020-2031年全球市场五氟苯酚主要应用领域消费量市场份额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2025年全球市场五氟苯酚主要应用领域消费量市场份额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2020-2031年全球市场五氟苯酚主要应用领域消费量增长率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2020-2025年中国市场五氟苯酚主要应用领域消费量统计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2025-2031年中国市场五氟苯酚主要应用领域消费量预测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2020-2031年中国市场五氟苯酚主要应用领域消费量市场份额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2020-2031年中国市场五氟苯酚主要应用领域消费量增长率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2020-2025年中国市场五氟苯酚产量、消费量、进出口情况分析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2025-2031年中国市场五氟苯酚产量、消费量、进出口情况预测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2020-2031年中国市场五氟苯酚进出口量</w:t>
      </w:r>
      <w:r>
        <w:rPr>
          <w:rFonts w:hint="eastAsia"/>
        </w:rPr>
        <w:br/>
      </w:r>
      <w:r>
        <w:rPr>
          <w:rFonts w:hint="eastAsia"/>
        </w:rPr>
        <w:t>　　图 2025年五氟苯酚生产地区分布</w:t>
      </w:r>
      <w:r>
        <w:rPr>
          <w:rFonts w:hint="eastAsia"/>
        </w:rPr>
        <w:br/>
      </w:r>
      <w:r>
        <w:rPr>
          <w:rFonts w:hint="eastAsia"/>
        </w:rPr>
        <w:t>　　图 2025年五氟苯酚消费地区分布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2020-2031年中国五氟苯酚进口量及趋势预测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2020-2031年中国五氟苯酚出口量及趋势预测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2025-2031年不同种类五氟苯酚产量占比</w:t>
      </w:r>
      <w:r>
        <w:rPr>
          <w:rFonts w:hint="eastAsia"/>
        </w:rPr>
        <w:br/>
      </w:r>
      <w:r>
        <w:rPr>
          <w:rFonts w:hint="eastAsia"/>
        </w:rPr>
        <w:t>　　图 2025-2031年五氟苯酚价格走势预测</w:t>
      </w:r>
      <w:r>
        <w:rPr>
          <w:rFonts w:hint="eastAsia"/>
        </w:rPr>
        <w:br/>
      </w:r>
      <w:r>
        <w:rPr>
          <w:rFonts w:hint="eastAsia"/>
        </w:rPr>
        <w:t>　　图 国内市场五氟苯酚未来销售渠道趋势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f6e1b3d254133" w:history="1">
        <w:r>
          <w:rPr>
            <w:rStyle w:val="Hyperlink"/>
          </w:rPr>
          <w:t>2025-2031年全球与中国五氟苯酚行业全面调研与发展趋势预测报告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f6e1b3d254133" w:history="1">
        <w:r>
          <w:rPr>
            <w:rStyle w:val="Hyperlink"/>
          </w:rPr>
          <w:t>https://www.20087.com/6/19/WuFuBenFenXianZhuangYuFaZhanQuSh.html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热点：4-氯苯酚、五氟苯酚熔点、苯酚与五卤化磷、五氟苯酚沸点、邻氟苯酚价格、五氟苯酚毒性、345三氟苯酚、五氟苯酚的危害、对三氟甲基苯酚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5021b662a4212" w:history="1">
      <w:r>
        <w:rPr>
          <w:rStyle w:val="Hyperlink"/>
        </w:rPr>
        <w:t>2025-2031年全球与中国五氟苯酚行业全面调研与发展趋势预测报告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uFuBenFenXianZhuangYuFaZhanQuSh.html" TargetMode="External" Id="R630f6e1b3d25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uFuBenFenXianZhuangYuFaZhanQuSh.html" TargetMode="External" Id="R4075021b662a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2025-02-19T03:57:00Z</dcterms:created>
  <dcterms:modified xsi:type="dcterms:W3CDTF">2025-02-19T04:57:00Z</dcterms:modified>
  <dc:subject>2025-2031年全球与中国五氟苯酚行业全面调研与发展趋势预测报告</dc:subject>
  <dc:title>2025-2031年全球与中国五氟苯酚行业全面调研与发展趋势预测报告</dc:title>
  <cp:keywords>2025-2031年全球与中国五氟苯酚行业全面调研与发展趋势预测报告</cp:keywords>
  <dc:description>2025-2031年全球与中国五氟苯酚行业全面调研与发展趋势预测报告</dc:description>
</cp:coreProperties>
</file>