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cc6fcf9ad447e" w:history="1">
              <w:r>
                <w:rPr>
                  <w:rStyle w:val="Hyperlink"/>
                </w:rPr>
                <w:t>2025-2031年中国橡胶成型市场现状与发展趋势研究报告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cc6fcf9ad447e" w:history="1">
              <w:r>
                <w:rPr>
                  <w:rStyle w:val="Hyperlink"/>
                </w:rPr>
                <w:t>2025-2031年中国橡胶成型市场现状与发展趋势研究报告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cc6fcf9ad447e" w:history="1">
                <w:r>
                  <w:rPr>
                    <w:rStyle w:val="Hyperlink"/>
                  </w:rPr>
                  <w:t>https://www.20087.com/6/09/XiangJiaoChengXingFaZhanQuShiFenXi.html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成型是一种用于制造和个人防护装备的重要产品，在制造和个人防护领域有着广泛的应用。橡胶成型不仅具备良好的耐用性和稳定性，还能通过先进的材料技术和设计提高产品的环保性和适用性。此外，随着消费者对高品质制造用品的需求增加，橡胶成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橡胶成型的发展将更加注重环保性和技术创新。一方面，随着可持续发展理念的推广，橡胶成型将采用更多环保的加工方法和技术，减少对环境的影响。另一方面，随着技术创新趋势的增强，橡胶成型将探索使用新型材料，提高产品的性能和效率。此外，随着新材料技术的进步，橡胶成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cc6fcf9ad447e" w:history="1">
        <w:r>
          <w:rPr>
            <w:rStyle w:val="Hyperlink"/>
          </w:rPr>
          <w:t>2025-2031年中国橡胶成型市场现状与发展趋势研究报告</w:t>
        </w:r>
      </w:hyperlink>
      <w:r>
        <w:rPr>
          <w:rFonts w:hint="eastAsia"/>
        </w:rPr>
        <w:t>》通过详实的数据分析，全面解析了橡胶成型行业的市场规模、需求动态及价格趋势，深入探讨了橡胶成型产业链上下游的协同关系与竞争格局变化。报告对橡胶成型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成型行业的未来发展方向，并针对潜在风险提出了切实可行的应对策略。报告为橡胶成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橡胶成型市场概述</w:t>
      </w:r>
      <w:r>
        <w:rPr>
          <w:rFonts w:hint="eastAsia"/>
        </w:rPr>
        <w:br/>
      </w:r>
      <w:r>
        <w:rPr>
          <w:rFonts w:hint="eastAsia"/>
        </w:rPr>
        <w:t>　　第一节 橡胶成型产品定义及统计范围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按照不同产品类型，橡胶成型主要可以分为如下几个类别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一、不同产品类型橡胶成型增长趋势2024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从不同应用，橡胶成型主要包括如下几个方面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全球与中国橡胶成型发展现状对比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一、2020-2031年全球橡胶成型发展现状及未来趋势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二、2020-2031年中国橡胶成型生产发展现状及未来趋势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2020-2031年全球橡胶成型供需现状及预测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一、2020-2031年全球橡胶成型产能、产量、产能利用率及发展趋势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二、2020-2031年全球橡胶成型产量、表观消费量及发展趋势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2020-2031年中国橡胶成型供需现状及预测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一、2020-2031年中国橡胶成型产能、产量、产能利用率及发展趋势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二、2020-2031年中国橡胶成型产量、表观消费量及发展趋势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三、2020-2031年中国橡胶成型产量、市场需求量及发展趋势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全球与中国主要橡胶成型厂商影响分析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2020-2025年全球橡胶成型主要厂商列表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一、2020-2025年全球橡胶成型主要厂商产量列表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二、2020-2025年全球橡胶成型主要厂商产值列表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三、2025年全球主要生产商橡胶成型收入排名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四、2020-2025年全球橡胶成型主要厂商产品价格列表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中国市场橡胶成型主要厂商发展分析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一、2020-2025年中国橡胶成型主要厂商产量列表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二、2020-2025年中国橡胶成型主要厂商产值列表</w:t>
      </w:r>
      <w:r>
        <w:rPr>
          <w:rFonts w:hint="eastAsia"/>
        </w:rPr>
        <w:br/>
      </w:r>
      <w:r>
        <w:rPr>
          <w:rFonts w:hint="eastAsia"/>
        </w:rPr>
        <w:t>　　第三节 橡胶成型厂商产地分布及商业化日期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橡胶成型行业集中度、竞争程度分析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一、橡胶成型行业集中度分析：全球Top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二、全球橡胶成型第一梯队、第二梯队和第三梯队生产商（品牌）及市场份额（2024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橡胶成型全球领先企业SWOT分析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全球主要橡胶成型企业采访及观点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全球橡胶成型主要生产地区发展分析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全球主要地区橡胶成型市场规模分析：2020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一、2020-2025年全球主要地区橡胶成型产量及市场份额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二、2025-2031年全球主要地区橡胶成型产量及市场份额预测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三、2020-2025年全球主要地区橡胶成型产值及市场份额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四、2025-2031年全球主要地区橡胶成型产值及市场份额预测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2020-2025年北美市场橡胶成型产量、产值及增长率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2020-2025年欧洲市场橡胶成型产量、产值及增长率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2020-2025年中国市场橡胶成型产量、产值及增长率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2020-2025年日本市场橡胶成型产量、产值及增长率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2020-2025年东南亚市场橡胶成型产量、产值及增长率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2020-2025年印度市场橡胶成型产量、产值及增长率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全球橡胶成型消费主要地区发展分析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全球主要地区橡胶成型消费展望2020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2020-2025年全球主要地区橡胶成型消费量及增长率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2025-2031年全球主要地区橡胶成型消费量预测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全球橡胶成型重点厂商概况分析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一、重点企业（八）基本信息、橡胶成型生产基地、销售区域、竞争对手及市场地位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不同类型橡胶成型产品发展分析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2020-2031年全球不同类型橡胶成型产量</w:t>
      </w:r>
      <w:r>
        <w:rPr>
          <w:rFonts w:hint="eastAsia"/>
        </w:rPr>
        <w:br/>
      </w:r>
      <w:r>
        <w:rPr>
          <w:rFonts w:hint="eastAsia"/>
        </w:rPr>
        <w:t>　　　　一、2020-2025年全球橡胶成型不同类型橡胶成型产量及市场份额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二、2025-2031年全球不同类型橡胶成型产量预测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2020-2031年全球不同类型橡胶成型产值</w:t>
      </w:r>
      <w:r>
        <w:rPr>
          <w:rFonts w:hint="eastAsia"/>
        </w:rPr>
        <w:br/>
      </w:r>
      <w:r>
        <w:rPr>
          <w:rFonts w:hint="eastAsia"/>
        </w:rPr>
        <w:t>　　　　一、2020-2025年全球橡胶成型不同类型橡胶成型产值及市场份额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二、2025-2031年全球不同类型橡胶成型产值预测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2020-2025年全球不同类型橡胶成型价格走势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2020-2025年不同价格区间橡胶成型市场份额对比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2020-2031年中国不同类型橡胶成型产量</w:t>
      </w:r>
      <w:r>
        <w:rPr>
          <w:rFonts w:hint="eastAsia"/>
        </w:rPr>
        <w:br/>
      </w:r>
      <w:r>
        <w:rPr>
          <w:rFonts w:hint="eastAsia"/>
        </w:rPr>
        <w:t>　　　　一、2020-2025年中国橡胶成型不同类型橡胶成型产量及市场份额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二、2025-2031年中国不同类型橡胶成型产量预测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2020-2031年中国不同类型橡胶成型产值</w:t>
      </w:r>
      <w:r>
        <w:rPr>
          <w:rFonts w:hint="eastAsia"/>
        </w:rPr>
        <w:br/>
      </w:r>
      <w:r>
        <w:rPr>
          <w:rFonts w:hint="eastAsia"/>
        </w:rPr>
        <w:t>　　　　一、2020-2025年中国橡胶成型不同类型橡胶成型产值及市场份额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二、2025-2031年中国不同类型橡胶成型产值预测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橡胶成型上游原料及下游主要应用发展分析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橡胶成型产业链分析</w:t>
      </w:r>
      <w:r>
        <w:rPr>
          <w:rFonts w:hint="eastAsia"/>
        </w:rPr>
        <w:br/>
      </w:r>
      <w:r>
        <w:rPr>
          <w:rFonts w:hint="eastAsia"/>
        </w:rPr>
        <w:t>　　第二节 橡胶成型产业上游供应分析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2020-2031年全球不同应用橡胶成型消费量、市场份额及增长率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一、2020-2025年全球不同应用橡胶成型消费量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二、2025-2031年全球不同应用橡胶成型消费量预测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2020-2031年中国不同应用橡胶成型消费量、市场份额及增长率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一、2020-2025年中国不同应用橡胶成型消费量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二、2025-2031年中国不同应用橡胶成型消费量预测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中国橡胶成型产量、消费量、进出口分析及未来趋势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2020-2031年中国橡胶成型产量、消费量、进出口分析及未来趋势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中国橡胶成型进出口贸易趋势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中国橡胶成型主要进口来源</w:t>
      </w:r>
      <w:r>
        <w:rPr>
          <w:rFonts w:hint="eastAsia"/>
        </w:rPr>
        <w:br/>
      </w:r>
      <w:r>
        <w:rPr>
          <w:rFonts w:hint="eastAsia"/>
        </w:rPr>
        <w:t>　　第四节 中国橡胶成型主要出口目的地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中国橡胶成型行业未来发展的有利因素、不利因素分析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中国橡胶成型主要地区分布</w:t>
      </w:r>
      <w:r>
        <w:rPr>
          <w:rFonts w:hint="eastAsia"/>
        </w:rPr>
        <w:br/>
      </w:r>
      <w:r>
        <w:rPr>
          <w:rFonts w:hint="eastAsia"/>
        </w:rPr>
        <w:t>　　第一节 中国橡胶成型生产地区分布</w:t>
      </w:r>
      <w:r>
        <w:rPr>
          <w:rFonts w:hint="eastAsia"/>
        </w:rPr>
        <w:br/>
      </w:r>
      <w:r>
        <w:rPr>
          <w:rFonts w:hint="eastAsia"/>
        </w:rPr>
        <w:t>　　第二节 中国橡胶成型消费地区分布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橡胶成型技术及相关行业技术发展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未来橡胶成型行业、产品及技术发展趋势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橡胶成型行业及市场环境发展趋势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橡胶成型产品及技术发展趋势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橡胶成型产品价格走势</w:t>
      </w:r>
      <w:r>
        <w:rPr>
          <w:rFonts w:hint="eastAsia"/>
        </w:rPr>
        <w:br/>
      </w:r>
      <w:r>
        <w:rPr>
          <w:rFonts w:hint="eastAsia"/>
        </w:rPr>
        <w:t>　　第四节 未来橡胶成型市场消费形态、消费者偏好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橡胶成型销售渠道分析及建议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国内市场橡胶成型销售渠道</w:t>
      </w:r>
      <w:r>
        <w:rPr>
          <w:rFonts w:hint="eastAsia"/>
        </w:rPr>
        <w:br/>
      </w:r>
      <w:r>
        <w:rPr>
          <w:rFonts w:hint="eastAsia"/>
        </w:rPr>
        <w:t>　　第二节 企业海外橡胶成型销售渠道</w:t>
      </w:r>
      <w:r>
        <w:rPr>
          <w:rFonts w:hint="eastAsia"/>
        </w:rPr>
        <w:br/>
      </w:r>
      <w:r>
        <w:rPr>
          <w:rFonts w:hint="eastAsia"/>
        </w:rPr>
        <w:t>　　第三节 橡胶成型销售/营销策略建议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橡胶成型行业研究成果及结论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按照不同产品类型，橡胶成型主要可以分为如下几个类别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不同种类橡胶成型增长趋势2024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从不同应用，橡胶成型主要包括如下几个方面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不同应用橡胶成型消费量增长趋势2024 VS 2025</w:t>
      </w:r>
      <w:r>
        <w:rPr>
          <w:rFonts w:hint="eastAsia"/>
        </w:rPr>
        <w:br/>
      </w:r>
      <w:r>
        <w:rPr>
          <w:rFonts w:hint="eastAsia"/>
        </w:rPr>
        <w:t>　　表 橡胶成型中国及欧美日等地区政策分析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橡胶成型潜在市场机会、挑战及风险分析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2020-2025年全球橡胶成型主要厂商产量列表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2020-2025年全球橡胶成型主要厂商产量市场份额列表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2020-2025年全球橡胶成型主要厂商产值列表</w:t>
      </w:r>
      <w:r>
        <w:rPr>
          <w:rFonts w:hint="eastAsia"/>
        </w:rPr>
        <w:br/>
      </w:r>
      <w:r>
        <w:rPr>
          <w:rFonts w:hint="eastAsia"/>
        </w:rPr>
        <w:t>　　表 全球橡胶成型主要厂商产值市场份额列表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2025年全球主要生产商橡胶成型收入排名</w:t>
      </w:r>
      <w:r>
        <w:rPr>
          <w:rFonts w:hint="eastAsia"/>
        </w:rPr>
        <w:br/>
      </w:r>
      <w:r>
        <w:rPr>
          <w:rFonts w:hint="eastAsia"/>
        </w:rPr>
        <w:t>　　表 2020-2025年全球橡胶成型主要厂商产品价格列表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2020-2025年中国市场橡胶成型主要厂商产品产量列表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2020-2025年中国橡胶成型主要厂商产量市场份额列表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2020-2025年中国橡胶成型主要厂商产值列表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2020-2025年中国橡胶成型主要厂商产值市场份额列表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全球主要厂商橡胶成型厂商产地分布及商业化日期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全球主要橡胶成型企业采访及观点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全球主要地区橡胶成型产值：2020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2020-2025年全球主要地区橡胶成型产量市场份额列表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2024-2025年全球主要地区橡胶成型产量列表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2024-2025年全球主要地区橡胶成型产量份额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2020-2025年全球主要地区橡胶成型产值列表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2020-2025年全球主要地区橡胶成型产值份额列表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2020-2025年全球主要地区橡胶成型消费量列表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2020-2025年全球主要地区橡胶成型消费量市场份额列表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重点企业（八）橡胶成型产品规格、参数及市场应用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2020-2025年重点企业（八）橡胶成型产能、产量、产值、价格及毛利率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重点企业（八）橡胶成型产品规格及价格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2020-2025年全球不同产品类型橡胶成型产量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2020-2025年全球不同产品类型橡胶成型产量市场份额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全球不同产品类型橡胶成型产量预测（2025-2031）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2020-2031年全球不同产品类型橡胶成型产量市场份额预测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2020-2025年全球不同类型橡胶成型产值</w:t>
      </w:r>
      <w:r>
        <w:rPr>
          <w:rFonts w:hint="eastAsia"/>
        </w:rPr>
        <w:br/>
      </w:r>
      <w:r>
        <w:rPr>
          <w:rFonts w:hint="eastAsia"/>
        </w:rPr>
        <w:t>　　表 2020-2025年全球不同类型橡胶成型产值市场份额</w:t>
      </w:r>
      <w:r>
        <w:rPr>
          <w:rFonts w:hint="eastAsia"/>
        </w:rPr>
        <w:br/>
      </w:r>
      <w:r>
        <w:rPr>
          <w:rFonts w:hint="eastAsia"/>
        </w:rPr>
        <w:t>　　表 全球不同类型橡胶成型产值预测（2025-2031）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全球不同类型橡胶成型产值市场预测份额（2025-2031）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2020-2025年全球不同价格区间橡胶成型市场份额对比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2020-2025年中国不同产品类型橡胶成型产量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2020-2025年中国不同产品类型橡胶成型产量市场份额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中国不同产品类型橡胶成型产量预测（2025-2031）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中国不同产品类型橡胶成型产量市场份额预测（2025-2031）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2020-2025年中国不同产品类型橡胶成型产值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2020-2025年中国不同产品类型橡胶成型产值市场份额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中国不同产品类型橡胶成型产值预测（2025-2031）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中国不同产品类型橡胶成型产值市场份额预测（2025-2031）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橡胶成型上游原料供应商及联系方式列表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2020-2025年全球不同应用橡胶成型消费量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2020-2025年全球不同应用橡胶成型消费量市场份额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全球不同应用橡胶成型消费量预测（2025-2031）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全球不同应用橡胶成型消费量市场份额预测（2025-2031）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2020-2025年中国不同应用橡胶成型消费量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2020-2025年中国不同应用橡胶成型消费量市场份额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中国不同应用橡胶成型消费量预测（2025-2031）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中国不同应用橡胶成型消费量市场份额预测（2025-2031）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2020-2025年中国橡胶成型产量、消费量、进出口</w:t>
      </w:r>
      <w:r>
        <w:rPr>
          <w:rFonts w:hint="eastAsia"/>
        </w:rPr>
        <w:br/>
      </w:r>
      <w:r>
        <w:rPr>
          <w:rFonts w:hint="eastAsia"/>
        </w:rPr>
        <w:t>　　表 中国橡胶成型产量、消费量、进出口预测（2025-2031）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中国市场橡胶成型进出口贸易趋势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中国市场橡胶成型主要进口来源</w:t>
      </w:r>
      <w:r>
        <w:rPr>
          <w:rFonts w:hint="eastAsia"/>
        </w:rPr>
        <w:br/>
      </w:r>
      <w:r>
        <w:rPr>
          <w:rFonts w:hint="eastAsia"/>
        </w:rPr>
        <w:t>　　表 中国市场橡胶成型主要出口目的地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中国橡胶成型生产地区分布</w:t>
      </w:r>
      <w:r>
        <w:rPr>
          <w:rFonts w:hint="eastAsia"/>
        </w:rPr>
        <w:br/>
      </w:r>
      <w:r>
        <w:rPr>
          <w:rFonts w:hint="eastAsia"/>
        </w:rPr>
        <w:t>　　表 中国橡胶成型消费地区分布</w:t>
      </w:r>
      <w:r>
        <w:rPr>
          <w:rFonts w:hint="eastAsia"/>
        </w:rPr>
        <w:br/>
      </w:r>
      <w:r>
        <w:rPr>
          <w:rFonts w:hint="eastAsia"/>
        </w:rPr>
        <w:t>　　表 橡胶成型行业及市场环境发展趋势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橡胶成型产品及技术发展趋势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国内当前及未来橡胶成型主要销售模式及销售渠道趋势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欧美日等地区当前及未来橡胶成型主要销售模式及销售渠道趋势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橡胶成型产品市场定位及目标消费者分析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橡胶成型产品图片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2025年全球不同产品类型橡胶成型产量市场份额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全球产品类型橡胶成型消费量市场份额2024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2020-2025年全球橡胶成型产值及增长率</w:t>
      </w:r>
      <w:r>
        <w:rPr>
          <w:rFonts w:hint="eastAsia"/>
        </w:rPr>
        <w:br/>
      </w:r>
      <w:r>
        <w:rPr>
          <w:rFonts w:hint="eastAsia"/>
        </w:rPr>
        <w:t>　　图 2020-2031年中国橡胶成型产量及发展趋势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2020-2031年中国橡胶成型产值及未来发展趋势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2020-2031年全球橡胶成型产能、产量、产能利用率及发展趋势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2020-2031年全球橡胶成型产量、市场需求量及发展趋势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2020-2031年中国橡胶成型产能、产量、产能利用率及发展趋势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2020-2031年中国橡胶成型产量、市场需求量及发展趋势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全球橡胶成型主要厂商2025年产量市场份额列表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全球橡胶成型主要厂商2025年产值市场份额列表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2020-2025年中国市场橡胶成型主要厂商产量市场份额列表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中国橡胶成型主要厂商2025年产量市场份额列表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中国橡胶成型主要厂商2025年产值市场份额列表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2025年全球前五及前十大生产商橡胶成型市场份额</w:t>
      </w:r>
      <w:r>
        <w:rPr>
          <w:rFonts w:hint="eastAsia"/>
        </w:rPr>
        <w:br/>
      </w:r>
      <w:r>
        <w:rPr>
          <w:rFonts w:hint="eastAsia"/>
        </w:rPr>
        <w:t>　　图 全球橡胶成型第一梯队、第二梯队和第三梯队生产商（品牌）及市场份额（2024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橡胶成型全球领先企业SWOT分析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全球主要地区橡胶成型消费量市场份额（2024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2020-2025年北美市场橡胶成型产值及增长率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2020-2025年欧洲市场橡胶成型产值及增长率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2020-2025年中国市场橡胶成型产值及增长率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2020-2025年日本市场橡胶成型产值及增长率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2020-2025年东南亚市场橡胶成型产值及增长率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2020-2025年印度市场橡胶成型产量及增长率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2020-2025年印度市场橡胶成型产值及增长率</w:t>
      </w:r>
      <w:r>
        <w:rPr>
          <w:rFonts w:hint="eastAsia"/>
        </w:rPr>
        <w:br/>
      </w:r>
      <w:r>
        <w:rPr>
          <w:rFonts w:hint="eastAsia"/>
        </w:rPr>
        <w:t>　　图 全球主要地区橡胶成型消费量市场份额（2024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2020-2031年印度市场橡胶成型消费量、增长率及发展预测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 橡胶成型产业链图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橡胶成型产品价格走势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cc6fcf9ad447e" w:history="1">
        <w:r>
          <w:rPr>
            <w:rStyle w:val="Hyperlink"/>
          </w:rPr>
          <w:t>2025-2031年中国橡胶成型市场现状与发展趋势研究报告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cc6fcf9ad447e" w:history="1">
        <w:r>
          <w:rPr>
            <w:rStyle w:val="Hyperlink"/>
          </w:rPr>
          <w:t>https://www.20087.com/6/09/XiangJiaoChengXingFaZhanQuShiFenXi.html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热点：橡胶注射成型机生产视频、橡胶成型工、橡胶如何生产出来、橡胶成型工艺流程、压注成型、橡胶成型底和橡胶发泡底、橡胶压胶机、橡胶成型底、橡胶模具一般用于什么成型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b81e2c5f408c" w:history="1">
      <w:r>
        <w:rPr>
          <w:rStyle w:val="Hyperlink"/>
        </w:rPr>
        <w:t>2025-2031年中国橡胶成型市场现状与发展趋势研究报告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angJiaoChengXingFaZhanQuShiFenXi.html" TargetMode="External" Id="R01ccc6fcf9ad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angJiaoChengXingFaZhanQuShiFenXi.html" TargetMode="External" Id="R5a0cb81e2c5f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2025-01-24T00:18:00Z</dcterms:created>
  <dcterms:modified xsi:type="dcterms:W3CDTF">2025-01-24T01:18:00Z</dcterms:modified>
  <dc:subject>2025-2031年中国橡胶成型市场现状与发展趋势研究报告</dc:subject>
  <dc:title>2025-2031年中国橡胶成型市场现状与发展趋势研究报告</dc:title>
  <cp:keywords>2025-2031年中国橡胶成型市场现状与发展趋势研究报告</cp:keywords>
  <dc:description>2025-2031年中国橡胶成型市场现状与发展趋势研究报告</dc:description>
</cp:coreProperties>
</file>