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24a814034efc" w:history="1">
              <w:r>
                <w:rPr>
                  <w:rStyle w:val="Hyperlink"/>
                </w:rPr>
                <w:t>2023-2029年全球与中国硼酸锌行业现状全面调研与发展趋势报告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24a814034efc" w:history="1">
              <w:r>
                <w:rPr>
                  <w:rStyle w:val="Hyperlink"/>
                </w:rPr>
                <w:t>2023-2029年全球与中国硼酸锌行业现状全面调研与发展趋势报告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424a814034efc" w:history="1">
                <w:r>
                  <w:rPr>
                    <w:rStyle w:val="Hyperlink"/>
                  </w:rPr>
                  <w:t>https://www.20087.com/7/29/PengSuanXinXianZhuangYuFaZhanQuS.html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锌是一种重要的无机化合物，具有阻燃、抑烟、抗菌等特性，在塑料、橡胶、涂料等行业中作为添加剂使用。近年来，随着对材料性能要求的提高，硼酸锌的应用领域不断扩展，特别是在环保阻燃材料方面表现出色。目前，硼酸锌不仅在纯度上有了显著提升，还在粒径分布上进行了优化，提高了产品的分散性和使用效果。</w:t>
      </w:r>
      <w:r>
        <w:rPr>
          <w:rFonts w:hint="eastAsia"/>
        </w:rPr>
        <w:br/>
      </w:r>
      <w:r>
        <w:rPr>
          <w:rFonts w:hint="eastAsia"/>
        </w:rPr>
        <w:t>　　未来，硼酸锌的发展将更加注重功能化与环保性。一方面，通过改性技术，开发出具有特殊功能的硼酸锌产品，如抗菌性、自清洁性等，拓宽其应用范围；另一方面，采用绿色合成方法，减少生产过程中的环境污染，提高资源利用率。此外，随着纳米技术的发展，未来的硼酸锌可能会以纳米级的形式出现，进一步提升其在复合材料中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24a814034efc" w:history="1">
        <w:r>
          <w:rPr>
            <w:rStyle w:val="Hyperlink"/>
          </w:rPr>
          <w:t>2023-2029年全球与中国硼酸锌行业现状全面调研与发展趋势报告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硼酸锌行业的发展现状、市场规模、供需动态及进出口情况。报告详细解读了硼酸锌产业链上下游、重点区域市场、竞争格局及领先企业的表现，同时评估了硼酸锌行业风险与投资机会。通过对硼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中国硼酸锌概述</w:t>
      </w:r>
      <w:r>
        <w:rPr>
          <w:rFonts w:hint="eastAsia"/>
        </w:rPr>
        <w:br/>
      </w:r>
      <w:r>
        <w:rPr>
          <w:rFonts w:hint="eastAsia"/>
        </w:rPr>
        <w:t>　　第一节 硼酸锌行业定义</w:t>
      </w:r>
      <w:r>
        <w:rPr>
          <w:rFonts w:hint="eastAsia"/>
        </w:rPr>
        <w:br/>
      </w:r>
      <w:r>
        <w:rPr>
          <w:rFonts w:hint="eastAsia"/>
        </w:rPr>
        <w:t>　　第二节 硼酸锌行业发展特性</w:t>
      </w:r>
      <w:r>
        <w:rPr>
          <w:rFonts w:hint="eastAsia"/>
        </w:rPr>
        <w:br/>
      </w:r>
      <w:r>
        <w:rPr>
          <w:rFonts w:hint="eastAsia"/>
        </w:rPr>
        <w:t>　　第三节 硼酸锌产业链分析</w:t>
      </w:r>
      <w:r>
        <w:rPr>
          <w:rFonts w:hint="eastAsia"/>
        </w:rPr>
        <w:br/>
      </w:r>
      <w:r>
        <w:rPr>
          <w:rFonts w:hint="eastAsia"/>
        </w:rPr>
        <w:t>　　第四节 硼酸锌行业生命周期分析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2022-2023年国外主要硼酸锌市场发展概况</w:t>
      </w:r>
      <w:r>
        <w:rPr>
          <w:rFonts w:hint="eastAsia"/>
        </w:rPr>
        <w:br/>
      </w:r>
      <w:r>
        <w:rPr>
          <w:rFonts w:hint="eastAsia"/>
        </w:rPr>
        <w:t>　　第一节 全球硼酸锌市场发展分析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欧洲地区主要国家硼酸锌市场概况</w:t>
      </w:r>
      <w:r>
        <w:rPr>
          <w:rFonts w:hint="eastAsia"/>
        </w:rPr>
        <w:br/>
      </w:r>
      <w:r>
        <w:rPr>
          <w:rFonts w:hint="eastAsia"/>
        </w:rPr>
        <w:t>　　第三节 美国地区硼酸锌市场概况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亚洲地区主要国家硼酸锌市场概况</w:t>
      </w:r>
      <w:r>
        <w:rPr>
          <w:rFonts w:hint="eastAsia"/>
        </w:rPr>
        <w:br/>
      </w:r>
      <w:r>
        <w:rPr>
          <w:rFonts w:hint="eastAsia"/>
        </w:rPr>
        <w:t>　　第五节 全球硼酸锌市场发展预测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2022-2023年中国硼酸锌发展环境分析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硼酸锌行业相关发展规划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中国硼酸锌技术发展分析</w:t>
      </w:r>
      <w:r>
        <w:rPr>
          <w:rFonts w:hint="eastAsia"/>
        </w:rPr>
        <w:br/>
      </w:r>
      <w:r>
        <w:rPr>
          <w:rFonts w:hint="eastAsia"/>
        </w:rPr>
        <w:t>　　第一节 当前硼酸锌技术发展现状分析</w:t>
      </w:r>
      <w:r>
        <w:rPr>
          <w:rFonts w:hint="eastAsia"/>
        </w:rPr>
        <w:br/>
      </w:r>
      <w:r>
        <w:rPr>
          <w:rFonts w:hint="eastAsia"/>
        </w:rPr>
        <w:t>　　第二节 硼酸锌生产中需注意的问题</w:t>
      </w:r>
      <w:r>
        <w:rPr>
          <w:rFonts w:hint="eastAsia"/>
        </w:rPr>
        <w:br/>
      </w:r>
      <w:r>
        <w:rPr>
          <w:rFonts w:hint="eastAsia"/>
        </w:rPr>
        <w:t>　　第三节 硼酸锌行业主要技术发展趋势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硼酸锌市场特性分析</w:t>
      </w:r>
      <w:r>
        <w:rPr>
          <w:rFonts w:hint="eastAsia"/>
        </w:rPr>
        <w:br/>
      </w:r>
      <w:r>
        <w:rPr>
          <w:rFonts w:hint="eastAsia"/>
        </w:rPr>
        <w:t>　　第一节 硼酸锌行业集中度分析</w:t>
      </w:r>
      <w:r>
        <w:rPr>
          <w:rFonts w:hint="eastAsia"/>
        </w:rPr>
        <w:br/>
      </w:r>
      <w:r>
        <w:rPr>
          <w:rFonts w:hint="eastAsia"/>
        </w:rPr>
        <w:t>　　第二节 硼酸锌行业SWOT分析</w:t>
      </w:r>
      <w:r>
        <w:rPr>
          <w:rFonts w:hint="eastAsia"/>
        </w:rPr>
        <w:br/>
      </w:r>
      <w:r>
        <w:rPr>
          <w:rFonts w:hint="eastAsia"/>
        </w:rPr>
        <w:t>　　　　一、硼酸锌行业优势</w:t>
      </w:r>
      <w:r>
        <w:rPr>
          <w:rFonts w:hint="eastAsia"/>
        </w:rPr>
        <w:br/>
      </w:r>
      <w:r>
        <w:rPr>
          <w:rFonts w:hint="eastAsia"/>
        </w:rPr>
        <w:t>　　　　二、硼酸锌行业劣势</w:t>
      </w:r>
      <w:r>
        <w:rPr>
          <w:rFonts w:hint="eastAsia"/>
        </w:rPr>
        <w:br/>
      </w:r>
      <w:r>
        <w:rPr>
          <w:rFonts w:hint="eastAsia"/>
        </w:rPr>
        <w:t>　　　　三、硼酸锌行业机会</w:t>
      </w:r>
      <w:r>
        <w:rPr>
          <w:rFonts w:hint="eastAsia"/>
        </w:rPr>
        <w:br/>
      </w:r>
      <w:r>
        <w:rPr>
          <w:rFonts w:hint="eastAsia"/>
        </w:rPr>
        <w:t>　　　　四、硼酸锌行业风险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中国硼酸锌发展现状</w:t>
      </w:r>
      <w:r>
        <w:rPr>
          <w:rFonts w:hint="eastAsia"/>
        </w:rPr>
        <w:br/>
      </w:r>
      <w:r>
        <w:rPr>
          <w:rFonts w:hint="eastAsia"/>
        </w:rPr>
        <w:t>　　第一节 中国硼酸锌市场现状分析</w:t>
      </w:r>
      <w:r>
        <w:rPr>
          <w:rFonts w:hint="eastAsia"/>
        </w:rPr>
        <w:br/>
      </w:r>
      <w:r>
        <w:rPr>
          <w:rFonts w:hint="eastAsia"/>
        </w:rPr>
        <w:t>　　第二节 中国硼酸锌行业产量情况分析及预测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一、硼酸锌总体产能规模</w:t>
      </w:r>
      <w:r>
        <w:rPr>
          <w:rFonts w:hint="eastAsia"/>
        </w:rPr>
        <w:br/>
      </w:r>
      <w:r>
        <w:rPr>
          <w:rFonts w:hint="eastAsia"/>
        </w:rPr>
        <w:t>　　　　二、硼酸锌生产区域分布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三、2018-2023年中国硼酸锌产量统计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三、2023-2029年中国硼酸锌产量预测</w:t>
      </w:r>
      <w:r>
        <w:rPr>
          <w:rFonts w:hint="eastAsia"/>
        </w:rPr>
        <w:br/>
      </w:r>
      <w:r>
        <w:rPr>
          <w:rFonts w:hint="eastAsia"/>
        </w:rPr>
        <w:t>　　第三节 中国硼酸锌市场需求分析及预测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二、2018-2023年中国硼酸锌市场需求量统计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三、2023-2029年中国硼酸锌市场需求量预测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中国硼酸锌价格趋势分析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一、2018-2023年中国硼酸锌市场价格趋势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二、2023-2029年中国硼酸锌市场价格走势预测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2018-2023年硼酸锌行业经济运行状况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2018-2023年中国硼酸锌行业盈利能力分析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2018-2023年中国硼酸锌行业发展能力分析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2018-2023年硼酸锌行业偿债能力分析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2018-2023年硼酸锌制造企业数量分析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硼酸锌行业重点区域市场结构调研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第三节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第四节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第五节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第六节 **地区硼酸锌市场发展分析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2018-2023年中国硼酸锌进出口分析</w:t>
      </w:r>
      <w:r>
        <w:rPr>
          <w:rFonts w:hint="eastAsia"/>
        </w:rPr>
        <w:br/>
      </w:r>
      <w:r>
        <w:rPr>
          <w:rFonts w:hint="eastAsia"/>
        </w:rPr>
        <w:t>　　第一节 硼酸锌进口情况分析</w:t>
      </w:r>
      <w:r>
        <w:rPr>
          <w:rFonts w:hint="eastAsia"/>
        </w:rPr>
        <w:br/>
      </w:r>
      <w:r>
        <w:rPr>
          <w:rFonts w:hint="eastAsia"/>
        </w:rPr>
        <w:t>　　第二节 硼酸锌出口情况分析</w:t>
      </w:r>
      <w:r>
        <w:rPr>
          <w:rFonts w:hint="eastAsia"/>
        </w:rPr>
        <w:br/>
      </w:r>
      <w:r>
        <w:rPr>
          <w:rFonts w:hint="eastAsia"/>
        </w:rPr>
        <w:t>　　第三节 影响硼酸锌进出口因素分析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一、2023年影响硼酸锌行业运行的有利因素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二、2023年影响硼酸锌行业运行的稳定因素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三、2023年影响硼酸锌行业运行的不利因素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四、2023年我国硼酸锌行业发展面临的挑战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五、2023年我国硼酸锌行业发展面临的机遇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硼酸锌行业投资风险预警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一、硼酸锌行业市场风险预测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二、硼酸锌行业政策风险预测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三、硼酸锌行业经营风险预测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四、硼酸锌行业技术风险预测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五、硼酸锌行业竞争风险预测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六、硼酸锌行业其他风险预测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硼酸锌投资建议</w:t>
      </w:r>
      <w:r>
        <w:rPr>
          <w:rFonts w:hint="eastAsia"/>
        </w:rPr>
        <w:br/>
      </w:r>
      <w:r>
        <w:rPr>
          <w:rFonts w:hint="eastAsia"/>
        </w:rPr>
        <w:t>　　第一节 硼酸锌行业投资环境分析</w:t>
      </w:r>
      <w:r>
        <w:rPr>
          <w:rFonts w:hint="eastAsia"/>
        </w:rPr>
        <w:br/>
      </w:r>
      <w:r>
        <w:rPr>
          <w:rFonts w:hint="eastAsia"/>
        </w:rPr>
        <w:t>　　第二节 硼酸锌行业投资进入壁垒分析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2018-2023年中国硼酸锌市场需求量及增速统计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2018-2023年中国硼酸锌行业企业平均规模情况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2018-2023年中国硼酸锌行业市场规模及增长情况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2023-2029年中国硼酸锌行业产量预测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2023-2029年中国硼酸锌市场需求量预测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2023-2029年中国硼酸锌行业市场规模预测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2023-2029年中国硼酸锌市场前景分析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2023-2029年中国硼酸锌行业发展趋势预测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24a814034efc" w:history="1">
        <w:r>
          <w:rPr>
            <w:rStyle w:val="Hyperlink"/>
          </w:rPr>
          <w:t>2023-2029年全球与中国硼酸锌行业现状全面调研与发展趋势报告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424a814034efc" w:history="1">
        <w:r>
          <w:rPr>
            <w:rStyle w:val="Hyperlink"/>
          </w:rPr>
          <w:t>https://www.20087.com/7/29/PengSuanXinXianZhuangYuFaZhanQuS.html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热点：三氧化二硼、硼酸锌与氢氧化铝、硼酸锌的作用与用量、吡啶硫酮锌、硼酸锌多少钱一吨、锌粉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0e3189214d7a" w:history="1">
      <w:r>
        <w:rPr>
          <w:rStyle w:val="Hyperlink"/>
        </w:rPr>
        <w:t>2023-2029年全球与中国硼酸锌行业现状全面调研与发展趋势报告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engSuanXinXianZhuangYuFaZhanQuS.html" TargetMode="External" Id="R1b2424a81403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engSuanXinXianZhuangYuFaZhanQuS.html" TargetMode="External" Id="R7f7f0e31892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2022-12-04T02:22:00Z</dcterms:created>
  <dcterms:modified xsi:type="dcterms:W3CDTF">2022-12-04T03:22:00Z</dcterms:modified>
  <dc:subject>2023-2029年全球与中国硼酸锌行业现状全面调研与发展趋势报告</dc:subject>
  <dc:title>2023-2029年全球与中国硼酸锌行业现状全面调研与发展趋势报告</dc:title>
  <cp:keywords>2023-2029年全球与中国硼酸锌行业现状全面调研与发展趋势报告</cp:keywords>
  <dc:description>2023-2029年全球与中国硼酸锌行业现状全面调研与发展趋势报告</dc:description>
</cp:coreProperties>
</file>