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4886a411424e" w:history="1">
              <w:r>
                <w:rPr>
                  <w:rStyle w:val="Hyperlink"/>
                </w:rPr>
                <w:t>中国D-泛酸钙市场调研及发展前景预测报告（2025-2031年）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4886a411424e" w:history="1">
              <w:r>
                <w:rPr>
                  <w:rStyle w:val="Hyperlink"/>
                </w:rPr>
                <w:t>中国D-泛酸钙市场调研及发展前景预测报告（2025-2031年）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c4886a411424e" w:history="1">
                <w:r>
                  <w:rPr>
                    <w:rStyle w:val="Hyperlink"/>
                  </w:rPr>
                  <w:t>https://www.20087.com/7/79/D-FanSuanGaiDiaoChaBaoGao.html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泛酸钙是一种重要的维生素B5衍生物，广泛应用于食品补充剂、保健品和化妆品行业。近年来，随着消费者对健康和美容的重视，D-泛酸钙的市场需求持续增长。同时，科研机构对D-泛酸钙的生物学作用和应用领域进行了深入研究，发现了其在抗衰老、皮肤护理等方面的潜在价值，推动了产品创新和市场拓展。</w:t>
      </w:r>
      <w:r>
        <w:rPr>
          <w:rFonts w:hint="eastAsia"/>
        </w:rPr>
        <w:br/>
      </w:r>
      <w:r>
        <w:rPr>
          <w:rFonts w:hint="eastAsia"/>
        </w:rPr>
        <w:t>　　未来，D-泛酸钙行业将朝着更专业化、更创新和更应用导向的方向发展。一方面，通过生物技术和合成生物学的进步，提高D-泛酸钙的生产效率和纯度，降低生产成本。另一方面，D-泛酸钙将拓展更多应用领域，如医药、宠物食品，开发针对特定健康需求的创新产品。同时，行业将加强与科研机构和医疗机构的合作，进行临床试验和功效验证，提升产品的科学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c4886a411424e" w:history="1">
        <w:r>
          <w:rPr>
            <w:rStyle w:val="Hyperlink"/>
          </w:rPr>
          <w:t>中国D-泛酸钙市场调研及发展前景预测报告（2025-2031年）</w:t>
        </w:r>
      </w:hyperlink>
      <w:r>
        <w:rPr>
          <w:rFonts w:hint="eastAsia"/>
        </w:rPr>
        <w:t>》全面剖析了D-泛酸钙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D-泛酸钙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D-泛酸钙产业概述</w:t>
      </w:r>
      <w:r>
        <w:rPr>
          <w:rFonts w:hint="eastAsia"/>
        </w:rPr>
        <w:br/>
      </w:r>
      <w:r>
        <w:rPr>
          <w:rFonts w:hint="eastAsia"/>
        </w:rPr>
        <w:t>　　第一节 D-泛酸钙产业定义</w:t>
      </w:r>
      <w:r>
        <w:rPr>
          <w:rFonts w:hint="eastAsia"/>
        </w:rPr>
        <w:br/>
      </w:r>
      <w:r>
        <w:rPr>
          <w:rFonts w:hint="eastAsia"/>
        </w:rPr>
        <w:t>　　第二节 D-泛酸钙产业发展历程</w:t>
      </w:r>
      <w:r>
        <w:rPr>
          <w:rFonts w:hint="eastAsia"/>
        </w:rPr>
        <w:br/>
      </w:r>
      <w:r>
        <w:rPr>
          <w:rFonts w:hint="eastAsia"/>
        </w:rPr>
        <w:t>　　第三节 D-泛酸钙分类情况</w:t>
      </w:r>
      <w:r>
        <w:rPr>
          <w:rFonts w:hint="eastAsia"/>
        </w:rPr>
        <w:br/>
      </w:r>
      <w:r>
        <w:rPr>
          <w:rFonts w:hint="eastAsia"/>
        </w:rPr>
        <w:t>　　第四节 D-泛酸钙产业链分析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2024-2025年D-泛酸钙行业发展环境分析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我国D-泛酸钙行业政策环境分析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一、D-泛酸钙产业政策分析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二、相关D-泛酸钙产业政策影响分析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我国D-泛酸钙行业技术环境分析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一、我国D-泛酸钙技术发展概况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二、我国D-泛酸钙行业技术发展趋势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中国D-泛酸钙市场供需分析预测</w:t>
      </w:r>
      <w:r>
        <w:rPr>
          <w:rFonts w:hint="eastAsia"/>
        </w:rPr>
        <w:br/>
      </w:r>
      <w:r>
        <w:rPr>
          <w:rFonts w:hint="eastAsia"/>
        </w:rPr>
        <w:t>　　第一节 D-泛酸钙市场现状分析及预测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一、2019-2024年我国D-泛酸钙市场规模分析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二、2025-2031年我国D-泛酸钙市场规模预测</w:t>
      </w:r>
      <w:r>
        <w:rPr>
          <w:rFonts w:hint="eastAsia"/>
        </w:rPr>
        <w:br/>
      </w:r>
      <w:r>
        <w:rPr>
          <w:rFonts w:hint="eastAsia"/>
        </w:rPr>
        <w:t>　　第二节 D-泛酸钙行业供给分析及预测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一、2019-2024年我国D-泛酸钙行业产量分析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二、2025年我国D-泛酸钙行业产量特点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三、2025-2031年我国D-泛酸钙行业产量预测</w:t>
      </w:r>
      <w:r>
        <w:rPr>
          <w:rFonts w:hint="eastAsia"/>
        </w:rPr>
        <w:br/>
      </w:r>
      <w:r>
        <w:rPr>
          <w:rFonts w:hint="eastAsia"/>
        </w:rPr>
        <w:t>　　第三节 D-泛酸钙市场需求分析及预测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一、2019-2024年我国D-泛酸钙市场需求分析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二、2025年我国D-泛酸钙市场需求特点分析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三、2025-2031年我国D-泛酸钙市场需求预测</w:t>
      </w:r>
      <w:r>
        <w:rPr>
          <w:rFonts w:hint="eastAsia"/>
        </w:rPr>
        <w:br/>
      </w:r>
      <w:r>
        <w:rPr>
          <w:rFonts w:hint="eastAsia"/>
        </w:rPr>
        <w:t>　　第四节 D-泛酸钙行业进出口情况分析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一、2019-2024年我国D-泛酸钙进出口情况分析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二、2025年我国D-泛酸钙行业进出口特点分析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三、2025-2031年我国D-泛酸钙进出口情况预测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中国D-泛酸钙市场价格未来趋势分析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2019-2024年我国D-泛酸钙市场价格回顾分析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当前国内D-泛酸钙产品市场价格及评述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国内D-泛酸钙产品价格影响因素分析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2025-2031年我国D-泛酸钙市场价格趋势预测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D-泛酸钙行业细分市场调研分析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D-泛酸钙行业细分（一）市场调研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D-泛酸钙行业细分（二）市场调研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D-泛酸钙行业上、下游产业分析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D-泛酸钙产业链分析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二、D-泛酸钙产业链模型分析</w:t>
      </w:r>
      <w:r>
        <w:rPr>
          <w:rFonts w:hint="eastAsia"/>
        </w:rPr>
        <w:br/>
      </w:r>
      <w:r>
        <w:rPr>
          <w:rFonts w:hint="eastAsia"/>
        </w:rPr>
        <w:t>　　第二节 D-泛酸钙上游行业发展状况分析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D-泛酸钙下游产业发展状况分析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中国D-泛酸钙行业重点区域发展分析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一、中国D-泛酸钙行业重点区域市场结构变化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二、中国D-泛酸钙行业重点区域（一）发展分析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三、中国D-泛酸钙行业重点区域（二）发展分析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四、中国D-泛酸钙行业重点区域（三）发展分析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五、中国D-泛酸钙行业重点区域（四）发展分析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六、中国D-泛酸钙行业重点区域（五）发展分析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近几年D-泛酸钙行业重点企业发展分析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D-泛酸钙企业（一）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二、D-泛酸钙企业经营情况分析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三、D-泛酸钙企业发展规划及前景展望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D-泛酸钙企业（二）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二、D-泛酸钙企业经营情况分析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三、D-泛酸钙企业发展规划及前景展望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D-泛酸钙企业（三）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二、D-泛酸钙企业经营情况分析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三、D-泛酸钙企业发展规划及前景展望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D-泛酸钙企业（四）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二、D-泛酸钙企业经营情况分析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三、D-泛酸钙企业发展规划及前景展望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D-泛酸钙企业（五）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二、D-泛酸钙企业经营情况分析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三、D-泛酸钙企业发展规划及前景展望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2019-2024年中国D-泛酸钙行业总体发展状况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中国D-泛酸钙行业规模情况分析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中国D-泛酸钙行业财务能力分析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D-泛酸钙行业竞争格局分析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2019-2024年中国D-泛酸钙行业集中度分析</w:t>
      </w:r>
      <w:r>
        <w:rPr>
          <w:rFonts w:hint="eastAsia"/>
        </w:rPr>
        <w:br/>
      </w:r>
      <w:r>
        <w:rPr>
          <w:rFonts w:hint="eastAsia"/>
        </w:rPr>
        <w:t>　　第二节 D-泛酸钙行业SWOT分析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2025-2031年中国D-泛酸钙行业竞争格局预测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2025-2031年D-泛酸钙行业发展趋势及投资风险分析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当前D-泛酸钙行业存在的问题</w:t>
      </w:r>
      <w:r>
        <w:rPr>
          <w:rFonts w:hint="eastAsia"/>
        </w:rPr>
        <w:br/>
      </w:r>
      <w:r>
        <w:rPr>
          <w:rFonts w:hint="eastAsia"/>
        </w:rPr>
        <w:t>　　第二节 D-泛酸钙未来发展预测分析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一、中国D-泛酸钙发展方向分析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二、2025-2031年中国D-泛酸钙行业发展规模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三、2025-2031年中国D-泛酸钙行业发展趋势预测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2025-2031年中国D-泛酸钙行业投资风险分析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一、D-泛酸钙市场竞争风险</w:t>
      </w:r>
      <w:r>
        <w:rPr>
          <w:rFonts w:hint="eastAsia"/>
        </w:rPr>
        <w:br/>
      </w:r>
      <w:r>
        <w:rPr>
          <w:rFonts w:hint="eastAsia"/>
        </w:rPr>
        <w:t>　　　　二、D-泛酸钙原材料压力风险分析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三、D-泛酸钙技术风险分析</w:t>
      </w:r>
      <w:r>
        <w:rPr>
          <w:rFonts w:hint="eastAsia"/>
        </w:rPr>
        <w:br/>
      </w:r>
      <w:r>
        <w:rPr>
          <w:rFonts w:hint="eastAsia"/>
        </w:rPr>
        <w:t>　　　　四、D-泛酸钙政策和体制风险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D-泛酸钙行业投资情况与发展前景分析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2024-2025年D-泛酸钙行业投资情况分析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一、D-泛酸钙总体投资结构</w:t>
      </w:r>
      <w:r>
        <w:rPr>
          <w:rFonts w:hint="eastAsia"/>
        </w:rPr>
        <w:br/>
      </w:r>
      <w:r>
        <w:rPr>
          <w:rFonts w:hint="eastAsia"/>
        </w:rPr>
        <w:t>　　　　二、D-泛酸钙投资规模情况</w:t>
      </w:r>
      <w:r>
        <w:rPr>
          <w:rFonts w:hint="eastAsia"/>
        </w:rPr>
        <w:br/>
      </w:r>
      <w:r>
        <w:rPr>
          <w:rFonts w:hint="eastAsia"/>
        </w:rPr>
        <w:t>　　　　三、D-泛酸钙投资增速情况</w:t>
      </w:r>
      <w:r>
        <w:rPr>
          <w:rFonts w:hint="eastAsia"/>
        </w:rPr>
        <w:br/>
      </w:r>
      <w:r>
        <w:rPr>
          <w:rFonts w:hint="eastAsia"/>
        </w:rPr>
        <w:t>　　　　四、D-泛酸钙分地区投资分析</w:t>
      </w:r>
      <w:r>
        <w:rPr>
          <w:rFonts w:hint="eastAsia"/>
        </w:rPr>
        <w:br/>
      </w:r>
      <w:r>
        <w:rPr>
          <w:rFonts w:hint="eastAsia"/>
        </w:rPr>
        <w:t>　　第二节 D-泛酸钙行业投资机会分析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一、D-泛酸钙投资项目分析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二、可以投资的D-泛酸钙模式</w:t>
      </w:r>
      <w:r>
        <w:rPr>
          <w:rFonts w:hint="eastAsia"/>
        </w:rPr>
        <w:br/>
      </w:r>
      <w:r>
        <w:rPr>
          <w:rFonts w:hint="eastAsia"/>
        </w:rPr>
        <w:t>　　　　三、2025年D-泛酸钙投资机会</w:t>
      </w:r>
      <w:r>
        <w:rPr>
          <w:rFonts w:hint="eastAsia"/>
        </w:rPr>
        <w:br/>
      </w:r>
      <w:r>
        <w:rPr>
          <w:rFonts w:hint="eastAsia"/>
        </w:rPr>
        <w:t>　　　　四、2025年D-泛酸钙投资新方向</w:t>
      </w:r>
      <w:r>
        <w:rPr>
          <w:rFonts w:hint="eastAsia"/>
        </w:rPr>
        <w:br/>
      </w:r>
      <w:r>
        <w:rPr>
          <w:rFonts w:hint="eastAsia"/>
        </w:rPr>
        <w:t>　　第三节 中.智.林.－D-泛酸钙行业发展前景分析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一、2025年D-泛酸钙市场的发展前景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二、2025年D-泛酸钙市场面临的发展商机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D-泛酸钙行业研究观点及建议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D-泛酸钙图片</w:t>
      </w:r>
      <w:r>
        <w:rPr>
          <w:rFonts w:hint="eastAsia"/>
        </w:rPr>
        <w:br/>
      </w:r>
      <w:r>
        <w:rPr>
          <w:rFonts w:hint="eastAsia"/>
        </w:rPr>
        <w:t>　　图表 D-泛酸钙种类 分类</w:t>
      </w:r>
      <w:r>
        <w:rPr>
          <w:rFonts w:hint="eastAsia"/>
        </w:rPr>
        <w:br/>
      </w:r>
      <w:r>
        <w:rPr>
          <w:rFonts w:hint="eastAsia"/>
        </w:rPr>
        <w:t>　　图表 D-泛酸钙用途 应用</w:t>
      </w:r>
      <w:r>
        <w:rPr>
          <w:rFonts w:hint="eastAsia"/>
        </w:rPr>
        <w:br/>
      </w:r>
      <w:r>
        <w:rPr>
          <w:rFonts w:hint="eastAsia"/>
        </w:rPr>
        <w:t>　　图表 D-泛酸钙主要特点</w:t>
      </w:r>
      <w:r>
        <w:rPr>
          <w:rFonts w:hint="eastAsia"/>
        </w:rPr>
        <w:br/>
      </w:r>
      <w:r>
        <w:rPr>
          <w:rFonts w:hint="eastAsia"/>
        </w:rPr>
        <w:t>　　图表 D-泛酸钙产业链分析</w:t>
      </w:r>
      <w:r>
        <w:rPr>
          <w:rFonts w:hint="eastAsia"/>
        </w:rPr>
        <w:br/>
      </w:r>
      <w:r>
        <w:rPr>
          <w:rFonts w:hint="eastAsia"/>
        </w:rPr>
        <w:t>　　图表 D-泛酸钙政策分析</w:t>
      </w:r>
      <w:r>
        <w:rPr>
          <w:rFonts w:hint="eastAsia"/>
        </w:rPr>
        <w:br/>
      </w:r>
      <w:r>
        <w:rPr>
          <w:rFonts w:hint="eastAsia"/>
        </w:rPr>
        <w:t>　　图表 D-泛酸钙技术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2019-2024年D-泛酸钙行业市场容量分析</w:t>
      </w:r>
      <w:r>
        <w:rPr>
          <w:rFonts w:hint="eastAsia"/>
        </w:rPr>
        <w:br/>
      </w:r>
      <w:r>
        <w:rPr>
          <w:rFonts w:hint="eastAsia"/>
        </w:rPr>
        <w:t>　　图表 D-泛酸钙生产现状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2019-2024年中国D-泛酸钙行业产量及增长趋势</w:t>
      </w:r>
      <w:r>
        <w:rPr>
          <w:rFonts w:hint="eastAsia"/>
        </w:rPr>
        <w:br/>
      </w:r>
      <w:r>
        <w:rPr>
          <w:rFonts w:hint="eastAsia"/>
        </w:rPr>
        <w:t>　　图表 D-泛酸钙行业动态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2019-2024年中国D-泛酸钙市场需求量及增速统计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2024年中国D-泛酸钙行业需求领域分布格局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2019-2024年中国D-泛酸钙进口情况分析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2019-2024年中国D-泛酸钙出口情况分析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2019-2024年中国D-泛酸钙行业企业平均规模情况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2019-2024年中国D-泛酸钙价格走势</w:t>
      </w:r>
      <w:r>
        <w:rPr>
          <w:rFonts w:hint="eastAsia"/>
        </w:rPr>
        <w:br/>
      </w:r>
      <w:r>
        <w:rPr>
          <w:rFonts w:hint="eastAsia"/>
        </w:rPr>
        <w:t>　　图表 2024年D-泛酸钙成本和利润分析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**地区D-泛酸钙市场规模及增长情况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**地区D-泛酸钙行业市场需求情况</w:t>
      </w:r>
      <w:r>
        <w:rPr>
          <w:rFonts w:hint="eastAsia"/>
        </w:rPr>
        <w:br/>
      </w:r>
      <w:r>
        <w:rPr>
          <w:rFonts w:hint="eastAsia"/>
        </w:rPr>
        <w:t>　　图表 D-泛酸钙品牌</w:t>
      </w:r>
      <w:r>
        <w:rPr>
          <w:rFonts w:hint="eastAsia"/>
        </w:rPr>
        <w:br/>
      </w:r>
      <w:r>
        <w:rPr>
          <w:rFonts w:hint="eastAsia"/>
        </w:rPr>
        <w:t>　　图表 D-泛酸钙企业（一）概况</w:t>
      </w:r>
      <w:r>
        <w:rPr>
          <w:rFonts w:hint="eastAsia"/>
        </w:rPr>
        <w:br/>
      </w:r>
      <w:r>
        <w:rPr>
          <w:rFonts w:hint="eastAsia"/>
        </w:rPr>
        <w:t>　　图表 企业D-泛酸钙型号 规格</w:t>
      </w:r>
      <w:r>
        <w:rPr>
          <w:rFonts w:hint="eastAsia"/>
        </w:rPr>
        <w:br/>
      </w:r>
      <w:r>
        <w:rPr>
          <w:rFonts w:hint="eastAsia"/>
        </w:rPr>
        <w:t>　　图表 D-泛酸钙企业（一）经营分析</w:t>
      </w:r>
      <w:r>
        <w:rPr>
          <w:rFonts w:hint="eastAsia"/>
        </w:rPr>
        <w:br/>
      </w:r>
      <w:r>
        <w:rPr>
          <w:rFonts w:hint="eastAsia"/>
        </w:rPr>
        <w:t>　　图表 D-泛酸钙企业（一）盈利能力情况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D-泛酸钙企业（一）偿债能力情况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D-泛酸钙企业（一）运营能力情况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D-泛酸钙企业（一）成长能力情况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D-泛酸钙上游现状</w:t>
      </w:r>
      <w:r>
        <w:rPr>
          <w:rFonts w:hint="eastAsia"/>
        </w:rPr>
        <w:br/>
      </w:r>
      <w:r>
        <w:rPr>
          <w:rFonts w:hint="eastAsia"/>
        </w:rPr>
        <w:t>　　图表 D-泛酸钙下游调研</w:t>
      </w:r>
      <w:r>
        <w:rPr>
          <w:rFonts w:hint="eastAsia"/>
        </w:rPr>
        <w:br/>
      </w:r>
      <w:r>
        <w:rPr>
          <w:rFonts w:hint="eastAsia"/>
        </w:rPr>
        <w:t>　　图表 D-泛酸钙企业（二）概况</w:t>
      </w:r>
      <w:r>
        <w:rPr>
          <w:rFonts w:hint="eastAsia"/>
        </w:rPr>
        <w:br/>
      </w:r>
      <w:r>
        <w:rPr>
          <w:rFonts w:hint="eastAsia"/>
        </w:rPr>
        <w:t>　　图表 企业D-泛酸钙型号 规格</w:t>
      </w:r>
      <w:r>
        <w:rPr>
          <w:rFonts w:hint="eastAsia"/>
        </w:rPr>
        <w:br/>
      </w:r>
      <w:r>
        <w:rPr>
          <w:rFonts w:hint="eastAsia"/>
        </w:rPr>
        <w:t>　　图表 D-泛酸钙企业（二）经营分析</w:t>
      </w:r>
      <w:r>
        <w:rPr>
          <w:rFonts w:hint="eastAsia"/>
        </w:rPr>
        <w:br/>
      </w:r>
      <w:r>
        <w:rPr>
          <w:rFonts w:hint="eastAsia"/>
        </w:rPr>
        <w:t>　　图表 D-泛酸钙企业（二）盈利能力情况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D-泛酸钙企业（二）偿债能力情况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D-泛酸钙企业（二）运营能力情况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D-泛酸钙企业（二）成长能力情况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D-泛酸钙企业（三）概况</w:t>
      </w:r>
      <w:r>
        <w:rPr>
          <w:rFonts w:hint="eastAsia"/>
        </w:rPr>
        <w:br/>
      </w:r>
      <w:r>
        <w:rPr>
          <w:rFonts w:hint="eastAsia"/>
        </w:rPr>
        <w:t>　　图表 企业D-泛酸钙型号 规格</w:t>
      </w:r>
      <w:r>
        <w:rPr>
          <w:rFonts w:hint="eastAsia"/>
        </w:rPr>
        <w:br/>
      </w:r>
      <w:r>
        <w:rPr>
          <w:rFonts w:hint="eastAsia"/>
        </w:rPr>
        <w:t>　　图表 D-泛酸钙企业（三）经营分析</w:t>
      </w:r>
      <w:r>
        <w:rPr>
          <w:rFonts w:hint="eastAsia"/>
        </w:rPr>
        <w:br/>
      </w:r>
      <w:r>
        <w:rPr>
          <w:rFonts w:hint="eastAsia"/>
        </w:rPr>
        <w:t>　　图表 D-泛酸钙企业（三）盈利能力情况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D-泛酸钙企业（三）偿债能力情况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D-泛酸钙企业（三）运营能力情况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D-泛酸钙企业（三）成长能力情况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D-泛酸钙优势</w:t>
      </w:r>
      <w:r>
        <w:rPr>
          <w:rFonts w:hint="eastAsia"/>
        </w:rPr>
        <w:br/>
      </w:r>
      <w:r>
        <w:rPr>
          <w:rFonts w:hint="eastAsia"/>
        </w:rPr>
        <w:t>　　图表 D-泛酸钙劣势</w:t>
      </w:r>
      <w:r>
        <w:rPr>
          <w:rFonts w:hint="eastAsia"/>
        </w:rPr>
        <w:br/>
      </w:r>
      <w:r>
        <w:rPr>
          <w:rFonts w:hint="eastAsia"/>
        </w:rPr>
        <w:t>　　图表 D-泛酸钙机会</w:t>
      </w:r>
      <w:r>
        <w:rPr>
          <w:rFonts w:hint="eastAsia"/>
        </w:rPr>
        <w:br/>
      </w:r>
      <w:r>
        <w:rPr>
          <w:rFonts w:hint="eastAsia"/>
        </w:rPr>
        <w:t>　　图表 D-泛酸钙威胁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2025-2031年中国D-泛酸钙市场前景分析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2025-2031年中国D-泛酸钙行业发展趋势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4886a411424e" w:history="1">
        <w:r>
          <w:rPr>
            <w:rStyle w:val="Hyperlink"/>
          </w:rPr>
          <w:t>中国D-泛酸钙市场调研及发展前景预测报告（2025-2031年）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c4886a411424e" w:history="1">
        <w:r>
          <w:rPr>
            <w:rStyle w:val="Hyperlink"/>
          </w:rPr>
          <w:t>https://www.20087.com/7/79/D-FanSuanGaiDiaoChaBaoGao.html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热点：泛酸钙和钙的区别、D-泛酸钙对狗的作用、护肤品是D泛酸钙还是、d泛酸钙是什么东西、右旋泛酸钙对身体好吗、d泛酸钙是补钙的吗、维生素D、D-泛酸钙的作用及功能、d泛酸钙是钙吗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2b82e76f44b2" w:history="1">
      <w:r>
        <w:rPr>
          <w:rStyle w:val="Hyperlink"/>
        </w:rPr>
        <w:t>中国D-泛酸钙市场调研及发展前景预测报告（2025-2031年）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-FanSuanGaiDiaoChaBaoGao.html" TargetMode="External" Id="Rc77c4886a411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-FanSuanGaiDiaoChaBaoGao.html" TargetMode="External" Id="R1d9d2b82e76f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2024-12-03T01:21:00Z</dcterms:created>
  <dcterms:modified xsi:type="dcterms:W3CDTF">2024-12-03T02:21:00Z</dcterms:modified>
  <dc:subject>中国D-泛酸钙市场调研及发展前景预测报告（2025-2031年）</dc:subject>
  <dc:title>中国D-泛酸钙市场调研及发展前景预测报告（2025-2031年）</dc:title>
  <cp:keywords>中国D-泛酸钙市场调研及发展前景预测报告（2025-2031年）</cp:keywords>
  <dc:description>中国D-泛酸钙市场调研及发展前景预测报告（2025-2031年）</dc:description>
</cp:coreProperties>
</file>