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f969dd84034c6d" w:history="1">
              <w:r>
                <w:rPr>
                  <w:rStyle w:val="Hyperlink"/>
                </w:rPr>
                <w:t>全球与中国半导体衬底材料市场现状及发展趋势（2025-2031年）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f969dd84034c6d" w:history="1">
              <w:r>
                <w:rPr>
                  <w:rStyle w:val="Hyperlink"/>
                </w:rPr>
                <w:t>全球与中国半导体衬底材料市场现状及发展趋势（2025-2031年）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3661298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f969dd84034c6d" w:history="1">
                <w:r>
                  <w:rPr>
                    <w:rStyle w:val="Hyperlink"/>
                  </w:rPr>
                  <w:t>https://www.20087.com/8/29/BanDaoTiChenDiCaiLiaoDeQianJingQuShi.html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衬底材料是制造集成电路和光电器件的基础，常见的有硅、砷化镓和碳化硅等。近年来，随着5G通信、电动汽车和物联网等新兴领域的需求激增，对高性能、大尺寸衬底材料的需求日益迫切。技术创新，如化学气相沉积（CVD）和分子束外延（MBE），提高了衬底的晶体质量和均匀性，降低了缺陷密度。</w:t>
      </w:r>
      <w:r>
        <w:rPr>
          <w:rFonts w:hint="eastAsia"/>
        </w:rPr>
        <w:br/>
      </w:r>
      <w:r>
        <w:rPr>
          <w:rFonts w:hint="eastAsia"/>
        </w:rPr>
        <w:t>　　未来，半导体衬底材料将更加侧重于新材料的探索和现有材料的性能优化。宽禁带半导体材料，如氮化镓（GaN）和氧化锌（ZnO），由于其高电子迁移率和热稳定性，将在高频、高功率器件中占据主导地位。同时，大直径衬底的制备技术将成为研发重点，以提高芯片产量和降低成本。此外，环保和可持续性也将成为衬底材料开发的考量因素，推动行业减少有毒物质的使用，提高材料回收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f969dd84034c6d" w:history="1">
        <w:r>
          <w:rPr>
            <w:rStyle w:val="Hyperlink"/>
          </w:rPr>
          <w:t>全球与中国半导体衬底材料市场现状及发展趋势（2025-2031年）</w:t>
        </w:r>
      </w:hyperlink>
      <w:r>
        <w:rPr>
          <w:rFonts w:hint="eastAsia"/>
        </w:rPr>
        <w:t>》基于多年半导体衬底材料行业研究积累，结合当前市场发展现状，依托国家权威数据资源和长期市场监测数据库，对半导体衬底材料行业进行了全面调研与分析。报告详细阐述了半导体衬底材料市场规模、市场前景、发展趋势、技术现状及未来方向，重点分析了行业内主要企业的竞争格局，并通过SWOT分析揭示了半导体衬底材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4f969dd84034c6d" w:history="1">
        <w:r>
          <w:rPr>
            <w:rStyle w:val="Hyperlink"/>
          </w:rPr>
          <w:t>全球与中国半导体衬底材料市场现状及发展趋势（2025-2031年）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》为投资者提供了准确的市场现状解读，帮助预判行业前景，挖掘投资价值，同时从投资策略和营销策略等角度提出实用建议，助力投资者在半导体衬底材料行业中把握机遇、规避风险。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半导体衬底材料市场概述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按照不同分类，半导体衬底材料主要可以分为如下几个类别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不同分类半导体衬底材料增长趋势2020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从不同应用，半导体衬底材料主要包括如下几个方面</w:t>
      </w:r>
      <w:r>
        <w:rPr>
          <w:rFonts w:hint="eastAsia"/>
        </w:rPr>
        <w:br/>
      </w:r>
      <w:r>
        <w:rPr>
          <w:rFonts w:hint="eastAsia"/>
        </w:rPr>
        <w:t>　　1.4 半导体衬底材料行业背景、发展历史、现状及趋势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半导体衬底材料行业目前现状分析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半导体衬底材料发展趋势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全球半导体衬底材料总体规模分析</w:t>
      </w:r>
      <w:r>
        <w:rPr>
          <w:rFonts w:hint="eastAsia"/>
        </w:rPr>
        <w:br/>
      </w:r>
      <w:r>
        <w:rPr>
          <w:rFonts w:hint="eastAsia"/>
        </w:rPr>
        <w:t>　　2.1 全球半导体衬底材料供需现状及预测（2020-2031）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全球半导体衬底材料产能、产量、产能利用率及发展趋势（2020-2031）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全球半导体衬底材料产量、需求量及发展趋势（2020-2031）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全球主要地区半导体衬底材料产量及发展趋势（2020-2031）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中国半导体衬底材料供需现状及预测（2020-2031）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中国半导体衬底材料产能、产量、产能利用率及发展趋势（2020-2031）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中国半导体衬底材料产量、市场需求量及发展趋势（2020-2031）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全球半导体衬底材料销量及销售额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全球市场半导体衬底材料销售额（2020-2031）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全球市场半导体衬底材料销量（2020-2031）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全球市场半导体衬底材料价格趋势（2020-2031）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全球市场主要厂商半导体衬底材料产能、产量及市场份额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全球市场主要厂商半导体衬底材料销量（2020-2025）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全球市场主要厂商半导体衬底材料销售收入（2020-2025）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2025年全球主要生产商半导体衬底材料收入排名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全球市场主要厂商半导体衬底材料销售价格（2020-2025）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中国市场主要厂商半导体衬底材料销量（2020-2025）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中国市场主要厂商半导体衬底材料销售收入（2020-2025）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2025年中国主要生产商半导体衬底材料收入排名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中国市场主要厂商半导体衬底材料销售价格（2020-2025）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全球主要厂商半导体衬底材料产地分布及商业化日期</w:t>
      </w:r>
      <w:r>
        <w:rPr>
          <w:rFonts w:hint="eastAsia"/>
        </w:rPr>
        <w:br/>
      </w:r>
      <w:r>
        <w:rPr>
          <w:rFonts w:hint="eastAsia"/>
        </w:rPr>
        <w:t>　　3.5 半导体衬底材料行业集中度、竞争程度分析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半导体衬底材料行业集中度分析：全球Top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全球半导体衬底材料第一梯队、第二梯队和第三梯队生产商（品牌）及市场份额（2024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全球半导体衬底材料主要地区分析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全球主要地区半导体衬底材料市场规模分析：2020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全球主要地区半导体衬底材料销售收入及市场份额（2020-2025年）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全球主要地区半导体衬底材料销售收入预测（2025-2031年）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全球主要地区半导体衬底材料销量分析：2020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全球主要地区半导体衬底材料销量及市场份额（2020-2025年）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全球主要地区半导体衬底材料销量及市场份额预测（2025-2031）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北美市场半导体衬底材料销量、收入及增长率（2020-2031）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欧洲市场半导体衬底材料销量、收入及增长率（2020-2031）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中国市场半导体衬底材料销量、收入及增长率（2020-2031）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日本市场半导体衬底材料销量、收入及增长率（2020-2031）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东南亚市场半导体衬底材料销量、收入及增长率（2020-2031）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印度市场半导体衬底材料销量、收入及增长率（2020-2031）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全球半导体衬底材料主要生产商分析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重点企业（1）基本信息、半导体衬底材料生产基地、销售区域、竞争对手及市场地位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重点企业（1）半导体衬底材料产品规格、参数及市场应用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重点企业（1）半导体衬底材料销量、收入、价格及毛利率（2020-2025）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重点企业（2）基本信息、半导体衬底材料生产基地、销售区域、竞争对手及市场地位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重点企业（2）半导体衬底材料产品规格、参数及市场应用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重点企业（2）半导体衬底材料销量、收入、价格及毛利率（2020-2025）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重点企业（3）基本信息、半导体衬底材料生产基地、销售区域、竞争对手及市场地位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重点企业（3）半导体衬底材料产品规格、参数及市场应用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重点企业（3）半导体衬底材料销量、收入、价格及毛利率（2020-2025）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重点企业（4）基本信息、半导体衬底材料生产基地、销售区域、竞争对手及市场地位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重点企业（4）半导体衬底材料产品规格、参数及市场应用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重点企业（4）半导体衬底材料销量、收入、价格及毛利率（2020-2025）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重点企业（5）基本信息、半导体衬底材料生产基地、销售区域、竞争对手及市场地位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重点企业（5）半导体衬底材料产品规格、参数及市场应用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重点企业（5）半导体衬底材料销量、收入、价格及毛利率（2020-2025）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重点企业（6）基本信息、半导体衬底材料生产基地、销售区域、竞争对手及市场地位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重点企业（6）半导体衬底材料产品规格、参数及市场应用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重点企业（6）半导体衬底材料销量、收入、价格及毛利率（2020-2025）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重点企业（7）基本信息、半导体衬底材料生产基地、销售区域、竞争对手及市场地位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重点企业（7）半导体衬底材料产品规格、参数及市场应用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重点企业（7）半导体衬底材料销量、收入、价格及毛利率（2020-2025）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重点企业（8）基本信息、半导体衬底材料生产基地、销售区域、竞争对手及市场地位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重点企业（8）半导体衬底材料产品规格、参数及市场应用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重点企业（8）半导体衬底材料销量、收入、价格及毛利率（2020-2025）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重点企业（9）基本信息、半导体衬底材料生产基地、销售区域、竞争对手及市场地位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重点企业（9）半导体衬底材料产品规格、参数及市场应用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重点企业（9）半导体衬底材料销量、收入、价格及毛利率（2020-2025）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重点企业（10）基本信息、半导体衬底材料生产基地、销售区域、竞争对手及市场地位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重点企业（10）半导体衬底材料产品规格、参数及市场应用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重点企业（10）半导体衬底材料销量、收入、价格及毛利率（2020-2025）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不同分类半导体衬底材料分析</w:t>
      </w:r>
      <w:r>
        <w:rPr>
          <w:rFonts w:hint="eastAsia"/>
        </w:rPr>
        <w:br/>
      </w:r>
      <w:r>
        <w:rPr>
          <w:rFonts w:hint="eastAsia"/>
        </w:rPr>
        <w:t>　　6.1 全球不同分类半导体衬底材料销量（2020-2031）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全球不同分类半导体衬底材料销量及市场份额（2020-2025）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全球不同分类半导体衬底材料销量预测（2025-2031）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全球不同分类半导体衬底材料收入（2020-2031）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全球不同分类半导体衬底材料收入及市场份额（2020-2025）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全球不同分类半导体衬底材料收入预测（2025-2031）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全球不同分类半导体衬底材料价格走势（2020-2031）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中国不同分类半导体衬底材料销量（2020-2031）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中国不同分类半导体衬底材料销量及市场份额（2020-2025）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中国不同分类半导体衬底材料销量预测（2025-2031）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中国不同分类半导体衬底材料收入（2020-2031）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中国不同分类半导体衬底材料收入及市场份额（2020-2025）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中国不同分类半导体衬底材料收入预测（2025-2031）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不同应用半导体衬底材料分析</w:t>
      </w:r>
      <w:r>
        <w:rPr>
          <w:rFonts w:hint="eastAsia"/>
        </w:rPr>
        <w:br/>
      </w:r>
      <w:r>
        <w:rPr>
          <w:rFonts w:hint="eastAsia"/>
        </w:rPr>
        <w:t>　　7.1 全球不同应用半导体衬底材料销量（2020-2031）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全球不同应用半导体衬底材料销量及市场份额（2020-2025）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全球不同应用半导体衬底材料销量预测（2025-2031）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全球不同应用半导体衬底材料收入（2020-2031）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全球不同应用半导体衬底材料收入及市场份额（2020-2025）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全球不同应用半导体衬底材料收入预测（2025-2031）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全球不同应用半导体衬底材料价格走势（2020-2031）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中国不同应用半导体衬底材料销量（2020-2031）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中国不同应用半导体衬底材料销量及市场份额（2020-2025）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中国不同应用半导体衬底材料销量预测（2025-2031）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中国不同应用半导体衬底材料收入（2020-2031）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中国不同应用半导体衬底材料收入及市场份额（2020-2025）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中国不同应用半导体衬底材料收入预测（2025-2031）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半导体衬底材料产业链分析</w:t>
      </w:r>
      <w:r>
        <w:rPr>
          <w:rFonts w:hint="eastAsia"/>
        </w:rPr>
        <w:br/>
      </w:r>
      <w:r>
        <w:rPr>
          <w:rFonts w:hint="eastAsia"/>
        </w:rPr>
        <w:t>　　8.2 半导体衬底材料产业上游供应分析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半导体衬底材料下游典型客户</w:t>
      </w:r>
      <w:r>
        <w:rPr>
          <w:rFonts w:hint="eastAsia"/>
        </w:rPr>
        <w:br/>
      </w:r>
      <w:r>
        <w:rPr>
          <w:rFonts w:hint="eastAsia"/>
        </w:rPr>
        <w:t>　　8.4 半导体衬底材料销售渠道分析及建议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中国市场半导体衬底材料产量、销量、进出口分析及未来趋势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中国市场半导体衬底材料产量、销量、进出口分析及未来趋势（2020-2031）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中国市场半导体衬底材料进出口贸易趋势</w:t>
      </w:r>
      <w:r>
        <w:rPr>
          <w:rFonts w:hint="eastAsia"/>
        </w:rPr>
        <w:br/>
      </w:r>
      <w:r>
        <w:rPr>
          <w:rFonts w:hint="eastAsia"/>
        </w:rPr>
        <w:t>　　9.3 中国市场半导体衬底材料主要进口来源</w:t>
      </w:r>
      <w:r>
        <w:rPr>
          <w:rFonts w:hint="eastAsia"/>
        </w:rPr>
        <w:br/>
      </w:r>
      <w:r>
        <w:rPr>
          <w:rFonts w:hint="eastAsia"/>
        </w:rPr>
        <w:t>　　9.4 中国市场半导体衬底材料主要出口目的地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中国市场半导体衬底材料主要地区分布</w:t>
      </w:r>
      <w:r>
        <w:rPr>
          <w:rFonts w:hint="eastAsia"/>
        </w:rPr>
        <w:br/>
      </w:r>
      <w:r>
        <w:rPr>
          <w:rFonts w:hint="eastAsia"/>
        </w:rPr>
        <w:t>　　10.1 中国半导体衬底材料生产地区分布</w:t>
      </w:r>
      <w:r>
        <w:rPr>
          <w:rFonts w:hint="eastAsia"/>
        </w:rPr>
        <w:br/>
      </w:r>
      <w:r>
        <w:rPr>
          <w:rFonts w:hint="eastAsia"/>
        </w:rPr>
        <w:t>　　10.2 中国半导体衬底材料消费地区分布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半导体衬底材料行业主要的增长驱动因素</w:t>
      </w:r>
      <w:r>
        <w:rPr>
          <w:rFonts w:hint="eastAsia"/>
        </w:rPr>
        <w:br/>
      </w:r>
      <w:r>
        <w:rPr>
          <w:rFonts w:hint="eastAsia"/>
        </w:rPr>
        <w:t>　　11.2 半导体衬底材料行业发展的有利因素及发展机遇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半导体衬底材料行业发展面临的阻碍因素及挑战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半导体衬底材料行业政策分析</w:t>
      </w:r>
      <w:r>
        <w:rPr>
          <w:rFonts w:hint="eastAsia"/>
        </w:rPr>
        <w:br/>
      </w:r>
      <w:r>
        <w:rPr>
          <w:rFonts w:hint="eastAsia"/>
        </w:rPr>
        <w:t>　　11.5 半导体衬底材料中国企业SWOT分析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不同分类半导体衬底材料增长趋势2020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半导体衬底材料行业目前发展现状</w:t>
      </w:r>
      <w:r>
        <w:rPr>
          <w:rFonts w:hint="eastAsia"/>
        </w:rPr>
        <w:br/>
      </w:r>
      <w:r>
        <w:rPr>
          <w:rFonts w:hint="eastAsia"/>
        </w:rPr>
        <w:t>　　表： 半导体衬底材料发展趋势</w:t>
      </w:r>
      <w:r>
        <w:rPr>
          <w:rFonts w:hint="eastAsia"/>
        </w:rPr>
        <w:br/>
      </w:r>
      <w:r>
        <w:rPr>
          <w:rFonts w:hint="eastAsia"/>
        </w:rPr>
        <w:t>　　表： 全球主要地区半导体衬底材料产量：2020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全球主要地区半导体衬底材料产量（2020-2025）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全球主要地区半导体衬底材料产量市场份额（2020-2025）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全球主要地区半导体衬底材料产量（2025-2031）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全球市场主要厂商半导体衬底材料产能及产量（2024-2025）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全球市场主要厂商半导体衬底材料销量（2020-2025）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全球市场主要厂商半导体衬底材料产量市场份额（2020-2025）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全球市场主要厂商半导体衬底材料销售收入（2020-2025）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全球市场主要厂商半导体衬底材料销售收入市场份额（2020-2025）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2025年全球主要生产商半导体衬底材料收入排名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全球市场主要厂商半导体衬底材料销售价格（2020-2025）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中国市场主要厂商半导体衬底材料销量（2020-2025）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中国市场主要厂商半导体衬底材料产量市场份额（2020-2025）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中国市场主要厂商半导体衬底材料销售收入（2020-2025）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中国市场主要厂商半导体衬底材料销售收入市场份额（2020-2025）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2025年中国主要生产商半导体衬底材料收入排名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中国市场主要厂商半导体衬底材料销售价格（2020-2025）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全球主要厂商半导体衬底材料产地分布及商业化日期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全球主要地区半导体衬底材料销售收入：2020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全球主要地区半导体衬底材料销售收入（2020-2025）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全球主要地区半导体衬底材料销售收入市场份额（2020-2025）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全球主要地区半导体衬底材料收入（2025-2031）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全球主要地区半导体衬底材料收入市场份额（2025-2031）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全球主要地区半导体衬底材料销量：2020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全球主要地区半导体衬底材料销量（2020-2025）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全球主要地区半导体衬底材料销量市场份额（2020-2025）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全球主要地区半导体衬底材料销量（2025-2031）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全球主要地区半导体衬底材料销量份额（2025-2031）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重点企业（1）半导体衬底材料生产基地、销售区域、竞争对手及市场地位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重点企业（1）半导体衬底材料产品规格、参数及市场应用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重点企业（1）半导体衬底材料销量、收入、价格及毛利率（2020-2025）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重点企业（2）半导体衬底材料生产基地、销售区域、竞争对手及市场地位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重点企业（2）半导体衬底材料产品规格、参数及市场应用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重点企业（2）半导体衬底材料销量、收入、价格及毛利率（2020-2025）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重点企业（3）半导体衬底材料生产基地、销售区域、竞争对手及市场地位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重点企业（3）半导体衬底材料产品规格、参数及市场应用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重点企业（3）半导体衬底材料销量、收入、价格及毛利率（2020-2025）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半导体衬底材料生产基地、销售区域、竞争对手及市场地位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重点企业（4）半导体衬底材料产品规格、参数及市场应用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重点企业（4）半导体衬底材料销量、收入、价格及毛利率（2020-2025）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半导体衬底材料生产基地、销售区域、竞争对手及市场地位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重点企业（5）半导体衬底材料产品规格、参数及市场应用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重点企业（5）半导体衬底材料销量、收入、价格及毛利率（2020-2025）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半导体衬底材料生产基地、销售区域、竞争对手及市场地位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重点企业（6）半导体衬底材料产品规格、参数及市场应用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重点企业（6）半导体衬底材料销量、收入、价格及毛利率（2020-2025）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半导体衬底材料生产基地、销售区域、竞争对手及市场地位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重点企业（7）半导体衬底材料产品规格、参数及市场应用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重点企业（7）半导体衬底材料销量、收入、价格及毛利率（2020-2025）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半导体衬底材料生产基地、销售区域、竞争对手及市场地位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重点企业（8）半导体衬底材料产品规格、参数及市场应用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重点企业（8）半导体衬底材料销量、收入、价格及毛利率（2020-2025）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半导体衬底材料生产基地、销售区域、竞争对手及市场地位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重点企业（9）半导体衬底材料产品规格、参数及市场应用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重点企业（9）半导体衬底材料销量、收入、价格及毛利率（2020-2025）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半导体衬底材料生产基地、销售区域、竞争对手及市场地位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重点企业（10）半导体衬底材料产品规格、参数及市场应用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重点企业（10）半导体衬底材料销量、收入、价格及毛利率（2020-2025）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全球不同分类半导体衬底材料销量（2020-2025年）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全球不同分类半导体衬底材料销量市场份额（2020-2025）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全球不同分类半导体衬底材料销量预测（2025-2031）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全球市场不同分类半导体衬底材料销量市场份额预测（2025-2031）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全球不同分类半导体衬底材料收入（2020-2025年）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全球不同分类半导体衬底材料收入市场份额（2020-2025）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全球不同分类半导体衬底材料收入预测（2025-2031）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全球不同分类半导体衬底材料收入市场份额预测（2025-2031）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全球不同分类半导体衬底材料价格走势（2020-2031）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全球不同应用半导体衬底材料销量（2020-2025年）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全球不同应用半导体衬底材料销量市场份额（2020-2025）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全球不同应用半导体衬底材料销量预测（2025-2031）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全球市场不同应用半导体衬底材料销量市场份额预测（2025-2031）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全球不同应用半导体衬底材料收入（2020-2025年）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全球不同应用半导体衬底材料收入市场份额（2020-2025）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全球不同应用半导体衬底材料收入预测（2025-2031）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全球不同应用半导体衬底材料收入市场份额预测（2025-2031）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全球不同应用半导体衬底材料价格走势（2020-2031）</w:t>
      </w:r>
      <w:r>
        <w:rPr>
          <w:rFonts w:hint="eastAsia"/>
        </w:rPr>
        <w:br/>
      </w:r>
      <w:r>
        <w:rPr>
          <w:rFonts w:hint="eastAsia"/>
        </w:rPr>
        <w:t>　　表： 半导体衬底材料上游原料供应商及联系方式列表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半导体衬底材料典型客户列表</w:t>
      </w:r>
      <w:r>
        <w:rPr>
          <w:rFonts w:hint="eastAsia"/>
        </w:rPr>
        <w:br/>
      </w:r>
      <w:r>
        <w:rPr>
          <w:rFonts w:hint="eastAsia"/>
        </w:rPr>
        <w:t>　　表： 半导体衬底材料主要销售模式及销售渠道趋势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中国市场半导体衬底材料产量、销量、进出口（2020-2025年）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中国市场半导体衬底材料产量、销量、进出口预测（2025-2031）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中国市场半导体衬底材料进出口贸易趋势</w:t>
      </w:r>
      <w:r>
        <w:rPr>
          <w:rFonts w:hint="eastAsia"/>
        </w:rPr>
        <w:br/>
      </w:r>
      <w:r>
        <w:rPr>
          <w:rFonts w:hint="eastAsia"/>
        </w:rPr>
        <w:t>　　表： 中国市场半导体衬底材料主要进口来源</w:t>
      </w:r>
      <w:r>
        <w:rPr>
          <w:rFonts w:hint="eastAsia"/>
        </w:rPr>
        <w:br/>
      </w:r>
      <w:r>
        <w:rPr>
          <w:rFonts w:hint="eastAsia"/>
        </w:rPr>
        <w:t>　　表： 中国市场半导体衬底材料主要出口目的地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中国半导体衬底材料生产地区分布</w:t>
      </w:r>
      <w:r>
        <w:rPr>
          <w:rFonts w:hint="eastAsia"/>
        </w:rPr>
        <w:br/>
      </w:r>
      <w:r>
        <w:rPr>
          <w:rFonts w:hint="eastAsia"/>
        </w:rPr>
        <w:t>　　表： 中国半导体衬底材料消费地区分布</w:t>
      </w:r>
      <w:r>
        <w:rPr>
          <w:rFonts w:hint="eastAsia"/>
        </w:rPr>
        <w:br/>
      </w:r>
      <w:r>
        <w:rPr>
          <w:rFonts w:hint="eastAsia"/>
        </w:rPr>
        <w:t>　　表： 半导体衬底材料行业主要的增长驱动因素</w:t>
      </w:r>
      <w:r>
        <w:rPr>
          <w:rFonts w:hint="eastAsia"/>
        </w:rPr>
        <w:br/>
      </w:r>
      <w:r>
        <w:rPr>
          <w:rFonts w:hint="eastAsia"/>
        </w:rPr>
        <w:t>　　表： 半导体衬底材料行业发展的有利因素及发展机遇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半导体衬底材料行业发展面临的阻碍因素及挑战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半导体衬底材料行业政策分析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半导体衬底材料产品图片</w:t>
      </w:r>
      <w:r>
        <w:rPr>
          <w:rFonts w:hint="eastAsia"/>
        </w:rPr>
        <w:br/>
      </w:r>
      <w:r>
        <w:rPr>
          <w:rFonts w:hint="eastAsia"/>
        </w:rPr>
        <w:t>　　图： 全球不同分类半导体衬底材料市场份额2025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全球不同应用半导体衬底材料市场份额2024 VS 2025</w:t>
      </w:r>
      <w:r>
        <w:rPr>
          <w:rFonts w:hint="eastAsia"/>
        </w:rPr>
        <w:br/>
      </w:r>
      <w:r>
        <w:rPr>
          <w:rFonts w:hint="eastAsia"/>
        </w:rPr>
        <w:t>　　图： 全球半导体衬底材料产能、产量、产能利用率及发展趋势（2020-2031）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全球半导体衬底材料产量、需求量及发展趋势（2020-2031）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全球主要地区半导体衬底材料产量市场份额（2020-2031）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中国半导体衬底材料产能、产量、产能利用率及发展趋势（2020-2031）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中国半导体衬底材料产量、市场需求量及发展趋势（2020-2031）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全球半导体衬底材料市场销售额及增长率:（2020-2031）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全球市场半导体衬底材料市场规模：2020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全球市场半导体衬底材料销量及增长率（2020-2031）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全球市场半导体衬底材料价格趋势（2020-2031）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2025年全球市场主要厂商半导体衬底材料销量市场份额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2025年全球市场主要厂商半导体衬底材料收入市场份额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2025年中国市场主要厂商半导体衬底材料销量市场份额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2025年中国市场主要厂商半导体衬底材料收入市场份额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2025年全球前五及前十大生产商半导体衬底材料市场份额</w:t>
      </w:r>
      <w:r>
        <w:rPr>
          <w:rFonts w:hint="eastAsia"/>
        </w:rPr>
        <w:br/>
      </w:r>
      <w:r>
        <w:rPr>
          <w:rFonts w:hint="eastAsia"/>
        </w:rPr>
        <w:t>　　图： 全球半导体衬底材料第一梯队、第二梯队和第三梯队生产商（品牌）及市场份额（2024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全球主要地区半导体衬底材料销售收入市场份额（2020-2025）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全球主要地区半导体衬底材料销售收入市场份额（2024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全球主要地区半导体衬底材料收入市场份额（2025-2031）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全球主要地区半导体衬底材料销量市场份额（2024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北美市场半导体衬底材料销量及增长率（2020-2031）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北美市场半导体衬底材料收入及增长率（2020-2031）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欧洲市场半导体衬底材料销量及增长率（2020-2031）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欧洲市场半导体衬底材料收入及增长率（2020-2031）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中国市场半导体衬底材料销量及增长率（2020-2031）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中国市场半导体衬底材料收入及增长率（2020-2031）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日本市场半导体衬底材料销量及增长率（2020-2031）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日本市场半导体衬底材料收入及增长率（2020-2031）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东南亚市场半导体衬底材料销量及增长率（2020-2031）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东南亚市场半导体衬底材料收入及增长率（2020-2031）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印度市场半导体衬底材料销量及增长率（2020-2031）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印度市场半导体衬底材料收入及增长率（2020-2031）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半导体衬底材料产业链图</w:t>
      </w:r>
      <w:r>
        <w:rPr>
          <w:rFonts w:hint="eastAsia"/>
        </w:rPr>
        <w:br/>
      </w:r>
      <w:r>
        <w:rPr>
          <w:rFonts w:hint="eastAsia"/>
        </w:rPr>
        <w:t>　　图： 半导体衬底材料中国企业SWOT分析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f969dd84034c6d" w:history="1">
        <w:r>
          <w:rPr>
            <w:rStyle w:val="Hyperlink"/>
          </w:rPr>
          <w:t>全球与中国半导体衬底材料市场现状及发展趋势（2025-2031年）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3661298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f969dd84034c6d" w:history="1">
        <w:r>
          <w:rPr>
            <w:rStyle w:val="Hyperlink"/>
          </w:rPr>
          <w:t>https://www.20087.com/8/29/BanDaoTiChenDiCaiLiaoDeQianJingQuShi.html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衬底和晶圆的区别、半导体衬底材料有哪些、碳化硅半导体企业排名、半导体衬底材料销售、芯片衬底材料、半导体衬底材料工程研究中心项目、外延片与晶圆的区别、半导体衬底材料龙头、半导体衬底材料的晶体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ed1185c4d54bf4" w:history="1">
      <w:r>
        <w:rPr>
          <w:rStyle w:val="Hyperlink"/>
        </w:rPr>
        <w:t>全球与中国半导体衬底材料市场现状及发展趋势（2025-2031年）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BanDaoTiChenDiCaiLiaoDeQianJingQuShi.html" TargetMode="External" Id="R24f969dd84034c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BanDaoTiChenDiCaiLiaoDeQianJingQuShi.html" TargetMode="External" Id="Rc1ed1185c4d54b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2025-02-05T07:24:00Z</dcterms:created>
  <dcterms:modified xsi:type="dcterms:W3CDTF">2025-02-05T08:24:00Z</dcterms:modified>
  <dc:subject>全球与中国半导体衬底材料市场现状及发展趋势（2025-2031年）</dc:subject>
  <dc:title>全球与中国半导体衬底材料市场现状及发展趋势（2025-2031年）</dc:title>
  <cp:keywords>全球与中国半导体衬底材料市场现状及发展趋势（2025-2031年）</cp:keywords>
  <dc:description>全球与中国半导体衬底材料市场现状及发展趋势（2025-2031年）</dc:description>
</cp:coreProperties>
</file>