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e407d3694070" w:history="1">
              <w:r>
                <w:rPr>
                  <w:rStyle w:val="Hyperlink"/>
                </w:rPr>
                <w:t>2024-2030年中国硅钙包芯线行业研究与前景趋势报告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e407d3694070" w:history="1">
              <w:r>
                <w:rPr>
                  <w:rStyle w:val="Hyperlink"/>
                </w:rPr>
                <w:t>2024-2030年中国硅钙包芯线行业研究与前景趋势报告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de407d3694070" w:history="1">
                <w:r>
                  <w:rPr>
                    <w:rStyle w:val="Hyperlink"/>
                  </w:rPr>
                  <w:t>https://www.20087.com/8/79/GuiGaiBaoXinXianFaZhanQuShiFenXi.html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包芯线是一种用于钢铁冶炼过程中添加合金元素的材料，近年来在冶金行业中得到了广泛应用。随着钢铁行业的技术进步和对产品质量要求的提高，硅钙包芯线的生产工艺和性能也在不断优化。目前，硅钙包芯线不仅在合金元素的均匀性和稳定性方面有了显著提升，而且在使用便捷性和成本效益方面也得到了改善。例如，通过优化包覆材料和芯材比例，提高了合金元素的吸收率；同时，一些新型包芯线还具备更好的操作性能和更高的性价比。</w:t>
      </w:r>
      <w:r>
        <w:rPr>
          <w:rFonts w:hint="eastAsia"/>
        </w:rPr>
        <w:br/>
      </w:r>
      <w:r>
        <w:rPr>
          <w:rFonts w:hint="eastAsia"/>
        </w:rPr>
        <w:t>　　未来，硅钙包芯线的发展将更加注重技术创新和应用扩展。一方面，通过采用更先进的材料和技术，提高包芯线的性能，例如开发具有更高合金元素吸收率和更稳定性能的新材料。另一方面，随着钢铁行业的转型升级和技术进步，硅钙包芯线将更加注重满足特定合金钢种的需求，比如开发适用于特殊用途的合金材料。此外，考虑到环保要求的提高，硅钙包芯线的生产过程将更加注重节能减排，采用更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e407d3694070" w:history="1">
        <w:r>
          <w:rPr>
            <w:rStyle w:val="Hyperlink"/>
          </w:rPr>
          <w:t>2024-2030年中国硅钙包芯线行业研究与前景趋势报告</w:t>
        </w:r>
      </w:hyperlink>
      <w:r>
        <w:rPr>
          <w:rFonts w:hint="eastAsia"/>
        </w:rPr>
        <w:t>》通过严谨的分析、翔实的数据及直观的图表，系统解析了硅钙包芯线行业的市场规模、需求变化、价格波动及产业链结构。报告全面评估了当前硅钙包芯线市场现状，科学预测了未来市场前景与发展趋势，重点剖析了硅钙包芯线细分市场的机遇与挑战。同时，报告对硅钙包芯线重点企业的竞争地位及市场集中度进行了评估，为硅钙包芯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硅钙包芯线产品概述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硅钙包芯线市场特点分析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硅钙包芯线行业发展周期特征分析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2023-2024年中国硅钙包芯线行业发展环境分析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中国硅钙包芯线行业发展经济环境分析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中国硅钙包芯线行业发展政策环境分析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一、硅钙包芯线行业政策影响分析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二、相关硅钙包芯线行业标准分析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2023-2024年全球硅钙包芯线行业市场发展调研分析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全球硅钙包芯线行业市场运行环境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全球硅钙包芯线行业市场发展情况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一、全球硅钙包芯线行业市场供给分析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二、全球硅钙包芯线行业市场需求分析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三、全球硅钙包芯线行业主要国家地区发展情况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2024-2030年全球硅钙包芯线行业市场规模趋势预测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中国硅钙包芯线行业市场供需现状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中国硅钙包芯线市场现状</w:t>
      </w:r>
      <w:r>
        <w:rPr>
          <w:rFonts w:hint="eastAsia"/>
        </w:rPr>
        <w:br/>
      </w:r>
      <w:r>
        <w:rPr>
          <w:rFonts w:hint="eastAsia"/>
        </w:rPr>
        <w:t>　　第二节 中国硅钙包芯线行业产量情况分析及预测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一、硅钙包芯线总体产能规模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二、2018-2023年中国硅钙包芯线产量统计</w:t>
      </w:r>
      <w:r>
        <w:rPr>
          <w:rFonts w:hint="eastAsia"/>
        </w:rPr>
        <w:br/>
      </w:r>
      <w:r>
        <w:rPr>
          <w:rFonts w:hint="eastAsia"/>
        </w:rPr>
        <w:t>　　　　三、硅钙包芯线行业供给区域分布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四、2024-2030年中国硅钙包芯线产量预测</w:t>
      </w:r>
      <w:r>
        <w:rPr>
          <w:rFonts w:hint="eastAsia"/>
        </w:rPr>
        <w:br/>
      </w:r>
      <w:r>
        <w:rPr>
          <w:rFonts w:hint="eastAsia"/>
        </w:rPr>
        <w:t>　　第三节 中国硅钙包芯线市场需求分析及预测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一、2018-2023年中国硅钙包芯线市场需求统计</w:t>
      </w:r>
      <w:r>
        <w:rPr>
          <w:rFonts w:hint="eastAsia"/>
        </w:rPr>
        <w:br/>
      </w:r>
      <w:r>
        <w:rPr>
          <w:rFonts w:hint="eastAsia"/>
        </w:rPr>
        <w:t>　　　　二、中国硅钙包芯线市场需求特点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三、2024-2030年中国硅钙包芯线市场需求量预测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中国硅钙包芯线行业现状调研分析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中国硅钙包芯线行业发展现状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一、2023-2024年硅钙包芯线行业品牌发展现状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二、2023-2024年硅钙包芯线行业需求市场现状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三、2023-2024年硅钙包芯线市场需求层次分析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四、2023-2024年中国硅钙包芯线市场走向分析</w:t>
      </w:r>
      <w:r>
        <w:rPr>
          <w:rFonts w:hint="eastAsia"/>
        </w:rPr>
        <w:br/>
      </w:r>
      <w:r>
        <w:rPr>
          <w:rFonts w:hint="eastAsia"/>
        </w:rPr>
        <w:t>　　第二节 中国硅钙包芯线产品技术分析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一、2023-2024年硅钙包芯线产品技术变化特点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二、2023-2024年硅钙包芯线产品市场的新技术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三、2023-2024年硅钙包芯线产品市场现状分析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中国硅钙包芯线行业存在的问题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一、2023-2024年硅钙包芯线产品市场存在的主要问题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二、2023-2024年国内硅钙包芯线产品市场的三大瓶颈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三、2023-2024年硅钙包芯线产品市场遭遇的规模难题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对中国硅钙包芯线市场的分析及思考</w:t>
      </w:r>
      <w:r>
        <w:rPr>
          <w:rFonts w:hint="eastAsia"/>
        </w:rPr>
        <w:br/>
      </w:r>
      <w:r>
        <w:rPr>
          <w:rFonts w:hint="eastAsia"/>
        </w:rPr>
        <w:t>　　　　一、硅钙包芯线市场特点</w:t>
      </w:r>
      <w:r>
        <w:rPr>
          <w:rFonts w:hint="eastAsia"/>
        </w:rPr>
        <w:br/>
      </w:r>
      <w:r>
        <w:rPr>
          <w:rFonts w:hint="eastAsia"/>
        </w:rPr>
        <w:t>　　　　二、硅钙包芯线市场分析</w:t>
      </w:r>
      <w:r>
        <w:rPr>
          <w:rFonts w:hint="eastAsia"/>
        </w:rPr>
        <w:br/>
      </w:r>
      <w:r>
        <w:rPr>
          <w:rFonts w:hint="eastAsia"/>
        </w:rPr>
        <w:t>　　　　三、硅钙包芯线市场变化的方向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四、中国硅钙包芯线行业发展的新思路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五、对中国硅钙包芯线行业发展的思考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2018-2023年中国硅钙包芯线产品市场进出口数据分析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2018-2023年中国硅钙包芯线产品出口统计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2018-2023年中国硅钙包芯线产品进口统计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2018-2023年中国硅钙包芯线产品进出口价格对比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中国硅钙包芯线主要进口来源地及出口目的地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硅钙包芯线行业细分产品调研</w:t>
      </w:r>
      <w:r>
        <w:rPr>
          <w:rFonts w:hint="eastAsia"/>
        </w:rPr>
        <w:br/>
      </w:r>
      <w:r>
        <w:rPr>
          <w:rFonts w:hint="eastAsia"/>
        </w:rPr>
        <w:t>　　第一节 硅钙包芯线细分产品结构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2018-2023年中国硅钙包芯线行业竞争态势分析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2023年硅钙包芯线行业集中度分析</w:t>
      </w:r>
      <w:r>
        <w:rPr>
          <w:rFonts w:hint="eastAsia"/>
        </w:rPr>
        <w:br/>
      </w:r>
      <w:r>
        <w:rPr>
          <w:rFonts w:hint="eastAsia"/>
        </w:rPr>
        <w:t>　　　　一、硅钙包芯线市场集中度分析</w:t>
      </w:r>
      <w:r>
        <w:rPr>
          <w:rFonts w:hint="eastAsia"/>
        </w:rPr>
        <w:br/>
      </w:r>
      <w:r>
        <w:rPr>
          <w:rFonts w:hint="eastAsia"/>
        </w:rPr>
        <w:t>　　　　二、硅钙包芯线企业分布区域集中度分析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三、硅钙包芯线区域消费集中度分析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2018-2023年硅钙包芯线主要企业竞争力分析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2023-2024年硅钙包芯线行业竞争格局分析</w:t>
      </w:r>
      <w:r>
        <w:rPr>
          <w:rFonts w:hint="eastAsia"/>
        </w:rPr>
        <w:br/>
      </w:r>
      <w:r>
        <w:rPr>
          <w:rFonts w:hint="eastAsia"/>
        </w:rPr>
        <w:t>　　　　一、硅钙包芯线行业竞争分析</w:t>
      </w:r>
      <w:r>
        <w:rPr>
          <w:rFonts w:hint="eastAsia"/>
        </w:rPr>
        <w:br/>
      </w:r>
      <w:r>
        <w:rPr>
          <w:rFonts w:hint="eastAsia"/>
        </w:rPr>
        <w:t>　　　　二、中外硅钙包芯线产品竞争分析</w:t>
      </w:r>
      <w:r>
        <w:rPr>
          <w:rFonts w:hint="eastAsia"/>
        </w:rPr>
        <w:br/>
      </w:r>
      <w:r>
        <w:rPr>
          <w:rFonts w:hint="eastAsia"/>
        </w:rPr>
        <w:t>　　　　三、国内硅钙包芯线行业重点企业发展动向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2023-2024年硅钙包芯线行业上下游产业链发展情况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硅钙包芯线上游产业发展分析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硅钙包芯线下游产业发展分析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硅钙包芯线行业重点企业竞争力分析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三、企业硅钙包芯线经营状况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三、企业硅钙包芯线经营状况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三、企业硅钙包芯线经营状况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三、企业硅钙包芯线经营状况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三、企业硅钙包芯线经营状况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三、企业硅钙包芯线经营状况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2023-2024年硅钙包芯线企业管理策略建议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提高硅钙包芯线企业竞争力的策略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一、提高中国硅钙包芯线企业核心竞争力的对策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二、硅钙包芯线企业提升竞争力的主要方向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三、影响硅钙包芯线企业核心竞争力的因素及提升途径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四、提高硅钙包芯线企业竞争力的策略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对中国硅钙包芯线品牌的战略思考</w:t>
      </w:r>
      <w:r>
        <w:rPr>
          <w:rFonts w:hint="eastAsia"/>
        </w:rPr>
        <w:br/>
      </w:r>
      <w:r>
        <w:rPr>
          <w:rFonts w:hint="eastAsia"/>
        </w:rPr>
        <w:t>　　　　一、硅钙包芯线实施品牌战略的意义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二、硅钙包芯线企业品牌的现状分析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三、中国硅钙包芯线企业的品牌战略</w:t>
      </w:r>
      <w:r>
        <w:rPr>
          <w:rFonts w:hint="eastAsia"/>
        </w:rPr>
        <w:br/>
      </w:r>
      <w:r>
        <w:rPr>
          <w:rFonts w:hint="eastAsia"/>
        </w:rPr>
        <w:t>　　　　四、硅钙包芯线品牌战略管理的策略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硅钙包芯线行业发展趋势及投资风险预警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2024年硅钙包芯线市场前景分析</w:t>
      </w:r>
      <w:r>
        <w:rPr>
          <w:rFonts w:hint="eastAsia"/>
        </w:rPr>
        <w:br/>
      </w:r>
      <w:r>
        <w:rPr>
          <w:rFonts w:hint="eastAsia"/>
        </w:rPr>
        <w:t>　　第二节 2024年硅钙包芯线行业发展趋势预测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影响硅钙包芯线行业发展的主要因素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一、2024年影响硅钙包芯线行业运行的有利因素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二、2024年影响硅钙包芯线行业运行的稳定因素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三、2024年影响硅钙包芯线行业运行的不利因素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四、2024年中国硅钙包芯线行业发展面临的挑战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五、2024年中国硅钙包芯线行业发展面临的机遇</w:t>
      </w:r>
      <w:r>
        <w:rPr>
          <w:rFonts w:hint="eastAsia"/>
        </w:rPr>
        <w:br/>
      </w:r>
      <w:r>
        <w:rPr>
          <w:rFonts w:hint="eastAsia"/>
        </w:rPr>
        <w:t>　　第四节 硅钙包芯线行业投资风险预警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一、2024年硅钙包芯线行业市场风险及控制策略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二、2024年硅钙包芯线行业政策风险及控制策略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三、2024年硅钙包芯线行业经营风险及控制策略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四、2024年硅钙包芯线同业竞争风险及控制策略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五、2024年硅钙包芯线行业其他风险及控制策略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硅钙包芯线市场研究结论</w:t>
      </w:r>
      <w:r>
        <w:rPr>
          <w:rFonts w:hint="eastAsia"/>
        </w:rPr>
        <w:br/>
      </w:r>
      <w:r>
        <w:rPr>
          <w:rFonts w:hint="eastAsia"/>
        </w:rPr>
        <w:t>　　第二节 硅钙包芯线子行业研究结论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硅钙包芯线市场发展建议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硅钙包芯线行业类别</w:t>
      </w:r>
      <w:r>
        <w:rPr>
          <w:rFonts w:hint="eastAsia"/>
        </w:rPr>
        <w:br/>
      </w:r>
      <w:r>
        <w:rPr>
          <w:rFonts w:hint="eastAsia"/>
        </w:rPr>
        <w:t>　　图表 硅钙包芯线行业产业链调研</w:t>
      </w:r>
      <w:r>
        <w:rPr>
          <w:rFonts w:hint="eastAsia"/>
        </w:rPr>
        <w:br/>
      </w:r>
      <w:r>
        <w:rPr>
          <w:rFonts w:hint="eastAsia"/>
        </w:rPr>
        <w:t>　　图表 硅钙包芯线行业现状</w:t>
      </w:r>
      <w:r>
        <w:rPr>
          <w:rFonts w:hint="eastAsia"/>
        </w:rPr>
        <w:br/>
      </w:r>
      <w:r>
        <w:rPr>
          <w:rFonts w:hint="eastAsia"/>
        </w:rPr>
        <w:t>　　图表 硅钙包芯线行业标准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2018-2023年中国硅钙包芯线市场规模</w:t>
      </w:r>
      <w:r>
        <w:rPr>
          <w:rFonts w:hint="eastAsia"/>
        </w:rPr>
        <w:br/>
      </w:r>
      <w:r>
        <w:rPr>
          <w:rFonts w:hint="eastAsia"/>
        </w:rPr>
        <w:t>　　图表 2023年中国硅钙包芯线行业产能</w:t>
      </w:r>
      <w:r>
        <w:rPr>
          <w:rFonts w:hint="eastAsia"/>
        </w:rPr>
        <w:br/>
      </w:r>
      <w:r>
        <w:rPr>
          <w:rFonts w:hint="eastAsia"/>
        </w:rPr>
        <w:t>　　图表 2018-2023年中国硅钙包芯线产量</w:t>
      </w:r>
      <w:r>
        <w:rPr>
          <w:rFonts w:hint="eastAsia"/>
        </w:rPr>
        <w:br/>
      </w:r>
      <w:r>
        <w:rPr>
          <w:rFonts w:hint="eastAsia"/>
        </w:rPr>
        <w:t>　　图表 硅钙包芯线行业动态</w:t>
      </w:r>
      <w:r>
        <w:rPr>
          <w:rFonts w:hint="eastAsia"/>
        </w:rPr>
        <w:br/>
      </w:r>
      <w:r>
        <w:rPr>
          <w:rFonts w:hint="eastAsia"/>
        </w:rPr>
        <w:t>　　图表 2018-2023年中国硅钙包芯线市场需求量</w:t>
      </w:r>
      <w:r>
        <w:rPr>
          <w:rFonts w:hint="eastAsia"/>
        </w:rPr>
        <w:br/>
      </w:r>
      <w:r>
        <w:rPr>
          <w:rFonts w:hint="eastAsia"/>
        </w:rPr>
        <w:t>　　图表 2023年中国硅钙包芯线行业需求区域调研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2018-2023年中国硅钙包芯线行情</w:t>
      </w:r>
      <w:r>
        <w:rPr>
          <w:rFonts w:hint="eastAsia"/>
        </w:rPr>
        <w:br/>
      </w:r>
      <w:r>
        <w:rPr>
          <w:rFonts w:hint="eastAsia"/>
        </w:rPr>
        <w:t>　　图表 2018-2023年中国硅钙包芯线价格走势图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2018-2023年中国硅钙包芯线行业销售收入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2018-2023年中国硅钙包芯线行业盈利情况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2018-2023年中国硅钙包芯线行业利润总额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2018-2023年中国硅钙包芯线进口数据</w:t>
      </w:r>
      <w:r>
        <w:rPr>
          <w:rFonts w:hint="eastAsia"/>
        </w:rPr>
        <w:br/>
      </w:r>
      <w:r>
        <w:rPr>
          <w:rFonts w:hint="eastAsia"/>
        </w:rPr>
        <w:t>　　图表 2018-2023年中国硅钙包芯线出口数据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2018-2023年中国硅钙包芯线行业企业数量统计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**地区硅钙包芯线市场规模</w:t>
      </w:r>
      <w:r>
        <w:rPr>
          <w:rFonts w:hint="eastAsia"/>
        </w:rPr>
        <w:br/>
      </w:r>
      <w:r>
        <w:rPr>
          <w:rFonts w:hint="eastAsia"/>
        </w:rPr>
        <w:t>　　图表 **地区硅钙包芯线行业市场需求</w:t>
      </w:r>
      <w:r>
        <w:rPr>
          <w:rFonts w:hint="eastAsia"/>
        </w:rPr>
        <w:br/>
      </w:r>
      <w:r>
        <w:rPr>
          <w:rFonts w:hint="eastAsia"/>
        </w:rPr>
        <w:t>　　图表 **地区硅钙包芯线市场调研</w:t>
      </w:r>
      <w:r>
        <w:rPr>
          <w:rFonts w:hint="eastAsia"/>
        </w:rPr>
        <w:br/>
      </w:r>
      <w:r>
        <w:rPr>
          <w:rFonts w:hint="eastAsia"/>
        </w:rPr>
        <w:t>　　图表 **地区硅钙包芯线行业市场需求分析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**地区硅钙包芯线市场规模</w:t>
      </w:r>
      <w:r>
        <w:rPr>
          <w:rFonts w:hint="eastAsia"/>
        </w:rPr>
        <w:br/>
      </w:r>
      <w:r>
        <w:rPr>
          <w:rFonts w:hint="eastAsia"/>
        </w:rPr>
        <w:t>　　图表 **地区硅钙包芯线行业市场需求</w:t>
      </w:r>
      <w:r>
        <w:rPr>
          <w:rFonts w:hint="eastAsia"/>
        </w:rPr>
        <w:br/>
      </w:r>
      <w:r>
        <w:rPr>
          <w:rFonts w:hint="eastAsia"/>
        </w:rPr>
        <w:t>　　图表 **地区硅钙包芯线市场调研</w:t>
      </w:r>
      <w:r>
        <w:rPr>
          <w:rFonts w:hint="eastAsia"/>
        </w:rPr>
        <w:br/>
      </w:r>
      <w:r>
        <w:rPr>
          <w:rFonts w:hint="eastAsia"/>
        </w:rPr>
        <w:t>　　图表 **地区硅钙包芯线行业市场需求分析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硅钙包芯线行业竞争对手分析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硅钙包芯线重点企业（三）成长能力情况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2024-2030年中国硅钙包芯线行业产能预测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2024-2030年中国硅钙包芯线行业产量预测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2024-2030年中国硅钙包芯线市场需求预测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2024-2030年中国硅钙包芯线市场规模预测</w:t>
      </w:r>
      <w:r>
        <w:rPr>
          <w:rFonts w:hint="eastAsia"/>
        </w:rPr>
        <w:br/>
      </w:r>
      <w:r>
        <w:rPr>
          <w:rFonts w:hint="eastAsia"/>
        </w:rPr>
        <w:t>　　图表 硅钙包芯线行业准入条件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2024-2030年中国硅钙包芯线行业信息化</w:t>
      </w:r>
      <w:r>
        <w:rPr>
          <w:rFonts w:hint="eastAsia"/>
        </w:rPr>
        <w:br/>
      </w:r>
      <w:r>
        <w:rPr>
          <w:rFonts w:hint="eastAsia"/>
        </w:rPr>
        <w:t>　　图表 2023年中国硅钙包芯线市场前景分析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2024-2030年中国硅钙包芯线行业风险分析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2024-2030年中国硅钙包芯线行业发展趋势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e407d3694070" w:history="1">
        <w:r>
          <w:rPr>
            <w:rStyle w:val="Hyperlink"/>
          </w:rPr>
          <w:t>2024-2030年中国硅钙包芯线行业研究与前景趋势报告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de407d3694070" w:history="1">
        <w:r>
          <w:rPr>
            <w:rStyle w:val="Hyperlink"/>
          </w:rPr>
          <w:t>https://www.20087.com/8/79/GuiGaiBaoXinXianFaZhanQuShiFenXi.html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热点：山西硅钙包芯线厂家直销、硅钙包芯线吧、球化包芯线、硅钙包芯线价格、湖南硅钙包芯线厂家电话、硅钙包芯线安全技术说明书图片、硫铁包芯线标准、硅钙包芯线标准、硅胶编织线厂家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fc27a9d3b40c5" w:history="1">
      <w:r>
        <w:rPr>
          <w:rStyle w:val="Hyperlink"/>
        </w:rPr>
        <w:t>2024-2030年中国硅钙包芯线行业研究与前景趋势报告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iGaiBaoXinXianFaZhanQuShiFenXi.html" TargetMode="External" Id="R149de407d36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iGaiBaoXinXianFaZhanQuShiFenXi.html" TargetMode="External" Id="R217fc27a9d3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2023-09-06T01:26:00Z</dcterms:created>
  <dcterms:modified xsi:type="dcterms:W3CDTF">2023-09-06T02:26:00Z</dcterms:modified>
  <dc:subject>2024-2030年中国硅钙包芯线行业研究与前景趋势报告</dc:subject>
  <dc:title>2024-2030年中国硅钙包芯线行业研究与前景趋势报告</dc:title>
  <cp:keywords>2024-2030年中国硅钙包芯线行业研究与前景趋势报告</cp:keywords>
  <dc:description>2024-2030年中国硅钙包芯线行业研究与前景趋势报告</dc:description>
</cp:coreProperties>
</file>