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93f561afb4bcb" w:history="1">
              <w:r>
                <w:rPr>
                  <w:rStyle w:val="Hyperlink"/>
                </w:rPr>
                <w:t>2026-2032年中国乙醇胺发展现状及市场前景报告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93f561afb4bcb" w:history="1">
              <w:r>
                <w:rPr>
                  <w:rStyle w:val="Hyperlink"/>
                </w:rPr>
                <w:t>2026-2032年中国乙醇胺发展现状及市场前景报告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93f561afb4bcb" w:history="1">
                <w:r>
                  <w:rPr>
                    <w:rStyle w:val="Hyperlink"/>
                  </w:rPr>
                  <w:t>https://www.20087.com/8/69/YiChunAnDeXianZhuangYuQianJing.html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胺（包括一乙醇胺MEA、二乙醇胺DEA、三乙醇胺TEA）是一类重要的有机胺化合物，兼具胺基碱性与羟基亲水性，广泛应用于气体净化（如CO₂、H₂S脱除）、表面活性剂合成、水泥助磨剂及个人护理品pH调节剂。当前工业生产主要通过环氧乙烷与氨水反应精馏获得，需严格控制副产物比例以满足不同下游纯度要求。在碳捕集领域，MEA水溶液因高反应速率成为燃烧后捕集主流溶剂。然而，乙醇胺在高温下易降解生成腐蚀性有机酸，且挥发损失造成运行成本上升与环境排放问题。</w:t>
      </w:r>
      <w:r>
        <w:rPr>
          <w:rFonts w:hint="eastAsia"/>
        </w:rPr>
        <w:br/>
      </w:r>
      <w:r>
        <w:rPr>
          <w:rFonts w:hint="eastAsia"/>
        </w:rPr>
        <w:t>　　未来，乙醇胺将聚焦于低降解配方、生物基路线与高值衍生物拓展。添加抗氧化剂与缓蚀剂的复合溶剂显著延长使用寿命；生物催化法利用可再生糖源合成手性乙醇胺，开辟绿色路径。在应用端，乙醇胺衍生的离子液体用于高效CO₂捕集；特种表面活性剂（如烷醇酰胺）支撑高端洗涤与化妆品市场。此外，闭环再生技术回收废胺液中的有效成分。长远看，乙醇胺将从“大宗化工中间体”升级为“碳管理与精细功能分子平台”，在气候行动与可持续化学工业交汇处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93f561afb4bcb" w:history="1">
        <w:r>
          <w:rPr>
            <w:rStyle w:val="Hyperlink"/>
          </w:rPr>
          <w:t>2026-2032年中国乙醇胺发展现状及市场前景报告</w:t>
        </w:r>
      </w:hyperlink>
      <w:r>
        <w:rPr>
          <w:rFonts w:hint="eastAsia"/>
        </w:rPr>
        <w:t>》基于国家统计局、行业协会等详实数据，结合全面市场调研，系统分析了乙醇胺行业的市场规模、技术现状及未来发展方向。报告从经济环境、政策导向等角度出发，深入探讨了乙醇胺行业发展趋势、竞争格局及重点企业的战略布局，同时对乙醇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按照不同产品类型，乙醇胺主要可以分为如下几个类别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中国不同产品类型乙醇胺增长趋势2021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单乙醇胺（MEA）</w:t>
      </w:r>
      <w:r>
        <w:rPr>
          <w:rFonts w:hint="eastAsia"/>
        </w:rPr>
        <w:br/>
      </w:r>
      <w:r>
        <w:rPr>
          <w:rFonts w:hint="eastAsia"/>
        </w:rPr>
        <w:t>　　　　1.2.3 二乙醇胺（DEA）</w:t>
      </w:r>
      <w:r>
        <w:rPr>
          <w:rFonts w:hint="eastAsia"/>
        </w:rPr>
        <w:br/>
      </w:r>
      <w:r>
        <w:rPr>
          <w:rFonts w:hint="eastAsia"/>
        </w:rPr>
        <w:t>　　　　1.2.4 三乙醇胺（TEA）</w:t>
      </w:r>
      <w:r>
        <w:rPr>
          <w:rFonts w:hint="eastAsia"/>
        </w:rPr>
        <w:br/>
      </w:r>
      <w:r>
        <w:rPr>
          <w:rFonts w:hint="eastAsia"/>
        </w:rPr>
        <w:t>　　1.3 从不同应用，乙醇胺主要包括如下几个方面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中国不同应用乙醇胺增长趋势2021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个人护理中表面活性剂</w:t>
      </w:r>
      <w:r>
        <w:rPr>
          <w:rFonts w:hint="eastAsia"/>
        </w:rPr>
        <w:br/>
      </w:r>
      <w:r>
        <w:rPr>
          <w:rFonts w:hint="eastAsia"/>
        </w:rPr>
        <w:t>　　　　1.3.3 农药生产</w:t>
      </w:r>
      <w:r>
        <w:rPr>
          <w:rFonts w:hint="eastAsia"/>
        </w:rPr>
        <w:br/>
      </w:r>
      <w:r>
        <w:rPr>
          <w:rFonts w:hint="eastAsia"/>
        </w:rPr>
        <w:t>　　　　1.3.4 气体处理</w:t>
      </w:r>
      <w:r>
        <w:rPr>
          <w:rFonts w:hint="eastAsia"/>
        </w:rPr>
        <w:br/>
      </w:r>
      <w:r>
        <w:rPr>
          <w:rFonts w:hint="eastAsia"/>
        </w:rPr>
        <w:t>　　　　1.3.5 建筑领域</w:t>
      </w:r>
      <w:r>
        <w:rPr>
          <w:rFonts w:hint="eastAsia"/>
        </w:rPr>
        <w:br/>
      </w:r>
      <w:r>
        <w:rPr>
          <w:rFonts w:hint="eastAsia"/>
        </w:rPr>
        <w:t>　　　　1.3.6 木材防腐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中国乙醇胺发展现状及未来趋势（2021-2032）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中国市场乙醇胺收入及增长率（2021-2032）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中国市场乙醇胺销量及增长率（2021-2032）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中国市场主要乙醇胺厂商分析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中国市场主要厂商乙醇胺销量及市场占有率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中国市场主要厂商乙醇胺销量（2021-2026）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中国市场主要厂商乙醇胺收入及市场占有率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中国市场主要厂商乙醇胺收入（2021-2026）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中国市场主要厂商乙醇胺收入市场份额（2021-2026）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2025年中国市场主要厂商乙醇胺收入排名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中国市场主要厂商乙醇胺价格（2021-2026）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中国市场主要厂商乙醇胺总部及产地分布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中国市场主要厂商成立时间及乙醇胺商业化日期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中国市场主要厂商乙醇胺产品类型及应用</w:t>
      </w:r>
      <w:r>
        <w:rPr>
          <w:rFonts w:hint="eastAsia"/>
        </w:rPr>
        <w:br/>
      </w:r>
      <w:r>
        <w:rPr>
          <w:rFonts w:hint="eastAsia"/>
        </w:rPr>
        <w:t>　　2.7 乙醇胺行业集中度、竞争程度分析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乙醇胺行业集中度分析：2025年中国Top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中国市场乙醇胺第一梯队、第二梯队和第三梯队厂商（品牌）及2025年市场份额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不同产品类型乙醇胺分析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中国市场不同产品类型乙醇胺销量（2021-2032）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中国市场不同产品类型乙醇胺销量预测（2027-2032）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中国市场不同产品类型乙醇胺规模（2021-2032）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中国市场不同产品类型乙醇胺规模及市场份额（2021-2026）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中国市场不同产品类型乙醇胺规模预测（2027-2032）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中国市场不同产品类型乙醇胺价格走势（2021-2032）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不同应用乙醇胺分析</w:t>
      </w:r>
      <w:r>
        <w:rPr>
          <w:rFonts w:hint="eastAsia"/>
        </w:rPr>
        <w:br/>
      </w:r>
      <w:r>
        <w:rPr>
          <w:rFonts w:hint="eastAsia"/>
        </w:rPr>
        <w:t>　　5.1 中国市场不同应用乙醇胺销量（2021-2032）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中国市场不同应用乙醇胺销量预测（2027-2032）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中国市场不同应用乙醇胺规模（2021-2032）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中国市场不同应用乙醇胺规模及市场份额（2021-2026）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中国市场不同应用乙醇胺规模预测（2027-2032）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中国市场不同应用乙醇胺价格走势（2021-2032）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乙醇胺行业发展分析---发展趋势</w:t>
      </w:r>
      <w:r>
        <w:rPr>
          <w:rFonts w:hint="eastAsia"/>
        </w:rPr>
        <w:br/>
      </w:r>
      <w:r>
        <w:rPr>
          <w:rFonts w:hint="eastAsia"/>
        </w:rPr>
        <w:t>　　6.2 乙醇胺行业发展分析---厂商壁垒</w:t>
      </w:r>
      <w:r>
        <w:rPr>
          <w:rFonts w:hint="eastAsia"/>
        </w:rPr>
        <w:br/>
      </w:r>
      <w:r>
        <w:rPr>
          <w:rFonts w:hint="eastAsia"/>
        </w:rPr>
        <w:t>　　6.3 乙醇胺行业发展分析---驱动因素</w:t>
      </w:r>
      <w:r>
        <w:rPr>
          <w:rFonts w:hint="eastAsia"/>
        </w:rPr>
        <w:br/>
      </w:r>
      <w:r>
        <w:rPr>
          <w:rFonts w:hint="eastAsia"/>
        </w:rPr>
        <w:t>　　6.4 乙醇胺行业发展分析---制约因素</w:t>
      </w:r>
      <w:r>
        <w:rPr>
          <w:rFonts w:hint="eastAsia"/>
        </w:rPr>
        <w:br/>
      </w:r>
      <w:r>
        <w:rPr>
          <w:rFonts w:hint="eastAsia"/>
        </w:rPr>
        <w:t>　　6.5 乙醇胺中国企业SWOT分析</w:t>
      </w:r>
      <w:r>
        <w:rPr>
          <w:rFonts w:hint="eastAsia"/>
        </w:rPr>
        <w:br/>
      </w:r>
      <w:r>
        <w:rPr>
          <w:rFonts w:hint="eastAsia"/>
        </w:rPr>
        <w:t>　　6.6 乙醇胺行业发展分析---行业政策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乙醇胺行业产业链简介</w:t>
      </w:r>
      <w:r>
        <w:rPr>
          <w:rFonts w:hint="eastAsia"/>
        </w:rPr>
        <w:br/>
      </w:r>
      <w:r>
        <w:rPr>
          <w:rFonts w:hint="eastAsia"/>
        </w:rPr>
        <w:t>　　7.2 乙醇胺产业链分析-上游</w:t>
      </w:r>
      <w:r>
        <w:rPr>
          <w:rFonts w:hint="eastAsia"/>
        </w:rPr>
        <w:br/>
      </w:r>
      <w:r>
        <w:rPr>
          <w:rFonts w:hint="eastAsia"/>
        </w:rPr>
        <w:t>　　7.3 乙醇胺产业链分析-中游</w:t>
      </w:r>
      <w:r>
        <w:rPr>
          <w:rFonts w:hint="eastAsia"/>
        </w:rPr>
        <w:br/>
      </w:r>
      <w:r>
        <w:rPr>
          <w:rFonts w:hint="eastAsia"/>
        </w:rPr>
        <w:t>　　7.4 乙醇胺产业链分析-下游</w:t>
      </w:r>
      <w:r>
        <w:rPr>
          <w:rFonts w:hint="eastAsia"/>
        </w:rPr>
        <w:br/>
      </w:r>
      <w:r>
        <w:rPr>
          <w:rFonts w:hint="eastAsia"/>
        </w:rPr>
        <w:t>　　7.5 乙醇胺行业采购模式</w:t>
      </w:r>
      <w:r>
        <w:rPr>
          <w:rFonts w:hint="eastAsia"/>
        </w:rPr>
        <w:br/>
      </w:r>
      <w:r>
        <w:rPr>
          <w:rFonts w:hint="eastAsia"/>
        </w:rPr>
        <w:t>　　7.6 乙醇胺行业生产模式</w:t>
      </w:r>
      <w:r>
        <w:rPr>
          <w:rFonts w:hint="eastAsia"/>
        </w:rPr>
        <w:br/>
      </w:r>
      <w:r>
        <w:rPr>
          <w:rFonts w:hint="eastAsia"/>
        </w:rPr>
        <w:t>　　7.7 乙醇胺行业销售模式及销售渠道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中国本土乙醇胺产能、产量分析</w:t>
      </w:r>
      <w:r>
        <w:rPr>
          <w:rFonts w:hint="eastAsia"/>
        </w:rPr>
        <w:br/>
      </w:r>
      <w:r>
        <w:rPr>
          <w:rFonts w:hint="eastAsia"/>
        </w:rPr>
        <w:t>　　8.1 中国乙醇胺供需现状及预测（2021-2032）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中国乙醇胺产能、产量、产能利用率及发展趋势（2021-2032）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中国乙醇胺产量、市场需求量及发展趋势（2021-2032）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中国乙醇胺进出口分析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中国市场乙醇胺主要进口来源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中国市场乙醇胺主要出口目的地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不同产品类型乙醇胺市场规模2021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不同应用乙醇胺市场规模2021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中国市场主要厂商乙醇胺销量（2021-2026）&amp;（千吨）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中国市场主要厂商乙醇胺收入（2021-2026）&amp;（万元）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中国市场主要厂商乙醇胺收入份额（2021-2026）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2025年中国主要生产商乙醇胺收入排名（万元）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中国市场主要厂商乙醇胺价格（2021-2026）&amp;（元/吨）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中国市场主要厂商乙醇胺总部及产地分布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中国市场主要厂商成立时间及乙醇胺商业化日期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中国市场主要厂商乙醇胺产品类型及应用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2025年中国市场乙醇胺主要厂商市场地位（第一梯队、第二梯队和第三梯队）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乙醇胺市场投资、并购等现状分析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乙醇胺销量（千吨）、收入（万元）、价格（元/吨）及毛利率（2021-2026）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乙醇胺销量（千吨）、收入（万元）、价格（元/吨）及毛利率（2021-2026）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乙醇胺销量（千吨）、收入（万元）、价格（元/吨）及毛利率（2021-2026）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乙醇胺销量（千吨）、收入（万元）、价格（元/吨）及毛利率（2021-2026）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乙醇胺销量（千吨）、收入（万元）、价格（元/吨）及毛利率（2021-2026）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乙醇胺销量（千吨）、收入（万元）、价格（元/吨）及毛利率（2021-2026）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乙醇胺销量（千吨）、收入（万元）、价格（元/吨）及毛利率（2021-2026）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乙醇胺销量（千吨）、收入（万元）、价格（元/吨）及毛利率（2021-2026）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乙醇胺销量（千吨）、收入（万元）、价格（元/吨）及毛利率（2021-2026）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乙醇胺销量（千吨）、收入（万元）、价格（元/吨）及毛利率（2021-2026）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乙醇胺销量（千吨）、收入（万元）、价格（元/吨）及毛利率（2021-2026）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乙醇胺销量（千吨）、收入（万元）、价格（元/吨）及毛利率（2021-2026）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乙醇胺销量（千吨）、收入（万元）、价格（元/吨）及毛利率（2021-2026）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乙醇胺销量（千吨）、收入（万元）、价格（元/吨）及毛利率（2021-2026）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乙醇胺销量（千吨）、收入（万元）、价格（元/吨）及毛利率（2021-2026）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中国市场不同产品类型乙醇胺销量（2021-2026）&amp;（千吨）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中国市场不同产品类型乙醇胺销量预测（2027-2032）&amp;（千吨）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中国市场不同产品类型乙醇胺规模（2021-2026）&amp;（万元）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中国市场不同产品类型乙醇胺规模市场份额（2021-2026）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中国市场不同产品类型乙醇胺规模预测（2027-2032）&amp;（万元）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中国市场不同产品类型乙醇胺规模市场份额预测（2027-2032）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中国市场不同应用乙醇胺销量（2021-2026）&amp;（千吨）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中国市场不同应用乙醇胺销量预测（2027-2032）&amp;（千吨）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中国市场不同应用乙醇胺规模（2021-2026）&amp;（万元）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中国市场不同应用乙醇胺规模市场份额（2021-2026）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中国市场不同应用乙醇胺规模预测（2027-2032）&amp;（万元）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中国市场不同应用乙醇胺规模市场份额预测（2027-2032）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乙醇胺行业发展分析---发展趋势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乙醇胺行业发展分析---厂商壁垒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乙醇胺行业发展分析---驱动因素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乙醇胺行业发展分析---制约因素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乙醇胺行业相关重点政策一览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乙醇胺行业供应链分析</w:t>
      </w:r>
      <w:r>
        <w:rPr>
          <w:rFonts w:hint="eastAsia"/>
        </w:rPr>
        <w:br/>
      </w:r>
      <w:r>
        <w:rPr>
          <w:rFonts w:hint="eastAsia"/>
        </w:rPr>
        <w:t>　　表 111： 乙醇胺上游原料供应商</w:t>
      </w:r>
      <w:r>
        <w:rPr>
          <w:rFonts w:hint="eastAsia"/>
        </w:rPr>
        <w:br/>
      </w:r>
      <w:r>
        <w:rPr>
          <w:rFonts w:hint="eastAsia"/>
        </w:rPr>
        <w:t>　　表 112： 乙醇胺行业主要下游客户</w:t>
      </w:r>
      <w:r>
        <w:rPr>
          <w:rFonts w:hint="eastAsia"/>
        </w:rPr>
        <w:br/>
      </w:r>
      <w:r>
        <w:rPr>
          <w:rFonts w:hint="eastAsia"/>
        </w:rPr>
        <w:t>　　表 113： 乙醇胺典型经销商</w:t>
      </w:r>
      <w:r>
        <w:rPr>
          <w:rFonts w:hint="eastAsia"/>
        </w:rPr>
        <w:br/>
      </w:r>
      <w:r>
        <w:rPr>
          <w:rFonts w:hint="eastAsia"/>
        </w:rPr>
        <w:t>　　表 114： 中国乙醇胺产量、销量、进口量及出口量（2021-2026）&amp;（千吨）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中国乙醇胺产量、销量、进口量及出口量预测（2027-2032）&amp;（千吨）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中国市场乙醇胺主要进口来源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中国市场乙醇胺主要出口目的地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中国不同产品类型乙醇胺市场规模市场份额2025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单乙醇胺（MEA）产品图片</w:t>
      </w:r>
      <w:r>
        <w:rPr>
          <w:rFonts w:hint="eastAsia"/>
        </w:rPr>
        <w:br/>
      </w:r>
      <w:r>
        <w:rPr>
          <w:rFonts w:hint="eastAsia"/>
        </w:rPr>
        <w:t>　　图 4： 二乙醇胺（DEA）产品图片</w:t>
      </w:r>
      <w:r>
        <w:rPr>
          <w:rFonts w:hint="eastAsia"/>
        </w:rPr>
        <w:br/>
      </w:r>
      <w:r>
        <w:rPr>
          <w:rFonts w:hint="eastAsia"/>
        </w:rPr>
        <w:t>　　图 5： 三乙醇胺（TEA）产品图片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中国不同应用乙醇胺市场份额2025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个人护理中表面活性剂</w:t>
      </w:r>
      <w:r>
        <w:rPr>
          <w:rFonts w:hint="eastAsia"/>
        </w:rPr>
        <w:br/>
      </w:r>
      <w:r>
        <w:rPr>
          <w:rFonts w:hint="eastAsia"/>
        </w:rPr>
        <w:t>　　图 8： 农药生产</w:t>
      </w:r>
      <w:r>
        <w:rPr>
          <w:rFonts w:hint="eastAsia"/>
        </w:rPr>
        <w:br/>
      </w:r>
      <w:r>
        <w:rPr>
          <w:rFonts w:hint="eastAsia"/>
        </w:rPr>
        <w:t>　　图 9： 气体处理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木材防腐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中国市场乙醇胺市场规模，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中国市场乙醇胺销量及增长率（2021-2032）&amp;（千吨）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2025年中国市场主要厂商乙醇胺销量市场份额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2025年中国市场主要厂商乙醇胺收入市场份额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2025年中国市场前五大厂商乙醇胺市场份额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2025年中国市场乙醇胺第一梯队、第二梯队和第三梯队厂商（品牌）及市场份额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中国市场不同产品类型乙醇胺价格走势（2021-2032）&amp;（元/吨）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中国市场不同应用乙醇胺价格走势（2021-2032）&amp;（元/吨）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乙醇胺中国企业SWOT分析</w:t>
      </w:r>
      <w:r>
        <w:rPr>
          <w:rFonts w:hint="eastAsia"/>
        </w:rPr>
        <w:br/>
      </w:r>
      <w:r>
        <w:rPr>
          <w:rFonts w:hint="eastAsia"/>
        </w:rPr>
        <w:t>　　图 23： 乙醇胺产业链</w:t>
      </w:r>
      <w:r>
        <w:rPr>
          <w:rFonts w:hint="eastAsia"/>
        </w:rPr>
        <w:br/>
      </w:r>
      <w:r>
        <w:rPr>
          <w:rFonts w:hint="eastAsia"/>
        </w:rPr>
        <w:t>　　图 24： 乙醇胺行业采购模式分析</w:t>
      </w:r>
      <w:r>
        <w:rPr>
          <w:rFonts w:hint="eastAsia"/>
        </w:rPr>
        <w:br/>
      </w:r>
      <w:r>
        <w:rPr>
          <w:rFonts w:hint="eastAsia"/>
        </w:rPr>
        <w:t>　　图 25： 乙醇胺行业生产模式分析</w:t>
      </w:r>
      <w:r>
        <w:rPr>
          <w:rFonts w:hint="eastAsia"/>
        </w:rPr>
        <w:br/>
      </w:r>
      <w:r>
        <w:rPr>
          <w:rFonts w:hint="eastAsia"/>
        </w:rPr>
        <w:t>　　图 26： 乙醇胺行业销售模式分析</w:t>
      </w:r>
      <w:r>
        <w:rPr>
          <w:rFonts w:hint="eastAsia"/>
        </w:rPr>
        <w:br/>
      </w:r>
      <w:r>
        <w:rPr>
          <w:rFonts w:hint="eastAsia"/>
        </w:rPr>
        <w:t>　　图 27： 中国乙醇胺产能、产量、产能利用率及发展趋势（2021-2032）&amp;（千吨）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中国乙醇胺产量、市场需求量及发展趋势（2021-2032）&amp;（千吨）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93f561afb4bcb" w:history="1">
        <w:r>
          <w:rPr>
            <w:rStyle w:val="Hyperlink"/>
          </w:rPr>
          <w:t>2026-2032年中国乙醇胺发展现状及市场前景报告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93f561afb4bcb" w:history="1">
        <w:r>
          <w:rPr>
            <w:rStyle w:val="Hyperlink"/>
          </w:rPr>
          <w:t>https://www.20087.com/8/69/YiChunAnDeXianZhuangYuQianJing.html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热点：一乙醇胺的作用及用途、乙醇胺的作用及用途、国内最大乙醇胺的生产、乙醇胺结构式、不含苯二胺的染发剂排行榜、乙醇胺致癌吗、氨基磺酸、乙醇胺化学式、乙醇胺 水 共沸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0781eab4f47af" w:history="1">
      <w:r>
        <w:rPr>
          <w:rStyle w:val="Hyperlink"/>
        </w:rPr>
        <w:t>2026-2032年中国乙醇胺发展现状及市场前景报告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iChunAnDeXianZhuangYuQianJing.html" TargetMode="External" Id="Rc9893f561afb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iChunAnDeXianZhuangYuQianJing.html" TargetMode="External" Id="R66a0781eab4f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2025-12-10T00:57:15Z</dcterms:created>
  <dcterms:modified xsi:type="dcterms:W3CDTF">2025-12-10T01:57:15Z</dcterms:modified>
  <dc:subject>2026-2032年中国乙醇胺发展现状及市场前景报告</dc:subject>
  <dc:title>2026-2032年中国乙醇胺发展现状及市场前景报告</dc:title>
  <cp:keywords>2026-2032年中国乙醇胺发展现状及市场前景报告</cp:keywords>
  <dc:description>2026-2032年中国乙醇胺发展现状及市场前景报告</dc:description>
</cp:coreProperties>
</file>