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7f887928be4da1" w:history="1">
              <w:r>
                <w:rPr>
                  <w:rStyle w:val="Hyperlink"/>
                </w:rPr>
                <w:t>中国二氢吡啶市场全面调研与发展趋势预测（2023-2029年）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7f887928be4da1" w:history="1">
              <w:r>
                <w:rPr>
                  <w:rStyle w:val="Hyperlink"/>
                </w:rPr>
                <w:t>中国二氢吡啶市场全面调研与发展趋势预测（2023-2029年）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7f887928be4da1" w:history="1">
                <w:r>
                  <w:rPr>
                    <w:rStyle w:val="Hyperlink"/>
                  </w:rPr>
                  <w:t>https://www.20087.com/8/79/ErQingBiDingWeiLaiFaZhanQuShi.html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氢吡啶是一类重要的有机化合物，广泛应用于医药、农药、染料等行业。近年来，随着合成技术和工艺的不断进步，二氢吡啶的生产成本有所降低，同时产品的纯度和稳定性也得到了显著提升。在医药领域，二氢吡啶作为钙通道阻滞剂的活性成分，被广泛用于心血管疾病的治疗；在农药领域，它作为中间体用于合成高效的杀虫剂。此外，随着环保法规的趋严，绿色化学合成路线的研发成为了行业内的热点。</w:t>
      </w:r>
      <w:r>
        <w:rPr>
          <w:rFonts w:hint="eastAsia"/>
        </w:rPr>
        <w:br/>
      </w:r>
      <w:r>
        <w:rPr>
          <w:rFonts w:hint="eastAsia"/>
        </w:rPr>
        <w:t>　　未来，二氢吡啶的发展将更加注重环保和可持续性。随着生物技术和酶催化技术的发展，二氢吡啶的生产将倾向于采用更环保的合成路径，减少有害副产物的生成。同时，随着新药研发的不断深入，二氢吡啶在医药领域的应用将进一步拓宽。然而，如何平衡生产成本与环境保护，以及如何提高合成效率，将是二氢吡啶制造商需要持续探索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7f887928be4da1" w:history="1">
        <w:r>
          <w:rPr>
            <w:rStyle w:val="Hyperlink"/>
          </w:rPr>
          <w:t>中国二氢吡啶市场全面调研与发展趋势预测（2023-2029年）</w:t>
        </w:r>
      </w:hyperlink>
      <w:r>
        <w:rPr>
          <w:rFonts w:hint="eastAsia"/>
        </w:rPr>
        <w:t>》从产业链视角出发，系统分析了二氢吡啶行业的市场现状与需求动态，详细解读了二氢吡啶市场规模、价格波动及上下游影响因素。报告深入剖析了二氢吡啶细分领域的发展特点，基于权威数据对市场前景及未来趋势进行了科学预测，同时揭示了二氢吡啶重点企业的竞争格局与市场集中度变化。报告客观翔实地指出了二氢吡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二氢吡啶行业界定</w:t>
      </w:r>
      <w:r>
        <w:rPr>
          <w:rFonts w:hint="eastAsia"/>
        </w:rPr>
        <w:br/>
      </w:r>
      <w:r>
        <w:rPr>
          <w:rFonts w:hint="eastAsia"/>
        </w:rPr>
        <w:t>　　第一节 二氢吡啶行业定义</w:t>
      </w:r>
      <w:r>
        <w:rPr>
          <w:rFonts w:hint="eastAsia"/>
        </w:rPr>
        <w:br/>
      </w:r>
      <w:r>
        <w:rPr>
          <w:rFonts w:hint="eastAsia"/>
        </w:rPr>
        <w:t>　　第二节 二氢吡啶行业特点分析</w:t>
      </w:r>
      <w:r>
        <w:rPr>
          <w:rFonts w:hint="eastAsia"/>
        </w:rPr>
        <w:br/>
      </w:r>
      <w:r>
        <w:rPr>
          <w:rFonts w:hint="eastAsia"/>
        </w:rPr>
        <w:t>　　第三节 二氢吡啶产业链分析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2023年世界二氢吡啶行业市场运行形势分析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2023年全球二氢吡啶行业发展概况</w:t>
      </w:r>
      <w:r>
        <w:rPr>
          <w:rFonts w:hint="eastAsia"/>
        </w:rPr>
        <w:br/>
      </w:r>
      <w:r>
        <w:rPr>
          <w:rFonts w:hint="eastAsia"/>
        </w:rPr>
        <w:t>　　第二节 世界二氢吡啶行业发展走势</w:t>
      </w:r>
      <w:r>
        <w:rPr>
          <w:rFonts w:hint="eastAsia"/>
        </w:rPr>
        <w:br/>
      </w:r>
      <w:r>
        <w:rPr>
          <w:rFonts w:hint="eastAsia"/>
        </w:rPr>
        <w:t>　　　　二、全球二氢吡啶行业市场分布情况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三、全球二氢吡啶行业发展趋势分析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全球二氢吡啶行业重点国家和区域分析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中国二氢吡啶行业发展环境分析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2023年二氢吡啶行业技术发展现状及趋势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当前我国二氢吡啶技术发展现状</w:t>
      </w:r>
      <w:r>
        <w:rPr>
          <w:rFonts w:hint="eastAsia"/>
        </w:rPr>
        <w:br/>
      </w:r>
      <w:r>
        <w:rPr>
          <w:rFonts w:hint="eastAsia"/>
        </w:rPr>
        <w:t>　　第二节 中外二氢吡啶技术差距及产生差距的主要原因分析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提高我国二氢吡啶技术的对策</w:t>
      </w:r>
      <w:r>
        <w:rPr>
          <w:rFonts w:hint="eastAsia"/>
        </w:rPr>
        <w:br/>
      </w:r>
      <w:r>
        <w:rPr>
          <w:rFonts w:hint="eastAsia"/>
        </w:rPr>
        <w:t>　　第四节 我国二氢吡啶研发、设计发展趋势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中国二氢吡啶发展现状调研</w:t>
      </w:r>
      <w:r>
        <w:rPr>
          <w:rFonts w:hint="eastAsia"/>
        </w:rPr>
        <w:br/>
      </w:r>
      <w:r>
        <w:rPr>
          <w:rFonts w:hint="eastAsia"/>
        </w:rPr>
        <w:t>　　第一节 中国二氢吡啶市场现状分析</w:t>
      </w:r>
      <w:r>
        <w:rPr>
          <w:rFonts w:hint="eastAsia"/>
        </w:rPr>
        <w:br/>
      </w:r>
      <w:r>
        <w:rPr>
          <w:rFonts w:hint="eastAsia"/>
        </w:rPr>
        <w:t>　　第二节 中国二氢吡啶行业产量情况分析及预测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一、二氢吡啶总体产能规模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三、2018-2023年中国二氢吡啶产量统计</w:t>
      </w:r>
      <w:r>
        <w:rPr>
          <w:rFonts w:hint="eastAsia"/>
        </w:rPr>
        <w:br/>
      </w:r>
      <w:r>
        <w:rPr>
          <w:rFonts w:hint="eastAsia"/>
        </w:rPr>
        <w:t>　　　　二、二氢吡啶生产区域分布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三、2023-2029年中国二氢吡啶产量预测分析</w:t>
      </w:r>
      <w:r>
        <w:rPr>
          <w:rFonts w:hint="eastAsia"/>
        </w:rPr>
        <w:br/>
      </w:r>
      <w:r>
        <w:rPr>
          <w:rFonts w:hint="eastAsia"/>
        </w:rPr>
        <w:t>　　第三节 中国二氢吡啶市场需求分析及预测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一、中国二氢吡啶市场需求特点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二、2018-2023年中国二氢吡啶市场需求量统计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三、2023-2029年中国二氢吡啶市场需求量预测分析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中国二氢吡啶行业进出口情况分析预测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2018-2023年中国二氢吡啶行业进出口情况分析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一、2018-2023年中国二氢吡啶行业进口分析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二、2018-2023年中国二氢吡啶行业出口分析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2023-2029年中国二氢吡啶行业进出口情况预测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一、2023-2029年中国二氢吡啶行业进口预测分析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二、2023-2029年中国二氢吡啶行业出口预测分析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影响二氢吡啶行业进出口变化的主要原因分析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2018-2023年中国二氢吡啶行业重点地区调研分析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一、中国二氢吡啶行业重点区域市场结构调研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二、**地区二氢吡啶市场调研分析</w:t>
      </w:r>
      <w:r>
        <w:rPr>
          <w:rFonts w:hint="eastAsia"/>
        </w:rPr>
        <w:br/>
      </w:r>
      <w:r>
        <w:rPr>
          <w:rFonts w:hint="eastAsia"/>
        </w:rPr>
        <w:t>　　　　三、**地区二氢吡啶市场调研分析</w:t>
      </w:r>
      <w:r>
        <w:rPr>
          <w:rFonts w:hint="eastAsia"/>
        </w:rPr>
        <w:br/>
      </w:r>
      <w:r>
        <w:rPr>
          <w:rFonts w:hint="eastAsia"/>
        </w:rPr>
        <w:t>　　　　四、**地区二氢吡啶市场调研分析</w:t>
      </w:r>
      <w:r>
        <w:rPr>
          <w:rFonts w:hint="eastAsia"/>
        </w:rPr>
        <w:br/>
      </w:r>
      <w:r>
        <w:rPr>
          <w:rFonts w:hint="eastAsia"/>
        </w:rPr>
        <w:t>　　　　五、**地区二氢吡啶市场调研分析</w:t>
      </w:r>
      <w:r>
        <w:rPr>
          <w:rFonts w:hint="eastAsia"/>
        </w:rPr>
        <w:br/>
      </w:r>
      <w:r>
        <w:rPr>
          <w:rFonts w:hint="eastAsia"/>
        </w:rPr>
        <w:t>　　　　六、**地区二氢吡啶市场调研分析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二氢吡啶行业竞争格局分析</w:t>
      </w:r>
      <w:r>
        <w:rPr>
          <w:rFonts w:hint="eastAsia"/>
        </w:rPr>
        <w:br/>
      </w:r>
      <w:r>
        <w:rPr>
          <w:rFonts w:hint="eastAsia"/>
        </w:rPr>
        <w:t>　　第一节 二氢吡啶行业集中度分析</w:t>
      </w:r>
      <w:r>
        <w:rPr>
          <w:rFonts w:hint="eastAsia"/>
        </w:rPr>
        <w:br/>
      </w:r>
      <w:r>
        <w:rPr>
          <w:rFonts w:hint="eastAsia"/>
        </w:rPr>
        <w:t>　　　　一、二氢吡啶市场集中度分析</w:t>
      </w:r>
      <w:r>
        <w:rPr>
          <w:rFonts w:hint="eastAsia"/>
        </w:rPr>
        <w:br/>
      </w:r>
      <w:r>
        <w:rPr>
          <w:rFonts w:hint="eastAsia"/>
        </w:rPr>
        <w:t>　　　　二、二氢吡啶企业集中度分析</w:t>
      </w:r>
      <w:r>
        <w:rPr>
          <w:rFonts w:hint="eastAsia"/>
        </w:rPr>
        <w:br/>
      </w:r>
      <w:r>
        <w:rPr>
          <w:rFonts w:hint="eastAsia"/>
        </w:rPr>
        <w:t>　　　　三、二氢吡啶区域集中度分析</w:t>
      </w:r>
      <w:r>
        <w:rPr>
          <w:rFonts w:hint="eastAsia"/>
        </w:rPr>
        <w:br/>
      </w:r>
      <w:r>
        <w:rPr>
          <w:rFonts w:hint="eastAsia"/>
        </w:rPr>
        <w:t>　　第二节 二氢吡啶行业主要企业竞争力分析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二氢吡啶行业竞争格局分析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一、2023年二氢吡啶行业竞争分析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二、2023年中外二氢吡啶产品竞争分析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三、2018-2023年我国二氢吡啶市场竞争分析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四、2023-2029年国内主要二氢吡啶企业动向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二氢吡啶行业细分产品市场调研分析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二氢吡啶行业上、下游市场分析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二氢吡啶行业上游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二氢吡啶行业下游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二氢吡啶行业重点企业发展调研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二氢吡啶重点企业（一）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二氢吡啶重点企业（二）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二氢吡啶重点企业（三）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二氢吡啶重点企业（四）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二氢吡啶重点企业（五）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二氢吡啶重点企业（六）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二氢吡啶企业管理策略建议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提高二氢吡啶企业竞争力的策略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一、提高中国二氢吡啶企业核心竞争力的对策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二、二氢吡啶企业提升竞争力的主要方向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三、影响二氢吡啶企业核心竞争力的因素及提升途径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四、提高二氢吡啶企业竞争力的策略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对我国二氢吡啶品牌的战略思考</w:t>
      </w:r>
      <w:r>
        <w:rPr>
          <w:rFonts w:hint="eastAsia"/>
        </w:rPr>
        <w:br/>
      </w:r>
      <w:r>
        <w:rPr>
          <w:rFonts w:hint="eastAsia"/>
        </w:rPr>
        <w:t>　　　　一、二氢吡啶实施品牌战略的意义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二、二氢吡啶企业品牌的现状分析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三、我国二氢吡啶企业的品牌战略</w:t>
      </w:r>
      <w:r>
        <w:rPr>
          <w:rFonts w:hint="eastAsia"/>
        </w:rPr>
        <w:br/>
      </w:r>
      <w:r>
        <w:rPr>
          <w:rFonts w:hint="eastAsia"/>
        </w:rPr>
        <w:t>　　　　四、二氢吡啶品牌战略管理的策略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2023-2029年中国二氢吡啶行业投资前景与风险预测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2023-2029年中国二氢吡啶行业投资前景分析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2023-2029年中国二氢吡啶行业投资特性分析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一、2023-2029年中国二氢吡啶行业进入壁垒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二、2023-2029年中国二氢吡啶行业盈利模式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三、2023-2029年中国二氢吡啶行业盈利因素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2023-2029年中国二氢吡啶行业投资机会分析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一、2023-2029年中国二氢吡啶细分市场投资机会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二、2023-2029年中国二氢吡啶行业区域市场投资潜力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2023-2029年中国二氢吡啶行业投资风险分析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一、2023-2029年中国二氢吡啶行业市场竞争风险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二、2023-2029年中国二氢吡啶行业技术风险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三、2023-2029年中国二氢吡啶行业政策风险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四、2023-2029年中国二氢吡啶行业进入退出风险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二氢吡啶行业研究结论</w:t>
      </w:r>
      <w:r>
        <w:rPr>
          <w:rFonts w:hint="eastAsia"/>
        </w:rPr>
        <w:br/>
      </w:r>
      <w:r>
        <w:rPr>
          <w:rFonts w:hint="eastAsia"/>
        </w:rPr>
        <w:t>　　第二节 二氢吡啶行业投资价值评估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中智林~：二氢吡啶行业投资建议</w:t>
      </w:r>
      <w:r>
        <w:rPr>
          <w:rFonts w:hint="eastAsia"/>
        </w:rPr>
        <w:br/>
      </w:r>
      <w:r>
        <w:rPr>
          <w:rFonts w:hint="eastAsia"/>
        </w:rPr>
        <w:t>　　　　一、二氢吡啶行业投资策略建议</w:t>
      </w:r>
      <w:r>
        <w:rPr>
          <w:rFonts w:hint="eastAsia"/>
        </w:rPr>
        <w:br/>
      </w:r>
      <w:r>
        <w:rPr>
          <w:rFonts w:hint="eastAsia"/>
        </w:rPr>
        <w:t>　　　　二、二氢吡啶行业投资方向建议</w:t>
      </w:r>
      <w:r>
        <w:rPr>
          <w:rFonts w:hint="eastAsia"/>
        </w:rPr>
        <w:br/>
      </w:r>
      <w:r>
        <w:rPr>
          <w:rFonts w:hint="eastAsia"/>
        </w:rPr>
        <w:t>　　　　三、二氢吡啶行业投资方式建议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二氢吡啶行业历程</w:t>
      </w:r>
      <w:r>
        <w:rPr>
          <w:rFonts w:hint="eastAsia"/>
        </w:rPr>
        <w:br/>
      </w:r>
      <w:r>
        <w:rPr>
          <w:rFonts w:hint="eastAsia"/>
        </w:rPr>
        <w:t>　　图表 二氢吡啶行业生命周期</w:t>
      </w:r>
      <w:r>
        <w:rPr>
          <w:rFonts w:hint="eastAsia"/>
        </w:rPr>
        <w:br/>
      </w:r>
      <w:r>
        <w:rPr>
          <w:rFonts w:hint="eastAsia"/>
        </w:rPr>
        <w:t>　　图表 二氢吡啶行业产业链分析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2018-2023年中国二氢吡啶行业市场规模及增长情况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2018-2023年二氢吡啶行业市场容量分析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2018-2023年中国二氢吡啶行业产能统计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2018-2023年中国二氢吡啶行业产量及增长趋势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2018-2023年中国二氢吡啶市场需求量及增速统计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2023年中国二氢吡啶行业需求领域分布格局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2018-2023年中国二氢吡啶行业销售收入分析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2018-2023年中国二氢吡啶行业盈利情况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2018-2023年中国二氢吡啶行业利润总额统计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2018-2023年中国二氢吡啶进口数量分析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2018-2023年中国二氢吡啶进口金额分析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2018-2023年中国二氢吡啶出口数量分析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2018-2023年中国二氢吡啶出口金额分析</w:t>
      </w:r>
      <w:r>
        <w:rPr>
          <w:rFonts w:hint="eastAsia"/>
        </w:rPr>
        <w:br/>
      </w:r>
      <w:r>
        <w:rPr>
          <w:rFonts w:hint="eastAsia"/>
        </w:rPr>
        <w:t>　　图表 2023年中国二氢吡啶进口国家及地区分析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2023年中国二氢吡啶出口国家及地区分析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2018-2023年中国二氢吡啶行业企业数量情况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2018-2023年中国二氢吡啶行业企业平均规模情况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**地区二氢吡啶市场规模及增长情况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**地区二氢吡啶行业市场需求情况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**地区二氢吡啶市场规模及增长情况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**地区二氢吡啶行业市场需求情况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**地区二氢吡啶市场规模及增长情况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**地区二氢吡啶行业市场需求情况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**地区二氢吡啶市场规模及增长情况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**地区二氢吡啶行业市场需求情况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二氢吡啶重点企业（一）基本信息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二氢吡啶重点企业（一）经营情况分析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二氢吡啶重点企业（一）主要经济指标情况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二氢吡啶重点企业（一）盈利能力情况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二氢吡啶重点企业（一）偿债能力情况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二氢吡啶重点企业（一）运营能力情况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二氢吡啶重点企业（一）成长能力情况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二氢吡啶重点企业（二）基本信息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二氢吡啶重点企业（二）经营情况分析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二氢吡啶重点企业（二）主要经济指标情况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二氢吡啶重点企业（二）盈利能力情况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二氢吡啶重点企业（二）偿债能力情况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二氢吡啶重点企业（二）运营能力情况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二氢吡啶重点企业（二）成长能力情况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二氢吡啶重点企业（三）基本信息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二氢吡啶重点企业（三）经营情况分析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二氢吡啶重点企业（三）主要经济指标情况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二氢吡啶重点企业（三）盈利能力情况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二氢吡啶重点企业（三）偿债能力情况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二氢吡啶重点企业（三）运营能力情况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二氢吡啶重点企业（三）成长能力情况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2023-2029年中国二氢吡啶行业产能预测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2023-2029年中国二氢吡啶行业产量预测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2023-2029年中国二氢吡啶市场需求量预测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2023-2029年中国二氢吡啶行业供需平衡预测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2023-2029年中国二氢吡啶行业市场容量预测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2023-2029年中国二氢吡啶行业市场规模预测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2023-2029年中国二氢吡啶市场前景分析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2023-2029年中国二氢吡啶行业发展趋势预测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7f887928be4da1" w:history="1">
        <w:r>
          <w:rPr>
            <w:rStyle w:val="Hyperlink"/>
          </w:rPr>
          <w:t>中国二氢吡啶市场全面调研与发展趋势预测（2023-2029年）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7f887928be4da1" w:history="1">
        <w:r>
          <w:rPr>
            <w:rStyle w:val="Hyperlink"/>
          </w:rPr>
          <w:t>https://www.20087.com/8/79/ErQingBiDingWeiLaiFaZhanQuShi.html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热点：四氢吡啶是什么、二氢吡啶和非二氢吡啶的区别、14二氢吡啶、二氢吡啶的作用和功效、2羟基吡啶、二氢吡啶类药物、六氢吡啶、二氢吡啶在饲料中的作用、氢化吡啶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9477a034974595" w:history="1">
      <w:r>
        <w:rPr>
          <w:rStyle w:val="Hyperlink"/>
        </w:rPr>
        <w:t>中国二氢吡啶市场全面调研与发展趋势预测（2023-2029年）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ErQingBiDingWeiLaiFaZhanQuShi.html" TargetMode="External" Id="R947f887928be4d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ErQingBiDingWeiLaiFaZhanQuShi.html" TargetMode="External" Id="R6e9477a0349745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2022-12-28T05:36:00Z</dcterms:created>
  <dcterms:modified xsi:type="dcterms:W3CDTF">2022-12-28T06:36:00Z</dcterms:modified>
  <dc:subject>中国二氢吡啶市场全面调研与发展趋势预测（2023-2029年）</dc:subject>
  <dc:title>中国二氢吡啶市场全面调研与发展趋势预测（2023-2029年）</dc:title>
  <cp:keywords>中国二氢吡啶市场全面调研与发展趋势预测（2023-2029年）</cp:keywords>
  <dc:description>中国二氢吡啶市场全面调研与发展趋势预测（2023-2029年）</dc:description>
</cp:coreProperties>
</file>