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9261110b4aa4" w:history="1">
              <w:r>
                <w:rPr>
                  <w:rStyle w:val="Hyperlink"/>
                </w:rPr>
                <w:t>2025-2031年全球与中国二甲双胍盐酸盐行业发展研究及市场前景预测报告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9261110b4aa4" w:history="1">
              <w:r>
                <w:rPr>
                  <w:rStyle w:val="Hyperlink"/>
                </w:rPr>
                <w:t>2025-2031年全球与中国二甲双胍盐酸盐行业发展研究及市场前景预测报告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d9261110b4aa4" w:history="1">
                <w:r>
                  <w:rPr>
                    <w:rStyle w:val="Hyperlink"/>
                  </w:rPr>
                  <w:t>https://www.20087.com/8/79/ErJiaShuangGuaYanSuanYanShiChangQianJing.html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盐酸盐作为治疗2型糖尿病的一线药物，其在全球医药市场的地位稳固。该药物通过改善胰岛素敏感性、抑制肝脏糖原异生等方式控制血糖水平，已被大量临床实践证明其安全性和有效性。近年来，随着全球肥胖率和糖尿病发病率的上升，二甲双胍盐酸盐的市场需求持续增长。同时，科研人员也在探索其在抗衰老、癌症预防等方面的潜在应用，进一步拓宽了药物的研究领域和市场空间。</w:t>
      </w:r>
      <w:r>
        <w:rPr>
          <w:rFonts w:hint="eastAsia"/>
        </w:rPr>
        <w:br/>
      </w:r>
      <w:r>
        <w:rPr>
          <w:rFonts w:hint="eastAsia"/>
        </w:rPr>
        <w:t>　　未来，二甲双胍盐酸盐的应用范围可能会进一步扩大，尤其是在代谢疾病管理及与年龄相关的疾病防治中。随着对其作用机制研究的深入，可能催生出新的治疗策略和组合疗法，提高治疗效果。此外，随着仿制药市场的成熟和专利到期，价格竞争将加剧，促使制药企业优化生产工艺，提高药品质量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9261110b4aa4" w:history="1">
        <w:r>
          <w:rPr>
            <w:rStyle w:val="Hyperlink"/>
          </w:rPr>
          <w:t>2025-2031年全球与中国二甲双胍盐酸盐行业发展研究及市场前景预测报告</w:t>
        </w:r>
      </w:hyperlink>
      <w:r>
        <w:rPr>
          <w:rFonts w:hint="eastAsia"/>
        </w:rPr>
        <w:t>》系统分析了二甲双胍盐酸盐行业的市场规模、市场需求及价格波动，深入探讨了二甲双胍盐酸盐产业链关键环节及各细分市场特点。报告基于权威数据，科学预测了二甲双胍盐酸盐市场前景与发展趋势，同时评估了二甲双胍盐酸盐重点企业的经营状况，包括品牌影响力、市场集中度及竞争格局。通过SWOT分析，报告揭示了二甲双胍盐酸盐行业面临的风险与机遇，为二甲双胍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二甲双胍盐酸盐市场概述</w:t>
      </w:r>
      <w:r>
        <w:rPr>
          <w:rFonts w:hint="eastAsia"/>
        </w:rPr>
        <w:br/>
      </w:r>
      <w:r>
        <w:rPr>
          <w:rFonts w:hint="eastAsia"/>
        </w:rPr>
        <w:t>　　1.1 二甲双胍盐酸盐行业概述及统计范围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按照不同产品类型，二甲双胍盐酸盐主要可以分为如下几个类别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不同产品类型二甲双胍盐酸盐规模增长趋势2020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盐酸二甲双胍</w:t>
      </w:r>
      <w:r>
        <w:rPr>
          <w:rFonts w:hint="eastAsia"/>
        </w:rPr>
        <w:br/>
      </w:r>
      <w:r>
        <w:rPr>
          <w:rFonts w:hint="eastAsia"/>
        </w:rPr>
        <w:t>　　　　1.2.3 二甲双胍压片</w:t>
      </w:r>
      <w:r>
        <w:rPr>
          <w:rFonts w:hint="eastAsia"/>
        </w:rPr>
        <w:br/>
      </w:r>
      <w:r>
        <w:rPr>
          <w:rFonts w:hint="eastAsia"/>
        </w:rPr>
        <w:t>　　1.3 从不同应用，二甲双胍盐酸盐主要包括如下几个方面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不同应用二甲双胍盐酸盐规模增长趋势2020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盐酸二甲双胍片</w:t>
      </w:r>
      <w:r>
        <w:rPr>
          <w:rFonts w:hint="eastAsia"/>
        </w:rPr>
        <w:br/>
      </w:r>
      <w:r>
        <w:rPr>
          <w:rFonts w:hint="eastAsia"/>
        </w:rPr>
        <w:t>　　　　1.3.3 盐酸二甲双胍缓释片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二甲双胍盐酸盐行业发展总体概况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二甲双胍盐酸盐行业发展主要特点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二甲双胍盐酸盐行业发展影响因素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全球二甲双胍盐酸盐供需现状及预测（2020-2031）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全球二甲双胍盐酸盐产能、产量、产能利用率及发展趋势（2020-2031）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全球二甲双胍盐酸盐产量、需求量及发展趋势（2020-2031）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全球主要地区二甲双胍盐酸盐产量及发展趋势（2020-2031）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中国二甲双胍盐酸盐供需现状及预测（2020-2031）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中国二甲双胍盐酸盐产能、产量、产能利用率及发展趋势（2020-2031）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中国二甲双胍盐酸盐产量、市场需求量及发展趋势（2020-2031）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中国二甲双胍盐酸盐产能和产量占全球的比重（2020-2031）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全球二甲双胍盐酸盐销量及收入（2020-2031）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全球市场二甲双胍盐酸盐价格趋势（2020-2031）</w:t>
      </w:r>
      <w:r>
        <w:rPr>
          <w:rFonts w:hint="eastAsia"/>
        </w:rPr>
        <w:br/>
      </w:r>
      <w:r>
        <w:rPr>
          <w:rFonts w:hint="eastAsia"/>
        </w:rPr>
        <w:t>　　2.4 中国二甲双胍盐酸盐销量及收入（2020-2031）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中国市场二甲双胍盐酸盐销量和收入占全球的比重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全球二甲双胍盐酸盐主要地区分析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全球主要地区二甲双胍盐酸盐市场规模分析：2020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全球主要地区二甲双胍盐酸盐销售收入及市场份额（2020-2025年）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全球主要地区二甲双胍盐酸盐销售收入预测（2025-2031）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全球主要地区二甲双胍盐酸盐销量分析：2020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全球主要地区二甲双胍盐酸盐销量及市场份额（2020-2025年）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全球主要地区二甲双胍盐酸盐销量及市场份额预测（2025-2031）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中东及非洲（土耳其、沙特等国家）二甲双胍盐酸盐收入（2020-2031）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全球市场主要厂商二甲双胍盐酸盐产能市场份额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全球市场主要厂商二甲双胍盐酸盐销售收入（2020-2025）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全球市场主要厂商二甲双胍盐酸盐销售价格（2020-2025）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中国市场主要厂商二甲双胍盐酸盐销量（2020-2025）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中国市场主要厂商二甲双胍盐酸盐销售收入（2020-2025）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中国市场主要厂商二甲双胍盐酸盐销售价格（2020-2025）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全球主要厂商二甲双胍盐酸盐商业化日期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4.6 二甲双胍盐酸盐行业集中度、竞争程度分析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二甲双胍盐酸盐行业集中度分析：全球头部厂商份额（Top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全球二甲双胍盐酸盐第一梯队、第二梯队和第三梯队生产商（品牌）及市场份额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不同产品类型二甲双胍盐酸盐分析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全球市场不同产品类型二甲双胍盐酸盐收入预测（2025-2031）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全球市场不同产品类型二甲双胍盐酸盐价格走势（2020-2031）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中国市场不同产品类型二甲双胍盐酸盐收入预测（2025-2031）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不同应用二甲双胍盐酸盐分析</w:t>
      </w:r>
      <w:r>
        <w:rPr>
          <w:rFonts w:hint="eastAsia"/>
        </w:rPr>
        <w:br/>
      </w:r>
      <w:r>
        <w:rPr>
          <w:rFonts w:hint="eastAsia"/>
        </w:rPr>
        <w:t>　　6.1 全球市场不同应用二甲双胍盐酸盐销量（2020-2031）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全球市场不同应用二甲双胍盐酸盐收入预测（2025-2031）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全球市场不同应用二甲双胍盐酸盐价格走势（2020-2031）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中国市场不同应用二甲双胍盐酸盐销量（2020-2031）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中国市场不同应用二甲双胍盐酸盐销量及市场份额（2020-2025）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中国市场不同应用二甲双胍盐酸盐销量预测（2025-2031）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中国市场不同应用二甲双胍盐酸盐收入（2020-2031）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中国市场不同应用二甲双胍盐酸盐收入及市场份额（2020-2025）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中国市场不同应用二甲双胍盐酸盐收入预测（2025-2031）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二甲双胍盐酸盐行业发展趋势</w:t>
      </w:r>
      <w:r>
        <w:rPr>
          <w:rFonts w:hint="eastAsia"/>
        </w:rPr>
        <w:br/>
      </w:r>
      <w:r>
        <w:rPr>
          <w:rFonts w:hint="eastAsia"/>
        </w:rPr>
        <w:t>　　7.2 二甲双胍盐酸盐行业主要驱动因素</w:t>
      </w:r>
      <w:r>
        <w:rPr>
          <w:rFonts w:hint="eastAsia"/>
        </w:rPr>
        <w:br/>
      </w:r>
      <w:r>
        <w:rPr>
          <w:rFonts w:hint="eastAsia"/>
        </w:rPr>
        <w:t>　　7.3 二甲双胍盐酸盐中国企业SWOT分析</w:t>
      </w:r>
      <w:r>
        <w:rPr>
          <w:rFonts w:hint="eastAsia"/>
        </w:rPr>
        <w:br/>
      </w:r>
      <w:r>
        <w:rPr>
          <w:rFonts w:hint="eastAsia"/>
        </w:rPr>
        <w:t>　　7.4 中国二甲双胍盐酸盐行业政策环境分析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二甲双胍盐酸盐行业产业链简介</w:t>
      </w:r>
      <w:r>
        <w:rPr>
          <w:rFonts w:hint="eastAsia"/>
        </w:rPr>
        <w:br/>
      </w:r>
      <w:r>
        <w:rPr>
          <w:rFonts w:hint="eastAsia"/>
        </w:rPr>
        <w:t>　　　　8.1.1 二甲双胍盐酸盐行业供应链分析</w:t>
      </w:r>
      <w:r>
        <w:rPr>
          <w:rFonts w:hint="eastAsia"/>
        </w:rPr>
        <w:br/>
      </w:r>
      <w:r>
        <w:rPr>
          <w:rFonts w:hint="eastAsia"/>
        </w:rPr>
        <w:t>　　　　8.1.2 二甲双胍盐酸盐主要原料及供应情况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二甲双胍盐酸盐行业主要下游客户</w:t>
      </w:r>
      <w:r>
        <w:rPr>
          <w:rFonts w:hint="eastAsia"/>
        </w:rPr>
        <w:br/>
      </w:r>
      <w:r>
        <w:rPr>
          <w:rFonts w:hint="eastAsia"/>
        </w:rPr>
        <w:t>　　8.2 二甲双胍盐酸盐行业采购模式</w:t>
      </w:r>
      <w:r>
        <w:rPr>
          <w:rFonts w:hint="eastAsia"/>
        </w:rPr>
        <w:br/>
      </w:r>
      <w:r>
        <w:rPr>
          <w:rFonts w:hint="eastAsia"/>
        </w:rPr>
        <w:t>　　8.3 二甲双胍盐酸盐行业生产模式</w:t>
      </w:r>
      <w:r>
        <w:rPr>
          <w:rFonts w:hint="eastAsia"/>
        </w:rPr>
        <w:br/>
      </w:r>
      <w:r>
        <w:rPr>
          <w:rFonts w:hint="eastAsia"/>
        </w:rPr>
        <w:t>　　8.4 二甲双胍盐酸盐行业销售模式及销售渠道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全球市场主要二甲双胍盐酸盐厂商简介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二甲双胍盐酸盐销量、收入、价格及毛利率（2020-2025）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中国市场二甲双胍盐酸盐产量、销量、进出口分析及未来趋势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中国市场二甲双胍盐酸盐产量、销量、进出口分析及未来趋势（2020-2031）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中国市场二甲双胍盐酸盐进出口贸易趋势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中国市场二甲双胍盐酸盐主要进口来源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中国市场二甲双胍盐酸盐主要出口目的地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中国市场二甲双胍盐酸盐主要地区分布</w:t>
      </w:r>
      <w:r>
        <w:rPr>
          <w:rFonts w:hint="eastAsia"/>
        </w:rPr>
        <w:br/>
      </w:r>
      <w:r>
        <w:rPr>
          <w:rFonts w:hint="eastAsia"/>
        </w:rPr>
        <w:t>　　11.1 中国二甲双胍盐酸盐生产地区分布</w:t>
      </w:r>
      <w:r>
        <w:rPr>
          <w:rFonts w:hint="eastAsia"/>
        </w:rPr>
        <w:br/>
      </w:r>
      <w:r>
        <w:rPr>
          <w:rFonts w:hint="eastAsia"/>
        </w:rPr>
        <w:t>　　11.2 中国二甲双胍盐酸盐消费地区分布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全球不同产品类型二甲双胍盐酸盐增长趋势2020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不同应用二甲双胍盐酸盐增长趋势2020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二甲双胍盐酸盐行业发展主要特点</w:t>
      </w:r>
      <w:r>
        <w:rPr>
          <w:rFonts w:hint="eastAsia"/>
        </w:rPr>
        <w:br/>
      </w:r>
      <w:r>
        <w:rPr>
          <w:rFonts w:hint="eastAsia"/>
        </w:rPr>
        <w:t>　　表4 二甲双胍盐酸盐行业发展有利因素分析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二甲双胍盐酸盐行业发展不利因素分析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进入二甲双胍盐酸盐行业壁垒</w:t>
      </w:r>
      <w:r>
        <w:rPr>
          <w:rFonts w:hint="eastAsia"/>
        </w:rPr>
        <w:br/>
      </w:r>
      <w:r>
        <w:rPr>
          <w:rFonts w:hint="eastAsia"/>
        </w:rPr>
        <w:t>　　表7 全球主要地区二甲双胍盐酸盐产量（千吨）：2020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全球主要地区二甲双胍盐酸盐产量（2020-2025）&amp;（千吨）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全球主要地区二甲双胍盐酸盐产量市场份额（2020-2025）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全球主要地区二甲双胍盐酸盐产量（2025-2031）&amp;（千吨）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全球主要地区二甲双胍盐酸盐销售收入（百万美元）：2020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全球主要地区二甲双胍盐酸盐收入（2025-2031）&amp;（百万美元）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全球主要地区二甲双胍盐酸盐收入市场份额（2025-2031）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全球主要地区二甲双胍盐酸盐销量（千吨）：2020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全球主要地区二甲双胍盐酸盐销量（2020-2025）&amp;（千吨）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全球主要地区二甲双胍盐酸盐销量（2025-2031）&amp;（千吨）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全球主要地区二甲双胍盐酸盐销量份额（2025-2031）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表22 欧洲二甲双胍盐酸盐基本情况分析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表23 亚太地区二甲双胍盐酸盐基本情况分析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表24 拉美地区二甲双胍盐酸盐基本情况分析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全球市场主要厂商二甲双胍盐酸盐产能（2024-2025）&amp;（千吨）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全球市场主要厂商二甲双胍盐酸盐销量（2020-2025）&amp;（千吨）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全球市场主要厂商二甲双胍盐酸盐销售价格（2020-2025）&amp;（美元/吨）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中国市场主要厂商二甲双胍盐酸盐销量（2020-2025）&amp;（千吨）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中国市场主要厂商二甲双胍盐酸盐销售收入（2020-2025）&amp;（百万美元）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中国市场主要厂商二甲双胍盐酸盐销售价格（2020-2025）&amp;（美元/吨）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全球主要厂商二甲双胍盐酸盐商业化日期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2025年全球二甲双胍盐酸盐主要厂商市场地位（第一梯队、第二梯队和第三梯队）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全球不同产品类型二甲双胍盐酸盐销量（2020-2025年）&amp;（千吨）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全球不同产品类型二甲双胍盐酸盐销量预测（2025-2031）&amp;（千吨）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中国不同产品类型二甲双胍盐酸盐销量（2020-2025年）&amp;（千吨）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中国不同产品类型二甲双胍盐酸盐销量预测（2025-2031）&amp;（千吨）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全球不同应用二甲双胍盐酸盐销量（2020-2025年）&amp;（千吨）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全球不同应用二甲双胍盐酸盐销量预测（2025-2031）&amp;（千吨）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中国不同应用二甲双胍盐酸盐销量（2020-2025年）&amp;（千吨）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中国不同应用二甲双胍盐酸盐销量市场份额（2020-2025）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中国不同应用二甲双胍盐酸盐销量预测（2025-2031）&amp;（千吨）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中国不同应用二甲双胍盐酸盐销量市场份额预测（2025-2031）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中国不同应用二甲双胍盐酸盐收入（2020-2025年）&amp;（百万美元）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中国不同应用二甲双胍盐酸盐收入市场份额（2020-2025）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中国不同应用二甲双胍盐酸盐收入预测（2025-2031）&amp;（百万美元）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中国不同应用二甲双胍盐酸盐收入市场份额预测（2025-2031）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二甲双胍盐酸盐行业技术发展趋势</w:t>
      </w:r>
      <w:r>
        <w:rPr>
          <w:rFonts w:hint="eastAsia"/>
        </w:rPr>
        <w:br/>
      </w:r>
      <w:r>
        <w:rPr>
          <w:rFonts w:hint="eastAsia"/>
        </w:rPr>
        <w:t>　　表76 二甲双胍盐酸盐行业主要驱动因素</w:t>
      </w:r>
      <w:r>
        <w:rPr>
          <w:rFonts w:hint="eastAsia"/>
        </w:rPr>
        <w:br/>
      </w:r>
      <w:r>
        <w:rPr>
          <w:rFonts w:hint="eastAsia"/>
        </w:rPr>
        <w:t>　　表77 二甲双胍盐酸盐行业供应链分析</w:t>
      </w:r>
      <w:r>
        <w:rPr>
          <w:rFonts w:hint="eastAsia"/>
        </w:rPr>
        <w:br/>
      </w:r>
      <w:r>
        <w:rPr>
          <w:rFonts w:hint="eastAsia"/>
        </w:rPr>
        <w:t>　　表78 二甲双胍盐酸盐上游原料供应商</w:t>
      </w:r>
      <w:r>
        <w:rPr>
          <w:rFonts w:hint="eastAsia"/>
        </w:rPr>
        <w:br/>
      </w:r>
      <w:r>
        <w:rPr>
          <w:rFonts w:hint="eastAsia"/>
        </w:rPr>
        <w:t>　　表79 二甲双胍盐酸盐行业主要下游客户</w:t>
      </w:r>
      <w:r>
        <w:rPr>
          <w:rFonts w:hint="eastAsia"/>
        </w:rPr>
        <w:br/>
      </w:r>
      <w:r>
        <w:rPr>
          <w:rFonts w:hint="eastAsia"/>
        </w:rPr>
        <w:t>　　表80 二甲双胍盐酸盐行业典型经销商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二甲双胍盐酸盐销量（千吨）、收入（百万美元）、价格（美元/吨）及毛利率（2020-2025）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中国市场二甲双胍盐酸盐产量、销量、进出口（2020-2025年）&amp;（千吨）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中国市场二甲双胍盐酸盐产量、销量、进出口预测（2025-2031）&amp;（千吨）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中国市场二甲双胍盐酸盐进出口贸易趋势</w:t>
      </w:r>
      <w:r>
        <w:rPr>
          <w:rFonts w:hint="eastAsia"/>
        </w:rPr>
        <w:br/>
      </w:r>
      <w:r>
        <w:rPr>
          <w:rFonts w:hint="eastAsia"/>
        </w:rPr>
        <w:t>　　表139 中国市场二甲双胍盐酸盐主要进口来源</w:t>
      </w:r>
      <w:r>
        <w:rPr>
          <w:rFonts w:hint="eastAsia"/>
        </w:rPr>
        <w:br/>
      </w:r>
      <w:r>
        <w:rPr>
          <w:rFonts w:hint="eastAsia"/>
        </w:rPr>
        <w:t>　　表140 中国市场二甲双胍盐酸盐主要出口目的地</w:t>
      </w:r>
      <w:r>
        <w:rPr>
          <w:rFonts w:hint="eastAsia"/>
        </w:rPr>
        <w:br/>
      </w:r>
      <w:r>
        <w:rPr>
          <w:rFonts w:hint="eastAsia"/>
        </w:rPr>
        <w:t>　　表141 中国二甲双胍盐酸盐生产地区分布</w:t>
      </w:r>
      <w:r>
        <w:rPr>
          <w:rFonts w:hint="eastAsia"/>
        </w:rPr>
        <w:br/>
      </w:r>
      <w:r>
        <w:rPr>
          <w:rFonts w:hint="eastAsia"/>
        </w:rPr>
        <w:t>　　表142 中国二甲双胍盐酸盐消费地区分布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二甲双胍盐酸盐产品图片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全球不同产品类型二甲双胍盐酸盐规模2020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全球不同产品类型二甲双胍盐酸盐市场份额2024 VS 2025</w:t>
      </w:r>
      <w:r>
        <w:rPr>
          <w:rFonts w:hint="eastAsia"/>
        </w:rPr>
        <w:br/>
      </w:r>
      <w:r>
        <w:rPr>
          <w:rFonts w:hint="eastAsia"/>
        </w:rPr>
        <w:t>　　图4 盐酸二甲双胍产品图片</w:t>
      </w:r>
      <w:r>
        <w:rPr>
          <w:rFonts w:hint="eastAsia"/>
        </w:rPr>
        <w:br/>
      </w:r>
      <w:r>
        <w:rPr>
          <w:rFonts w:hint="eastAsia"/>
        </w:rPr>
        <w:t>　　图5 二甲双胍压片产品图片</w:t>
      </w:r>
      <w:r>
        <w:rPr>
          <w:rFonts w:hint="eastAsia"/>
        </w:rPr>
        <w:br/>
      </w:r>
      <w:r>
        <w:rPr>
          <w:rFonts w:hint="eastAsia"/>
        </w:rPr>
        <w:t>　　图6 全球不同应用二甲双胍盐酸盐规模2020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全球不同应用二甲双胍盐酸盐市场份额2024 VS 2025</w:t>
      </w:r>
      <w:r>
        <w:rPr>
          <w:rFonts w:hint="eastAsia"/>
        </w:rPr>
        <w:br/>
      </w:r>
      <w:r>
        <w:rPr>
          <w:rFonts w:hint="eastAsia"/>
        </w:rPr>
        <w:t>　　图8 盐酸二甲双胍片</w:t>
      </w:r>
      <w:r>
        <w:rPr>
          <w:rFonts w:hint="eastAsia"/>
        </w:rPr>
        <w:br/>
      </w:r>
      <w:r>
        <w:rPr>
          <w:rFonts w:hint="eastAsia"/>
        </w:rPr>
        <w:t>　　图9 盐酸二甲双胍缓释片</w:t>
      </w:r>
      <w:r>
        <w:rPr>
          <w:rFonts w:hint="eastAsia"/>
        </w:rPr>
        <w:br/>
      </w:r>
      <w:r>
        <w:rPr>
          <w:rFonts w:hint="eastAsia"/>
        </w:rPr>
        <w:t>　　图10 其他的</w:t>
      </w:r>
      <w:r>
        <w:rPr>
          <w:rFonts w:hint="eastAsia"/>
        </w:rPr>
        <w:br/>
      </w:r>
      <w:r>
        <w:rPr>
          <w:rFonts w:hint="eastAsia"/>
        </w:rPr>
        <w:t>　　图11 全球二甲双胍盐酸盐产能、产量、产能利用率及发展趋势（2020-2031）&amp;（千吨）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全球二甲双胍盐酸盐产量、需求量及发展趋势（2020-2031）&amp;（千吨）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全球主要地区二甲双胍盐酸盐产量规模：2020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全球主要地区二甲双胍盐酸盐产量市场份额（2020-2031）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中国二甲双胍盐酸盐产能、产量、产能利用率及发展趋势（2020-2031）&amp;（千吨）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中国二甲双胍盐酸盐产量、市场需求量及发展趋势（2020-2031）&amp;（千吨）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中国二甲双胍盐酸盐总产能占全球比重（2020-2031）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中国二甲双胍盐酸盐总产量占全球比重（2020-2031）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全球二甲双胍盐酸盐市场收入及增长率：（2020-2031）&amp;（百万美元）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全球市场二甲双胍盐酸盐市场规模：2020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全球市场二甲双胍盐酸盐销量及增长率（2020-2031）&amp;（千吨）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全球市场二甲双胍盐酸盐价格趋势（2020-2031）&amp;（美元/吨）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中国二甲双胍盐酸盐市场收入及增长率：（2020-2031）&amp;（百万美元）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中国市场二甲双胍盐酸盐市场规模：2020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中国市场二甲双胍盐酸盐销量及增长率（2020-2031）&amp;（千吨）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中国市场二甲双胍盐酸盐销量占全球比重（2020-2031）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中国二甲双胍盐酸盐收入占全球比重（2020-2031）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全球主要地区二甲双胍盐酸盐销售收入规模：2020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全球主要地区二甲双胍盐酸盐销售收入市场份额（2020-2025）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全球主要地区二甲双胍盐酸盐销售收入市场份额（2024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全球主要地区二甲双胍盐酸盐收入市场份额（2025-2031）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北美（美国和加拿大）二甲双胍盐酸盐销量（2020-2031）&amp;（千吨）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北美（美国和加拿大）二甲双胍盐酸盐销量份额（2020-2031）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北美（美国和加拿大）二甲双胍盐酸盐收入（2020-2031）&amp;（百万美元）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北美（美国和加拿大）二甲双胍盐酸盐收入份额（2020-2031）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欧洲（德国、英国、法国和意大利等国家）二甲双胍盐酸盐销量（2020-2031）&amp;（千吨）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欧洲（德国、英国、法国和意大利等国家）二甲双胍盐酸盐销量份额（2020-2031）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欧洲（德国、英国、法国和意大利等国家）二甲双胍盐酸盐收入（2020-2031）&amp;（百万美元）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欧洲（德国、英国、法国和意大利等国家）二甲双胍盐酸盐收入份额（2020-2031）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亚太（中国、日本、韩国、中国台湾、印度和东南亚等）二甲双胍盐酸盐销量（2020-2031）&amp;（千吨）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亚太（中国、日本、韩国、中国台湾、印度和东南亚等）二甲双胍盐酸盐销量份额（2020-2031）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亚太（中国、日本、韩国、中国台湾、印度和东南亚等）二甲双胍盐酸盐收入（2020-2031）&amp;（百万美元）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亚太（中国、日本、韩国、中国台湾、印度和东南亚等）二甲双胍盐酸盐收入份额（2020-2031）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拉美地区（墨西哥、巴西等国家）二甲双胍盐酸盐销量（2020-2031）&amp;（千吨）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拉美地区（墨西哥、巴西等国家）二甲双胍盐酸盐销量份额（2020-2031）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拉美地区（墨西哥、巴西等国家）二甲双胍盐酸盐收入（2020-2031）&amp;（百万美元）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拉美地区（墨西哥、巴西等国家）二甲双胍盐酸盐收入份额（2020-2031）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中东及非洲（土耳其、沙特等国家）二甲双胍盐酸盐销量（2020-2031）&amp;（千吨）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中东及非洲（土耳其、沙特等国家）二甲双胍盐酸盐销量份额（2020-2031）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中东及非洲（土耳其、沙特等国家）二甲双胍盐酸盐收入（2020-2031）&amp;（百万美元）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中东及非洲（土耳其、沙特等国家）二甲双胍盐酸盐收入份额（2020-2031）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2025年全球前五大生产商二甲双胍盐酸盐市场份额</w:t>
      </w:r>
      <w:r>
        <w:rPr>
          <w:rFonts w:hint="eastAsia"/>
        </w:rPr>
        <w:br/>
      </w:r>
      <w:r>
        <w:rPr>
          <w:rFonts w:hint="eastAsia"/>
        </w:rPr>
        <w:t>　　图57 全球二甲双胍盐酸盐第一梯队、第二梯队和第三梯队生产商（品牌）及市场份额（2025）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全球不同产品类型二甲双胍盐酸盐价格走势（2020-2031）&amp;（美元/吨）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全球不同应用二甲双胍盐酸盐价格走势（2020-2031）&amp;（美元/吨）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二甲双胍盐酸盐中国企业SWOT分析</w:t>
      </w:r>
      <w:r>
        <w:rPr>
          <w:rFonts w:hint="eastAsia"/>
        </w:rPr>
        <w:br/>
      </w:r>
      <w:r>
        <w:rPr>
          <w:rFonts w:hint="eastAsia"/>
        </w:rPr>
        <w:t>　　图61 二甲双胍盐酸盐产业链</w:t>
      </w:r>
      <w:r>
        <w:rPr>
          <w:rFonts w:hint="eastAsia"/>
        </w:rPr>
        <w:br/>
      </w:r>
      <w:r>
        <w:rPr>
          <w:rFonts w:hint="eastAsia"/>
        </w:rPr>
        <w:t>　　图62 二甲双胍盐酸盐行业采购模式分析</w:t>
      </w:r>
      <w:r>
        <w:rPr>
          <w:rFonts w:hint="eastAsia"/>
        </w:rPr>
        <w:br/>
      </w:r>
      <w:r>
        <w:rPr>
          <w:rFonts w:hint="eastAsia"/>
        </w:rPr>
        <w:t>　　图63 二甲双胍盐酸盐行业生产模式分析</w:t>
      </w:r>
      <w:r>
        <w:rPr>
          <w:rFonts w:hint="eastAsia"/>
        </w:rPr>
        <w:br/>
      </w:r>
      <w:r>
        <w:rPr>
          <w:rFonts w:hint="eastAsia"/>
        </w:rPr>
        <w:t>　　图64 二甲双胍盐酸盐行业销售模式分析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9261110b4aa4" w:history="1">
        <w:r>
          <w:rPr>
            <w:rStyle w:val="Hyperlink"/>
          </w:rPr>
          <w:t>2025-2031年全球与中国二甲双胍盐酸盐行业发展研究及市场前景预测报告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d9261110b4aa4" w:history="1">
        <w:r>
          <w:rPr>
            <w:rStyle w:val="Hyperlink"/>
          </w:rPr>
          <w:t>https://www.20087.com/8/79/ErJiaShuangGuaYanSuanYanShiChangQianJing.html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热点：二甲双胍又叫什么名字、二甲双胍盐酸盐价格、二甲双胍结构式图片、二甲双胍盐酸盐 溶液 浓度、二甲双胍片最佳服用时间、二甲双胍盐酸盐打核磁用什么溶解、二甲基双胍是二甲双胍么、二甲双胍盐酸盐片、二甲双胍溶于水吗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19d870ca41b5" w:history="1">
      <w:r>
        <w:rPr>
          <w:rStyle w:val="Hyperlink"/>
        </w:rPr>
        <w:t>2025-2031年全球与中国二甲双胍盐酸盐行业发展研究及市场前景预测报告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ErJiaShuangGuaYanSuanYanShiChangQianJing.html" TargetMode="External" Id="Rb61d9261110b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ErJiaShuangGuaYanSuanYanShiChangQianJing.html" TargetMode="External" Id="Rf0de19d870c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2025-05-09T00:16:00Z</dcterms:created>
  <dcterms:modified xsi:type="dcterms:W3CDTF">2025-05-09T01:16:00Z</dcterms:modified>
  <dc:subject>2025-2031年全球与中国二甲双胍盐酸盐行业发展研究及市场前景预测报告</dc:subject>
  <dc:title>2025-2031年全球与中国二甲双胍盐酸盐行业发展研究及市场前景预测报告</dc:title>
  <cp:keywords>2025-2031年全球与中国二甲双胍盐酸盐行业发展研究及市场前景预测报告</cp:keywords>
  <dc:description>2025-2031年全球与中国二甲双胍盐酸盐行业发展研究及市场前景预测报告</dc:description>
</cp:coreProperties>
</file>