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1dbfe6b34db6" w:history="1">
              <w:r>
                <w:rPr>
                  <w:rStyle w:val="Hyperlink"/>
                </w:rPr>
                <w:t>2025-2031年中国电绝缘胶布市场现状与前景趋势报告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1dbfe6b34db6" w:history="1">
              <w:r>
                <w:rPr>
                  <w:rStyle w:val="Hyperlink"/>
                </w:rPr>
                <w:t>2025-2031年中国电绝缘胶布市场现状与前景趋势报告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1dbfe6b34db6" w:history="1">
                <w:r>
                  <w:rPr>
                    <w:rStyle w:val="Hyperlink"/>
                  </w:rPr>
                  <w:t>https://www.20087.com/8/99/DianJueYuanJiaoBuDeFaZhanQianJing.html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胶布是电气工程中不可或缺的绝缘材料，广泛应用于电线电缆的绝缘包裹、电气设备的维修与安装。随着新材料科技的进步，电绝缘胶布的性能得到了显著提升，不仅具有良好的电气绝缘性，还具备耐高温、耐磨损、抗紫外线等特性。近年来，随着新能源和智能电网的发展，对高质量电绝缘胶布的需求日益增长，推动了产品向更薄、更柔韧、更高绝缘等级的方向发展。</w:t>
      </w:r>
      <w:r>
        <w:rPr>
          <w:rFonts w:hint="eastAsia"/>
        </w:rPr>
        <w:br/>
      </w:r>
      <w:r>
        <w:rPr>
          <w:rFonts w:hint="eastAsia"/>
        </w:rPr>
        <w:t>　　未来，电绝缘胶布将更加注重环保与可持续性。随着全球对环境保护意识的提高，开发使用生物降解材料或回收材料制成的绝缘胶布将成为趋势。同时，随着5G通信、物联网技术的普及，对高频信号传输的要求提高，促使电绝缘胶布向低介电常数、低损耗因数方向进化，以满足高频信号的绝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1dbfe6b34db6" w:history="1">
        <w:r>
          <w:rPr>
            <w:rStyle w:val="Hyperlink"/>
          </w:rPr>
          <w:t>2025-2031年中国电绝缘胶布市场现状与前景趋势报告</w:t>
        </w:r>
      </w:hyperlink>
      <w:r>
        <w:rPr>
          <w:rFonts w:hint="eastAsia"/>
        </w:rPr>
        <w:t>》以严谨的内容、翔实的数据和直观的图表，系统解析了电绝缘胶布行业的市场规模、需求变化、价格波动及产业链构成。报告分析了当前电绝缘胶布市场现状，科学预测了未来市场前景与发展趋势，并重点关注电绝缘胶布细分市场的机会与挑战。同时，报告对电绝缘胶布重点企业的竞争地位及市场集中度进行了评估，为电绝缘胶布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电绝缘胶布行业发展概述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一、电绝缘胶布行业定义及分类</w:t>
      </w:r>
      <w:r>
        <w:rPr>
          <w:rFonts w:hint="eastAsia"/>
        </w:rPr>
        <w:br/>
      </w:r>
      <w:r>
        <w:rPr>
          <w:rFonts w:hint="eastAsia"/>
        </w:rPr>
        <w:t>　　　　二、电绝缘胶布行业经济特性</w:t>
      </w:r>
      <w:r>
        <w:rPr>
          <w:rFonts w:hint="eastAsia"/>
        </w:rPr>
        <w:br/>
      </w:r>
      <w:r>
        <w:rPr>
          <w:rFonts w:hint="eastAsia"/>
        </w:rPr>
        <w:t>　　　　三、电绝缘胶布行业产业链简介</w:t>
      </w:r>
      <w:r>
        <w:rPr>
          <w:rFonts w:hint="eastAsia"/>
        </w:rPr>
        <w:br/>
      </w:r>
      <w:r>
        <w:rPr>
          <w:rFonts w:hint="eastAsia"/>
        </w:rPr>
        <w:t>　　第二节 电绝缘胶布行业发展成熟度</w:t>
      </w:r>
      <w:r>
        <w:rPr>
          <w:rFonts w:hint="eastAsia"/>
        </w:rPr>
        <w:br/>
      </w:r>
      <w:r>
        <w:rPr>
          <w:rFonts w:hint="eastAsia"/>
        </w:rPr>
        <w:t>　　　　一、电绝缘胶布行业发展周期分析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电绝缘胶布行业相关产业动态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电绝缘胶布行业发展环境分析</w:t>
      </w:r>
      <w:r>
        <w:rPr>
          <w:rFonts w:hint="eastAsia"/>
        </w:rPr>
        <w:br/>
      </w:r>
      <w:r>
        <w:rPr>
          <w:rFonts w:hint="eastAsia"/>
        </w:rPr>
        <w:t>　　第一节 电绝缘胶布行业环境分析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电绝缘胶布行业相关政策、法规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电绝缘胶布行业技术发展现状及趋势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当前我国电绝缘胶布技术发展现状</w:t>
      </w:r>
      <w:r>
        <w:rPr>
          <w:rFonts w:hint="eastAsia"/>
        </w:rPr>
        <w:br/>
      </w:r>
      <w:r>
        <w:rPr>
          <w:rFonts w:hint="eastAsia"/>
        </w:rPr>
        <w:t>　　第二节 中外电绝缘胶布技术差距及产生差距的主要原因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提高我国电绝缘胶布技术的对策</w:t>
      </w:r>
      <w:r>
        <w:rPr>
          <w:rFonts w:hint="eastAsia"/>
        </w:rPr>
        <w:br/>
      </w:r>
      <w:r>
        <w:rPr>
          <w:rFonts w:hint="eastAsia"/>
        </w:rPr>
        <w:t>　　第四节 我国电绝缘胶布产品研发、设计发展趋势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中国电绝缘胶布市场发展调研</w:t>
      </w:r>
      <w:r>
        <w:rPr>
          <w:rFonts w:hint="eastAsia"/>
        </w:rPr>
        <w:br/>
      </w:r>
      <w:r>
        <w:rPr>
          <w:rFonts w:hint="eastAsia"/>
        </w:rPr>
        <w:t>　　第一节 电绝缘胶布市场现状分析及预测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二、2025-2031年中国电绝缘胶布市场规模预测</w:t>
      </w:r>
      <w:r>
        <w:rPr>
          <w:rFonts w:hint="eastAsia"/>
        </w:rPr>
        <w:br/>
      </w:r>
      <w:r>
        <w:rPr>
          <w:rFonts w:hint="eastAsia"/>
        </w:rPr>
        <w:t>　　第二节 电绝缘胶布行业产能分析及预测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二、2025-2031年中国电绝缘胶布行业产能预测</w:t>
      </w:r>
      <w:r>
        <w:rPr>
          <w:rFonts w:hint="eastAsia"/>
        </w:rPr>
        <w:br/>
      </w:r>
      <w:r>
        <w:rPr>
          <w:rFonts w:hint="eastAsia"/>
        </w:rPr>
        <w:t>　　第三节 电绝缘胶布行业产量分析及预测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二、2025-2031年中国电绝缘胶布行业产量预测</w:t>
      </w:r>
      <w:r>
        <w:rPr>
          <w:rFonts w:hint="eastAsia"/>
        </w:rPr>
        <w:br/>
      </w:r>
      <w:r>
        <w:rPr>
          <w:rFonts w:hint="eastAsia"/>
        </w:rPr>
        <w:t>　　第四节 电绝缘胶布市场需求分析及预测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二、2025-2031年中国电绝缘胶布市场需求预测</w:t>
      </w:r>
      <w:r>
        <w:rPr>
          <w:rFonts w:hint="eastAsia"/>
        </w:rPr>
        <w:br/>
      </w:r>
      <w:r>
        <w:rPr>
          <w:rFonts w:hint="eastAsia"/>
        </w:rPr>
        <w:t>　　第五节 电绝缘胶布进出口数据分析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一、2019-2024年中国电绝缘胶布进出口数据分析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二、2025-2031年国内电绝缘胶布进出口情况预测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2019-2024年中国电绝缘胶布行业总体发展状况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中国电绝缘胶布行业规模情况分析</w:t>
      </w:r>
      <w:r>
        <w:rPr>
          <w:rFonts w:hint="eastAsia"/>
        </w:rPr>
        <w:br/>
      </w:r>
      <w:r>
        <w:rPr>
          <w:rFonts w:hint="eastAsia"/>
        </w:rPr>
        <w:t>　　　　一、电绝缘胶布行业单位规模情况分析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二、电绝缘胶布行业人员规模状况分析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三、电绝缘胶布行业资产规模状况分析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四、电绝缘胶布行业市场规模状况分析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五、电绝缘胶布行业敏感性分析</w:t>
      </w:r>
      <w:r>
        <w:rPr>
          <w:rFonts w:hint="eastAsia"/>
        </w:rPr>
        <w:br/>
      </w:r>
      <w:r>
        <w:rPr>
          <w:rFonts w:hint="eastAsia"/>
        </w:rPr>
        <w:t>　　第二节 中国电绝缘胶布行业财务能力分析</w:t>
      </w:r>
      <w:r>
        <w:rPr>
          <w:rFonts w:hint="eastAsia"/>
        </w:rPr>
        <w:br/>
      </w:r>
      <w:r>
        <w:rPr>
          <w:rFonts w:hint="eastAsia"/>
        </w:rPr>
        <w:t>　　　　一、电绝缘胶布行业盈利能力分析</w:t>
      </w:r>
      <w:r>
        <w:rPr>
          <w:rFonts w:hint="eastAsia"/>
        </w:rPr>
        <w:br/>
      </w:r>
      <w:r>
        <w:rPr>
          <w:rFonts w:hint="eastAsia"/>
        </w:rPr>
        <w:t>　　　　二、电绝缘胶布行业偿债能力分析</w:t>
      </w:r>
      <w:r>
        <w:rPr>
          <w:rFonts w:hint="eastAsia"/>
        </w:rPr>
        <w:br/>
      </w:r>
      <w:r>
        <w:rPr>
          <w:rFonts w:hint="eastAsia"/>
        </w:rPr>
        <w:t>　　　　三、电绝缘胶布行业营运能力分析</w:t>
      </w:r>
      <w:r>
        <w:rPr>
          <w:rFonts w:hint="eastAsia"/>
        </w:rPr>
        <w:br/>
      </w:r>
      <w:r>
        <w:rPr>
          <w:rFonts w:hint="eastAsia"/>
        </w:rPr>
        <w:t>　　　　四、电绝缘胶布行业发展能力分析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中国电绝缘胶布行业重点区域发展分析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一、中国电绝缘胶布行业重点区域市场结构变化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六、重点地区（五）电绝缘胶布行业发展分析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电绝缘胶布行业产品价格分析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三、主要电绝缘胶布品牌产品价位分析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五、价格在电绝缘胶布行业竞争中的重要性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2025年中国电绝缘胶布行业上下游行业发展分析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电绝缘胶布上游行业分析</w:t>
      </w:r>
      <w:r>
        <w:rPr>
          <w:rFonts w:hint="eastAsia"/>
        </w:rPr>
        <w:br/>
      </w:r>
      <w:r>
        <w:rPr>
          <w:rFonts w:hint="eastAsia"/>
        </w:rPr>
        <w:t>　　　　一、电绝缘胶布产品成本构成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四、上游供给对电绝缘胶布行业的影响</w:t>
      </w:r>
      <w:r>
        <w:rPr>
          <w:rFonts w:hint="eastAsia"/>
        </w:rPr>
        <w:br/>
      </w:r>
      <w:r>
        <w:rPr>
          <w:rFonts w:hint="eastAsia"/>
        </w:rPr>
        <w:t>　　第二节 电绝缘胶布下游行业分析</w:t>
      </w:r>
      <w:r>
        <w:rPr>
          <w:rFonts w:hint="eastAsia"/>
        </w:rPr>
        <w:br/>
      </w:r>
      <w:r>
        <w:rPr>
          <w:rFonts w:hint="eastAsia"/>
        </w:rPr>
        <w:t>　　　　一、电绝缘胶布下游行业分布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四、下游需求对电绝缘胶布行业的影响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电绝缘胶布重点企业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2025年中国电绝缘胶布产业市场竞争格局分析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2025年中国电绝缘胶布产业竞争现状分析</w:t>
      </w:r>
      <w:r>
        <w:rPr>
          <w:rFonts w:hint="eastAsia"/>
        </w:rPr>
        <w:br/>
      </w:r>
      <w:r>
        <w:rPr>
          <w:rFonts w:hint="eastAsia"/>
        </w:rPr>
        <w:t>　　　　一、电绝缘胶布竞争力分析</w:t>
      </w:r>
      <w:r>
        <w:rPr>
          <w:rFonts w:hint="eastAsia"/>
        </w:rPr>
        <w:br/>
      </w:r>
      <w:r>
        <w:rPr>
          <w:rFonts w:hint="eastAsia"/>
        </w:rPr>
        <w:t>　　　　二、电绝缘胶布技术竞争分析</w:t>
      </w:r>
      <w:r>
        <w:rPr>
          <w:rFonts w:hint="eastAsia"/>
        </w:rPr>
        <w:br/>
      </w:r>
      <w:r>
        <w:rPr>
          <w:rFonts w:hint="eastAsia"/>
        </w:rPr>
        <w:t>　　　　三、电绝缘胶布价格竞争分析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2025年中国电绝缘胶布产业集中度分析</w:t>
      </w:r>
      <w:r>
        <w:rPr>
          <w:rFonts w:hint="eastAsia"/>
        </w:rPr>
        <w:br/>
      </w:r>
      <w:r>
        <w:rPr>
          <w:rFonts w:hint="eastAsia"/>
        </w:rPr>
        <w:t>　　　　一、电绝缘胶布市场集中度分析</w:t>
      </w:r>
      <w:r>
        <w:rPr>
          <w:rFonts w:hint="eastAsia"/>
        </w:rPr>
        <w:br/>
      </w:r>
      <w:r>
        <w:rPr>
          <w:rFonts w:hint="eastAsia"/>
        </w:rPr>
        <w:t>　　　　二、电绝缘胶布企业集中度分析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2025-2031年提高电绝缘胶布企业竞争力的策略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电绝缘胶布行业投资风险预警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2025年影响电绝缘胶布行业发展的主要因素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一、影响电绝缘胶布行业运行的有利因素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二、影响电绝缘胶布行业运行的稳定因素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三、影响电绝缘胶布行业运行的不利因素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四、我国电绝缘胶布行业发展面临的挑战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五、我国电绝缘胶布行业发展面临的机遇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对电绝缘胶布行业投资风险预警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一、2025-2031年电绝缘胶布行业市场风险及控制策略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二、2025-2031年电绝缘胶布行业政策风险及控制策略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三、2025-2031年电绝缘胶布行业经营风险及控制策略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四、2025-2031年电绝缘胶布同业竞争风险及控制策略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五、2025-2031年电绝缘胶布行业其他风险及控制策略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电绝缘胶布行业发展趋势与投资规划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2025-2031年电绝缘胶布市场发展潜力分析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2025-2031年电绝缘胶布行业发展趋势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2025-2031年电绝缘胶布行业投资前景研究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中-智-林-－对我国电绝缘胶布品牌的战略思考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二、电绝缘胶布实施品牌战略的意义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三、电绝缘胶布企业品牌的现状分析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四、我国电绝缘胶布企业的品牌战略</w:t>
      </w:r>
      <w:r>
        <w:rPr>
          <w:rFonts w:hint="eastAsia"/>
        </w:rPr>
        <w:br/>
      </w:r>
      <w:r>
        <w:rPr>
          <w:rFonts w:hint="eastAsia"/>
        </w:rPr>
        <w:t>　　　　五、电绝缘胶布品牌战略管理的策略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电绝缘胶布行业历程</w:t>
      </w:r>
      <w:r>
        <w:rPr>
          <w:rFonts w:hint="eastAsia"/>
        </w:rPr>
        <w:br/>
      </w:r>
      <w:r>
        <w:rPr>
          <w:rFonts w:hint="eastAsia"/>
        </w:rPr>
        <w:t>　　图表 电绝缘胶布行业生命周期</w:t>
      </w:r>
      <w:r>
        <w:rPr>
          <w:rFonts w:hint="eastAsia"/>
        </w:rPr>
        <w:br/>
      </w:r>
      <w:r>
        <w:rPr>
          <w:rFonts w:hint="eastAsia"/>
        </w:rPr>
        <w:t>　　图表 电绝缘胶布行业产业链分析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2019-2024年电绝缘胶布行业市场容量分析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2019-2024年中国电绝缘胶布市场需求量及增速统计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2024年中国电绝缘胶布行业需求领域分布格局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2019-2024年中国电绝缘胶布出口数量分析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2019-2024年中国电绝缘胶布出口金额分析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2024年中国电绝缘胶布进口国家及地区分析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2024年中国电绝缘胶布出口国家及地区分析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2019-2024年中国电绝缘胶布行业企业平均规模情况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2025-2031年中国电绝缘胶布市场前景分析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2025-2031年中国电绝缘胶布行业发展趋势预测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1dbfe6b34db6" w:history="1">
        <w:r>
          <w:rPr>
            <w:rStyle w:val="Hyperlink"/>
          </w:rPr>
          <w:t>2025-2031年中国电绝缘胶布市场现状与前景趋势报告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1dbfe6b34db6" w:history="1">
        <w:r>
          <w:rPr>
            <w:rStyle w:val="Hyperlink"/>
          </w:rPr>
          <w:t>https://www.20087.com/8/99/DianJueYuanJiaoBuDeFaZhanQianJing.html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布规格型号、电绝缘胶布哪里有买、电工绝缘胶带、电绝缘胶布什么材质好、胶布是不是绝缘体、电绝缘胶布遇到高温会起火吗、用绝缘胶布包电线会烧吗、绝缘胶布是电胶布吗、绝缘胶布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508909cf4999" w:history="1">
      <w:r>
        <w:rPr>
          <w:rStyle w:val="Hyperlink"/>
        </w:rPr>
        <w:t>2025-2031年中国电绝缘胶布市场现状与前景趋势报告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JueYuanJiaoBuDeFaZhanQianJing.html" TargetMode="External" Id="Re7cd1dbfe6b3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JueYuanJiaoBuDeFaZhanQianJing.html" TargetMode="External" Id="R136f508909c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2025-02-01T23:33:00Z</dcterms:created>
  <dcterms:modified xsi:type="dcterms:W3CDTF">2025-02-02T00:33:00Z</dcterms:modified>
  <dc:subject>2025-2031年中国电绝缘胶布市场现状与前景趋势报告</dc:subject>
  <dc:title>2025-2031年中国电绝缘胶布市场现状与前景趋势报告</dc:title>
  <cp:keywords>2025-2031年中国电绝缘胶布市场现状与前景趋势报告</cp:keywords>
  <dc:description>2025-2031年中国电绝缘胶布市场现状与前景趋势报告</dc:description>
</cp:coreProperties>
</file>