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36efcfe5b4a7a" w:history="1">
              <w:r>
                <w:rPr>
                  <w:rStyle w:val="Hyperlink"/>
                </w:rPr>
                <w:t>2025年中国维纶纤维市场研究及发展趋势预测报告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36efcfe5b4a7a" w:history="1">
              <w:r>
                <w:rPr>
                  <w:rStyle w:val="Hyperlink"/>
                </w:rPr>
                <w:t>2025年中国维纶纤维市场研究及发展趋势预测报告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36efcfe5b4a7a" w:history="1">
                <w:r>
                  <w:rPr>
                    <w:rStyle w:val="Hyperlink"/>
                  </w:rPr>
                  <w:t>https://www.20087.com/8/29/WeiLunXianWeiShiChangDiaoYanBaoGao.html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纶纤维以其良好的吸湿性、保暖性和较高的强度，在纺织品、产业用布等领域占有重要地位。目前，维纶纤维的生产技术已较为成熟，但在提高纤维的耐光性、抗皱性和染色性能上仍存在改进空间。随着环保意识的增强，开发可降解或循环再利用的维纶纤维成为行业研究的热点，以减少对环境的影响。同时，如何在保证产品质量的前提下，降低生产成本，提高竞争力，也是企业面临的关键问题。</w:t>
      </w:r>
      <w:r>
        <w:rPr>
          <w:rFonts w:hint="eastAsia"/>
        </w:rPr>
        <w:br/>
      </w:r>
      <w:r>
        <w:rPr>
          <w:rFonts w:hint="eastAsia"/>
        </w:rPr>
        <w:t>　　未来，维纶纤维的发展将更多地聚焦于功能化和差异化。一方面，通过改性技术，如共混、接枝、纳米复合等，赋予维纶纤维防水、防油、抗菌等特殊功能，拓宽其应用领域；另一方面，开发具有高附加值的维纶纤维，如用于医疗、防护服的高性能纤维，以及针对特定消费者群体的个性化纤维产品，满足市场需求的多元化。同时，探索绿色制造工艺，如生物基原料的使用，将推动维纶纤维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36efcfe5b4a7a" w:history="1">
        <w:r>
          <w:rPr>
            <w:rStyle w:val="Hyperlink"/>
          </w:rPr>
          <w:t>2025年中国维纶纤维市场研究及发展趋势预测报告</w:t>
        </w:r>
      </w:hyperlink>
      <w:r>
        <w:rPr>
          <w:rFonts w:hint="eastAsia"/>
        </w:rPr>
        <w:t>》在多年维纶纤维行业研究结论的基础上，结合中国维纶纤维行业市场的发展现状，通过资深研究团队对维纶纤维市场各类资讯进行整理分析，并依托国家权威数据资源和长期市场监测的数据库，对维纶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e36efcfe5b4a7a" w:history="1">
        <w:r>
          <w:rPr>
            <w:rStyle w:val="Hyperlink"/>
          </w:rPr>
          <w:t>2025年中国维纶纤维市场研究及发展趋势预测报告</w:t>
        </w:r>
      </w:hyperlink>
      <w:r>
        <w:rPr>
          <w:rFonts w:hint="eastAsia"/>
        </w:rPr>
        <w:t>可以帮助投资者准确把握维纶纤维行业的市场现状，为投资者进行投资作出维纶纤维行业前景预判，挖掘维纶纤维行业投资价值，同时提出维纶纤维行业投资策略、营销策略等方面的建议。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维纶纤维行业概述</w:t>
      </w:r>
      <w:r>
        <w:rPr>
          <w:rFonts w:hint="eastAsia"/>
        </w:rPr>
        <w:br/>
      </w:r>
      <w:r>
        <w:rPr>
          <w:rFonts w:hint="eastAsia"/>
        </w:rPr>
        <w:t>　　第一节 维纶纤维定义</w:t>
      </w:r>
      <w:r>
        <w:rPr>
          <w:rFonts w:hint="eastAsia"/>
        </w:rPr>
        <w:br/>
      </w:r>
      <w:r>
        <w:rPr>
          <w:rFonts w:hint="eastAsia"/>
        </w:rPr>
        <w:t>　　第二节 维纶纤维行业发展历程</w:t>
      </w:r>
      <w:r>
        <w:rPr>
          <w:rFonts w:hint="eastAsia"/>
        </w:rPr>
        <w:br/>
      </w:r>
      <w:r>
        <w:rPr>
          <w:rFonts w:hint="eastAsia"/>
        </w:rPr>
        <w:t>　　第三节 维纶纤维分类情况</w:t>
      </w:r>
      <w:r>
        <w:rPr>
          <w:rFonts w:hint="eastAsia"/>
        </w:rPr>
        <w:br/>
      </w:r>
      <w:r>
        <w:rPr>
          <w:rFonts w:hint="eastAsia"/>
        </w:rPr>
        <w:t>　　第四节 维纶纤维产业链分析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中国维纶纤维行业发展经济环境分析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中国维纶纤维行业发展政策环境分析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一、维纶纤维行业政策影响分析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二、相关维纶纤维行业标准分析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中国维纶纤维行业供给情况分析预测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2019-2024年中国维纶纤维行业供给情况分析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2025年中国维纶纤维供给特点分析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中国维纶纤维行业需求情况分析预测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2019-2024年中国维纶纤维需求情况分析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2025年中国维纶纤维行业需求特点分析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2019-2024年中国维纶纤维行业市场价格分析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2025-2031年中国维纶纤维行业市场需求预测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维纶纤维细分行业市场调研</w:t>
      </w:r>
      <w:r>
        <w:rPr>
          <w:rFonts w:hint="eastAsia"/>
        </w:rPr>
        <w:br/>
      </w:r>
      <w:r>
        <w:rPr>
          <w:rFonts w:hint="eastAsia"/>
        </w:rPr>
        <w:t>　　第一节 维纶纤维细分行业——**市场调研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维纶纤维细分行业——**市场调研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维纶纤维行业集中度分析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一、维纶纤维市场集中度分析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二、维纶纤维企业集中度分析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三、维纶纤维区域集中度分析</w:t>
      </w:r>
      <w:r>
        <w:rPr>
          <w:rFonts w:hint="eastAsia"/>
        </w:rPr>
        <w:br/>
      </w:r>
      <w:r>
        <w:rPr>
          <w:rFonts w:hint="eastAsia"/>
        </w:rPr>
        <w:t>　　第二节 维纶纤维行业竞争格局分析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二、2025年中外维纶纤维产品竞争分析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三、2019-2024年中国维纶纤维市场竞争分析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四、2025-2031年国内主要维纶纤维企业动向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三、维纶纤维企业发展规划及前景展望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维纶纤维企业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一、维纶纤维市场增长潜力分析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二、维纶纤维产品竞争策略分析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三、典型维纶纤维企业产品竞争策略分析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一、2025-2031年我国维纶纤维市场竞争趋势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一、2025年维纶纤维总体投资结构</w:t>
      </w:r>
      <w:r>
        <w:rPr>
          <w:rFonts w:hint="eastAsia"/>
        </w:rPr>
        <w:br/>
      </w:r>
      <w:r>
        <w:rPr>
          <w:rFonts w:hint="eastAsia"/>
        </w:rPr>
        <w:t>　　　　二、2025年维纶纤维投资规模情况</w:t>
      </w:r>
      <w:r>
        <w:rPr>
          <w:rFonts w:hint="eastAsia"/>
        </w:rPr>
        <w:br/>
      </w:r>
      <w:r>
        <w:rPr>
          <w:rFonts w:hint="eastAsia"/>
        </w:rPr>
        <w:t>　　　　三、2025年维纶纤维投资增速情况</w:t>
      </w:r>
      <w:r>
        <w:rPr>
          <w:rFonts w:hint="eastAsia"/>
        </w:rPr>
        <w:br/>
      </w:r>
      <w:r>
        <w:rPr>
          <w:rFonts w:hint="eastAsia"/>
        </w:rPr>
        <w:t>　　　　四、2025年维纶纤维分地区投资分析</w:t>
      </w:r>
      <w:r>
        <w:rPr>
          <w:rFonts w:hint="eastAsia"/>
        </w:rPr>
        <w:br/>
      </w:r>
      <w:r>
        <w:rPr>
          <w:rFonts w:hint="eastAsia"/>
        </w:rPr>
        <w:t>　　第二节 维纶纤维行业投资机会分析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一、维纶纤维投资项目分析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二、可以投资的维纶纤维模式</w:t>
      </w:r>
      <w:r>
        <w:rPr>
          <w:rFonts w:hint="eastAsia"/>
        </w:rPr>
        <w:br/>
      </w:r>
      <w:r>
        <w:rPr>
          <w:rFonts w:hint="eastAsia"/>
        </w:rPr>
        <w:t>　　　　三、2025年维纶纤维投资机会</w:t>
      </w:r>
      <w:r>
        <w:rPr>
          <w:rFonts w:hint="eastAsia"/>
        </w:rPr>
        <w:br/>
      </w:r>
      <w:r>
        <w:rPr>
          <w:rFonts w:hint="eastAsia"/>
        </w:rPr>
        <w:t>　　　　四、2025年维纶纤维投资新方向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2025-2031年维纶纤维行业发展趋势及投资风险分析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当前维纶纤维存在的问题</w:t>
      </w:r>
      <w:r>
        <w:rPr>
          <w:rFonts w:hint="eastAsia"/>
        </w:rPr>
        <w:br/>
      </w:r>
      <w:r>
        <w:rPr>
          <w:rFonts w:hint="eastAsia"/>
        </w:rPr>
        <w:t>　　第二节 维纶纤维未来发展预测分析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维纶纤维市场预测及项目投资建议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中国维纶纤维行业生产、营销企业投资运作模式分析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维纶纤维行业外销与内销优势分析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2025-2031年中国维纶纤维行业市场规模及增长趋势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2025-2031年中国维纶纤维行业投资规模预测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2025-2031年维纶纤维行业市场盈利预测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中~智~林~维纶纤维行业项目投资建议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一、维纶纤维技术应用注意事项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二、维纶纤维项目投资注意事项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三、维纶纤维生产开发注意事项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四、维纶纤维销售注意事项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维纶纤维行业类别</w:t>
      </w:r>
      <w:r>
        <w:rPr>
          <w:rFonts w:hint="eastAsia"/>
        </w:rPr>
        <w:br/>
      </w:r>
      <w:r>
        <w:rPr>
          <w:rFonts w:hint="eastAsia"/>
        </w:rPr>
        <w:t>　　图表 维纶纤维行业产业链调研</w:t>
      </w:r>
      <w:r>
        <w:rPr>
          <w:rFonts w:hint="eastAsia"/>
        </w:rPr>
        <w:br/>
      </w:r>
      <w:r>
        <w:rPr>
          <w:rFonts w:hint="eastAsia"/>
        </w:rPr>
        <w:t>　　图表 维纶纤维行业现状</w:t>
      </w:r>
      <w:r>
        <w:rPr>
          <w:rFonts w:hint="eastAsia"/>
        </w:rPr>
        <w:br/>
      </w:r>
      <w:r>
        <w:rPr>
          <w:rFonts w:hint="eastAsia"/>
        </w:rPr>
        <w:t>　　图表 维纶纤维行业标准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2019-2024年中国维纶纤维市场规模</w:t>
      </w:r>
      <w:r>
        <w:rPr>
          <w:rFonts w:hint="eastAsia"/>
        </w:rPr>
        <w:br/>
      </w:r>
      <w:r>
        <w:rPr>
          <w:rFonts w:hint="eastAsia"/>
        </w:rPr>
        <w:t>　　图表 2025年中国维纶纤维行业产能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2019-2024年中国维纶纤维产量</w:t>
      </w:r>
      <w:r>
        <w:rPr>
          <w:rFonts w:hint="eastAsia"/>
        </w:rPr>
        <w:br/>
      </w:r>
      <w:r>
        <w:rPr>
          <w:rFonts w:hint="eastAsia"/>
        </w:rPr>
        <w:t>　　图表 维纶纤维行业动态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2019-2024年中国维纶纤维市场需求量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2025年中国维纶纤维行业需求区域调研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2019-2024年中国维纶纤维行情</w:t>
      </w:r>
      <w:r>
        <w:rPr>
          <w:rFonts w:hint="eastAsia"/>
        </w:rPr>
        <w:br/>
      </w:r>
      <w:r>
        <w:rPr>
          <w:rFonts w:hint="eastAsia"/>
        </w:rPr>
        <w:t>　　图表 2019-2024年中国维纶纤维价格走势图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2019-2024年中国维纶纤维出口数据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**地区维纶纤维市场规模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**地区维纶纤维市场调研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**地区维纶纤维市场规模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**地区维纶纤维市场调研</w:t>
      </w:r>
      <w:r>
        <w:rPr>
          <w:rFonts w:hint="eastAsia"/>
        </w:rPr>
        <w:br/>
      </w:r>
      <w:r>
        <w:rPr>
          <w:rFonts w:hint="eastAsia"/>
        </w:rPr>
        <w:t>　　图表 **地区维纶纤维行业市场需求分析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维纶纤维行业竞争对手分析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2025-2031年中国维纶纤维市场规模预测</w:t>
      </w:r>
      <w:r>
        <w:rPr>
          <w:rFonts w:hint="eastAsia"/>
        </w:rPr>
        <w:br/>
      </w:r>
      <w:r>
        <w:rPr>
          <w:rFonts w:hint="eastAsia"/>
        </w:rPr>
        <w:t>　　图表 维纶纤维行业准入条件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2025年中国维纶纤维市场前景分析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36efcfe5b4a7a" w:history="1">
        <w:r>
          <w:rPr>
            <w:rStyle w:val="Hyperlink"/>
          </w:rPr>
          <w:t>2025年中国维纶纤维市场研究及发展趋势预测报告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36efcfe5b4a7a" w:history="1">
        <w:r>
          <w:rPr>
            <w:rStyle w:val="Hyperlink"/>
          </w:rPr>
          <w:t>https://www.20087.com/8/29/WeiLunXianWeiShiChangDiaoYanBaoGao.html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热点：维纶是什么材质、从醋酸乙烯酯到维纶纤维、维纶和涤纶的区别、维纶纤维图片、维纶的用途、维纶纤维形成反应过程、水溶丝是什么材料、维纶纤维的性能特点、维纶面料毛衣起球吗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2ed856654840" w:history="1">
      <w:r>
        <w:rPr>
          <w:rStyle w:val="Hyperlink"/>
        </w:rPr>
        <w:t>2025年中国维纶纤维市场研究及发展趋势预测报告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eiLunXianWeiShiChangDiaoYanBaoGao.html" TargetMode="External" Id="R23e36efcfe5b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eiLunXianWeiShiChangDiaoYanBaoGao.html" TargetMode="External" Id="R6f652ed85665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2025-02-15T02:36:00Z</dcterms:created>
  <dcterms:modified xsi:type="dcterms:W3CDTF">2025-02-15T03:36:00Z</dcterms:modified>
  <dc:subject>2025年中国维纶纤维市场研究及发展趋势预测报告</dc:subject>
  <dc:title>2025年中国维纶纤维市场研究及发展趋势预测报告</dc:title>
  <cp:keywords>2025年中国维纶纤维市场研究及发展趋势预测报告</cp:keywords>
  <dc:description>2025年中国维纶纤维市场研究及发展趋势预测报告</dc:description>
</cp:coreProperties>
</file>