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5cb5e04a4afe" w:history="1">
              <w:r>
                <w:rPr>
                  <w:rStyle w:val="Hyperlink"/>
                </w:rPr>
                <w:t>2022-2028年全球与中国防切割布料行业发展全面调研与未来趋势分析报告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5cb5e04a4afe" w:history="1">
              <w:r>
                <w:rPr>
                  <w:rStyle w:val="Hyperlink"/>
                </w:rPr>
                <w:t>2022-2028年全球与中国防切割布料行业发展全面调研与未来趋势分析报告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35cb5e04a4afe" w:history="1">
                <w:r>
                  <w:rPr>
                    <w:rStyle w:val="Hyperlink"/>
                  </w:rPr>
                  <w:t>https://www.20087.com/9/89/FangQieGeBuLiaoDeFaZhanQuShi.html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切割布料是一种专为防护手套、防护服等个人防护装备设计的特殊材料，主要用于防止锐器切割伤害。防切割布料通常由高强度纤维如凯夫拉、超高分子量聚乙烯（UHMWPE）等制成，具有出色的抗切割性能和耐用性。近年来，随着工业生产和日常生活中对手部保护需求的增加，防切割布料的应用范围不断扩大，从最初的工业领域拓展到了军事、户外运动乃至厨房用品等多个领域。同时，随着纺织技术的进步，防切割布料的舒适性和灵活性也在不断提高，使得佩戴者在获得保护的同时也能保持良好的活动自由度。</w:t>
      </w:r>
      <w:r>
        <w:rPr>
          <w:rFonts w:hint="eastAsia"/>
        </w:rPr>
        <w:br/>
      </w:r>
      <w:r>
        <w:rPr>
          <w:rFonts w:hint="eastAsia"/>
        </w:rPr>
        <w:t>　　未来，随着安全意识的增强和法律法规的不断完善，防切割布料的需求预计将保持稳定增长。一方面，材料科学的突破将继续推动防切割布料性能的提升，如开发出更轻薄、更透气的新一代防切割材料。另一方面，随着智能制造技术的发展，防切割布料的生产将更加灵活高效，能够快速响应市场变化。此外，考虑到可持续性发展的重要性，环保型防切割布料的研发也将成为一个新的趋势，这不仅包括材料本身的环保属性，还包括生产过程中对环境影响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5cb5e04a4afe" w:history="1">
        <w:r>
          <w:rPr>
            <w:rStyle w:val="Hyperlink"/>
          </w:rPr>
          <w:t>2022-2028年全球与中国防切割布料行业发展全面调研与未来趋势分析报告</w:t>
        </w:r>
      </w:hyperlink>
      <w:r>
        <w:rPr>
          <w:rFonts w:hint="eastAsia"/>
        </w:rPr>
        <w:t>》通过对行业现状的深入剖析，结合市场需求、市场规模等关键数据，全面梳理了防切割布料产业链。防切割布料报告详细分析了市场竞争格局，聚焦了重点企业及品牌影响力，并对价格机制和防切割布料细分市场特征进行了探讨。此外，报告还对市场前景进行了展望，预测了行业发展趋势，并就潜在的风险与机遇提供了专业的见解。防切割布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防切割布料行业简介</w:t>
      </w:r>
      <w:r>
        <w:rPr>
          <w:rFonts w:hint="eastAsia"/>
        </w:rPr>
        <w:br/>
      </w:r>
      <w:r>
        <w:rPr>
          <w:rFonts w:hint="eastAsia"/>
        </w:rPr>
        <w:t>　　　　1.1.1 防切割布料行业界定及分类</w:t>
      </w:r>
      <w:r>
        <w:rPr>
          <w:rFonts w:hint="eastAsia"/>
        </w:rPr>
        <w:br/>
      </w:r>
      <w:r>
        <w:rPr>
          <w:rFonts w:hint="eastAsia"/>
        </w:rPr>
        <w:t>　　　　1.1.2 防切割布料行业特征</w:t>
      </w:r>
      <w:r>
        <w:rPr>
          <w:rFonts w:hint="eastAsia"/>
        </w:rPr>
        <w:br/>
      </w:r>
      <w:r>
        <w:rPr>
          <w:rFonts w:hint="eastAsia"/>
        </w:rPr>
        <w:t>　　1.2 防切割布料产品主要分类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不同种类防切割布料价格走势（2017-2021年）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3级防切割</w:t>
      </w:r>
      <w:r>
        <w:rPr>
          <w:rFonts w:hint="eastAsia"/>
        </w:rPr>
        <w:br/>
      </w:r>
      <w:r>
        <w:rPr>
          <w:rFonts w:hint="eastAsia"/>
        </w:rPr>
        <w:t>　　　　1.2.3 4级防切割</w:t>
      </w:r>
      <w:r>
        <w:rPr>
          <w:rFonts w:hint="eastAsia"/>
        </w:rPr>
        <w:br/>
      </w:r>
      <w:r>
        <w:rPr>
          <w:rFonts w:hint="eastAsia"/>
        </w:rPr>
        <w:t>　　　　1.2.4 5级防切割</w:t>
      </w:r>
      <w:r>
        <w:rPr>
          <w:rFonts w:hint="eastAsia"/>
        </w:rPr>
        <w:br/>
      </w:r>
      <w:r>
        <w:rPr>
          <w:rFonts w:hint="eastAsia"/>
        </w:rPr>
        <w:t>　　　　1.2.5 其他用途</w:t>
      </w:r>
      <w:r>
        <w:rPr>
          <w:rFonts w:hint="eastAsia"/>
        </w:rPr>
        <w:br/>
      </w:r>
      <w:r>
        <w:rPr>
          <w:rFonts w:hint="eastAsia"/>
        </w:rPr>
        <w:t>　　1.3 防切割布料主要应用领域分析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个人防护装备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行李箱</w:t>
      </w:r>
      <w:r>
        <w:rPr>
          <w:rFonts w:hint="eastAsia"/>
        </w:rPr>
        <w:br/>
      </w:r>
      <w:r>
        <w:rPr>
          <w:rFonts w:hint="eastAsia"/>
        </w:rPr>
        <w:t>　　　　1.3.4 工业级包装袋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全球防切割布料供需现状及预测（2017-2021年）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全球防切割布料产能、产量、产能利用率及发展趋势（2017-2021年）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全球防切割布料产量、表观消费量及发展趋势（2017-2021年）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全球防切割布料产量、市场需求量及发展趋势（2017-2021年）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中国防切割布料供需现状及预测（2017-2021年）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中国防切割布料产能、产量、产能利用率及发展趋势（2017-2021年）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中国防切割布料产量、表观消费量及发展趋势（2017-2021年）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中国防切割布料产量、市场需求量及发展趋势（2017-2021年）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防切割布料中国及欧美日等行业政策分析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全球与中国主要厂商防切割布料产量、产值及竞争分析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全球市场防切割布料主要厂商2021和2022年产量、产值及市场份额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全球市场防切割布料主要厂商2021和2022年产量列表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全球市场防切割布料主要厂商2021和2022年产值列表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全球市场防切割布料主要厂商2021和2022年产品价格列表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中国市场防切割布料主要厂商2021和2022年产量、产值及市场份额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中国市场防切割布料主要厂商2021和2022年产量列表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中国市场防切割布料主要厂商2021和2022年产值列表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防切割布料厂商产地分布及商业化日期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防切割布料行业集中度、竞争程度分析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防切割布料行业集中度分析</w:t>
      </w:r>
      <w:r>
        <w:rPr>
          <w:rFonts w:hint="eastAsia"/>
        </w:rPr>
        <w:br/>
      </w:r>
      <w:r>
        <w:rPr>
          <w:rFonts w:hint="eastAsia"/>
        </w:rPr>
        <w:t>　　　　2.4.2 防切割布料行业竞争程度分析</w:t>
      </w:r>
      <w:r>
        <w:rPr>
          <w:rFonts w:hint="eastAsia"/>
        </w:rPr>
        <w:br/>
      </w:r>
      <w:r>
        <w:rPr>
          <w:rFonts w:hint="eastAsia"/>
        </w:rPr>
        <w:t>　　2.5 防切割布料全球领先企业SWOT分析</w:t>
      </w:r>
      <w:r>
        <w:rPr>
          <w:rFonts w:hint="eastAsia"/>
        </w:rPr>
        <w:br/>
      </w:r>
      <w:r>
        <w:rPr>
          <w:rFonts w:hint="eastAsia"/>
        </w:rPr>
        <w:t>　　2.6 防切割布料中国企业SWOT分析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从生产角度分析全球主要地区防切割布料产量、产值、市场份额、增长率及发展趋势（2017-2021年）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全球主要地区防切割布料产量、产值及市场份额（2017-2021年）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全球主要地区防切割布料产量及市场份额（2017-2021年）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全球主要地区防切割布料产值及市场份额（2017-2021年）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中国市场防切割布料2017-2021年产量、产值及增长率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美国市场防切割布料2017-2021年产量、产值及增长率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欧洲市场防切割布料2017-2021年产量、产值及增长率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日本市场防切割布料2017-2021年产量、产值及增长率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东南亚市场防切割布料2017-2021年产量、产值及增长率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印度市场防切割布料2017-2021年产量、产值及增长率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从消费角度分析全球主要地区防切割布料消费量、市场份额及发展趋势（2017-2021年）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全球主要地区防切割布料消费量、市场份额及发展预测（2017-2021年）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中国市场防切割布料2017-2021年消费量、增长率及发展预测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美国市场防切割布料2017-2021年消费量、增长率及发展预测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欧洲市场防切割布料2017-2021年消费量、增长率及发展预测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日本市场防切割布料2017-2021年消费量、增长率及发展预测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东南亚市场防切割布料2017-2021年消费量、增长率及发展预测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印度市场防切割布料2017-2021年消费量增长率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全球与中国防切割布料主要生产商分析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重点企业（1）防切割布料产品规格、参数及特点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重点企业（1）防切割布料产品规格及价格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重点企业（1）防切割布料产能、产量、产值、价格及毛利率（2017-2021年）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重点企业（2）防切割布料产品规格、参数及特点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重点企业（2）防切割布料产品规格及价格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重点企业（2）防切割布料产能、产量、产值、价格及毛利率（2017-2021年）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重点企业（3）防切割布料产品规格、参数及特点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重点企业（3）防切割布料产品规格及价格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重点企业（3）防切割布料产能、产量、产值、价格及毛利率（2017-2021年）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重点企业（4）防切割布料产品规格、参数及特点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重点企业（4）防切割布料产品规格及价格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重点企业（4）防切割布料产能、产量、产值、价格及毛利率（2017-2021年）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重点企业（5）防切割布料产品规格、参数及特点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重点企业（5）防切割布料产品规格及价格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重点企业（5）防切割布料产能、产量、产值、价格及毛利率（2017-2021年）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不同类型防切割布料产量、价格、产值及市场份额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全球市场不同类型防切割布料产量、产值及市场份额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全球市场防切割布料不同类型防切割布料产量及市场份额（2017-2021年）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全球市场不同类型防切割布料产值、市场份额（2017-2021年）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全球市场不同类型防切割布料价格走势（2017-2021年）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中国市场防切割布料主要分类产量、产值及市场份额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中国市场防切割布料主要分类产量及市场份额及（2017-2021年）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中国市场防切割布料主要分类产值、市场份额（2017-2021年）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中国市场防切割布料主要分类价格走势（2017-2021年）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防切割布料上游原料及下游主要应用领域分析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防切割布料产业链分析</w:t>
      </w:r>
      <w:r>
        <w:rPr>
          <w:rFonts w:hint="eastAsia"/>
        </w:rPr>
        <w:br/>
      </w:r>
      <w:r>
        <w:rPr>
          <w:rFonts w:hint="eastAsia"/>
        </w:rPr>
        <w:t>　　7.2 防切割布料产业上游供应分析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全球市场防切割布料下游主要应用领域消费量、市场份额及增长率（2017-2021年）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中国市场防切割布料主要应用领域消费量、市场份额及增长率（2017-2021年）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中国市场防切割布料产量、消费量、进出口分析及未来趋势（2017-2021年）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中国市场防切割布料产量、消费量、进出口分析及未来趋势（2017-2021年）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中国市场防切割布料进出口贸易趋势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中国市场防切割布料主要进口来源</w:t>
      </w:r>
      <w:r>
        <w:rPr>
          <w:rFonts w:hint="eastAsia"/>
        </w:rPr>
        <w:br/>
      </w:r>
      <w:r>
        <w:rPr>
          <w:rFonts w:hint="eastAsia"/>
        </w:rPr>
        <w:t>　　8.4 中国市场防切割布料主要出口目的地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中国市场防切割布料主要地区分布</w:t>
      </w:r>
      <w:r>
        <w:rPr>
          <w:rFonts w:hint="eastAsia"/>
        </w:rPr>
        <w:br/>
      </w:r>
      <w:r>
        <w:rPr>
          <w:rFonts w:hint="eastAsia"/>
        </w:rPr>
        <w:t>　　9.1 中国防切割布料生产地区分布</w:t>
      </w:r>
      <w:r>
        <w:rPr>
          <w:rFonts w:hint="eastAsia"/>
        </w:rPr>
        <w:br/>
      </w:r>
      <w:r>
        <w:rPr>
          <w:rFonts w:hint="eastAsia"/>
        </w:rPr>
        <w:t>　　9.2 中国防切割布料消费地区分布</w:t>
      </w:r>
      <w:r>
        <w:rPr>
          <w:rFonts w:hint="eastAsia"/>
        </w:rPr>
        <w:br/>
      </w:r>
      <w:r>
        <w:rPr>
          <w:rFonts w:hint="eastAsia"/>
        </w:rPr>
        <w:t>　　9.3 中国防切割布料市场集中度及发展趋势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防切割布料技术及相关行业技术发展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防切割布料销售渠道分析及建议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国内市场防切割布料销售渠道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国内市场防切割布料未来销售模式及销售渠道的趋势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企业海外防切割布料销售渠道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欧美日等地区防切割布料销售渠道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欧美日等地区防切割布料未来销售模式及销售渠道的趋势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防切割布料销售/营销策略建议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防切割布料产品市场定位及目标消费者分析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防切割布料产品图片</w:t>
      </w:r>
      <w:r>
        <w:rPr>
          <w:rFonts w:hint="eastAsia"/>
        </w:rPr>
        <w:br/>
      </w:r>
      <w:r>
        <w:rPr>
          <w:rFonts w:hint="eastAsia"/>
        </w:rPr>
        <w:t>　　表 防切割布料产品分类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2022年全球不同种类防切割布料产量市场份额</w:t>
      </w:r>
      <w:r>
        <w:rPr>
          <w:rFonts w:hint="eastAsia"/>
        </w:rPr>
        <w:br/>
      </w:r>
      <w:r>
        <w:rPr>
          <w:rFonts w:hint="eastAsia"/>
        </w:rPr>
        <w:t>　　表 不同种类防切割布料价格列表及趋势（2017-2021年）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3级防切割产品图片</w:t>
      </w:r>
      <w:r>
        <w:rPr>
          <w:rFonts w:hint="eastAsia"/>
        </w:rPr>
        <w:br/>
      </w:r>
      <w:r>
        <w:rPr>
          <w:rFonts w:hint="eastAsia"/>
        </w:rPr>
        <w:t>　　图 4级防切割产品图片</w:t>
      </w:r>
      <w:r>
        <w:rPr>
          <w:rFonts w:hint="eastAsia"/>
        </w:rPr>
        <w:br/>
      </w:r>
      <w:r>
        <w:rPr>
          <w:rFonts w:hint="eastAsia"/>
        </w:rPr>
        <w:t>　　图 5级防切割产品图片</w:t>
      </w:r>
      <w:r>
        <w:rPr>
          <w:rFonts w:hint="eastAsia"/>
        </w:rPr>
        <w:br/>
      </w:r>
      <w:r>
        <w:rPr>
          <w:rFonts w:hint="eastAsia"/>
        </w:rPr>
        <w:t>　　图 其他用途产品图片</w:t>
      </w:r>
      <w:r>
        <w:rPr>
          <w:rFonts w:hint="eastAsia"/>
        </w:rPr>
        <w:br/>
      </w:r>
      <w:r>
        <w:rPr>
          <w:rFonts w:hint="eastAsia"/>
        </w:rPr>
        <w:t>　　表 防切割布料主要应用领域表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全球2021年防切割布料不同应用领域消费量市场份额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全球市场防切割布料产量（吨）及增长率（2017-2021年）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全球市场防切割布料产值（万元）及增长率（2017-2021年）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中国市场防切割布料产量（吨）、增长率及发展趋势（2017-2021年）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中国市场防切割布料产值（万元）、增长率及未来发展趋势（2017-2021年）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全球防切割布料产能（吨）、产量（吨）、产能利用率及发展趋势（2017-2021年）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全球防切割布料产量（吨）、表观消费量及发展趋势（2017-2021年）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全球防切割布料产量（吨）、市场需求量及发展趋势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中国防切割布料产能（吨）、产量（吨）、产能利用率及发展趋势（2017-2021年）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中国防切割布料产量（吨）、表观消费量及发展趋势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中国防切割布料产量（吨）、市场需求量及发展趋势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全球市场防切割布料主要厂商2021和2022年产量（吨）列表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全球市场防切割布料主要厂商2021和2022年产量市场份额列表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全球市场防切割布料主要厂商2021年产量市场份额列表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全球市场防切割布料主要厂商2021和2022年产值（万元）列表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全球市场防切割布料主要厂商2021和2022年产值市场份额列表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全球市场防切割布料主要厂商2021年产值市场份额列表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全球市场防切割布料主要厂商2021和2022年产品价格列表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中国市场防切割布料主要厂商2021和2022年产量（吨）列表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中国市场防切割布料主要厂商2021和2022年产量市场份额列表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中国市场防切割布料主要厂商2021年产量市场份额列表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中国市场防切割布料主要厂商2021和2022年产值（万元）列表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中国市场防切割布料主要厂商2021和2022年产值市场份额列表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中国市场防切割布料主要厂商2021年产值市场份额列表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防切割布料厂商产地分布及商业化日期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防切割布料全球领先企业SWOT分析</w:t>
      </w:r>
      <w:r>
        <w:rPr>
          <w:rFonts w:hint="eastAsia"/>
        </w:rPr>
        <w:br/>
      </w:r>
      <w:r>
        <w:rPr>
          <w:rFonts w:hint="eastAsia"/>
        </w:rPr>
        <w:t>　　表 防切割布料中国企业SWOT分析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全球主要地区防切割布料2017-2021年产量（吨）列表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全球主要地区防切割布料2017-2021年产量市场份额列表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全球主要地区防切割布料2017年产量市场份额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全球主要地区防切割布料2017-2021年产值（万元）列表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全球主要地区防切割布料2017-2021年产值市场份额列表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全球主要地区防切割布料2018年产值市场份额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中国市场防切割布料2017-2021年产量（吨）及增长率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中国市场防切割布料2017-2021年产值（万元）及增长率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美国市场防切割布料2017-2021年产量（吨）及增长率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美国市场防切割布料2017-2021年产值（万元）及增长率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欧洲市场防切割布料2017-2021年产量（吨）及增长率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欧洲市场防切割布料2017-2021年产值（万元）及增长率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日本市场防切割布料2017-2021年产量（吨）及增长率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日本市场防切割布料2017-2021年产值（万元）及增长率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东南亚市场防切割布料2017-2021年产量（吨）及增长率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东南亚市场防切割布料2017-2021年产值（万元）及增长率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印度市场防切割布料2017-2021年产量（吨）及增长率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印度市场防切割布料2017-2021年产值（万元）及增长率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全球主要地区防切割布料2017-2021年消费量（吨）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全球主要地区防切割布料2017-2021年消费量市场份额列表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全球主要地区防切割布料2018年消费量市场份额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中国市场防切割布料2017-2021年消费量（吨）、增长率及发展预测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欧洲市场防切割布料2017-2021年消费量（吨）、增长率及发展预测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日本市场防切割布料2017-2021年消费量（吨）、增长率及发展预测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东南亚市场防切割布料2017-2021年消费量（吨）、增长率及发展预测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印度市场防切割布料2017-2021年消费量（吨）、增长率及发展预测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重点企业（1）防切割布料产品规格及价格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重点企业（1）防切割布料产能（吨）、产量（吨）、产值（万元）、价格及毛利率（2017-2021年）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重点企业（1）防切割布料产量全球市场份额（2022年）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重点企业（1）防切割布料产量全球市场份额（2023年）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重点企业（2）防切割布料产品规格及价格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重点企业（2）防切割布料产能（吨）、产量（吨）、产值（万元）、价格及毛利率（2017-2021年）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重点企业（2）防切割布料产量全球市场份额（2022年）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重点企业（2）防切割布料产量全球市场份额（2023年）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重点企业（3）防切割布料产品规格及价格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重点企业（3）防切割布料产能（吨）、产量（吨）、产值（万元）、价格及毛利率（2017-2021年）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重点企业（3）防切割布料产量全球市场份额（2022年）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重点企业（3）防切割布料产量全球市场份额（2023年）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重点企业（4）防切割布料产品规格及价格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重点企业（4）防切割布料产能（吨）、产量（吨）、产值（万元）、价格及毛利率（2017-2021年）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重点企业（4）防切割布料产量全球市场份额（2022年）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重点企业（4）防切割布料产量全球市场份额（2023年）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重点企业（5）防切割布料产品规格、参数、特点及价格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重点企业（5）防切割布料产品规格及价格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重点企业（5）防切割布料产能（吨）、产量（吨）、产值（万元）、价格及毛利率（2017-2021年）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重点企业（5）防切割布料产量全球市场份额（2022年）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重点企业（5）防切割布料产量全球市场份额（2023年）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全球市场不同类型防切割布料产量（吨）（2017-2021年）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全球市场不同类型防切割布料产量市场份额（2017-2021年）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全球市场不同类型防切割布料产值（万元）（2017-2021年）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全球市场不同类型防切割布料产值市场份额（2017-2021年）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全球市场不同类型防切割布料价格走势（2017-2021年）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防切割布料产业链图</w:t>
      </w:r>
      <w:r>
        <w:rPr>
          <w:rFonts w:hint="eastAsia"/>
        </w:rPr>
        <w:br/>
      </w:r>
      <w:r>
        <w:rPr>
          <w:rFonts w:hint="eastAsia"/>
        </w:rPr>
        <w:t>　　表 防切割布料上游原料供应商及联系方式列表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全球市场防切割布料主要应用领域消费量（吨）（2017-2021年）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全球市场防切割布料主要应用领域消费量市场份额（2017-2021年）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2022年全球市场防切割布料主要应用领域消费量市场份额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全球市场防切割布料主要应用领域消费量增长率（2017-2021年）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中国市场防切割布料产量（吨）、消费量（吨）、进出口分析及未来趋势（2017-2021年）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5cb5e04a4afe" w:history="1">
        <w:r>
          <w:rPr>
            <w:rStyle w:val="Hyperlink"/>
          </w:rPr>
          <w:t>2022-2028年全球与中国防切割布料行业发展全面调研与未来趋势分析报告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35cb5e04a4afe" w:history="1">
        <w:r>
          <w:rPr>
            <w:rStyle w:val="Hyperlink"/>
          </w:rPr>
          <w:t>https://www.20087.com/9/89/FangQieGeBuLiaoDeFaZhanQuShi.html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9dbf68ce4daa" w:history="1">
      <w:r>
        <w:rPr>
          <w:rStyle w:val="Hyperlink"/>
        </w:rPr>
        <w:t>2022-2028年全球与中国防切割布料行业发展全面调研与未来趋势分析报告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angQieGeBuLiaoDeFaZhanQuShi.html" TargetMode="External" Id="R05c35cb5e04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angQieGeBuLiaoDeFaZhanQuShi.html" TargetMode="External" Id="R7bb49dbf68c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2022-01-28T05:49:00Z</dcterms:created>
  <dcterms:modified xsi:type="dcterms:W3CDTF">2022-01-28T06:49:00Z</dcterms:modified>
  <dc:subject>2022-2028年全球与中国防切割布料行业发展全面调研与未来趋势分析报告</dc:subject>
  <dc:title>2022-2028年全球与中国防切割布料行业发展全面调研与未来趋势分析报告</dc:title>
  <cp:keywords>2022-2028年全球与中国防切割布料行业发展全面调研与未来趋势分析报告</cp:keywords>
  <dc:description>2022-2028年全球与中国防切割布料行业发展全面调研与未来趋势分析报告</dc:description>
</cp:coreProperties>
</file>