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f43481d9a4496" w:history="1">
              <w:r>
                <w:rPr>
                  <w:rStyle w:val="Hyperlink"/>
                </w:rPr>
                <w:t>2024-2030年全球与中国二氧化硅纳米粒子市场研究分析及发展前景报告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f43481d9a4496" w:history="1">
              <w:r>
                <w:rPr>
                  <w:rStyle w:val="Hyperlink"/>
                </w:rPr>
                <w:t>2024-2030年全球与中国二氧化硅纳米粒子市场研究分析及发展前景报告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0f43481d9a4496" w:history="1">
                <w:r>
                  <w:rPr>
                    <w:rStyle w:val="Hyperlink"/>
                  </w:rPr>
                  <w:t>https://www.20087.com/9/69/ErYangHuaGuiNaMiLiZiDeQianJingQuShi.html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二氧化硅纳米粒子（SiO2 NPs）作为一种多功能纳米材料，近年来在生物医药、催化、光学、电子和涂料等多个领域展现出巨大潜力。其独特的物理化学性质，如高比表面积、良好的生物相容性和易于表面修饰的特点，使得二氧化硅纳米粒子成为研究热点。近年来，随着制备技术的不断进步，如溶胶-凝胶法、微乳液法和模板法，二氧化硅纳米粒子的尺寸控制和功能化修饰取得了长足进展。</w:t>
      </w:r>
      <w:r>
        <w:rPr>
          <w:rFonts w:hint="eastAsia"/>
        </w:rPr>
        <w:br/>
      </w:r>
      <w:r>
        <w:rPr>
          <w:rFonts w:hint="eastAsia"/>
        </w:rPr>
        <w:t>　　未来，二氧化硅纳米粒子的发展将更加侧重于功能化和应用领域的拓展。功能化趋势体现在通过表面改性技术，如偶联生物分子、荧光染料或药物，以实现特定的生物识别或药物递送功能。应用领域拓展趋势则意味着二氧化硅纳米粒子将在生物成像、癌症治疗、环境监测和智能材料等领域发挥更大作用，特别是在生物医学领域，有望成为新一代的生物标记物和药物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f43481d9a4496" w:history="1">
        <w:r>
          <w:rPr>
            <w:rStyle w:val="Hyperlink"/>
          </w:rPr>
          <w:t>2024-2030年全球与中国二氧化硅纳米粒子市场研究分析及发展前景报告</w:t>
        </w:r>
      </w:hyperlink>
      <w:r>
        <w:rPr>
          <w:rFonts w:hint="eastAsia"/>
        </w:rPr>
        <w:t>》在多年二氧化硅纳米粒子行业研究结论的基础上，结合全球及中国二氧化硅纳米粒子行业市场的发展现状，通过资深研究团队对二氧化硅纳米粒子市场各类资讯进行整理分析，并依托国家权威数据资源和长期市场监测的数据库，对二氧化硅纳米粒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90f43481d9a4496" w:history="1">
        <w:r>
          <w:rPr>
            <w:rStyle w:val="Hyperlink"/>
          </w:rPr>
          <w:t>2024-2030年全球与中国二氧化硅纳米粒子市场研究分析及发展前景报告</w:t>
        </w:r>
      </w:hyperlink>
      <w:r>
        <w:rPr>
          <w:rFonts w:hint="eastAsia"/>
        </w:rPr>
        <w:t>可以帮助投资者准确把握二氧化硅纳米粒子行业的市场现状，为投资者进行投资作出二氧化硅纳米粒子行业前景预判，挖掘二氧化硅纳米粒子行业投资价值，同时提出二氧化硅纳米粒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二氧化硅纳米粒子市场概述</w:t>
      </w:r>
      <w:r>
        <w:rPr>
          <w:rFonts w:hint="eastAsia"/>
        </w:rPr>
        <w:br/>
      </w:r>
      <w:r>
        <w:rPr>
          <w:rFonts w:hint="eastAsia"/>
        </w:rPr>
        <w:t>　　1.1 二氧化硅纳米粒子行业概述及统计范围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按照不同产品类型，二氧化硅纳米粒子主要可以分为如下几个类别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不同产品类型二氧化硅纳米粒子增长趋势2019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小于50nm</w:t>
      </w:r>
      <w:r>
        <w:rPr>
          <w:rFonts w:hint="eastAsia"/>
        </w:rPr>
        <w:br/>
      </w:r>
      <w:r>
        <w:rPr>
          <w:rFonts w:hint="eastAsia"/>
        </w:rPr>
        <w:t>　　　　1.2.3 50-100nm</w:t>
      </w:r>
      <w:r>
        <w:rPr>
          <w:rFonts w:hint="eastAsia"/>
        </w:rPr>
        <w:br/>
      </w:r>
      <w:r>
        <w:rPr>
          <w:rFonts w:hint="eastAsia"/>
        </w:rPr>
        <w:t>　　　　1.2.4 大于100nm</w:t>
      </w:r>
      <w:r>
        <w:rPr>
          <w:rFonts w:hint="eastAsia"/>
        </w:rPr>
        <w:br/>
      </w:r>
      <w:r>
        <w:rPr>
          <w:rFonts w:hint="eastAsia"/>
        </w:rPr>
        <w:t>　　1.3 从不同应用，二氧化硅纳米粒子主要包括如下几个方面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不同应用二氧化硅纳米粒子增长趋势2019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电子与光学</w:t>
      </w:r>
      <w:r>
        <w:rPr>
          <w:rFonts w:hint="eastAsia"/>
        </w:rPr>
        <w:br/>
      </w:r>
      <w:r>
        <w:rPr>
          <w:rFonts w:hint="eastAsia"/>
        </w:rPr>
        <w:t>　　　　1.3.3 医疗和个人护理</w:t>
      </w:r>
      <w:r>
        <w:rPr>
          <w:rFonts w:hint="eastAsia"/>
        </w:rPr>
        <w:br/>
      </w:r>
      <w:r>
        <w:rPr>
          <w:rFonts w:hint="eastAsia"/>
        </w:rPr>
        <w:t>　　　　1.3.4 油漆和涂料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二氧化硅纳米粒子行业发展总体概况</w:t>
      </w:r>
      <w:r>
        <w:rPr>
          <w:rFonts w:hint="eastAsia"/>
        </w:rPr>
        <w:br/>
      </w:r>
      <w:r>
        <w:rPr>
          <w:rFonts w:hint="eastAsia"/>
        </w:rPr>
        <w:t>　　　　1.4.2 二氧化硅纳米粒子行业发展主要特点</w:t>
      </w:r>
      <w:r>
        <w:rPr>
          <w:rFonts w:hint="eastAsia"/>
        </w:rPr>
        <w:br/>
      </w:r>
      <w:r>
        <w:rPr>
          <w:rFonts w:hint="eastAsia"/>
        </w:rPr>
        <w:t>　　　　1.4.3 二氧化硅纳米粒子行业发展影响因素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全球二氧化硅纳米粒子供需现状及预测（2019-2030）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全球二氧化硅纳米粒子产能、产量、产能利用率及发展趋势（2019-2030）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全球二氧化硅纳米粒子产量、需求量及发展趋势（2019-2030）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全球主要地区二氧化硅纳米粒子产量及发展趋势（2019-2030）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中国二氧化硅纳米粒子供需现状及预测（2019-2030）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中国二氧化硅纳米粒子产能、产量、产能利用率及发展趋势（2019-2030）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中国二氧化硅纳米粒子产量、市场需求量及发展趋势（2019-2030）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中国二氧化硅纳米粒子产能和产量占全球的比重（2019-2030）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全球二氧化硅纳米粒子销量及收入（2019-2030）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全球市场二氧化硅纳米粒子收入（2019-2030）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全球市场二氧化硅纳米粒子销量（2019-2030）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全球市场二氧化硅纳米粒子价格趋势（2019-2030）</w:t>
      </w:r>
      <w:r>
        <w:rPr>
          <w:rFonts w:hint="eastAsia"/>
        </w:rPr>
        <w:br/>
      </w:r>
      <w:r>
        <w:rPr>
          <w:rFonts w:hint="eastAsia"/>
        </w:rPr>
        <w:t>　　2.4 中国二氧化硅纳米粒子销量及收入（2019-2030）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中国市场二氧化硅纳米粒子收入（2019-2030）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中国市场二氧化硅纳米粒子销量（2019-2030）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中国市场二氧化硅纳米粒子销量和收入占全球的比重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全球二氧化硅纳米粒子主要地区分析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全球主要地区二氧化硅纳米粒子市场规模分析：2019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全球主要地区二氧化硅纳米粒子销售收入及市场份额（2019-2024年）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全球主要地区二氧化硅纳米粒子销售收入预测（2024-2030年）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全球主要地区二氧化硅纳米粒子销量分析：2019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全球主要地区二氧化硅纳米粒子销量及市场份额（2019-2024年）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全球主要地区二氧化硅纳米粒子销量及市场份额预测（2024-2030）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北美（美国和加拿大）二氧化硅纳米粒子销量（2019-2030）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北美（美国和加拿大）二氧化硅纳米粒子收入（2019-2030）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欧洲（德国、英国、法国和意大利等国家）二氧化硅纳米粒子销量（2019-2030）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欧洲（德国、英国、法国和意大利等国家）二氧化硅纳米粒子收入（2019-2030）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亚太（中国、日本、韩国、中国台湾、印度和东南亚等）二氧化硅纳米粒子销量（2019-2030）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亚太（中国、日本、韩国、中国台湾、印度和东南亚等）二氧化硅纳米粒子收入（2019-2030）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拉美地区（墨西哥、巴西等国家）二氧化硅纳米粒子销量（2019-2030）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拉美地区（墨西哥、巴西等国家）二氧化硅纳米粒子收入（2019-2030）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中东及非洲（土耳其、沙特等国家）二氧化硅纳米粒子销量（2019-2030）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中东及非洲（土耳其、沙特等国家）二氧化硅纳米粒子收入（2019-2030）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全球市场主要厂商二氧化硅纳米粒子产能市场份额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全球市场主要厂商二氧化硅纳米粒子销量（2019-2024）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全球市场主要厂商二氧化硅纳米粒子销售收入（2019-2024）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全球市场主要厂商二氧化硅纳米粒子销售价格（2019-2024）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2024年全球主要生产商二氧化硅纳米粒子收入排名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中国市场主要厂商二氧化硅纳米粒子销量（2019-2024）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中国市场主要厂商二氧化硅纳米粒子销售收入（2019-2024）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中国市场主要厂商二氧化硅纳米粒子销售价格（2019-2024）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2024年中国主要生产商二氧化硅纳米粒子收入排名</w:t>
      </w:r>
      <w:r>
        <w:rPr>
          <w:rFonts w:hint="eastAsia"/>
        </w:rPr>
        <w:br/>
      </w:r>
      <w:r>
        <w:rPr>
          <w:rFonts w:hint="eastAsia"/>
        </w:rPr>
        <w:t>　　4.3 全球主要厂商二氧化硅纳米粒子产地分布及商业化日期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全球主要厂商二氧化硅纳米粒子产品类型列表</w:t>
      </w:r>
      <w:r>
        <w:rPr>
          <w:rFonts w:hint="eastAsia"/>
        </w:rPr>
        <w:br/>
      </w:r>
      <w:r>
        <w:rPr>
          <w:rFonts w:hint="eastAsia"/>
        </w:rPr>
        <w:t>　　4.5 二氧化硅纳米粒子行业集中度、竞争程度分析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二氧化硅纳米粒子行业集中度分析：全球头部厂商份额（Top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全球二氧化硅纳米粒子第一梯队、第二梯队和第三梯队生产商（品牌）及市场份额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不同产品类型二氧化硅纳米粒子分析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全球市场不同产品类型二氧化硅纳米粒子销量（2019-2030）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全球市场不同产品类型二氧化硅纳米粒子销量及市场份额（2019-2024）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全球市场不同产品类型二氧化硅纳米粒子销量预测（2024-2030）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全球市场不同产品类型二氧化硅纳米粒子收入（2019-2030）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全球市场不同产品类型二氧化硅纳米粒子收入及市场份额（2019-2024）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全球市场不同产品类型二氧化硅纳米粒子收入预测（2024-2030）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全球市场不同产品类型二氧化硅纳米粒子价格走势（2019-2030）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中国市场不同产品类型二氧化硅纳米粒子销量（2019-2030）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中国市场不同产品类型二氧化硅纳米粒子销量及市场份额（2019-2024）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中国市场不同产品类型二氧化硅纳米粒子销量预测（2024-2030）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中国市场不同产品类型二氧化硅纳米粒子收入（2019-2030）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中国市场不同产品类型二氧化硅纳米粒子收入及市场份额（2019-2024）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中国市场不同产品类型二氧化硅纳米粒子收入预测（2024-2030）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不同应用二氧化硅纳米粒子分析</w:t>
      </w:r>
      <w:r>
        <w:rPr>
          <w:rFonts w:hint="eastAsia"/>
        </w:rPr>
        <w:br/>
      </w:r>
      <w:r>
        <w:rPr>
          <w:rFonts w:hint="eastAsia"/>
        </w:rPr>
        <w:t>　　6.1 全球市场不同应用二氧化硅纳米粒子销量（2019-2030）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全球市场不同应用二氧化硅纳米粒子销量及市场份额（2019-2024）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全球市场不同应用二氧化硅纳米粒子销量预测（2024-2030）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全球市场不同应用二氧化硅纳米粒子收入（2019-2030）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全球市场不同应用二氧化硅纳米粒子收入及市场份额（2019-2024）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全球市场不同应用二氧化硅纳米粒子收入预测（2024-2030）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全球市场不同应用二氧化硅纳米粒子价格走势（2019-2030）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中国市场不同应用二氧化硅纳米粒子销量（2019-2030）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中国市场不同应用二氧化硅纳米粒子销量及市场份额（2019-2024）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中国市场不同应用二氧化硅纳米粒子销量预测（2024-2030）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中国市场不同应用二氧化硅纳米粒子收入（2019-2030）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中国市场不同应用二氧化硅纳米粒子收入及市场份额（2019-2024）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中国市场不同应用二氧化硅纳米粒子收入预测（2024-2030）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二氧化硅纳米粒子行业发展趋势</w:t>
      </w:r>
      <w:r>
        <w:rPr>
          <w:rFonts w:hint="eastAsia"/>
        </w:rPr>
        <w:br/>
      </w:r>
      <w:r>
        <w:rPr>
          <w:rFonts w:hint="eastAsia"/>
        </w:rPr>
        <w:t>　　7.2 二氧化硅纳米粒子行业主要驱动因素</w:t>
      </w:r>
      <w:r>
        <w:rPr>
          <w:rFonts w:hint="eastAsia"/>
        </w:rPr>
        <w:br/>
      </w:r>
      <w:r>
        <w:rPr>
          <w:rFonts w:hint="eastAsia"/>
        </w:rPr>
        <w:t>　　7.3 二氧化硅纳米粒子中国企业SWOT分析</w:t>
      </w:r>
      <w:r>
        <w:rPr>
          <w:rFonts w:hint="eastAsia"/>
        </w:rPr>
        <w:br/>
      </w:r>
      <w:r>
        <w:rPr>
          <w:rFonts w:hint="eastAsia"/>
        </w:rPr>
        <w:t>　　7.4 中国二氧化硅纳米粒子行业政策环境分析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二氧化硅纳米粒子行业产业链简介</w:t>
      </w:r>
      <w:r>
        <w:rPr>
          <w:rFonts w:hint="eastAsia"/>
        </w:rPr>
        <w:br/>
      </w:r>
      <w:r>
        <w:rPr>
          <w:rFonts w:hint="eastAsia"/>
        </w:rPr>
        <w:t>　　　　8.2.1 二氧化硅纳米粒子行业供应链分析</w:t>
      </w:r>
      <w:r>
        <w:rPr>
          <w:rFonts w:hint="eastAsia"/>
        </w:rPr>
        <w:br/>
      </w:r>
      <w:r>
        <w:rPr>
          <w:rFonts w:hint="eastAsia"/>
        </w:rPr>
        <w:t>　　　　8.2.2 二氧化硅纳米粒子主要原料及供应情况</w:t>
      </w:r>
      <w:r>
        <w:rPr>
          <w:rFonts w:hint="eastAsia"/>
        </w:rPr>
        <w:br/>
      </w:r>
      <w:r>
        <w:rPr>
          <w:rFonts w:hint="eastAsia"/>
        </w:rPr>
        <w:t>　　　　8.2.3 二氧化硅纳米粒子行业主要下游客户</w:t>
      </w:r>
      <w:r>
        <w:rPr>
          <w:rFonts w:hint="eastAsia"/>
        </w:rPr>
        <w:br/>
      </w:r>
      <w:r>
        <w:rPr>
          <w:rFonts w:hint="eastAsia"/>
        </w:rPr>
        <w:t>　　8.3 二氧化硅纳米粒子行业采购模式</w:t>
      </w:r>
      <w:r>
        <w:rPr>
          <w:rFonts w:hint="eastAsia"/>
        </w:rPr>
        <w:br/>
      </w:r>
      <w:r>
        <w:rPr>
          <w:rFonts w:hint="eastAsia"/>
        </w:rPr>
        <w:t>　　8.4 二氧化硅纳米粒子行业生产模式</w:t>
      </w:r>
      <w:r>
        <w:rPr>
          <w:rFonts w:hint="eastAsia"/>
        </w:rPr>
        <w:br/>
      </w:r>
      <w:r>
        <w:rPr>
          <w:rFonts w:hint="eastAsia"/>
        </w:rPr>
        <w:t>　　8.5 二氧化硅纳米粒子行业销售模式及销售渠道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全球市场主要二氧化硅纳米粒子厂商简介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重点企业（1）基本信息、二氧化硅纳米粒子生产基地、销售区域、竞争对手及市场地位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重点企业（1）二氧化硅纳米粒子产品规格、参数及市场应用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重点企业（1）二氧化硅纳米粒子销量、收入、价格及毛利率（2019-2024）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重点企业（2）基本信息、二氧化硅纳米粒子生产基地、销售区域、竞争对手及市场地位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重点企业（2）二氧化硅纳米粒子产品规格、参数及市场应用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重点企业（2）二氧化硅纳米粒子销量、收入、价格及毛利率（2019-2024）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重点企业（3）基本信息、二氧化硅纳米粒子生产基地、销售区域、竞争对手及市场地位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重点企业（3）二氧化硅纳米粒子产品规格、参数及市场应用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重点企业（3）二氧化硅纳米粒子销量、收入、价格及毛利率（2019-2024）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重点企业（4）基本信息、二氧化硅纳米粒子生产基地、销售区域、竞争对手及市场地位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重点企业（4）二氧化硅纳米粒子产品规格、参数及市场应用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重点企业（4）二氧化硅纳米粒子销量、收入、价格及毛利率（2019-2024）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重点企业（5）基本信息、二氧化硅纳米粒子生产基地、销售区域、竞争对手及市场地位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重点企业（5）二氧化硅纳米粒子产品规格、参数及市场应用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重点企业（5）二氧化硅纳米粒子销量、收入、价格及毛利率（2019-2024）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重点企业（6）基本信息、二氧化硅纳米粒子生产基地、销售区域、竞争对手及市场地位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重点企业（6）二氧化硅纳米粒子产品规格、参数及市场应用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重点企业（6）二氧化硅纳米粒子销量、收入、价格及毛利率（2019-2024）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重点企业（7）基本信息、二氧化硅纳米粒子生产基地、销售区域、竞争对手及市场地位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重点企业（7）二氧化硅纳米粒子产品规格、参数及市场应用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重点企业（7）二氧化硅纳米粒子销量、收入、价格及毛利率（2019-2024）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重点企业（8）基本信息、二氧化硅纳米粒子生产基地、销售区域、竞争对手及市场地位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重点企业（8）二氧化硅纳米粒子产品规格、参数及市场应用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重点企业（8）二氧化硅纳米粒子销量、收入、价格及毛利率（2019-2024）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中国市场二氧化硅纳米粒子产量、销量、进出口分析及未来趋势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中国市场二氧化硅纳米粒子产量、销量、进出口分析及未来趋势（2019-2030）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中国市场二氧化硅纳米粒子进出口贸易趋势</w:t>
      </w:r>
      <w:r>
        <w:rPr>
          <w:rFonts w:hint="eastAsia"/>
        </w:rPr>
        <w:br/>
      </w:r>
      <w:r>
        <w:rPr>
          <w:rFonts w:hint="eastAsia"/>
        </w:rPr>
        <w:t>　　10.3 中国市场二氧化硅纳米粒子主要进口来源</w:t>
      </w:r>
      <w:r>
        <w:rPr>
          <w:rFonts w:hint="eastAsia"/>
        </w:rPr>
        <w:br/>
      </w:r>
      <w:r>
        <w:rPr>
          <w:rFonts w:hint="eastAsia"/>
        </w:rPr>
        <w:t>　　10.4 中国市场二氧化硅纳米粒子主要出口目的地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中国市场二氧化硅纳米粒子主要地区分布</w:t>
      </w:r>
      <w:r>
        <w:rPr>
          <w:rFonts w:hint="eastAsia"/>
        </w:rPr>
        <w:br/>
      </w:r>
      <w:r>
        <w:rPr>
          <w:rFonts w:hint="eastAsia"/>
        </w:rPr>
        <w:t>　　11.1 中国二氧化硅纳米粒子生产地区分布</w:t>
      </w:r>
      <w:r>
        <w:rPr>
          <w:rFonts w:hint="eastAsia"/>
        </w:rPr>
        <w:br/>
      </w:r>
      <w:r>
        <w:rPr>
          <w:rFonts w:hint="eastAsia"/>
        </w:rPr>
        <w:t>　　11.2 中国二氧化硅纳米粒子消费地区分布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[中.智林]附录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f43481d9a4496" w:history="1">
        <w:r>
          <w:rPr>
            <w:rStyle w:val="Hyperlink"/>
          </w:rPr>
          <w:t>2024-2030年全球与中国二氧化硅纳米粒子市场研究分析及发展前景报告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全球不同产品类型二氧化硅纳米粒子增长趋势2019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不同应用二氧化硅纳米粒子增长趋势2019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二氧化硅纳米粒子行业发展主要特点</w:t>
      </w:r>
      <w:r>
        <w:rPr>
          <w:rFonts w:hint="eastAsia"/>
        </w:rPr>
        <w:br/>
      </w:r>
      <w:r>
        <w:rPr>
          <w:rFonts w:hint="eastAsia"/>
        </w:rPr>
        <w:t>　　表4 二氧化硅纳米粒子行业发展有利因素分析</w:t>
      </w:r>
      <w:r>
        <w:rPr>
          <w:rFonts w:hint="eastAsia"/>
        </w:rPr>
        <w:br/>
      </w:r>
      <w:r>
        <w:rPr>
          <w:rFonts w:hint="eastAsia"/>
        </w:rPr>
        <w:t>　　表5 二氧化硅纳米粒子行业发展不利因素分析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进入二氧化硅纳米粒子行业壁垒</w:t>
      </w:r>
      <w:r>
        <w:rPr>
          <w:rFonts w:hint="eastAsia"/>
        </w:rPr>
        <w:br/>
      </w:r>
      <w:r>
        <w:rPr>
          <w:rFonts w:hint="eastAsia"/>
        </w:rPr>
        <w:t>　　表7 全球主要地区二氧化硅纳米粒子产量（吨）：2019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全球主要地区二氧化硅纳米粒子产量（2019-2024）&amp;（吨）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全球主要地区二氧化硅纳米粒子产量市场份额（2019-2024）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全球主要地区二氧化硅纳米粒子产量（2024-2030）&amp;（吨）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全球主要地区二氧化硅纳米粒子销售收入（百万美元）：2019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全球主要地区二氧化硅纳米粒子销售收入（2019-2024）&amp;（百万美元）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全球主要地区二氧化硅纳米粒子销售收入市场份额（2019-2024）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全球主要地区二氧化硅纳米粒子收入（2024-2030）&amp;（百万美元）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全球主要地区二氧化硅纳米粒子收入市场份额（2024-2030）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全球主要地区二氧化硅纳米粒子销量（吨）：2019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全球主要地区二氧化硅纳米粒子销量（2019-2024）&amp;（吨）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全球主要地区二氧化硅纳米粒子销量市场份额（2019-2024）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全球主要地区二氧化硅纳米粒子销量（2024-2030）&amp;（吨）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全球主要地区二氧化硅纳米粒子销量份额（2024-2030）</w:t>
      </w:r>
      <w:r>
        <w:rPr>
          <w:rFonts w:hint="eastAsia"/>
        </w:rPr>
        <w:br/>
      </w:r>
      <w:r>
        <w:rPr>
          <w:rFonts w:hint="eastAsia"/>
        </w:rPr>
        <w:t>　　表21 北美二氧化硅纳米粒子基本情况分析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北美（美国和加拿大）二氧化硅纳米粒子销量（2019-2030）&amp;（吨）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北美（美国和加拿大）二氧化硅纳米粒子收入（2019-2030）&amp;（百万美元）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欧洲二氧化硅纳米粒子基本情况分析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欧洲（德国、英国、法国和意大利等国家）二氧化硅纳米粒子销量（2019-2030）&amp;（吨）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欧洲（德国、英国、法国和意大利等国家）二氧化硅纳米粒子收入（2019-2030）&amp;（百万美元）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亚太地区二氧化硅纳米粒子基本情况分析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亚太（中国、日本、韩国、中国台湾、印度和东南亚等）二氧化硅纳米粒子销量（2019-2030）&amp;（吨）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亚太（中国、日本、韩国、中国台湾、印度和东南亚等）二氧化硅纳米粒子收入（2019-2030）&amp;（百万美元）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拉美地区二氧化硅纳米粒子基本情况分析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拉美地区（墨西哥、巴西等国家）二氧化硅纳米粒子销量（2019-2030）&amp;（吨）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拉美地区（墨西哥、巴西等国家）二氧化硅纳米粒子收入（2019-2030）&amp;（百万美元）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中东及非洲二氧化硅纳米粒子基本情况分析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中东及非洲（土耳其、沙特等国家）二氧化硅纳米粒子销量（2019-2030）&amp;（吨）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中东及非洲（土耳其、沙特等国家）二氧化硅纳米粒子收入（2019-2030）&amp;（百万美元）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全球市场主要厂商二氧化硅纳米粒子产能（2023-2024）&amp;（吨）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全球市场主要厂商二氧化硅纳米粒子销量（2019-2024）&amp;（吨）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全球市场主要厂商二氧化硅纳米粒子销量市场份额（2019-2024）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全球市场主要厂商二氧化硅纳米粒子销售收入（2019-2024）&amp;（百万美元）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全球市场主要厂商二氧化硅纳米粒子销售收入市场份额（2019-2024）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全球市场主要厂商二氧化硅纳米粒子销售价格（2019-2024）&amp;（US$/Ton）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表42 2024年全球主要生产商二氧化硅纳米粒子收入排名（百万美元）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中国市场主要厂商二氧化硅纳米粒子销量（2019-2024）&amp;（吨）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中国市场主要厂商二氧化硅纳米粒子销量市场份额（2019-2024）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中国市场主要厂商二氧化硅纳米粒子销售收入（2019-2024）&amp;（百万美元）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中国市场主要厂商二氧化硅纳米粒子销售收入市场份额（2019-2024）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中国市场主要厂商二氧化硅纳米粒子销售价格（2019-2024）&amp;（US$/Ton）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表48 2024年中国主要生产商二氧化硅纳米粒子收入排名（百万美元）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全球主要厂商二氧化硅纳米粒子产地分布及商业化日期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全球主要厂商二氧化硅纳米粒子产品类型列表</w:t>
      </w:r>
      <w:r>
        <w:rPr>
          <w:rFonts w:hint="eastAsia"/>
        </w:rPr>
        <w:br/>
      </w:r>
      <w:r>
        <w:rPr>
          <w:rFonts w:hint="eastAsia"/>
        </w:rPr>
        <w:t>　　表51 2024全球二氧化硅纳米粒子主要厂商市场地位（第一梯队、第二梯队和第三梯队）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全球不同产品类型二氧化硅纳米粒子销量（2019-2024年）&amp;（吨）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全球不同产品类型二氧化硅纳米粒子销量市场份额（2019-2024）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全球不同产品类型二氧化硅纳米粒子销量预测（2024-2030）&amp;（吨）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全球市场不同产品类型二氧化硅纳米粒子销量市场份额预测（2024-2030）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全球不同产品类型二氧化硅纳米粒子收入（2019-2024年）&amp;（百万美元）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全球不同产品类型二氧化硅纳米粒子收入市场份额（2019-2024）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全球不同产品类型二氧化硅纳米粒子收入预测（2024-2030）&amp;（百万美元）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全球不同产品类型二氧化硅纳米粒子收入市场份额预测（2024-2030）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全球不同产品类型二氧化硅纳米粒子价格走势（2019-2030）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中国不同产品类型二氧化硅纳米粒子销量（2019-2024年）&amp;（吨）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中国不同产品类型二氧化硅纳米粒子销量市场份额（2019-2024）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中国不同产品类型二氧化硅纳米粒子销量预测（2024-2030）&amp;（吨）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中国不同产品类型二氧化硅纳米粒子销量市场份额预测（2024-2030）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中国不同产品类型二氧化硅纳米粒子收入（2019-2024年）&amp;（百万美元）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中国不同产品类型二氧化硅纳米粒子收入市场份额（2019-2024）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中国不同产品类型二氧化硅纳米粒子收入预测（2024-2030）&amp;（百万美元）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中国不同产品类型二氧化硅纳米粒子收入市场份额预测（2024-2030）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全球不同应用二氧化硅纳米粒子销量（2019-2024年）&amp;（吨）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全球不同应用二氧化硅纳米粒子销量市场份额（2019-2024）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全球不同应用二氧化硅纳米粒子销量预测（2024-2030）&amp;（吨）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全球市场不同应用二氧化硅纳米粒子销量市场份额预测（2024-2030）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全球不同应用二氧化硅纳米粒子收入（2019-2024年）&amp;（百万美元）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全球不同应用二氧化硅纳米粒子收入市场份额（2019-2024）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全球不同应用二氧化硅纳米粒子收入预测（2024-2030）&amp;（百万美元）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全球不同应用二氧化硅纳米粒子收入市场份额预测（2024-2030）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全球不同应用二氧化硅纳米粒子价格走势（2019-2030）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中国不同应用二氧化硅纳米粒子销量（2019-2024年）&amp;（吨）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中国不同应用二氧化硅纳米粒子销量市场份额（2019-2024）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中国不同应用二氧化硅纳米粒子销量预测（2024-2030）&amp;（吨）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中国不同应用二氧化硅纳米粒子销量市场份额预测（2024-2030）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中国不同应用二氧化硅纳米粒子收入（2019-2024年）&amp;（百万美元）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中国不同应用二氧化硅纳米粒子收入市场份额（2019-2024）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中国不同应用二氧化硅纳米粒子收入预测（2024-2030）&amp;（百万美元）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中国不同应用二氧化硅纳米粒子收入市场份额预测（2024-2030）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二氧化硅纳米粒子行业技术发展趋势</w:t>
      </w:r>
      <w:r>
        <w:rPr>
          <w:rFonts w:hint="eastAsia"/>
        </w:rPr>
        <w:br/>
      </w:r>
      <w:r>
        <w:rPr>
          <w:rFonts w:hint="eastAsia"/>
        </w:rPr>
        <w:t>　　表87 二氧化硅纳米粒子行业主要驱动因素</w:t>
      </w:r>
      <w:r>
        <w:rPr>
          <w:rFonts w:hint="eastAsia"/>
        </w:rPr>
        <w:br/>
      </w:r>
      <w:r>
        <w:rPr>
          <w:rFonts w:hint="eastAsia"/>
        </w:rPr>
        <w:t>　　表88 二氧化硅纳米粒子行业供应链分析</w:t>
      </w:r>
      <w:r>
        <w:rPr>
          <w:rFonts w:hint="eastAsia"/>
        </w:rPr>
        <w:br/>
      </w:r>
      <w:r>
        <w:rPr>
          <w:rFonts w:hint="eastAsia"/>
        </w:rPr>
        <w:t>　　表89 二氧化硅纳米粒子上游原料供应商</w:t>
      </w:r>
      <w:r>
        <w:rPr>
          <w:rFonts w:hint="eastAsia"/>
        </w:rPr>
        <w:br/>
      </w:r>
      <w:r>
        <w:rPr>
          <w:rFonts w:hint="eastAsia"/>
        </w:rPr>
        <w:t>　　表90 二氧化硅纳米粒子行业主要下游客户</w:t>
      </w:r>
      <w:r>
        <w:rPr>
          <w:rFonts w:hint="eastAsia"/>
        </w:rPr>
        <w:br/>
      </w:r>
      <w:r>
        <w:rPr>
          <w:rFonts w:hint="eastAsia"/>
        </w:rPr>
        <w:t>　　表91 二氧化硅纳米粒子行业典型经销商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重点企业（1）二氧化硅纳米粒子生产基地、销售区域、竞争对手及市场地位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重点企业（1）二氧化硅纳米粒子产品规格、参数及市场应用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重点企业（1）二氧化硅纳米粒子销量（吨）、收入（百万美元）、价格（US$/Ton）及毛利率（2019-2024）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重点企业（2）二氧化硅纳米粒子生产基地、销售区域、竞争对手及市场地位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重点企业（2）二氧化硅纳米粒子产品规格、参数及市场应用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重点企业（2）二氧化硅纳米粒子销量（吨）、收入（百万美元）、价格（US$/Ton）及毛利率（2019-2024）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重点企业（3）二氧化硅纳米粒子生产基地、销售区域、竞争对手及市场地位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重点企业（3）二氧化硅纳米粒子产品规格、参数及市场应用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重点企业（3）二氧化硅纳米粒子销量（吨）、收入（百万美元）、价格（US$/Ton）及毛利率（2019-2024）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重点企业（4）二氧化硅纳米粒子生产基地、销售区域、竞争对手及市场地位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重点企业（4）二氧化硅纳米粒子产品规格、参数及市场应用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重点企业（4）二氧化硅纳米粒子销量（吨）、收入（百万美元）、价格（US$/Ton）及毛利率（2019-2024）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重点企业（5）二氧化硅纳米粒子生产基地、销售区域、竞争对手及市场地位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重点企业（5）二氧化硅纳米粒子产品规格、参数及市场应用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重点企业（5）二氧化硅纳米粒子销量（吨）、收入（百万美元）、价格（US$/Ton）及毛利率（2019-2024）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重点企业（6）二氧化硅纳米粒子生产基地、销售区域、竞争对手及市场地位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重点企业（6）二氧化硅纳米粒子产品规格、参数及市场应用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重点企业（6）二氧化硅纳米粒子销量（吨）、收入（百万美元）、价格（US$/Ton）及毛利率（2019-2024）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重点企业（7）二氧化硅纳米粒子生产基地、销售区域、竞争对手及市场地位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重点企业（7）二氧化硅纳米粒子产品规格、参数及市场应用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重点企业（7）二氧化硅纳米粒子销量（吨）、收入（百万美元）、价格（US$/Ton）及毛利率（2019-2024）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重点企业（8）二氧化硅纳米粒子生产基地、销售区域、竞争对手及市场地位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重点企业（8）二氧化硅纳米粒子产品规格、参数及市场应用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重点企业（8）二氧化硅纳米粒子销量（吨）、收入（百万美元）、价格（US$/Ton）及毛利率（2019-2024）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中国市场二氧化硅纳米粒子产量、销量、进出口（2019-2024年）&amp;（吨）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表133 中国市场二氧化硅纳米粒子产量、销量、进出口预测（2024-2030）&amp;（吨）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表134 中国市场二氧化硅纳米粒子进出口贸易趋势</w:t>
      </w:r>
      <w:r>
        <w:rPr>
          <w:rFonts w:hint="eastAsia"/>
        </w:rPr>
        <w:br/>
      </w:r>
      <w:r>
        <w:rPr>
          <w:rFonts w:hint="eastAsia"/>
        </w:rPr>
        <w:t>　　表135 中国市场二氧化硅纳米粒子主要进口来源</w:t>
      </w:r>
      <w:r>
        <w:rPr>
          <w:rFonts w:hint="eastAsia"/>
        </w:rPr>
        <w:br/>
      </w:r>
      <w:r>
        <w:rPr>
          <w:rFonts w:hint="eastAsia"/>
        </w:rPr>
        <w:t>　　表136 中国市场二氧化硅纳米粒子主要出口目的地</w:t>
      </w:r>
      <w:r>
        <w:rPr>
          <w:rFonts w:hint="eastAsia"/>
        </w:rPr>
        <w:br/>
      </w:r>
      <w:r>
        <w:rPr>
          <w:rFonts w:hint="eastAsia"/>
        </w:rPr>
        <w:t>　　表137 中国二氧化硅纳米粒子生产地区分布</w:t>
      </w:r>
      <w:r>
        <w:rPr>
          <w:rFonts w:hint="eastAsia"/>
        </w:rPr>
        <w:br/>
      </w:r>
      <w:r>
        <w:rPr>
          <w:rFonts w:hint="eastAsia"/>
        </w:rPr>
        <w:t>　　表138 中国二氧化硅纳米粒子消费地区分布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二氧化硅纳米粒子产品图片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全球不同产品类型二氧化硅纳米粒子市场份额2023 &amp; 2024</w:t>
      </w:r>
      <w:r>
        <w:rPr>
          <w:rFonts w:hint="eastAsia"/>
        </w:rPr>
        <w:br/>
      </w:r>
      <w:r>
        <w:rPr>
          <w:rFonts w:hint="eastAsia"/>
        </w:rPr>
        <w:t>　　图3 小于50nm产品图片</w:t>
      </w:r>
      <w:r>
        <w:rPr>
          <w:rFonts w:hint="eastAsia"/>
        </w:rPr>
        <w:br/>
      </w:r>
      <w:r>
        <w:rPr>
          <w:rFonts w:hint="eastAsia"/>
        </w:rPr>
        <w:t>　　图4 50-100nm产品图片</w:t>
      </w:r>
      <w:r>
        <w:rPr>
          <w:rFonts w:hint="eastAsia"/>
        </w:rPr>
        <w:br/>
      </w:r>
      <w:r>
        <w:rPr>
          <w:rFonts w:hint="eastAsia"/>
        </w:rPr>
        <w:t>　　图5 大于100nm产品图片</w:t>
      </w:r>
      <w:r>
        <w:rPr>
          <w:rFonts w:hint="eastAsia"/>
        </w:rPr>
        <w:br/>
      </w:r>
      <w:r>
        <w:rPr>
          <w:rFonts w:hint="eastAsia"/>
        </w:rPr>
        <w:t>　　图6 全球不同应用二氧化硅纳米粒子市场份额2023 vs 2024</w:t>
      </w:r>
      <w:r>
        <w:rPr>
          <w:rFonts w:hint="eastAsia"/>
        </w:rPr>
        <w:br/>
      </w:r>
      <w:r>
        <w:rPr>
          <w:rFonts w:hint="eastAsia"/>
        </w:rPr>
        <w:t>　　图7 电子与光学</w:t>
      </w:r>
      <w:r>
        <w:rPr>
          <w:rFonts w:hint="eastAsia"/>
        </w:rPr>
        <w:br/>
      </w:r>
      <w:r>
        <w:rPr>
          <w:rFonts w:hint="eastAsia"/>
        </w:rPr>
        <w:t>　　图8 医疗和个人护理</w:t>
      </w:r>
      <w:r>
        <w:rPr>
          <w:rFonts w:hint="eastAsia"/>
        </w:rPr>
        <w:br/>
      </w:r>
      <w:r>
        <w:rPr>
          <w:rFonts w:hint="eastAsia"/>
        </w:rPr>
        <w:t>　　图9 油漆和涂料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全球二氧化硅纳米粒子产能、产量、产能利用率及发展趋势（2019-2030）&amp;（吨）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全球二氧化硅纳米粒子产量、需求量及发展趋势（2019-2030）&amp;（吨）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全球主要地区二氧化硅纳米粒子产量市场份额（2019-2030）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中国二氧化硅纳米粒子产能、产量、产能利用率及发展趋势（2019-2030）&amp;（吨）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中国二氧化硅纳米粒子产量、市场需求量及发展趋势（2019-2030）&amp;（吨）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中国二氧化硅纳米粒子总产能占全球比重（2019-2030）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中国二氧化硅纳米粒子总产量占全球比重（2019-2030）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全球二氧化硅纳米粒子市场收入及增长率：（2019-2030）&amp;（百万美元）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全球市场二氧化硅纳米粒子市场规模：2019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全球市场二氧化硅纳米粒子销量及增长率（2019-2030）&amp;（吨）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全球市场二氧化硅纳米粒子价格趋势（2019-2030）&amp;（US$/Ton）</w:t>
      </w:r>
      <w:r>
        <w:rPr>
          <w:rFonts w:hint="eastAsia"/>
        </w:rPr>
        <w:br/>
      </w:r>
      <w:r>
        <w:rPr>
          <w:rFonts w:hint="eastAsia"/>
        </w:rPr>
        <w:t>　　图22 中国二氧化硅纳米粒子市场收入及增长率：（2019-2030）&amp;（百万美元）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中国市场二氧化硅纳米粒子市场规模：2019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中国市场二氧化硅纳米粒子销量及增长率（2019-2030）&amp;（吨）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中国市场二氧化硅纳米粒子销量占全球比重（2019-2030）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中国二氧化硅纳米粒子收入占全球比重（2019-2030）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全球主要地区二氧化硅纳米粒子销售收入市场份额（2019-2024）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全球主要地区二氧化硅纳米粒子销售收入市场份额（2023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全球主要地区二氧化硅纳米粒子收入市场份额（2024-2030）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北美（美国和加拿大）二氧化硅纳米粒子销量份额（2019-2030）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北美（美国和加拿大）二氧化硅纳米粒子收入份额（2019-2030）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欧洲（德国、英国、法国和意大利等国家）二氧化硅纳米粒子销量份额（2019-2030）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欧洲（德国、英国、法国和意大利等国家）二氧化硅纳米粒子收入份额（2019-2030）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亚太（中国、日本、韩国、中国台湾、印度和东南亚等）二氧化硅纳米粒子销量份额（2019-2030）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亚太（中国、日本、韩国、中国台湾、印度和东南亚等）二氧化硅纳米粒子收入份额（2019-2030）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拉美地区（墨西哥、巴西等国家）二氧化硅纳米粒子销量份额（2019-2030）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拉美地区（墨西哥、巴西等国家）二氧化硅纳米粒子收入份额（2019-2030）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中东及非洲（土耳其、沙特等国家）二氧化硅纳米粒子销量份额（2019-2030）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中东及非洲（土耳其、沙特等国家）二氧化硅纳米粒子收入份额（2019-2030）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2024年全球市场主要厂商二氧化硅纳米粒子销量市场份额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2024年全球市场主要厂商二氧化硅纳米粒子收入市场份额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2024年中国市场主要厂商二氧化硅纳米粒子销量市场份额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2024年中国市场主要厂商二氧化硅纳米粒子收入市场份额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2024年全球前五大生产商二氧化硅纳米粒子市场份额</w:t>
      </w:r>
      <w:r>
        <w:rPr>
          <w:rFonts w:hint="eastAsia"/>
        </w:rPr>
        <w:br/>
      </w:r>
      <w:r>
        <w:rPr>
          <w:rFonts w:hint="eastAsia"/>
        </w:rPr>
        <w:t>　　图45 全球二氧化硅纳米粒子第一梯队、第二梯队和第三梯队生产商（品牌）及市场份额（2024）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全球不同产品类型二氧化硅纳米粒子价格走势（2019-2030）&amp;（US$/Ton）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图47 全球不同应用二氧化硅纳米粒子价格走势（2019-2030）&amp;（US$/Ton）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图48 二氧化硅纳米粒子中国企业SWOT分析</w:t>
      </w:r>
      <w:r>
        <w:rPr>
          <w:rFonts w:hint="eastAsia"/>
        </w:rPr>
        <w:br/>
      </w:r>
      <w:r>
        <w:rPr>
          <w:rFonts w:hint="eastAsia"/>
        </w:rPr>
        <w:t>　　图49 二氧化硅纳米粒子产业链</w:t>
      </w:r>
      <w:r>
        <w:rPr>
          <w:rFonts w:hint="eastAsia"/>
        </w:rPr>
        <w:br/>
      </w:r>
      <w:r>
        <w:rPr>
          <w:rFonts w:hint="eastAsia"/>
        </w:rPr>
        <w:t>　　图50 二氧化硅纳米粒子行业采购模式分析</w:t>
      </w:r>
      <w:r>
        <w:rPr>
          <w:rFonts w:hint="eastAsia"/>
        </w:rPr>
        <w:br/>
      </w:r>
      <w:r>
        <w:rPr>
          <w:rFonts w:hint="eastAsia"/>
        </w:rPr>
        <w:t>　　图51 二氧化硅纳米粒子行业销售模式分析</w:t>
      </w:r>
      <w:r>
        <w:rPr>
          <w:rFonts w:hint="eastAsia"/>
        </w:rPr>
        <w:br/>
      </w:r>
      <w:r>
        <w:rPr>
          <w:rFonts w:hint="eastAsia"/>
        </w:rPr>
        <w:t>　　图52 二氧化硅纳米粒子行业销售模式分析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f43481d9a4496" w:history="1">
        <w:r>
          <w:rPr>
            <w:rStyle w:val="Hyperlink"/>
          </w:rPr>
          <w:t>2024-2030年全球与中国二氧化硅纳米粒子市场研究分析及发展前景报告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0f43481d9a4496" w:history="1">
        <w:r>
          <w:rPr>
            <w:rStyle w:val="Hyperlink"/>
          </w:rPr>
          <w:t>https://www.20087.com/9/69/ErYangHuaGuiNaMiLiZiDeQianJingQuShi.html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1ad6a8c7d44c7" w:history="1">
      <w:r>
        <w:rPr>
          <w:rStyle w:val="Hyperlink"/>
        </w:rPr>
        <w:t>2024-2030年全球与中国二氧化硅纳米粒子市场研究分析及发展前景报告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ErYangHuaGuiNaMiLiZiDeQianJingQuShi.html" TargetMode="External" Id="R790f43481d9a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ErYangHuaGuiNaMiLiZiDeQianJingQuShi.html" TargetMode="External" Id="R9801ad6a8c7d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2024-01-28T02:33:00Z</dcterms:created>
  <dcterms:modified xsi:type="dcterms:W3CDTF">2024-01-28T03:33:00Z</dcterms:modified>
  <dc:subject>2024-2030年全球与中国二氧化硅纳米粒子市场研究分析及发展前景报告</dc:subject>
  <dc:title>2024-2030年全球与中国二氧化硅纳米粒子市场研究分析及发展前景报告</dc:title>
  <cp:keywords>2024-2030年全球与中国二氧化硅纳米粒子市场研究分析及发展前景报告</cp:keywords>
  <dc:description>2024-2030年全球与中国二氧化硅纳米粒子市场研究分析及发展前景报告</dc:description>
</cp:coreProperties>
</file>