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fd55b0f604619" w:history="1">
              <w:r>
                <w:rPr>
                  <w:rStyle w:val="Hyperlink"/>
                </w:rPr>
                <w:t>2025-2031年全球与中国磷酸铁市场现状调研分析及发展前景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fd55b0f604619" w:history="1">
              <w:r>
                <w:rPr>
                  <w:rStyle w:val="Hyperlink"/>
                </w:rPr>
                <w:t>2025-2031年全球与中国磷酸铁市场现状调研分析及发展前景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fd55b0f604619" w:history="1">
                <w:r>
                  <w:rPr>
                    <w:rStyle w:val="Hyperlink"/>
                  </w:rPr>
                  <w:t>https://www.20087.com/9/79/LinSuanTieHangYeQianJingFenXi.html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是重要的化工原料，近年来随着新能源汽车、储能系统、生物医药等领域的快速发展，市场需求持续增长。磷酸铁以其良好的热稳定性、电化学性能、生物相容性，成为锂离子电池正极材料、药物载体、催化剂等多个领域的关键原料。目前，磷酸铁行业正面临原料供应、生产成本、市场应用拓展等挑战，推动企业向规模化、精细化、高附加值方向发展，如开发新型磷酸铁制备工艺、拓展磷酸铁在环保、农业等领域的应用，以提高产品竞争力和市场占有率。</w:t>
      </w:r>
      <w:r>
        <w:rPr>
          <w:rFonts w:hint="eastAsia"/>
        </w:rPr>
        <w:br/>
      </w:r>
      <w:r>
        <w:rPr>
          <w:rFonts w:hint="eastAsia"/>
        </w:rPr>
        <w:t>　　未来，磷酸铁行业的发展将更加注重技术创新和产业链整合。一方面，通过材料科学、化学工程、生物技术的交叉研究，开发出更多功能化、高纯度的磷酸铁产品，如磷酸铁锂电池正极材料、磷酸铁基纳米材料，拓宽磷酸铁的应用领域和附加值。另一方面，结合循环经济理念，推动磷酸铁产业链上下游的协同创新，如磷酸铁废弃物的资源化利用、磷酸铁与其他材料的复合应用，减少资源消耗和环境污染。此外，随着全球新能源产业的快速发展和环保法规的趋严，磷酸铁行业将加强与新能源、化工、生物医药等行业的合作，共同推动磷酸铁产业链的绿色化、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fd55b0f604619" w:history="1">
        <w:r>
          <w:rPr>
            <w:rStyle w:val="Hyperlink"/>
          </w:rPr>
          <w:t>2025-2031年全球与中国磷酸铁市场现状调研分析及发展前景</w:t>
        </w:r>
      </w:hyperlink>
      <w:r>
        <w:rPr>
          <w:rFonts w:hint="eastAsia"/>
        </w:rPr>
        <w:t>》从市场规模、需求变化及价格动态等维度，系统解析了磷酸铁行业的现状与发展趋势。报告深入分析了磷酸铁产业链各环节，科学预测了市场前景与技术发展方向，同时聚焦磷酸铁细分市场特点及重点企业的经营表现，揭示了磷酸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磷酸铁市场概述</w:t>
      </w:r>
      <w:r>
        <w:rPr>
          <w:rFonts w:hint="eastAsia"/>
        </w:rPr>
        <w:br/>
      </w:r>
      <w:r>
        <w:rPr>
          <w:rFonts w:hint="eastAsia"/>
        </w:rPr>
        <w:t>　　1.1 磷酸铁行业概述及统计范围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不同应用磷酸铁规模增长趋势2020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磷酸铁行业发展总体概况</w:t>
      </w:r>
      <w:r>
        <w:rPr>
          <w:rFonts w:hint="eastAsia"/>
        </w:rPr>
        <w:br/>
      </w:r>
      <w:r>
        <w:rPr>
          <w:rFonts w:hint="eastAsia"/>
        </w:rPr>
        <w:t>　　　　1.4.2 磷酸铁行业发展主要特点</w:t>
      </w:r>
      <w:r>
        <w:rPr>
          <w:rFonts w:hint="eastAsia"/>
        </w:rPr>
        <w:br/>
      </w:r>
      <w:r>
        <w:rPr>
          <w:rFonts w:hint="eastAsia"/>
        </w:rPr>
        <w:t>　　　　1.4.3 磷酸铁行业发展影响因素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全球磷酸铁供需现状及预测（2020-2031）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全球主要地区磷酸铁产量及发展趋势（2020-2031）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中国磷酸铁供需现状及预测（2020-2031）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中国磷酸铁产能、产量、产能利用率及发展趋势（2020-2031）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中国磷酸铁产量、市场需求量及发展趋势（2020-2031）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中国磷酸铁产能和产量占全球的比重（2020-2031）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全球磷酸铁销量及收入（2020-2031）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全球市场磷酸铁收入（2020-2031）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全球市场磷酸铁销量（2020-2031）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全球市场磷酸铁价格趋势（2020-2031）</w:t>
      </w:r>
      <w:r>
        <w:rPr>
          <w:rFonts w:hint="eastAsia"/>
        </w:rPr>
        <w:br/>
      </w:r>
      <w:r>
        <w:rPr>
          <w:rFonts w:hint="eastAsia"/>
        </w:rPr>
        <w:t>　　2.4 中国磷酸铁销量及收入（2020-2031）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中国市场磷酸铁收入（2020-2031）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中国市场磷酸铁销量（2020-2031）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中国市场磷酸铁销量和收入占全球的比重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全球主要地区磷酸铁销售收入及市场份额（2020-2025年）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全球主要地区磷酸铁销量分析：2020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全球主要地区磷酸铁销量及市场份额（2020-2025年）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北美（美国和加拿大）磷酸铁销量（2020-2031）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北美（美国和加拿大）磷酸铁收入（2020-2031）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欧洲（德国、英国、法国和意大利等国家）磷酸铁销量（2020-2031）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欧洲（德国、英国、法国和意大利等国家）磷酸铁收入（2020-2031）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亚太（中国、日本、韩国、中国台湾、印度和东南亚等）磷酸铁销量（2020-2031）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亚太（中国、日本、韩国、中国台湾、印度和东南亚等）磷酸铁收入（2020-2031）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拉美地区（墨西哥、巴西等国家）磷酸铁销量（2020-2031）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拉美地区（墨西哥、巴西等国家）磷酸铁收入（2020-2031）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中东及非洲（土耳其、沙特等国家）磷酸铁销量（2020-2031）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中东及非洲（土耳其、沙特等国家）磷酸铁收入（2020-2031）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全球市场主要厂商磷酸铁产能市场份额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全球市场主要厂商磷酸铁销量（2020-2025）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全球市场主要厂商磷酸铁销售收入（2020-2025）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全球市场主要厂商磷酸铁销售价格（2020-2025）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2025年全球主要生产商磷酸铁收入排名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中国市场主要厂商磷酸铁销量（2020-2025）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中国市场主要厂商磷酸铁销售收入（2020-2025）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中国市场主要厂商磷酸铁销售价格（2020-2025）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2025年中国主要生产商磷酸铁收入排名</w:t>
      </w:r>
      <w:r>
        <w:rPr>
          <w:rFonts w:hint="eastAsia"/>
        </w:rPr>
        <w:br/>
      </w:r>
      <w:r>
        <w:rPr>
          <w:rFonts w:hint="eastAsia"/>
        </w:rPr>
        <w:t>　　4.3 全球主要厂商磷酸铁总部及产地分布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全球主要厂商磷酸铁商业化日期</w:t>
      </w:r>
      <w:r>
        <w:rPr>
          <w:rFonts w:hint="eastAsia"/>
        </w:rPr>
        <w:br/>
      </w:r>
      <w:r>
        <w:rPr>
          <w:rFonts w:hint="eastAsia"/>
        </w:rPr>
        <w:t>　　4.5 全球主要厂商磷酸铁产品类型及应用</w:t>
      </w:r>
      <w:r>
        <w:rPr>
          <w:rFonts w:hint="eastAsia"/>
        </w:rPr>
        <w:br/>
      </w:r>
      <w:r>
        <w:rPr>
          <w:rFonts w:hint="eastAsia"/>
        </w:rPr>
        <w:t>　　4.6 磷酸铁行业集中度、竞争程度分析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磷酸铁行业集中度分析：全球头部厂商份额（Top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全球磷酸铁第一梯队、第二梯队和第三梯队生产商（品牌）及市场份额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不同产品类型磷酸铁分析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全球市场不同产品类型磷酸铁销量（2020-2031）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全球市场不同产品类型磷酸铁销量及市场份额（2020-2025）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全球市场不同产品类型磷酸铁销量预测（2025-2031）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全球市场不同产品类型磷酸铁收入（2020-2031）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全球市场不同产品类型磷酸铁收入及市场份额（2020-2025）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全球市场不同产品类型磷酸铁收入预测（2025-2031）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全球市场不同产品类型磷酸铁价格走势（2020-2031）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中国市场不同产品类型磷酸铁销量（2020-2031）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中国市场不同产品类型磷酸铁销量及市场份额（2020-2025）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中国市场不同产品类型磷酸铁销量预测（2025-2031）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中国市场不同产品类型磷酸铁收入（2020-2031）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中国市场不同产品类型磷酸铁收入及市场份额（2020-2025）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中国市场不同产品类型磷酸铁收入预测（2025-2031）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不同应用磷酸铁分析</w:t>
      </w:r>
      <w:r>
        <w:rPr>
          <w:rFonts w:hint="eastAsia"/>
        </w:rPr>
        <w:br/>
      </w:r>
      <w:r>
        <w:rPr>
          <w:rFonts w:hint="eastAsia"/>
        </w:rPr>
        <w:t>　　6.1 全球市场不同应用磷酸铁销量（2020-2031）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全球市场不同应用磷酸铁销量及市场份额（2020-2025）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全球市场不同应用磷酸铁销量预测（2025-2031）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全球市场不同应用磷酸铁收入（2020-2031）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全球市场不同应用磷酸铁收入及市场份额（2020-2025）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全球市场不同应用磷酸铁收入预测（2025-2031）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全球市场不同应用磷酸铁价格走势（2020-2031）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中国市场不同应用磷酸铁销量（2020-2031）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中国市场不同应用磷酸铁销量及市场份额（2020-2025）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中国市场不同应用磷酸铁销量预测（2025-2031）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中国市场不同应用磷酸铁收入（2020-2031）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中国市场不同应用磷酸铁收入及市场份额（2020-2025）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中国市场不同应用磷酸铁收入预测（2025-2031）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磷酸铁行业发展趋势</w:t>
      </w:r>
      <w:r>
        <w:rPr>
          <w:rFonts w:hint="eastAsia"/>
        </w:rPr>
        <w:br/>
      </w:r>
      <w:r>
        <w:rPr>
          <w:rFonts w:hint="eastAsia"/>
        </w:rPr>
        <w:t>　　7.2 磷酸铁行业主要驱动因素</w:t>
      </w:r>
      <w:r>
        <w:rPr>
          <w:rFonts w:hint="eastAsia"/>
        </w:rPr>
        <w:br/>
      </w:r>
      <w:r>
        <w:rPr>
          <w:rFonts w:hint="eastAsia"/>
        </w:rPr>
        <w:t>　　7.3 磷酸铁中国企业SWOT分析</w:t>
      </w:r>
      <w:r>
        <w:rPr>
          <w:rFonts w:hint="eastAsia"/>
        </w:rPr>
        <w:br/>
      </w:r>
      <w:r>
        <w:rPr>
          <w:rFonts w:hint="eastAsia"/>
        </w:rPr>
        <w:t>　　7.4 中国磷酸铁行业政策环境分析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磷酸铁行业产业链简介</w:t>
      </w:r>
      <w:r>
        <w:rPr>
          <w:rFonts w:hint="eastAsia"/>
        </w:rPr>
        <w:br/>
      </w:r>
      <w:r>
        <w:rPr>
          <w:rFonts w:hint="eastAsia"/>
        </w:rPr>
        <w:t>　　　　8.1.1 磷酸铁行业供应链分析</w:t>
      </w:r>
      <w:r>
        <w:rPr>
          <w:rFonts w:hint="eastAsia"/>
        </w:rPr>
        <w:br/>
      </w:r>
      <w:r>
        <w:rPr>
          <w:rFonts w:hint="eastAsia"/>
        </w:rPr>
        <w:t>　　　　8.1.2 磷酸铁主要原料及供应情况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磷酸铁行业主要下游客户</w:t>
      </w:r>
      <w:r>
        <w:rPr>
          <w:rFonts w:hint="eastAsia"/>
        </w:rPr>
        <w:br/>
      </w:r>
      <w:r>
        <w:rPr>
          <w:rFonts w:hint="eastAsia"/>
        </w:rPr>
        <w:t>　　8.2 磷酸铁行业采购模式</w:t>
      </w:r>
      <w:r>
        <w:rPr>
          <w:rFonts w:hint="eastAsia"/>
        </w:rPr>
        <w:br/>
      </w:r>
      <w:r>
        <w:rPr>
          <w:rFonts w:hint="eastAsia"/>
        </w:rPr>
        <w:t>　　8.3 磷酸铁行业生产模式</w:t>
      </w:r>
      <w:r>
        <w:rPr>
          <w:rFonts w:hint="eastAsia"/>
        </w:rPr>
        <w:br/>
      </w:r>
      <w:r>
        <w:rPr>
          <w:rFonts w:hint="eastAsia"/>
        </w:rPr>
        <w:t>　　8.4 磷酸铁行业销售模式及销售渠道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全球市场主要磷酸铁厂商简介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中国市场磷酸铁产量、销量、进出口分析及未来趋势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中国市场磷酸铁产量、销量、进出口分析及未来趋势（2020-2031）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中国市场磷酸铁进出口贸易趋势</w:t>
      </w:r>
      <w:r>
        <w:rPr>
          <w:rFonts w:hint="eastAsia"/>
        </w:rPr>
        <w:br/>
      </w:r>
      <w:r>
        <w:rPr>
          <w:rFonts w:hint="eastAsia"/>
        </w:rPr>
        <w:t>　　10.3 中国市场磷酸铁主要进口来源</w:t>
      </w:r>
      <w:r>
        <w:rPr>
          <w:rFonts w:hint="eastAsia"/>
        </w:rPr>
        <w:br/>
      </w:r>
      <w:r>
        <w:rPr>
          <w:rFonts w:hint="eastAsia"/>
        </w:rPr>
        <w:t>　　10.4 中国市场磷酸铁主要出口目的地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中国市场磷酸铁主要地区分布</w:t>
      </w:r>
      <w:r>
        <w:rPr>
          <w:rFonts w:hint="eastAsia"/>
        </w:rPr>
        <w:br/>
      </w:r>
      <w:r>
        <w:rPr>
          <w:rFonts w:hint="eastAsia"/>
        </w:rPr>
        <w:t>　　11.1 中国磷酸铁生产地区分布</w:t>
      </w:r>
      <w:r>
        <w:rPr>
          <w:rFonts w:hint="eastAsia"/>
        </w:rPr>
        <w:br/>
      </w:r>
      <w:r>
        <w:rPr>
          <w:rFonts w:hint="eastAsia"/>
        </w:rPr>
        <w:t>　　11.2 中国磷酸铁消费地区分布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全球不同应用磷酸铁销售额2020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全球不同应用磷酸铁市场份额2024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2025年全球前五大品牌磷酸铁市场份额</w:t>
      </w:r>
      <w:r>
        <w:rPr>
          <w:rFonts w:hint="eastAsia"/>
        </w:rPr>
        <w:br/>
      </w:r>
      <w:r>
        <w:rPr>
          <w:rFonts w:hint="eastAsia"/>
        </w:rPr>
        <w:t>　　图 2025年全球磷酸铁第一梯队、第二梯队和第三梯队厂商及市场份额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全球磷酸铁产能、产量、产能利用率及发展趋势（2020-2031）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中国磷酸铁产能、产量、产能利用率及发展趋势（2020-2031）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中国磷酸铁产量、市场需求量及发展趋势（2020-2031）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全球主要地区磷酸铁销售收入市场份额（2024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北美市场磷酸铁销量及增长率（2020-2031）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北美市场磷酸铁收入及增长率（2020-2031）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东南亚市场磷酸铁收入及增长率（2020-2031）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印度市场磷酸铁收入及增长率（2020-2031）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全球不同产品类型磷酸铁价格走势（2020-2031）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全球不同应用磷酸铁价格走势（2020-2031）</w:t>
      </w:r>
      <w:r>
        <w:rPr>
          <w:rFonts w:hint="eastAsia"/>
        </w:rPr>
        <w:br/>
      </w:r>
      <w:r>
        <w:rPr>
          <w:rFonts w:hint="eastAsia"/>
        </w:rPr>
        <w:t>　　图 中国磷酸铁企业磷酸铁优势、劣势、机会、威胁分析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磷酸铁产业链</w:t>
      </w:r>
      <w:r>
        <w:rPr>
          <w:rFonts w:hint="eastAsia"/>
        </w:rPr>
        <w:br/>
      </w:r>
      <w:r>
        <w:rPr>
          <w:rFonts w:hint="eastAsia"/>
        </w:rPr>
        <w:t>　　图 磷酸铁行业采购模式分析</w:t>
      </w:r>
      <w:r>
        <w:rPr>
          <w:rFonts w:hint="eastAsia"/>
        </w:rPr>
        <w:br/>
      </w:r>
      <w:r>
        <w:rPr>
          <w:rFonts w:hint="eastAsia"/>
        </w:rPr>
        <w:t>　　图 磷酸铁行业生产模式分析</w:t>
      </w:r>
      <w:r>
        <w:rPr>
          <w:rFonts w:hint="eastAsia"/>
        </w:rPr>
        <w:br/>
      </w:r>
      <w:r>
        <w:rPr>
          <w:rFonts w:hint="eastAsia"/>
        </w:rPr>
        <w:t>　　图 磷酸铁行业销售模式分析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按产品类型细分，全球磷酸铁市场规模2020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按应用细分，全球磷酸铁市场规模2020 VS 2025 VS 2031</w:t>
      </w:r>
      <w:r>
        <w:rPr>
          <w:rFonts w:hint="eastAsia"/>
        </w:rPr>
        <w:br/>
      </w:r>
      <w:r>
        <w:rPr>
          <w:rFonts w:hint="eastAsia"/>
        </w:rPr>
        <w:t>　　表 磷酸铁行业发展主要特点</w:t>
      </w:r>
      <w:r>
        <w:rPr>
          <w:rFonts w:hint="eastAsia"/>
        </w:rPr>
        <w:br/>
      </w:r>
      <w:r>
        <w:rPr>
          <w:rFonts w:hint="eastAsia"/>
        </w:rPr>
        <w:t>　　表 磷酸铁行业发展有利因素分析</w:t>
      </w:r>
      <w:r>
        <w:rPr>
          <w:rFonts w:hint="eastAsia"/>
        </w:rPr>
        <w:br/>
      </w:r>
      <w:r>
        <w:rPr>
          <w:rFonts w:hint="eastAsia"/>
        </w:rPr>
        <w:t>　　表 磷酸铁行业发展不利因素分析</w:t>
      </w:r>
      <w:r>
        <w:rPr>
          <w:rFonts w:hint="eastAsia"/>
        </w:rPr>
        <w:br/>
      </w:r>
      <w:r>
        <w:rPr>
          <w:rFonts w:hint="eastAsia"/>
        </w:rPr>
        <w:t>　　表 磷酸铁技术 标准</w:t>
      </w:r>
      <w:r>
        <w:rPr>
          <w:rFonts w:hint="eastAsia"/>
        </w:rPr>
        <w:br/>
      </w:r>
      <w:r>
        <w:rPr>
          <w:rFonts w:hint="eastAsia"/>
        </w:rPr>
        <w:t>　　表 进入磷酸铁行业壁垒</w:t>
      </w:r>
      <w:r>
        <w:rPr>
          <w:rFonts w:hint="eastAsia"/>
        </w:rPr>
        <w:br/>
      </w:r>
      <w:r>
        <w:rPr>
          <w:rFonts w:hint="eastAsia"/>
        </w:rPr>
        <w:t>　　表 磷酸铁主要企业在国际市场占有率（按销量，2020-2025）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2025年磷酸铁主要企业在国际市场排名（按销量）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全球市场主要企业磷酸铁销量（2020-2025）</w:t>
      </w:r>
      <w:r>
        <w:rPr>
          <w:rFonts w:hint="eastAsia"/>
        </w:rPr>
        <w:br/>
      </w:r>
      <w:r>
        <w:rPr>
          <w:rFonts w:hint="eastAsia"/>
        </w:rPr>
        <w:t>　　表 磷酸铁主要企业在国际市场占有率（按收入，2020-2025）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2025年磷酸铁主要企业在国际市场排名（按收入）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全球市场主要企业磷酸铁销售收入（2020-2025）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全球市场主要企业磷酸铁销售价格（2020-2025）</w:t>
      </w:r>
      <w:r>
        <w:rPr>
          <w:rFonts w:hint="eastAsia"/>
        </w:rPr>
        <w:br/>
      </w:r>
      <w:r>
        <w:rPr>
          <w:rFonts w:hint="eastAsia"/>
        </w:rPr>
        <w:t>　　表 磷酸铁主要企业在中国市场占有率（按销量，2020-2025）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2025年磷酸铁主要企业在中国市场排名（按销量）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中国市场主要企业磷酸铁销量（2020-2025）</w:t>
      </w:r>
      <w:r>
        <w:rPr>
          <w:rFonts w:hint="eastAsia"/>
        </w:rPr>
        <w:br/>
      </w:r>
      <w:r>
        <w:rPr>
          <w:rFonts w:hint="eastAsia"/>
        </w:rPr>
        <w:t>　　表 磷酸铁主要企业在中国市场占有率（按收入，2020-2025）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2025年磷酸铁主要企业在中国市场排名（按收入）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中国市场主要企业磷酸铁销售收入（2020-2025）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全球主要厂商磷酸铁总部及产地分布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全球主要厂商成立时间及磷酸铁商业化日期</w:t>
      </w:r>
      <w:r>
        <w:rPr>
          <w:rFonts w:hint="eastAsia"/>
        </w:rPr>
        <w:br/>
      </w:r>
      <w:r>
        <w:rPr>
          <w:rFonts w:hint="eastAsia"/>
        </w:rPr>
        <w:t>　　表 全球主要厂商磷酸铁产品类型及应用</w:t>
      </w:r>
      <w:r>
        <w:rPr>
          <w:rFonts w:hint="eastAsia"/>
        </w:rPr>
        <w:br/>
      </w:r>
      <w:r>
        <w:rPr>
          <w:rFonts w:hint="eastAsia"/>
        </w:rPr>
        <w:t>　　表 2025年全球磷酸铁主要厂商市场地位（第一梯队、第二梯队和第三梯队）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全球磷酸铁市场投资、并购等现状分析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全球主要地区磷酸铁产量增速（CAGR）（2020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全球市场不同产品类型磷酸铁销量市场份额预测（2025-2031）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全球市场不同应用磷酸铁销量市场份额预测（2025-2031）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磷酸铁行业发展趋势</w:t>
      </w:r>
      <w:r>
        <w:rPr>
          <w:rFonts w:hint="eastAsia"/>
        </w:rPr>
        <w:br/>
      </w:r>
      <w:r>
        <w:rPr>
          <w:rFonts w:hint="eastAsia"/>
        </w:rPr>
        <w:t>　　表 磷酸铁市场前景</w:t>
      </w:r>
      <w:r>
        <w:rPr>
          <w:rFonts w:hint="eastAsia"/>
        </w:rPr>
        <w:br/>
      </w:r>
      <w:r>
        <w:rPr>
          <w:rFonts w:hint="eastAsia"/>
        </w:rPr>
        <w:t>　　表 磷酸铁行业主要驱动因素</w:t>
      </w:r>
      <w:r>
        <w:rPr>
          <w:rFonts w:hint="eastAsia"/>
        </w:rPr>
        <w:br/>
      </w:r>
      <w:r>
        <w:rPr>
          <w:rFonts w:hint="eastAsia"/>
        </w:rPr>
        <w:t>　　表 磷酸铁行业供应链分析</w:t>
      </w:r>
      <w:r>
        <w:rPr>
          <w:rFonts w:hint="eastAsia"/>
        </w:rPr>
        <w:br/>
      </w:r>
      <w:r>
        <w:rPr>
          <w:rFonts w:hint="eastAsia"/>
        </w:rPr>
        <w:t>　　表 磷酸铁上游原料供应商</w:t>
      </w:r>
      <w:r>
        <w:rPr>
          <w:rFonts w:hint="eastAsia"/>
        </w:rPr>
        <w:br/>
      </w:r>
      <w:r>
        <w:rPr>
          <w:rFonts w:hint="eastAsia"/>
        </w:rPr>
        <w:t>　　表 磷酸铁行业主要下游客户</w:t>
      </w:r>
      <w:r>
        <w:rPr>
          <w:rFonts w:hint="eastAsia"/>
        </w:rPr>
        <w:br/>
      </w:r>
      <w:r>
        <w:rPr>
          <w:rFonts w:hint="eastAsia"/>
        </w:rPr>
        <w:t>　　表 磷酸铁行业典型经销商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fd55b0f604619" w:history="1">
        <w:r>
          <w:rPr>
            <w:rStyle w:val="Hyperlink"/>
          </w:rPr>
          <w:t>2025-2031年全球与中国磷酸铁市场现状调研分析及发展前景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fd55b0f604619" w:history="1">
        <w:r>
          <w:rPr>
            <w:rStyle w:val="Hyperlink"/>
          </w:rPr>
          <w:t>https://www.20087.com/9/79/LinSuanTieHangYeQianJingFenXi.html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热点：磷酸铁今日报价最新、磷酸铁锂电池和三元锂电池哪个好、磷酸铁生产工艺、磷酸铁价格、磷酸铁是什么东西、磷酸铁锂电池真实寿命、磷酸二氢钠、磷酸铁锂电池哪个品牌好、磷酸铁晶体析出的PH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2914e54c24244" w:history="1">
      <w:r>
        <w:rPr>
          <w:rStyle w:val="Hyperlink"/>
        </w:rPr>
        <w:t>2025-2031年全球与中国磷酸铁市场现状调研分析及发展前景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inSuanTieHangYeQianJingFenXi.html" TargetMode="External" Id="Rab1fd55b0f60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inSuanTieHangYeQianJingFenXi.html" TargetMode="External" Id="R10a2914e54c2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2025-03-25T04:19:00Z</dcterms:created>
  <dcterms:modified xsi:type="dcterms:W3CDTF">2025-03-25T05:19:00Z</dcterms:modified>
  <dc:subject>2025-2031年全球与中国磷酸铁市场现状调研分析及发展前景</dc:subject>
  <dc:title>2025-2031年全球与中国磷酸铁市场现状调研分析及发展前景</dc:title>
  <cp:keywords>2025-2031年全球与中国磷酸铁市场现状调研分析及发展前景</cp:keywords>
  <dc:description>2025-2031年全球与中国磷酸铁市场现状调研分析及发展前景</dc:description>
</cp:coreProperties>
</file>