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7ca12ac22488a" w:history="1">
              <w:r>
                <w:rPr>
                  <w:rStyle w:val="Hyperlink"/>
                </w:rPr>
                <w:t>2025-2031年中国邻二氯苄市场深度调研分析及发展前景预测报告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7ca12ac22488a" w:history="1">
              <w:r>
                <w:rPr>
                  <w:rStyle w:val="Hyperlink"/>
                </w:rPr>
                <w:t>2025-2031年中国邻二氯苄市场深度调研分析及发展前景预测报告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7ca12ac22488a" w:history="1">
                <w:r>
                  <w:rPr>
                    <w:rStyle w:val="Hyperlink"/>
                  </w:rPr>
                  <w:t>https://www.20087.com/A/69/LinErLvBianDiaoChaBaoGao.html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氯苄是一种重要的有机中间体，被广泛应用于医药、农药、染料等多个领域。近年来，随着下游产业的发展，邻二氯苄市场需求稳定增长。目前，邻二氯苄的生产工艺已经相对成熟，主要采用氯化反应合成。然而，行业内竞争较为激烈，价格波动受市场供需状况影响较大。同时，环保法规的严格实施也对邻二氯苄的生产提出了更高的要求。</w:t>
      </w:r>
      <w:r>
        <w:rPr>
          <w:rFonts w:hint="eastAsia"/>
        </w:rPr>
        <w:br/>
      </w:r>
      <w:r>
        <w:rPr>
          <w:rFonts w:hint="eastAsia"/>
        </w:rPr>
        <w:t>　　未来，邻二氯苄的发展将更加注重技术创新和环保生产。一方面，为了提高产品竞争力，企业将不断优化生产工艺，降低生产成本，提高产品质量。另一方面，随着环保意识的增强和相关法规的趋严，邻二氯苄的生产将更加注重绿色化和循环利用，减少有害物质排放，提高资源利用率。此外，随着下游应用领域的扩展，邻二氯苄还将探索新的应用场景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7ca12ac22488a" w:history="1">
        <w:r>
          <w:rPr>
            <w:rStyle w:val="Hyperlink"/>
          </w:rPr>
          <w:t>2025-2031年中国邻二氯苄市场深度调研分析及发展前景预测报告</w:t>
        </w:r>
      </w:hyperlink>
      <w:r>
        <w:rPr>
          <w:rFonts w:hint="eastAsia"/>
        </w:rPr>
        <w:t>》基于对邻二氯苄行业的长期监测研究，结合邻二氯苄行业供需关系变化规律、产品消费结构、应用领域拓展、市场发展环境及政策支持等多维度分析，采用定量与定性相结合的科学方法，对行业内重点企业进行了系统研究。报告全面呈现了邻二氯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邻二氯苄产业概述</w:t>
      </w:r>
      <w:r>
        <w:rPr>
          <w:rFonts w:hint="eastAsia"/>
        </w:rPr>
        <w:br/>
      </w:r>
      <w:r>
        <w:rPr>
          <w:rFonts w:hint="eastAsia"/>
        </w:rPr>
        <w:t>　　第一节 邻二氯苄产业定义</w:t>
      </w:r>
      <w:r>
        <w:rPr>
          <w:rFonts w:hint="eastAsia"/>
        </w:rPr>
        <w:br/>
      </w:r>
      <w:r>
        <w:rPr>
          <w:rFonts w:hint="eastAsia"/>
        </w:rPr>
        <w:t>　　第二节 邻二氯苄产业发展历程</w:t>
      </w:r>
      <w:r>
        <w:rPr>
          <w:rFonts w:hint="eastAsia"/>
        </w:rPr>
        <w:br/>
      </w:r>
      <w:r>
        <w:rPr>
          <w:rFonts w:hint="eastAsia"/>
        </w:rPr>
        <w:t>　　第三节 邻二氯苄分类情况</w:t>
      </w:r>
      <w:r>
        <w:rPr>
          <w:rFonts w:hint="eastAsia"/>
        </w:rPr>
        <w:br/>
      </w:r>
      <w:r>
        <w:rPr>
          <w:rFonts w:hint="eastAsia"/>
        </w:rPr>
        <w:t>　　第四节 邻二氯苄产业链分析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2024-2025年中国邻二氯苄行业发展环境分析</w:t>
      </w:r>
      <w:r>
        <w:rPr>
          <w:rFonts w:hint="eastAsia"/>
        </w:rPr>
        <w:br/>
      </w:r>
      <w:r>
        <w:rPr>
          <w:rFonts w:hint="eastAsia"/>
        </w:rPr>
        <w:t>　　第二节 邻二氯苄行业发展经济环境分析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邻二氯苄行业发展社会环境分析</w:t>
      </w:r>
      <w:r>
        <w:rPr>
          <w:rFonts w:hint="eastAsia"/>
        </w:rPr>
        <w:br/>
      </w:r>
      <w:r>
        <w:rPr>
          <w:rFonts w:hint="eastAsia"/>
        </w:rPr>
        <w:t>　　第四节 邻二氯苄行业发展政策环境分析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2024-2025年邻二氯苄行业技术发展现状及趋势分析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邻二氯苄行业技术发展现状分析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国内外邻二氯苄行业技术差异与原因</w:t>
      </w:r>
      <w:r>
        <w:rPr>
          <w:rFonts w:hint="eastAsia"/>
        </w:rPr>
        <w:br/>
      </w:r>
      <w:r>
        <w:rPr>
          <w:rFonts w:hint="eastAsia"/>
        </w:rPr>
        <w:t>　　第三节 邻二氯苄行业技术发展方向、趋势预测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提升邻二氯苄行业技术能力策略建议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中国邻二氯苄行业供给与需求情况分析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2019-2024年中国邻二氯苄行业总体规模</w:t>
      </w:r>
      <w:r>
        <w:rPr>
          <w:rFonts w:hint="eastAsia"/>
        </w:rPr>
        <w:br/>
      </w:r>
      <w:r>
        <w:rPr>
          <w:rFonts w:hint="eastAsia"/>
        </w:rPr>
        <w:t>　　第二节 中国邻二氯苄行业盈利情况分析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中国邻二氯苄行业产量情况分析及预测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一、2019-2024年中国邻二氯苄产量统计分析</w:t>
      </w:r>
      <w:r>
        <w:rPr>
          <w:rFonts w:hint="eastAsia"/>
        </w:rPr>
        <w:br/>
      </w:r>
      <w:r>
        <w:rPr>
          <w:rFonts w:hint="eastAsia"/>
        </w:rPr>
        <w:t>　　　　二、邻二氯苄行业产量特点分析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三、2025-2031年中国邻二氯苄行业产量预测</w:t>
      </w:r>
      <w:r>
        <w:rPr>
          <w:rFonts w:hint="eastAsia"/>
        </w:rPr>
        <w:br/>
      </w:r>
      <w:r>
        <w:rPr>
          <w:rFonts w:hint="eastAsia"/>
        </w:rPr>
        <w:t>　　第四节 中国邻二氯苄行业需求情况分析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一、2019-2024年中国邻二氯苄行业需求情况</w:t>
      </w:r>
      <w:r>
        <w:rPr>
          <w:rFonts w:hint="eastAsia"/>
        </w:rPr>
        <w:br/>
      </w:r>
      <w:r>
        <w:rPr>
          <w:rFonts w:hint="eastAsia"/>
        </w:rPr>
        <w:t>　　　　二、邻二氯苄行业市场需求特点分析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三、2025-2031年中国邻二氯苄市场需求预测分析</w:t>
      </w:r>
      <w:r>
        <w:rPr>
          <w:rFonts w:hint="eastAsia"/>
        </w:rPr>
        <w:br/>
      </w:r>
      <w:r>
        <w:rPr>
          <w:rFonts w:hint="eastAsia"/>
        </w:rPr>
        <w:t>　　第五节 邻二氯苄产业供需平衡状况分析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中国邻二氯苄行业进出口情况分析预测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中国邻二氯苄行业进口情况分析预测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一、2019-2024年中国邻二氯苄行业进口情况分析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二、2025年中国邻二氯苄行业进口特点分析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三、2025-2031年中国邻二氯苄行业进口情况预测</w:t>
      </w:r>
      <w:r>
        <w:rPr>
          <w:rFonts w:hint="eastAsia"/>
        </w:rPr>
        <w:br/>
      </w:r>
      <w:r>
        <w:rPr>
          <w:rFonts w:hint="eastAsia"/>
        </w:rPr>
        <w:t>　　第二节 中国邻二氯苄行业出口情况分析预测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一、2019-2024年中国邻二氯苄行业出口情况分析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二、2025年中国邻二氯苄行业出口特点分析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二、2025-2031年中国邻二氯苄行业出口情况预测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影响中国邻二氯苄行业进出口因素分析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国内邻二氯苄产品价格走势及影响因素分析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2019-2024年国内邻二氯苄市场价格回顾</w:t>
      </w:r>
      <w:r>
        <w:rPr>
          <w:rFonts w:hint="eastAsia"/>
        </w:rPr>
        <w:br/>
      </w:r>
      <w:r>
        <w:rPr>
          <w:rFonts w:hint="eastAsia"/>
        </w:rPr>
        <w:t>　　第二节 当前国内邻二氯苄市场价格及评述</w:t>
      </w:r>
      <w:r>
        <w:rPr>
          <w:rFonts w:hint="eastAsia"/>
        </w:rPr>
        <w:br/>
      </w:r>
      <w:r>
        <w:rPr>
          <w:rFonts w:hint="eastAsia"/>
        </w:rPr>
        <w:t>　　第三节 国内邻二氯苄价格影响因素分析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2025-2031年国内邻二氯苄市场价格走势预测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中国邻二氯苄行业规模与效益分析预测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邻二氯苄行业规模分析及预测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一、2019-2024年邻二氯苄行业资产规模变化分析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二、2025-2031年邻二氯苄行业资产规模预测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三、2019-2024年邻二氯苄行业收入和利润变化分析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四、2025-2031年邻二氯苄行业收入和利润预测</w:t>
      </w:r>
      <w:r>
        <w:rPr>
          <w:rFonts w:hint="eastAsia"/>
        </w:rPr>
        <w:br/>
      </w:r>
      <w:r>
        <w:rPr>
          <w:rFonts w:hint="eastAsia"/>
        </w:rPr>
        <w:t>　　第二节 邻二氯苄行业效益分析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一、2019-2024年邻二氯苄行业三费变化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二、2019-2024年邻二氯苄行业效益分析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邻二氯苄行业细分产品市场调研分析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邻二氯苄行业细分产品——**市场调研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邻二氯苄行业细分产品——**市场调研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2019-2024年中国邻二氯苄行业营销分析</w:t>
      </w:r>
      <w:r>
        <w:rPr>
          <w:rFonts w:hint="eastAsia"/>
        </w:rPr>
        <w:br/>
      </w:r>
      <w:r>
        <w:rPr>
          <w:rFonts w:hint="eastAsia"/>
        </w:rPr>
        <w:t>　　第一节 国内邻二氯苄行业营销模式分析</w:t>
      </w:r>
      <w:r>
        <w:rPr>
          <w:rFonts w:hint="eastAsia"/>
        </w:rPr>
        <w:br/>
      </w:r>
      <w:r>
        <w:rPr>
          <w:rFonts w:hint="eastAsia"/>
        </w:rPr>
        <w:t>　　第二节 邻二氯苄行业主要销售渠道分析</w:t>
      </w:r>
      <w:r>
        <w:rPr>
          <w:rFonts w:hint="eastAsia"/>
        </w:rPr>
        <w:br/>
      </w:r>
      <w:r>
        <w:rPr>
          <w:rFonts w:hint="eastAsia"/>
        </w:rPr>
        <w:t>　　第三节 邻二氯苄行业广告与促销方式分析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邻二氯苄行业价格竞争方式分析</w:t>
      </w:r>
      <w:r>
        <w:rPr>
          <w:rFonts w:hint="eastAsia"/>
        </w:rPr>
        <w:br/>
      </w:r>
      <w:r>
        <w:rPr>
          <w:rFonts w:hint="eastAsia"/>
        </w:rPr>
        <w:t>　　第五节 邻二氯苄行业国际化营销模式分析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中国邻二氯苄行业市场竞争分析及预测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2024-2025年我国邻二氯苄市场竞争格局分析</w:t>
      </w:r>
      <w:r>
        <w:rPr>
          <w:rFonts w:hint="eastAsia"/>
        </w:rPr>
        <w:br/>
      </w:r>
      <w:r>
        <w:rPr>
          <w:rFonts w:hint="eastAsia"/>
        </w:rPr>
        <w:t>　　　　一、邻二氯苄市场集中度分析</w:t>
      </w:r>
      <w:r>
        <w:rPr>
          <w:rFonts w:hint="eastAsia"/>
        </w:rPr>
        <w:br/>
      </w:r>
      <w:r>
        <w:rPr>
          <w:rFonts w:hint="eastAsia"/>
        </w:rPr>
        <w:t>　　　　二、邻二氯苄市场规模竞争分析</w:t>
      </w:r>
      <w:r>
        <w:rPr>
          <w:rFonts w:hint="eastAsia"/>
        </w:rPr>
        <w:br/>
      </w:r>
      <w:r>
        <w:rPr>
          <w:rFonts w:hint="eastAsia"/>
        </w:rPr>
        <w:t>　　　　三、邻二氯苄市场结构竞争分析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2024-2025年我国邻二氯苄市场品牌竞争分析及预测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2024-2025年我国邻二氯苄市场竞争态势分析及预测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邻二氯苄行业重点企业发展调研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邻二氯苄重点企业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二、邻二氯苄企业经营情况分析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三、邻二氯苄企业发展规划及前景展望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邻二氯苄重点企业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二、邻二氯苄企业经营情况分析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三、邻二氯苄企业发展规划及前景展望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邻二氯苄重点企业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二、邻二氯苄企业经营情况分析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三、邻二氯苄企业发展规划及前景展望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邻二氯苄重点企业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二、邻二氯苄企业经营情况分析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三、邻二氯苄企业发展规划及前景展望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邻二氯苄重点企业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二、邻二氯苄企业经营情况分析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三、邻二氯苄企业发展规划及前景展望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邻二氯苄行业企业经营策略研究分析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邻二氯苄企业多样化经营策略分析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一、邻二氯苄企业多样化经营情况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二、现行邻二氯苄行业多样化经营的方向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大型邻二氯苄企业集团未来发展策略分析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对中小邻二氯苄企业生产经营的建议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邻二氯苄行业发展因素与投资风险分析预测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影响邻二氯苄行业发展主要因素分析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一、2024-2025年影响邻二氯苄行业发展的不利因素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二、2024-2025年影响邻二氯苄行业发展的稳定因素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三、2024-2025年影响邻二氯苄行业发展的有利因素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四、2024-2025年中国邻二氯苄行业发展面临的机遇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五、2024-2025年中国邻二氯苄行业发展面临的挑战</w:t>
      </w:r>
      <w:r>
        <w:rPr>
          <w:rFonts w:hint="eastAsia"/>
        </w:rPr>
        <w:br/>
      </w:r>
      <w:r>
        <w:rPr>
          <w:rFonts w:hint="eastAsia"/>
        </w:rPr>
        <w:t>　　第二节 邻二氯苄行业投资风险分析预测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一、2025-2031年邻二氯苄行业市场风险分析预测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二、2025-2031年邻二氯苄行业政策风险分析预测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三、2025-2031年邻二氯苄行业技术风险分析预测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四、2025-2031年邻二氯苄行业竞争风险分析预测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五、2025-2031年邻二氯苄行业管理风险分析预测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六、2025-2031年邻二氯苄行业其他风险分析预测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2025-2031年中国邻二氯苄行业发展前景和趋势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2025-2031年中国邻二氯苄行业发展前景预测分析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一、未来全球邻二氯苄行业发展预测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二、未来我国邻二氯苄市场前景广阔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三、今后两年邻二氯苄产业上市前景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四、2025-2031年中国邻二氯苄产业市场规模预测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2025-2031年中国邻二氯苄行业发展趋势分析</w:t>
      </w:r>
      <w:r>
        <w:rPr>
          <w:rFonts w:hint="eastAsia"/>
        </w:rPr>
        <w:br/>
      </w:r>
      <w:r>
        <w:rPr>
          <w:rFonts w:hint="eastAsia"/>
        </w:rPr>
        <w:t>　　　　一、邻二氯苄行业消费趋势</w:t>
      </w:r>
      <w:r>
        <w:rPr>
          <w:rFonts w:hint="eastAsia"/>
        </w:rPr>
        <w:br/>
      </w:r>
      <w:r>
        <w:rPr>
          <w:rFonts w:hint="eastAsia"/>
        </w:rPr>
        <w:t>　　　　二、未来邻二氯苄产业创新的发展趋势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三、“十五五”期间我国邻二氯苄行业发展剖析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五、未来邻二氯苄行业发展变局剖析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邻二氯苄市场预测及项目投资建议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中国邻二氯苄行业生产、营销企业投资运作模式分析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邻二氯苄行业外销与内销优势分析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2025-2031年中国邻二氯苄行业市场规模及增长趋势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2025-2031年中国邻二氯苄行业投资规模预测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2025-2031年邻二氯苄行业市场盈利预测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中-智-林-：邻二氯苄行业项目投资建议</w:t>
      </w:r>
      <w:r>
        <w:rPr>
          <w:rFonts w:hint="eastAsia"/>
        </w:rPr>
        <w:br/>
      </w:r>
      <w:r>
        <w:rPr>
          <w:rFonts w:hint="eastAsia"/>
        </w:rPr>
        <w:t>　　　　一、邻二氯苄技术应用注意事项</w:t>
      </w:r>
      <w:r>
        <w:rPr>
          <w:rFonts w:hint="eastAsia"/>
        </w:rPr>
        <w:br/>
      </w:r>
      <w:r>
        <w:rPr>
          <w:rFonts w:hint="eastAsia"/>
        </w:rPr>
        <w:t>　　　　二、邻二氯苄项目投资注意事项</w:t>
      </w:r>
      <w:r>
        <w:rPr>
          <w:rFonts w:hint="eastAsia"/>
        </w:rPr>
        <w:br/>
      </w:r>
      <w:r>
        <w:rPr>
          <w:rFonts w:hint="eastAsia"/>
        </w:rPr>
        <w:t>　　　　三、邻二氯苄生产开发注意事项</w:t>
      </w:r>
      <w:r>
        <w:rPr>
          <w:rFonts w:hint="eastAsia"/>
        </w:rPr>
        <w:br/>
      </w:r>
      <w:r>
        <w:rPr>
          <w:rFonts w:hint="eastAsia"/>
        </w:rPr>
        <w:t>　　　　四、邻二氯苄销售注意事项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邻二氯苄行业历程</w:t>
      </w:r>
      <w:r>
        <w:rPr>
          <w:rFonts w:hint="eastAsia"/>
        </w:rPr>
        <w:br/>
      </w:r>
      <w:r>
        <w:rPr>
          <w:rFonts w:hint="eastAsia"/>
        </w:rPr>
        <w:t>　　图表 邻二氯苄行业生命周期</w:t>
      </w:r>
      <w:r>
        <w:rPr>
          <w:rFonts w:hint="eastAsia"/>
        </w:rPr>
        <w:br/>
      </w:r>
      <w:r>
        <w:rPr>
          <w:rFonts w:hint="eastAsia"/>
        </w:rPr>
        <w:t>　　图表 邻二氯苄行业产业链分析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2019-2024年邻二氯苄行业市场容量分析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2019-2024年中国邻二氯苄市场需求量及增速统计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2025年中国邻二氯苄行业需求领域分布格局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2019-2024年中国邻二氯苄进口金额分析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2019-2024年中国邻二氯苄出口数量分析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2019-2024年中国邻二氯苄出口金额分析</w:t>
      </w:r>
      <w:r>
        <w:rPr>
          <w:rFonts w:hint="eastAsia"/>
        </w:rPr>
        <w:br/>
      </w:r>
      <w:r>
        <w:rPr>
          <w:rFonts w:hint="eastAsia"/>
        </w:rPr>
        <w:t>　　图表 2025年中国邻二氯苄进口国家及地区分析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2025年中国邻二氯苄出口国家及地区分析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邻二氯苄重点企业（一）基本信息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邻二氯苄重点企业（一）经营情况分析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邻二氯苄重点企业（一）主要经济指标情况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邻二氯苄重点企业（二）经营情况分析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邻二氯苄重点企业（二）主要经济指标情况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邻二氯苄重点企业（三）经营情况分析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邻二氯苄重点企业（三）主要经济指标情况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2025-2031年中国邻二氯苄行业产能预测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2025-2031年中国邻二氯苄行业市场容量预测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2025年中国邻二氯苄市场前景分析</w:t>
      </w:r>
      <w:r>
        <w:rPr>
          <w:rFonts w:hint="eastAsia"/>
        </w:rPr>
        <w:br/>
      </w:r>
      <w:r>
        <w:rPr>
          <w:rFonts w:hint="eastAsia"/>
        </w:rPr>
        <w:t>　　图表 2025年中国邻二氯苄发展趋势预测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7ca12ac22488a" w:history="1">
        <w:r>
          <w:rPr>
            <w:rStyle w:val="Hyperlink"/>
          </w:rPr>
          <w:t>2025-2031年中国邻二氯苄市场深度调研分析及发展前景预测报告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7ca12ac22488a" w:history="1">
        <w:r>
          <w:rPr>
            <w:rStyle w:val="Hyperlink"/>
          </w:rPr>
          <w:t>https://www.20087.com/A/69/LinErLvBianDiaoChaBaoGao.html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多少钱一吨、邻二氯苄的水解、叔丁醇钾使用注意事项、邻二氯苄合成异色酮、4-乙烯基苄氯、邻二氯苄的理化性质与危险特性及防护措施、邻氯氯苄是几类危化品、邻二氯苄溶于什么溶剂、高氯酸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d55038881431a" w:history="1">
      <w:r>
        <w:rPr>
          <w:rStyle w:val="Hyperlink"/>
        </w:rPr>
        <w:t>2025-2031年中国邻二氯苄市场深度调研分析及发展前景预测报告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LinErLvBianDiaoChaBaoGao.html" TargetMode="External" Id="R45b7ca12ac22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LinErLvBianDiaoChaBaoGao.html" TargetMode="External" Id="R8ccd55038881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2024-09-05T23:28:00Z</dcterms:created>
  <dcterms:modified xsi:type="dcterms:W3CDTF">2024-09-06T00:28:00Z</dcterms:modified>
  <dc:subject>2025-2031年中国邻二氯苄市场深度调研分析及发展前景预测报告</dc:subject>
  <dc:title>2025-2031年中国邻二氯苄市场深度调研分析及发展前景预测报告</dc:title>
  <cp:keywords>2025-2031年中国邻二氯苄市场深度调研分析及发展前景预测报告</cp:keywords>
  <dc:description>2025-2031年中国邻二氯苄市场深度调研分析及发展前景预测报告</dc:description>
</cp:coreProperties>
</file>